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C3BB9" w14:textId="2BE3673E" w:rsidR="00A22747" w:rsidRPr="00A27BC3" w:rsidRDefault="00A22747" w:rsidP="00A22747">
      <w:pPr>
        <w:spacing w:after="120"/>
        <w:ind w:right="-1"/>
        <w:jc w:val="center"/>
        <w:rPr>
          <w:rFonts w:asciiTheme="minorHAnsi" w:hAnsiTheme="minorHAnsi" w:cs="Arial"/>
          <w:b/>
        </w:rPr>
      </w:pPr>
      <w:r w:rsidRPr="00264991">
        <w:rPr>
          <w:rFonts w:asciiTheme="minorHAnsi" w:hAnsiTheme="minorHAnsi" w:cstheme="minorHAnsi"/>
          <w:b/>
          <w:color w:val="000000" w:themeColor="text1"/>
        </w:rPr>
        <w:t xml:space="preserve">ANEXO IV </w:t>
      </w:r>
      <w:r>
        <w:rPr>
          <w:rFonts w:asciiTheme="minorHAnsi" w:hAnsiTheme="minorHAnsi" w:cstheme="minorHAnsi"/>
          <w:b/>
          <w:color w:val="000000" w:themeColor="text1"/>
        </w:rPr>
        <w:t xml:space="preserve">DO </w:t>
      </w:r>
      <w:r w:rsidRPr="00264991">
        <w:rPr>
          <w:rFonts w:asciiTheme="minorHAnsi" w:hAnsiTheme="minorHAnsi" w:cstheme="minorHAnsi"/>
          <w:b/>
          <w:color w:val="000000" w:themeColor="text1"/>
        </w:rPr>
        <w:t>TERMO DE REFERÊNCIA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283BFF">
        <w:rPr>
          <w:rFonts w:asciiTheme="minorHAnsi" w:hAnsiTheme="minorHAnsi" w:cstheme="minorHAnsi"/>
          <w:b/>
          <w:color w:val="000000" w:themeColor="text1"/>
        </w:rPr>
        <w:t>DAS</w:t>
      </w:r>
      <w:r w:rsidRPr="003600C7">
        <w:rPr>
          <w:rFonts w:asciiTheme="minorHAnsi" w:hAnsiTheme="minorHAnsi" w:cstheme="minorHAnsi"/>
          <w:b/>
        </w:rPr>
        <w:t>/</w:t>
      </w:r>
      <w:r w:rsidR="003E182A" w:rsidRPr="003600C7">
        <w:rPr>
          <w:rFonts w:asciiTheme="minorHAnsi" w:hAnsiTheme="minorHAnsi" w:cstheme="minorHAnsi"/>
          <w:b/>
        </w:rPr>
        <w:t>SGPTS-0</w:t>
      </w:r>
      <w:r w:rsidR="004C3FBA">
        <w:rPr>
          <w:rFonts w:asciiTheme="minorHAnsi" w:hAnsiTheme="minorHAnsi" w:cstheme="minorHAnsi"/>
          <w:b/>
        </w:rPr>
        <w:t>5</w:t>
      </w:r>
      <w:r w:rsidR="003E182A" w:rsidRPr="003600C7">
        <w:rPr>
          <w:rFonts w:asciiTheme="minorHAnsi" w:hAnsiTheme="minorHAnsi" w:cstheme="minorHAnsi"/>
          <w:b/>
        </w:rPr>
        <w:t>/2024</w:t>
      </w:r>
      <w:r w:rsidRPr="003600C7">
        <w:rPr>
          <w:rFonts w:asciiTheme="minorHAnsi" w:hAnsiTheme="minorHAnsi" w:cstheme="minorHAnsi"/>
          <w:b/>
        </w:rPr>
        <w:t xml:space="preserve"> </w:t>
      </w:r>
      <w:r w:rsidRPr="00264991">
        <w:rPr>
          <w:rFonts w:asciiTheme="minorHAnsi" w:hAnsiTheme="minorHAnsi" w:cstheme="minorHAnsi"/>
          <w:b/>
          <w:color w:val="000000" w:themeColor="text1"/>
        </w:rPr>
        <w:t>– Modelo do Plano de Trabalho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111E5AE3" w14:textId="77777777" w:rsidR="00A22747" w:rsidRDefault="00A22747" w:rsidP="00396FA9">
      <w:pPr>
        <w:spacing w:after="120"/>
        <w:jc w:val="center"/>
        <w:rPr>
          <w:rFonts w:ascii="Calibri" w:hAnsi="Calibri"/>
          <w:b/>
          <w:sz w:val="28"/>
          <w:szCs w:val="28"/>
        </w:rPr>
      </w:pPr>
    </w:p>
    <w:p w14:paraId="30F7F833" w14:textId="02283AFD" w:rsidR="001D3E7D" w:rsidRPr="00111DF1" w:rsidRDefault="00712585" w:rsidP="00396FA9">
      <w:pPr>
        <w:spacing w:after="120"/>
        <w:jc w:val="center"/>
        <w:rPr>
          <w:rFonts w:ascii="Calibri" w:hAnsi="Calibri"/>
          <w:b/>
          <w:sz w:val="28"/>
          <w:szCs w:val="28"/>
        </w:rPr>
      </w:pPr>
      <w:r w:rsidRPr="00111DF1">
        <w:rPr>
          <w:rFonts w:ascii="Calibri" w:hAnsi="Calibri"/>
          <w:b/>
          <w:sz w:val="28"/>
          <w:szCs w:val="28"/>
        </w:rPr>
        <w:t>PLANO DE TRABALHO</w:t>
      </w:r>
      <w:r w:rsidR="00A22747">
        <w:rPr>
          <w:rFonts w:ascii="Calibri" w:hAnsi="Calibri"/>
          <w:b/>
          <w:sz w:val="28"/>
          <w:szCs w:val="28"/>
        </w:rPr>
        <w:t xml:space="preserve"> 2025</w:t>
      </w:r>
    </w:p>
    <w:p w14:paraId="052D9250" w14:textId="77777777" w:rsidR="001D3E7D" w:rsidRPr="00111DF1" w:rsidRDefault="001D3E7D" w:rsidP="00396FA9">
      <w:pPr>
        <w:spacing w:after="120"/>
        <w:jc w:val="both"/>
        <w:rPr>
          <w:rFonts w:ascii="Calibri" w:hAnsi="Calibri"/>
          <w:sz w:val="22"/>
          <w:szCs w:val="22"/>
        </w:rPr>
      </w:pPr>
    </w:p>
    <w:p w14:paraId="704FF0E8" w14:textId="116C220F" w:rsidR="00A22747" w:rsidRPr="007971CE" w:rsidRDefault="00E36E09" w:rsidP="00A22747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7971CE">
        <w:rPr>
          <w:rFonts w:asciiTheme="minorHAnsi" w:hAnsiTheme="minorHAnsi" w:cstheme="minorHAnsi"/>
          <w:b/>
          <w:sz w:val="20"/>
          <w:szCs w:val="20"/>
        </w:rPr>
        <w:t xml:space="preserve">TIPO DO </w:t>
      </w:r>
      <w:r w:rsidR="00B65B3A" w:rsidRPr="007971CE">
        <w:rPr>
          <w:rFonts w:asciiTheme="minorHAnsi" w:hAnsiTheme="minorHAnsi" w:cstheme="minorHAnsi"/>
          <w:b/>
          <w:sz w:val="20"/>
          <w:szCs w:val="20"/>
        </w:rPr>
        <w:t>SERVIÇO:</w:t>
      </w:r>
      <w:r w:rsidR="00385D5E" w:rsidRPr="007971C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C10BF" w:rsidRPr="005C10BF">
        <w:rPr>
          <w:rFonts w:asciiTheme="minorHAnsi" w:eastAsia="Calibri" w:hAnsiTheme="minorHAnsi" w:cstheme="minorHAnsi"/>
          <w:bCs/>
          <w:iCs/>
          <w:color w:val="ED0000"/>
          <w:sz w:val="20"/>
          <w:szCs w:val="20"/>
        </w:rPr>
        <w:t xml:space="preserve">Serviço de Proteção Social Especial de Alta Complexidade - Serviço de Acolhimento Institucional para Crianças e </w:t>
      </w:r>
      <w:r w:rsidR="0019125C">
        <w:rPr>
          <w:rFonts w:asciiTheme="minorHAnsi" w:eastAsia="Calibri" w:hAnsiTheme="minorHAnsi" w:cstheme="minorHAnsi"/>
          <w:bCs/>
          <w:iCs/>
          <w:color w:val="ED0000"/>
          <w:sz w:val="20"/>
          <w:szCs w:val="20"/>
        </w:rPr>
        <w:t>Adolescentes (SAICA)</w:t>
      </w:r>
      <w:r w:rsidR="005C10BF" w:rsidRPr="005C10BF">
        <w:rPr>
          <w:rFonts w:asciiTheme="minorHAnsi" w:eastAsia="Calibri" w:hAnsiTheme="minorHAnsi" w:cstheme="minorHAnsi"/>
          <w:bCs/>
          <w:iCs/>
          <w:color w:val="ED0000"/>
          <w:sz w:val="20"/>
          <w:szCs w:val="20"/>
        </w:rPr>
        <w:t>, com faixa etária de 0 a 17 anos e 11 meses</w:t>
      </w:r>
      <w:r w:rsidR="00A22747" w:rsidRPr="007971CE">
        <w:rPr>
          <w:rFonts w:asciiTheme="minorHAnsi" w:eastAsia="Calibri" w:hAnsiTheme="minorHAnsi" w:cstheme="minorHAnsi"/>
          <w:bCs/>
          <w:iCs/>
          <w:color w:val="ED0000"/>
          <w:sz w:val="20"/>
          <w:szCs w:val="20"/>
        </w:rPr>
        <w:t>.</w:t>
      </w:r>
    </w:p>
    <w:p w14:paraId="54299EA6" w14:textId="77777777" w:rsidR="00A22747" w:rsidRPr="007971CE" w:rsidRDefault="00A22747" w:rsidP="00A22747">
      <w:pPr>
        <w:spacing w:after="120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63BB775F" w14:textId="77777777" w:rsidR="00524065" w:rsidRPr="007971CE" w:rsidRDefault="00524065" w:rsidP="00524065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IDENTIFICAÇÃO</w:t>
      </w:r>
      <w:r w:rsidRPr="007971CE">
        <w:rPr>
          <w:rFonts w:asciiTheme="minorHAnsi" w:hAnsiTheme="minorHAnsi" w:cstheme="minorHAnsi"/>
          <w:b/>
          <w:bCs/>
          <w:color w:val="000000" w:themeColor="text1"/>
          <w:spacing w:val="-5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DA</w:t>
      </w:r>
      <w:r w:rsidRPr="007971CE">
        <w:rPr>
          <w:rFonts w:asciiTheme="minorHAnsi" w:hAnsiTheme="minorHAnsi" w:cstheme="minorHAnsi"/>
          <w:b/>
          <w:bCs/>
          <w:color w:val="000000" w:themeColor="text1"/>
          <w:spacing w:val="-4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OSC</w:t>
      </w:r>
    </w:p>
    <w:p w14:paraId="29DF71A6" w14:textId="77777777" w:rsidR="00524065" w:rsidRPr="007971CE" w:rsidRDefault="00524065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NOME: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7C17A3A0" w14:textId="77777777" w:rsidR="00524065" w:rsidRPr="007971CE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CNPJ: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31ED256A" w14:textId="77777777" w:rsidR="00524065" w:rsidRPr="007971CE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Endereço (Sede):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nº: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71C129BF" w14:textId="77777777" w:rsidR="00524065" w:rsidRPr="007971CE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Bairro: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1A6B8737" w14:textId="77777777" w:rsidR="00524065" w:rsidRPr="007971CE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Cidade:                             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  <w:t>CEP: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2A2F0227" w14:textId="77777777" w:rsidR="00524065" w:rsidRPr="007971CE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Contato: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68725C58" w14:textId="77777777" w:rsidR="00524065" w:rsidRPr="007971CE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E-mail: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064D956E" w14:textId="77777777" w:rsidR="00524065" w:rsidRPr="007971CE" w:rsidRDefault="00524065" w:rsidP="00524065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696A614B" w14:textId="77777777" w:rsidR="00524065" w:rsidRPr="007971CE" w:rsidRDefault="00524065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ENDEREÇO DO LOCAL DE EXECUÇÃO DO SERVIÇO</w:t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</w:p>
    <w:p w14:paraId="31236D43" w14:textId="77777777" w:rsidR="00524065" w:rsidRPr="007971CE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Rua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XXXXXXXXXX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                                                                   </w:t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nº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XXX</w:t>
      </w:r>
    </w:p>
    <w:p w14:paraId="37237636" w14:textId="77777777" w:rsidR="00524065" w:rsidRPr="007971CE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Bairro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XXXXXX</w:t>
      </w:r>
    </w:p>
    <w:p w14:paraId="667ACB68" w14:textId="77777777" w:rsidR="00524065" w:rsidRPr="007971CE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Cidade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São João da Boa Vista-SP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0FDA542A" w14:textId="77777777" w:rsidR="00524065" w:rsidRPr="007971CE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CEP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13.XXX.XXX.</w:t>
      </w:r>
    </w:p>
    <w:p w14:paraId="45DB7AA4" w14:textId="77777777" w:rsidR="00524065" w:rsidRPr="007971CE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Contato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(XX) XXXX-XXXX</w:t>
      </w:r>
    </w:p>
    <w:p w14:paraId="0FFCC5F0" w14:textId="77777777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946"/>
        <w:rPr>
          <w:rFonts w:asciiTheme="minorHAnsi" w:hAnsiTheme="minorHAnsi" w:cstheme="minorHAnsi"/>
          <w:b w:val="0"/>
          <w:bCs w:val="0"/>
          <w:color w:val="000000" w:themeColor="text1"/>
        </w:rPr>
      </w:pPr>
    </w:p>
    <w:p w14:paraId="6F42524A" w14:textId="77777777" w:rsidR="00524065" w:rsidRPr="007971CE" w:rsidRDefault="00524065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INSCRIÇÕES / CERTIFICAÇÕES: </w:t>
      </w:r>
    </w:p>
    <w:p w14:paraId="5E5BD35F" w14:textId="3F9FDF9D" w:rsidR="00524065" w:rsidRPr="007971CE" w:rsidRDefault="00524065" w:rsidP="00524065">
      <w:pPr>
        <w:spacing w:after="120"/>
        <w:ind w:left="851"/>
        <w:jc w:val="both"/>
        <w:rPr>
          <w:rFonts w:asciiTheme="minorHAnsi" w:hAnsiTheme="minorHAnsi" w:cstheme="minorHAnsi"/>
          <w:sz w:val="20"/>
          <w:szCs w:val="20"/>
        </w:rPr>
      </w:pPr>
      <w:r w:rsidRPr="007971CE">
        <w:rPr>
          <w:rFonts w:asciiTheme="minorHAnsi" w:hAnsiTheme="minorHAnsi" w:cstheme="minorHAnsi"/>
          <w:sz w:val="20"/>
          <w:szCs w:val="20"/>
        </w:rPr>
        <w:t>Nº Certificado CEBAS:.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 xml:space="preserve">................................. </w:t>
      </w:r>
      <w:r w:rsidRPr="007971CE">
        <w:rPr>
          <w:rFonts w:asciiTheme="minorHAnsi" w:hAnsiTheme="minorHAnsi" w:cstheme="minorHAnsi"/>
          <w:sz w:val="20"/>
          <w:szCs w:val="20"/>
        </w:rPr>
        <w:t xml:space="preserve">                                             válido até ____/____/_______</w:t>
      </w:r>
    </w:p>
    <w:p w14:paraId="03C8D256" w14:textId="195E6432" w:rsidR="00524065" w:rsidRDefault="00524065" w:rsidP="00524065">
      <w:pPr>
        <w:spacing w:after="120"/>
        <w:ind w:left="851"/>
        <w:jc w:val="both"/>
        <w:rPr>
          <w:rFonts w:asciiTheme="minorHAnsi" w:hAnsiTheme="minorHAnsi" w:cstheme="minorHAnsi"/>
          <w:sz w:val="20"/>
          <w:szCs w:val="20"/>
        </w:rPr>
      </w:pPr>
      <w:r w:rsidRPr="007971CE">
        <w:rPr>
          <w:rFonts w:asciiTheme="minorHAnsi" w:hAnsiTheme="minorHAnsi" w:cstheme="minorHAnsi"/>
          <w:sz w:val="20"/>
          <w:szCs w:val="20"/>
        </w:rPr>
        <w:t xml:space="preserve">CMAS: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 xml:space="preserve">................................ </w:t>
      </w:r>
      <w:r w:rsidRPr="007971CE">
        <w:rPr>
          <w:rFonts w:asciiTheme="minorHAnsi" w:hAnsiTheme="minorHAnsi" w:cstheme="minorHAnsi"/>
          <w:sz w:val="20"/>
          <w:szCs w:val="20"/>
        </w:rPr>
        <w:t xml:space="preserve"> Emitido em _____/____/_____             válido até ____/____/_______</w:t>
      </w:r>
    </w:p>
    <w:p w14:paraId="1B787001" w14:textId="3F30C5CA" w:rsidR="00713D52" w:rsidRPr="007971CE" w:rsidRDefault="00713D52" w:rsidP="00713D52">
      <w:pPr>
        <w:spacing w:after="120"/>
        <w:ind w:left="851"/>
        <w:jc w:val="both"/>
        <w:rPr>
          <w:rFonts w:asciiTheme="minorHAnsi" w:hAnsiTheme="minorHAnsi" w:cstheme="minorHAnsi"/>
          <w:sz w:val="20"/>
          <w:szCs w:val="20"/>
        </w:rPr>
      </w:pPr>
      <w:r w:rsidRPr="007971CE">
        <w:rPr>
          <w:rFonts w:asciiTheme="minorHAnsi" w:hAnsiTheme="minorHAnsi" w:cstheme="minorHAnsi"/>
          <w:sz w:val="20"/>
          <w:szCs w:val="20"/>
        </w:rPr>
        <w:t>CM</w:t>
      </w:r>
      <w:r>
        <w:rPr>
          <w:rFonts w:asciiTheme="minorHAnsi" w:hAnsiTheme="minorHAnsi" w:cstheme="minorHAnsi"/>
          <w:sz w:val="20"/>
          <w:szCs w:val="20"/>
        </w:rPr>
        <w:t>DCA</w:t>
      </w:r>
      <w:r w:rsidRPr="007971CE">
        <w:rPr>
          <w:rFonts w:asciiTheme="minorHAnsi" w:hAnsiTheme="minorHAnsi" w:cstheme="minorHAnsi"/>
          <w:sz w:val="20"/>
          <w:szCs w:val="20"/>
        </w:rPr>
        <w:t xml:space="preserve">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 xml:space="preserve">................................ </w:t>
      </w:r>
      <w:r w:rsidRPr="007971CE">
        <w:rPr>
          <w:rFonts w:asciiTheme="minorHAnsi" w:hAnsiTheme="minorHAnsi" w:cstheme="minorHAnsi"/>
          <w:sz w:val="20"/>
          <w:szCs w:val="20"/>
        </w:rPr>
        <w:t xml:space="preserve"> Emitido em _____/____/_____             válido até ____/____/_______</w:t>
      </w:r>
    </w:p>
    <w:p w14:paraId="4A39D328" w14:textId="77777777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before="1"/>
        <w:rPr>
          <w:rFonts w:asciiTheme="minorHAnsi" w:hAnsiTheme="minorHAnsi" w:cstheme="minorHAnsi"/>
          <w:color w:val="000000" w:themeColor="text1"/>
        </w:rPr>
      </w:pPr>
    </w:p>
    <w:p w14:paraId="27667BED" w14:textId="77777777" w:rsidR="00524065" w:rsidRPr="007971CE" w:rsidRDefault="00524065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TIPOS</w:t>
      </w:r>
      <w:r w:rsidRPr="007971CE">
        <w:rPr>
          <w:rFonts w:asciiTheme="minorHAnsi" w:hAnsiTheme="minorHAnsi" w:cstheme="minorHAnsi"/>
          <w:b/>
          <w:bCs/>
          <w:color w:val="000000" w:themeColor="text1"/>
          <w:spacing w:val="-3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DE</w:t>
      </w:r>
      <w:r w:rsidRPr="007971CE">
        <w:rPr>
          <w:rFonts w:asciiTheme="minorHAnsi" w:hAnsiTheme="minorHAnsi" w:cstheme="minorHAnsi"/>
          <w:b/>
          <w:bCs/>
          <w:color w:val="000000" w:themeColor="text1"/>
          <w:spacing w:val="-3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BENEFÍCIOS</w:t>
      </w:r>
      <w:r w:rsidRPr="007971CE">
        <w:rPr>
          <w:rFonts w:asciiTheme="minorHAnsi" w:hAnsiTheme="minorHAnsi"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CONCEDIDOS</w:t>
      </w:r>
      <w:r w:rsidRPr="007971CE">
        <w:rPr>
          <w:rFonts w:asciiTheme="minorHAnsi" w:hAnsiTheme="minorHAnsi" w:cstheme="minorHAnsi"/>
          <w:b/>
          <w:bCs/>
          <w:color w:val="000000" w:themeColor="text1"/>
          <w:spacing w:val="-4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A</w:t>
      </w:r>
      <w:r w:rsidRPr="007971CE">
        <w:rPr>
          <w:rFonts w:asciiTheme="minorHAnsi" w:hAnsiTheme="minorHAnsi" w:cstheme="minorHAnsi"/>
          <w:b/>
          <w:bCs/>
          <w:color w:val="000000" w:themeColor="text1"/>
          <w:spacing w:val="-3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OSC:</w:t>
      </w:r>
    </w:p>
    <w:p w14:paraId="21ACF722" w14:textId="77777777" w:rsidR="00524065" w:rsidRPr="007971CE" w:rsidRDefault="00524065" w:rsidP="00524065">
      <w:pPr>
        <w:spacing w:after="120"/>
        <w:ind w:left="851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7971CE">
        <w:rPr>
          <w:rFonts w:asciiTheme="minorHAnsi" w:hAnsiTheme="minorHAnsi" w:cstheme="minorHAnsi"/>
          <w:i/>
          <w:color w:val="FF0000"/>
          <w:sz w:val="20"/>
          <w:szCs w:val="20"/>
        </w:rPr>
        <w:t>(Descrever todas as isenções que a instituição possui, ex. isenções tributárias, isenção de IPTU, desconto energia elétrica, etc.)</w:t>
      </w:r>
    </w:p>
    <w:p w14:paraId="0391AA7F" w14:textId="77777777" w:rsidR="00524065" w:rsidRPr="007971CE" w:rsidRDefault="00524065" w:rsidP="00524065">
      <w:pPr>
        <w:pStyle w:val="Corpodetexto"/>
        <w:tabs>
          <w:tab w:val="left" w:pos="567"/>
        </w:tabs>
        <w:spacing w:before="8"/>
        <w:ind w:left="567" w:hanging="425"/>
        <w:rPr>
          <w:rFonts w:asciiTheme="minorHAnsi" w:hAnsiTheme="minorHAnsi" w:cstheme="minorHAnsi"/>
          <w:i/>
          <w:color w:val="000000" w:themeColor="text1"/>
        </w:rPr>
      </w:pPr>
    </w:p>
    <w:p w14:paraId="06468722" w14:textId="77777777" w:rsidR="00524065" w:rsidRPr="007971CE" w:rsidRDefault="00524065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DIRETORIA</w:t>
      </w:r>
    </w:p>
    <w:p w14:paraId="5ABAD148" w14:textId="77777777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after="240" w:line="360" w:lineRule="auto"/>
        <w:ind w:left="792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>Vigência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  <w:spacing w:val="-3"/>
        </w:rPr>
        <w:t xml:space="preserve">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>do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  <w:spacing w:val="-2"/>
        </w:rPr>
        <w:t xml:space="preserve">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>Mandato: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  <w:spacing w:val="-3"/>
        </w:rPr>
        <w:t xml:space="preserve">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de 00/00/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softHyphen/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softHyphen/>
        <w:t>0000 até 00/00/0000</w:t>
      </w:r>
    </w:p>
    <w:p w14:paraId="4BFB9E42" w14:textId="77777777" w:rsidR="00524065" w:rsidRPr="007971CE" w:rsidRDefault="00524065" w:rsidP="00524065">
      <w:pPr>
        <w:numPr>
          <w:ilvl w:val="2"/>
          <w:numId w:val="1"/>
        </w:numPr>
        <w:tabs>
          <w:tab w:val="left" w:pos="1276"/>
        </w:tabs>
        <w:spacing w:after="120"/>
        <w:ind w:left="1134" w:hanging="283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PRESIDENTE</w:t>
      </w:r>
    </w:p>
    <w:p w14:paraId="0EF3216C" w14:textId="3C32CEE6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bookmarkStart w:id="0" w:name="_Hlk149227803"/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Nome Completo: 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..........                            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Data de Nascimento: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00/00/0000</w:t>
      </w:r>
    </w:p>
    <w:p w14:paraId="2055DEBD" w14:textId="5876A13D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RG: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(com pontos)                                     </w:t>
      </w:r>
      <w:r w:rsidR="00061046" w:rsidRPr="007971CE">
        <w:rPr>
          <w:rFonts w:asciiTheme="minorHAnsi" w:hAnsiTheme="minorHAnsi" w:cstheme="minorHAnsi"/>
          <w:b w:val="0"/>
          <w:bCs w:val="0"/>
          <w:color w:val="FF0000"/>
        </w:rPr>
        <w:t xml:space="preserve"> 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Órgão Expedidor e Estado: 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exemplo: SSP/MG </w:t>
      </w:r>
    </w:p>
    <w:p w14:paraId="194EBC79" w14:textId="77777777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CPF: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(com pontos) 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</w:p>
    <w:p w14:paraId="7CA13031" w14:textId="77777777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lastRenderedPageBreak/>
        <w:t xml:space="preserve">Endereço Residencial Completo: Rua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.................,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n°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...........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– Bairro: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</w:t>
      </w:r>
    </w:p>
    <w:p w14:paraId="4EC2B785" w14:textId="77777777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Cidade: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..............................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  <w:t xml:space="preserve">Estado: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........................</w:t>
      </w:r>
    </w:p>
    <w:p w14:paraId="1F073C90" w14:textId="3425B230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Telefone Pessoal: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(DDD) 00000-0000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  <w:t xml:space="preserve">Telefone institucional: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(DDD) 0000-0000</w:t>
      </w:r>
    </w:p>
    <w:p w14:paraId="73AB3295" w14:textId="77777777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E-mail Pessoal: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.......................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ab/>
      </w:r>
    </w:p>
    <w:p w14:paraId="09C068E8" w14:textId="77777777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line="48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E-mail Institucional: </w:t>
      </w:r>
      <w:r>
        <w:fldChar w:fldCharType="begin"/>
      </w:r>
      <w:r>
        <w:instrText>HYPERLINK "mailto:albergue.sjbv@gmail.com.br"</w:instrText>
      </w:r>
      <w:r>
        <w:fldChar w:fldCharType="separate"/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...........................................</w:t>
      </w:r>
      <w:r>
        <w:rPr>
          <w:rFonts w:asciiTheme="minorHAnsi" w:hAnsiTheme="minorHAnsi" w:cstheme="minorHAnsi"/>
          <w:b w:val="0"/>
          <w:bCs w:val="0"/>
          <w:color w:val="FF0000"/>
        </w:rPr>
        <w:fldChar w:fldCharType="end"/>
      </w:r>
    </w:p>
    <w:bookmarkEnd w:id="0"/>
    <w:p w14:paraId="3585399D" w14:textId="77777777" w:rsidR="00524065" w:rsidRPr="007971CE" w:rsidRDefault="00524065" w:rsidP="00524065">
      <w:pPr>
        <w:numPr>
          <w:ilvl w:val="2"/>
          <w:numId w:val="1"/>
        </w:numPr>
        <w:tabs>
          <w:tab w:val="left" w:pos="1276"/>
        </w:tabs>
        <w:spacing w:after="120"/>
        <w:ind w:left="1134" w:hanging="283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VICE PRESIDENTE</w:t>
      </w:r>
    </w:p>
    <w:p w14:paraId="530011C1" w14:textId="375C6D6A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Nome Completo: 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..........                              </w:t>
      </w:r>
      <w:r w:rsidR="000545BD" w:rsidRPr="007971CE">
        <w:rPr>
          <w:rFonts w:asciiTheme="minorHAnsi" w:hAnsiTheme="minorHAnsi" w:cstheme="minorHAnsi"/>
          <w:b w:val="0"/>
          <w:bCs w:val="0"/>
          <w:color w:val="FF0000"/>
        </w:rPr>
        <w:t xml:space="preserve">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Data de Nascimento: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00/00/0000</w:t>
      </w:r>
    </w:p>
    <w:p w14:paraId="44B5EB29" w14:textId="4A92177D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RG: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(com pontos)                                          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Órgão Expedidor e Estado: 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exemplo: SSP/MG </w:t>
      </w:r>
    </w:p>
    <w:p w14:paraId="120B59C4" w14:textId="77777777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CPF: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(com pontos) 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</w:p>
    <w:p w14:paraId="587F6DD2" w14:textId="77777777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Endereço Residencial Completo: Rua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.................,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n°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...........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– Bairro: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</w:t>
      </w:r>
    </w:p>
    <w:p w14:paraId="2BA50548" w14:textId="77777777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Cidade: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..............................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  <w:t xml:space="preserve">Estado: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........................</w:t>
      </w:r>
    </w:p>
    <w:p w14:paraId="74C85586" w14:textId="77528783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Telefone Pessoal: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(DDD) 00000-0000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  <w:t xml:space="preserve">Telefone institucional: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(DD) 0000-0000</w:t>
      </w:r>
    </w:p>
    <w:p w14:paraId="4485E2A0" w14:textId="77777777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E-mail Pessoal: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.......................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ab/>
      </w:r>
    </w:p>
    <w:p w14:paraId="5F53F229" w14:textId="77777777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E-mail Institucional: </w:t>
      </w:r>
      <w:r>
        <w:fldChar w:fldCharType="begin"/>
      </w:r>
      <w:r>
        <w:instrText>HYPERLINK "mailto:albergue.sjbv@gmail.com.br"</w:instrText>
      </w:r>
      <w:r>
        <w:fldChar w:fldCharType="separate"/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...........................................</w:t>
      </w:r>
      <w:r>
        <w:rPr>
          <w:rFonts w:asciiTheme="minorHAnsi" w:hAnsiTheme="minorHAnsi" w:cstheme="minorHAnsi"/>
          <w:b w:val="0"/>
          <w:bCs w:val="0"/>
          <w:color w:val="FF0000"/>
        </w:rPr>
        <w:fldChar w:fldCharType="end"/>
      </w:r>
    </w:p>
    <w:p w14:paraId="327DE729" w14:textId="77777777" w:rsidR="00524065" w:rsidRPr="007971CE" w:rsidRDefault="00524065" w:rsidP="00524065">
      <w:pPr>
        <w:numPr>
          <w:ilvl w:val="2"/>
          <w:numId w:val="1"/>
        </w:numPr>
        <w:tabs>
          <w:tab w:val="left" w:pos="1276"/>
        </w:tabs>
        <w:spacing w:after="120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SECRETÁRIO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: </w:t>
      </w:r>
    </w:p>
    <w:p w14:paraId="2319E8B0" w14:textId="043812DE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bookmarkStart w:id="1" w:name="_Hlk149318733"/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Nome Completo: 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..........                          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Data de Nascimento: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00/00/0000</w:t>
      </w:r>
    </w:p>
    <w:p w14:paraId="340064C8" w14:textId="4DCA4149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RG: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(com pontos) </w:t>
      </w:r>
      <w:r w:rsidR="00792E29" w:rsidRPr="007971CE">
        <w:rPr>
          <w:rFonts w:asciiTheme="minorHAnsi" w:hAnsiTheme="minorHAnsi" w:cstheme="minorHAnsi"/>
          <w:b w:val="0"/>
          <w:bCs w:val="0"/>
          <w:color w:val="FF0000"/>
        </w:rPr>
        <w:tab/>
      </w:r>
      <w:r w:rsidR="00792E29" w:rsidRPr="007971CE">
        <w:rPr>
          <w:rFonts w:asciiTheme="minorHAnsi" w:hAnsiTheme="minorHAnsi" w:cstheme="minorHAnsi"/>
          <w:b w:val="0"/>
          <w:bCs w:val="0"/>
          <w:color w:val="FF0000"/>
        </w:rPr>
        <w:tab/>
      </w:r>
      <w:r w:rsidR="00792E29" w:rsidRPr="007971CE">
        <w:rPr>
          <w:rFonts w:asciiTheme="minorHAnsi" w:hAnsiTheme="minorHAnsi" w:cstheme="minorHAnsi"/>
          <w:b w:val="0"/>
          <w:bCs w:val="0"/>
          <w:color w:val="FF0000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Órgão Expedidor e Estado: 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exemplo: SSP/MG </w:t>
      </w:r>
    </w:p>
    <w:p w14:paraId="0E271304" w14:textId="77777777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CPF: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(com pontos) 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</w:p>
    <w:p w14:paraId="0C114970" w14:textId="77777777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Endereço Residencial Completo: Rua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.................,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n°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...........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– Bairro: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</w:t>
      </w:r>
    </w:p>
    <w:p w14:paraId="0E3AFE05" w14:textId="77777777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Cidade: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 xml:space="preserve">.............................. 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  <w:t xml:space="preserve">Estado: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........................</w:t>
      </w:r>
    </w:p>
    <w:p w14:paraId="082FBF5D" w14:textId="7D0E8C01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Telefone Pessoal: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(DD) 00000-0000</w:t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="007C5890" w:rsidRPr="007971CE">
        <w:rPr>
          <w:rFonts w:asciiTheme="minorHAnsi" w:hAnsiTheme="minorHAnsi" w:cstheme="minorHAnsi"/>
          <w:b w:val="0"/>
          <w:bCs w:val="0"/>
          <w:color w:val="000000" w:themeColor="text1"/>
        </w:rPr>
        <w:tab/>
      </w: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Telefone institucional: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(DD) 0000-0000</w:t>
      </w:r>
    </w:p>
    <w:p w14:paraId="2ACD1972" w14:textId="77777777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E-mail Pessoal: 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.......................</w:t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ab/>
      </w:r>
    </w:p>
    <w:p w14:paraId="1955E8E8" w14:textId="77777777" w:rsidR="00524065" w:rsidRPr="007971CE" w:rsidRDefault="00524065" w:rsidP="00792E29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</w:rPr>
      </w:pPr>
      <w:r w:rsidRPr="007971CE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E-mail Institucional: </w:t>
      </w:r>
      <w:r>
        <w:fldChar w:fldCharType="begin"/>
      </w:r>
      <w:r>
        <w:instrText>HYPERLINK "mailto:albergue.sjbv@gmail.com.br"</w:instrText>
      </w:r>
      <w:r>
        <w:fldChar w:fldCharType="separate"/>
      </w:r>
      <w:r w:rsidRPr="007971CE">
        <w:rPr>
          <w:rFonts w:asciiTheme="minorHAnsi" w:hAnsiTheme="minorHAnsi" w:cstheme="minorHAnsi"/>
          <w:b w:val="0"/>
          <w:bCs w:val="0"/>
          <w:color w:val="FF0000"/>
        </w:rPr>
        <w:t>...........................................</w:t>
      </w:r>
      <w:r>
        <w:rPr>
          <w:rFonts w:asciiTheme="minorHAnsi" w:hAnsiTheme="minorHAnsi" w:cstheme="minorHAnsi"/>
          <w:b w:val="0"/>
          <w:bCs w:val="0"/>
          <w:color w:val="FF0000"/>
        </w:rPr>
        <w:fldChar w:fldCharType="end"/>
      </w:r>
    </w:p>
    <w:bookmarkEnd w:id="1"/>
    <w:p w14:paraId="0FD4D27E" w14:textId="77777777" w:rsidR="00524065" w:rsidRPr="007971CE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0"/>
        <w:rPr>
          <w:rFonts w:asciiTheme="minorHAnsi" w:hAnsiTheme="minorHAnsi" w:cstheme="minorHAnsi"/>
          <w:b w:val="0"/>
          <w:bCs w:val="0"/>
          <w:color w:val="000000" w:themeColor="text1"/>
        </w:rPr>
      </w:pPr>
    </w:p>
    <w:p w14:paraId="729BE6D0" w14:textId="77777777" w:rsidR="00524065" w:rsidRPr="007971CE" w:rsidRDefault="00524065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FINALIDADE</w:t>
      </w:r>
      <w:r w:rsidRPr="007971CE">
        <w:rPr>
          <w:rFonts w:asciiTheme="minorHAnsi" w:hAnsiTheme="minorHAnsi" w:cstheme="minorHAnsi"/>
          <w:b/>
          <w:bCs/>
          <w:color w:val="000000" w:themeColor="text1"/>
          <w:spacing w:val="-5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ESTATUTÁRIA</w:t>
      </w:r>
    </w:p>
    <w:p w14:paraId="61F2BEDC" w14:textId="110955D5" w:rsidR="00524065" w:rsidRPr="007971CE" w:rsidRDefault="00524065" w:rsidP="00524065">
      <w:pPr>
        <w:spacing w:after="120"/>
        <w:ind w:left="851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2" w:name="_Hlk149228036"/>
      <w:r w:rsidRPr="007971CE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(De acordo com o Estatuto Social da OSC, citar o </w:t>
      </w:r>
      <w:r w:rsidR="003600C7" w:rsidRPr="007971CE">
        <w:rPr>
          <w:rFonts w:asciiTheme="minorHAnsi" w:hAnsiTheme="minorHAnsi" w:cstheme="minorHAnsi"/>
          <w:i/>
          <w:color w:val="FF0000"/>
          <w:sz w:val="20"/>
          <w:szCs w:val="20"/>
        </w:rPr>
        <w:t>artigo)</w:t>
      </w:r>
    </w:p>
    <w:bookmarkEnd w:id="2"/>
    <w:p w14:paraId="3890DD28" w14:textId="77777777" w:rsidR="00524065" w:rsidRPr="007971CE" w:rsidRDefault="00524065" w:rsidP="00524065">
      <w:pPr>
        <w:pStyle w:val="Corpodetexto"/>
        <w:jc w:val="both"/>
        <w:rPr>
          <w:rFonts w:asciiTheme="minorHAnsi" w:hAnsiTheme="minorHAnsi" w:cstheme="minorHAnsi"/>
          <w:i/>
          <w:color w:val="000000" w:themeColor="text1"/>
        </w:rPr>
      </w:pPr>
    </w:p>
    <w:p w14:paraId="28811C34" w14:textId="77777777" w:rsidR="00524065" w:rsidRPr="007971CE" w:rsidRDefault="00524065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ÁREA DE ATUAÇÃO DA OSC</w:t>
      </w:r>
    </w:p>
    <w:p w14:paraId="7C23B41B" w14:textId="24DC3A28" w:rsidR="00524065" w:rsidRPr="007971CE" w:rsidRDefault="00524065" w:rsidP="00524065">
      <w:pPr>
        <w:spacing w:after="120"/>
        <w:ind w:left="851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7971CE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(De acordo com o Estatuto Social da OSC, citar o </w:t>
      </w:r>
      <w:r w:rsidR="003600C7" w:rsidRPr="007971CE">
        <w:rPr>
          <w:rFonts w:asciiTheme="minorHAnsi" w:hAnsiTheme="minorHAnsi" w:cstheme="minorHAnsi"/>
          <w:i/>
          <w:color w:val="FF0000"/>
          <w:sz w:val="20"/>
          <w:szCs w:val="20"/>
        </w:rPr>
        <w:t>artigo</w:t>
      </w:r>
      <w:r w:rsidR="0005171D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 que está relacionado ao objeto da parceria</w:t>
      </w:r>
      <w:r w:rsidR="003600C7" w:rsidRPr="007971CE">
        <w:rPr>
          <w:rFonts w:asciiTheme="minorHAnsi" w:hAnsiTheme="minorHAnsi" w:cstheme="minorHAnsi"/>
          <w:i/>
          <w:color w:val="FF0000"/>
          <w:sz w:val="20"/>
          <w:szCs w:val="20"/>
        </w:rPr>
        <w:t>)</w:t>
      </w:r>
    </w:p>
    <w:p w14:paraId="00C15903" w14:textId="77777777" w:rsidR="00524065" w:rsidRPr="007971CE" w:rsidRDefault="00524065" w:rsidP="00524065">
      <w:pPr>
        <w:pStyle w:val="Corpodetexto"/>
        <w:spacing w:before="9"/>
        <w:rPr>
          <w:rFonts w:asciiTheme="minorHAnsi" w:hAnsiTheme="minorHAnsi" w:cstheme="minorHAnsi"/>
          <w:i/>
          <w:color w:val="000000" w:themeColor="text1"/>
        </w:rPr>
      </w:pPr>
    </w:p>
    <w:p w14:paraId="14807C78" w14:textId="77777777" w:rsidR="00524065" w:rsidRPr="007971CE" w:rsidRDefault="00524065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HISTÓRICO DA OSC</w:t>
      </w:r>
    </w:p>
    <w:p w14:paraId="2033B9CD" w14:textId="3122AE78" w:rsidR="00524065" w:rsidRPr="007971CE" w:rsidRDefault="00524065" w:rsidP="00524065">
      <w:pPr>
        <w:spacing w:after="120"/>
        <w:ind w:left="851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  <w:bookmarkStart w:id="3" w:name="_Hlk149322059"/>
      <w:r w:rsidRPr="007971CE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(Máximo 20 </w:t>
      </w:r>
      <w:r w:rsidR="003600C7" w:rsidRPr="007971CE">
        <w:rPr>
          <w:rFonts w:asciiTheme="minorHAnsi" w:hAnsiTheme="minorHAnsi" w:cstheme="minorHAnsi"/>
          <w:i/>
          <w:color w:val="FF0000"/>
          <w:sz w:val="20"/>
          <w:szCs w:val="20"/>
        </w:rPr>
        <w:t>linhas)</w:t>
      </w:r>
    </w:p>
    <w:bookmarkEnd w:id="3"/>
    <w:p w14:paraId="14963B89" w14:textId="77777777" w:rsidR="00A22747" w:rsidRPr="007971CE" w:rsidRDefault="00A22747" w:rsidP="00111DF1">
      <w:pPr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</w:p>
    <w:p w14:paraId="092C03A4" w14:textId="77777777" w:rsidR="00597DD3" w:rsidRPr="007971CE" w:rsidRDefault="00597DD3" w:rsidP="00CE525F">
      <w:pPr>
        <w:numPr>
          <w:ilvl w:val="0"/>
          <w:numId w:val="1"/>
        </w:numPr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DA PARCERIA</w:t>
      </w:r>
    </w:p>
    <w:p w14:paraId="1248072C" w14:textId="77777777" w:rsidR="00111DF1" w:rsidRPr="007971CE" w:rsidRDefault="00865143" w:rsidP="00111DF1">
      <w:pPr>
        <w:numPr>
          <w:ilvl w:val="1"/>
          <w:numId w:val="1"/>
        </w:numPr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OBJETO</w:t>
      </w:r>
    </w:p>
    <w:p w14:paraId="6FD4C627" w14:textId="1D2E3F88" w:rsidR="002D6C98" w:rsidRPr="007971CE" w:rsidRDefault="00865143" w:rsidP="00111DF1">
      <w:pPr>
        <w:spacing w:after="120"/>
        <w:ind w:left="792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>(</w:t>
      </w:r>
      <w:r w:rsidR="00401552" w:rsidRPr="007971CE">
        <w:rPr>
          <w:rFonts w:ascii="Calibri" w:hAnsi="Calibri"/>
          <w:i/>
          <w:color w:val="FF0000"/>
          <w:sz w:val="20"/>
          <w:szCs w:val="20"/>
        </w:rPr>
        <w:t>C</w:t>
      </w:r>
      <w:r w:rsidRPr="007971CE">
        <w:rPr>
          <w:rFonts w:ascii="Calibri" w:hAnsi="Calibri"/>
          <w:i/>
          <w:color w:val="FF0000"/>
          <w:sz w:val="20"/>
          <w:szCs w:val="20"/>
        </w:rPr>
        <w:t>onforme</w:t>
      </w:r>
      <w:r w:rsidR="003569BB" w:rsidRPr="007971CE">
        <w:rPr>
          <w:rFonts w:ascii="Calibri" w:hAnsi="Calibri"/>
          <w:i/>
          <w:color w:val="FF0000"/>
          <w:sz w:val="20"/>
          <w:szCs w:val="20"/>
        </w:rPr>
        <w:t xml:space="preserve"> descrito no </w:t>
      </w:r>
      <w:r w:rsidR="00740DA5" w:rsidRPr="007971CE">
        <w:rPr>
          <w:rFonts w:ascii="Calibri" w:hAnsi="Calibri"/>
          <w:i/>
          <w:color w:val="FF0000"/>
          <w:sz w:val="20"/>
          <w:szCs w:val="20"/>
        </w:rPr>
        <w:t xml:space="preserve">edital de </w:t>
      </w:r>
      <w:r w:rsidRPr="007971CE">
        <w:rPr>
          <w:rFonts w:ascii="Calibri" w:hAnsi="Calibri"/>
          <w:i/>
          <w:color w:val="FF0000"/>
          <w:sz w:val="20"/>
          <w:szCs w:val="20"/>
        </w:rPr>
        <w:t>chamamento público)</w:t>
      </w:r>
    </w:p>
    <w:p w14:paraId="50C2A6E6" w14:textId="77777777" w:rsidR="002D6C98" w:rsidRDefault="002D6C98" w:rsidP="00865143">
      <w:pPr>
        <w:spacing w:after="120"/>
        <w:ind w:left="792"/>
        <w:jc w:val="both"/>
        <w:rPr>
          <w:rFonts w:ascii="Calibri" w:hAnsi="Calibri"/>
          <w:sz w:val="20"/>
          <w:szCs w:val="20"/>
        </w:rPr>
      </w:pPr>
    </w:p>
    <w:p w14:paraId="008175C1" w14:textId="77777777" w:rsidR="001F4A65" w:rsidRPr="007971CE" w:rsidRDefault="001F4A65" w:rsidP="00865143">
      <w:pPr>
        <w:spacing w:after="120"/>
        <w:ind w:left="792"/>
        <w:jc w:val="both"/>
        <w:rPr>
          <w:rFonts w:ascii="Calibri" w:hAnsi="Calibri"/>
          <w:sz w:val="20"/>
          <w:szCs w:val="20"/>
        </w:rPr>
      </w:pPr>
    </w:p>
    <w:p w14:paraId="49776C06" w14:textId="77777777" w:rsidR="00111DF1" w:rsidRPr="007971CE" w:rsidRDefault="00865143" w:rsidP="00111DF1">
      <w:pPr>
        <w:numPr>
          <w:ilvl w:val="1"/>
          <w:numId w:val="1"/>
        </w:numPr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lastRenderedPageBreak/>
        <w:t>INTRODUÇÃO</w:t>
      </w:r>
    </w:p>
    <w:p w14:paraId="7B949641" w14:textId="26EF680C" w:rsidR="00865143" w:rsidRPr="007971CE" w:rsidRDefault="00865143" w:rsidP="00111DF1">
      <w:pPr>
        <w:spacing w:after="120"/>
        <w:ind w:left="792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>(</w:t>
      </w:r>
      <w:r w:rsidR="00705DF1" w:rsidRPr="007971CE">
        <w:rPr>
          <w:rFonts w:ascii="Calibri" w:hAnsi="Calibri"/>
          <w:i/>
          <w:color w:val="FF0000"/>
          <w:sz w:val="20"/>
          <w:szCs w:val="20"/>
        </w:rPr>
        <w:t xml:space="preserve">Apresentar resumidamente o serviço que será desenvolvido </w:t>
      </w:r>
      <w:r w:rsidR="003318A5" w:rsidRPr="007971CE">
        <w:rPr>
          <w:rFonts w:ascii="Calibri" w:hAnsi="Calibri"/>
          <w:i/>
          <w:color w:val="FF0000"/>
          <w:sz w:val="20"/>
          <w:szCs w:val="20"/>
        </w:rPr>
        <w:t xml:space="preserve">/ </w:t>
      </w:r>
      <w:r w:rsidRPr="007971CE">
        <w:rPr>
          <w:rFonts w:ascii="Calibri" w:hAnsi="Calibri"/>
          <w:i/>
          <w:color w:val="FF0000"/>
          <w:sz w:val="20"/>
          <w:szCs w:val="20"/>
        </w:rPr>
        <w:t xml:space="preserve">conforme tipificação </w:t>
      </w:r>
      <w:r w:rsidR="003318A5" w:rsidRPr="007971CE">
        <w:rPr>
          <w:rFonts w:ascii="Calibri" w:hAnsi="Calibri"/>
          <w:i/>
          <w:color w:val="FF0000"/>
          <w:sz w:val="20"/>
          <w:szCs w:val="20"/>
        </w:rPr>
        <w:t>e</w:t>
      </w:r>
      <w:r w:rsidRPr="007971CE">
        <w:rPr>
          <w:rFonts w:ascii="Calibri" w:hAnsi="Calibri"/>
          <w:i/>
          <w:color w:val="FF0000"/>
          <w:sz w:val="20"/>
          <w:szCs w:val="20"/>
        </w:rPr>
        <w:t xml:space="preserve"> </w:t>
      </w:r>
      <w:r w:rsidR="003318A5" w:rsidRPr="007971CE">
        <w:rPr>
          <w:rFonts w:ascii="Calibri" w:hAnsi="Calibri"/>
          <w:i/>
          <w:color w:val="FF0000"/>
          <w:sz w:val="20"/>
          <w:szCs w:val="20"/>
        </w:rPr>
        <w:t>edital de chamamento público</w:t>
      </w:r>
      <w:r w:rsidR="00C25043" w:rsidRPr="007971CE">
        <w:rPr>
          <w:rFonts w:ascii="Calibri" w:hAnsi="Calibri"/>
          <w:i/>
          <w:color w:val="FF0000"/>
          <w:sz w:val="20"/>
          <w:szCs w:val="20"/>
        </w:rPr>
        <w:t>).</w:t>
      </w:r>
    </w:p>
    <w:p w14:paraId="0E552830" w14:textId="478C292A" w:rsidR="00AE7456" w:rsidRPr="007971CE" w:rsidRDefault="00B14651" w:rsidP="00865143">
      <w:pPr>
        <w:spacing w:after="120"/>
        <w:ind w:left="792"/>
        <w:jc w:val="both"/>
        <w:rPr>
          <w:rFonts w:ascii="Calibri" w:hAnsi="Calibri"/>
          <w:i/>
          <w:color w:val="FF0000"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>(Máximo 20 linhas)</w:t>
      </w:r>
    </w:p>
    <w:p w14:paraId="142811F3" w14:textId="77777777" w:rsidR="00D801EC" w:rsidRPr="007971CE" w:rsidRDefault="00D801EC" w:rsidP="00865143">
      <w:pPr>
        <w:spacing w:after="120"/>
        <w:ind w:left="792"/>
        <w:jc w:val="both"/>
        <w:rPr>
          <w:rFonts w:ascii="Calibri" w:hAnsi="Calibri"/>
          <w:i/>
          <w:color w:val="FF0000"/>
          <w:sz w:val="20"/>
          <w:szCs w:val="20"/>
        </w:rPr>
      </w:pPr>
    </w:p>
    <w:p w14:paraId="27EFB2C5" w14:textId="77777777" w:rsidR="00111DF1" w:rsidRPr="007971CE" w:rsidRDefault="00865143" w:rsidP="00111DF1">
      <w:pPr>
        <w:numPr>
          <w:ilvl w:val="1"/>
          <w:numId w:val="1"/>
        </w:numPr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JUSTIFICATIVA</w:t>
      </w:r>
    </w:p>
    <w:p w14:paraId="5DCB517D" w14:textId="5C043199" w:rsidR="00865143" w:rsidRPr="007971CE" w:rsidRDefault="00865143" w:rsidP="00111DF1">
      <w:pPr>
        <w:spacing w:after="120"/>
        <w:ind w:left="792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>(</w:t>
      </w:r>
      <w:r w:rsidR="003318A5" w:rsidRPr="007971CE">
        <w:rPr>
          <w:rFonts w:ascii="Calibri" w:hAnsi="Calibri"/>
          <w:i/>
          <w:color w:val="FF0000"/>
          <w:sz w:val="20"/>
          <w:szCs w:val="20"/>
        </w:rPr>
        <w:t>Deve</w:t>
      </w:r>
      <w:r w:rsidRPr="007971CE">
        <w:rPr>
          <w:rFonts w:ascii="Calibri" w:hAnsi="Calibri"/>
          <w:i/>
          <w:color w:val="FF0000"/>
          <w:sz w:val="20"/>
          <w:szCs w:val="20"/>
        </w:rPr>
        <w:t>-se apresentar uma definição clara e precisa do problema (fenômeno) que o serviço pretende intervir (abordar), característica da população alvo e seus beneficiários diretos e indiretos. Deve-se fundamentar a pertinência e a relevância do serviço como resposta a demanda que será enfrentada, destacando a importância dos resultados que se pretendem alcançar e outras argumentações. O texto deve apresentar descrição da realidade que se justifica a execução deste serviço, apresentando dados estatísticos, diagnósticos e indicadores sobre o objeto demonstrando nexo entre essa realidade e as atividades e metas a serem atingidas</w:t>
      </w:r>
      <w:r w:rsidR="003318A5" w:rsidRPr="007971CE">
        <w:rPr>
          <w:rFonts w:ascii="Calibri" w:hAnsi="Calibri"/>
          <w:i/>
          <w:color w:val="FF0000"/>
          <w:sz w:val="20"/>
          <w:szCs w:val="20"/>
        </w:rPr>
        <w:t xml:space="preserve"> / conforme tipificação e edital de chamamento público</w:t>
      </w:r>
      <w:r w:rsidRPr="007971CE">
        <w:rPr>
          <w:rFonts w:ascii="Calibri" w:hAnsi="Calibri"/>
          <w:i/>
          <w:color w:val="FF0000"/>
          <w:sz w:val="20"/>
          <w:szCs w:val="20"/>
        </w:rPr>
        <w:t>)</w:t>
      </w:r>
      <w:r w:rsidR="00F335E3" w:rsidRPr="007971CE">
        <w:rPr>
          <w:rFonts w:ascii="Calibri" w:hAnsi="Calibri"/>
          <w:i/>
          <w:color w:val="FF0000"/>
          <w:sz w:val="20"/>
          <w:szCs w:val="20"/>
        </w:rPr>
        <w:t>.</w:t>
      </w:r>
    </w:p>
    <w:p w14:paraId="401466CF" w14:textId="77777777" w:rsidR="004C0BBF" w:rsidRPr="007971CE" w:rsidRDefault="004C0BBF" w:rsidP="004C0BBF">
      <w:pPr>
        <w:spacing w:after="120"/>
        <w:ind w:left="792"/>
        <w:jc w:val="both"/>
        <w:rPr>
          <w:rFonts w:ascii="Calibri" w:hAnsi="Calibri"/>
          <w:i/>
          <w:color w:val="FF0000"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>(Máximo 20 linhas)</w:t>
      </w:r>
    </w:p>
    <w:p w14:paraId="5C020372" w14:textId="77777777" w:rsidR="00AE7456" w:rsidRPr="007971CE" w:rsidRDefault="00AE7456" w:rsidP="00865143">
      <w:pPr>
        <w:spacing w:after="120"/>
        <w:ind w:left="709"/>
        <w:jc w:val="both"/>
        <w:rPr>
          <w:rFonts w:ascii="Calibri" w:hAnsi="Calibri"/>
          <w:sz w:val="20"/>
          <w:szCs w:val="20"/>
        </w:rPr>
      </w:pPr>
    </w:p>
    <w:p w14:paraId="0CDE4111" w14:textId="77777777" w:rsidR="00524065" w:rsidRPr="007971CE" w:rsidRDefault="00597DD3" w:rsidP="00524065">
      <w:pPr>
        <w:numPr>
          <w:ilvl w:val="1"/>
          <w:numId w:val="1"/>
        </w:numPr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 xml:space="preserve">OBJETIVO GERAL </w:t>
      </w:r>
    </w:p>
    <w:p w14:paraId="49325B4F" w14:textId="2AC3B2E2" w:rsidR="00A22747" w:rsidRPr="007971CE" w:rsidRDefault="008D44F2" w:rsidP="00524065">
      <w:pPr>
        <w:spacing w:after="120"/>
        <w:ind w:left="792"/>
        <w:jc w:val="both"/>
        <w:rPr>
          <w:rFonts w:ascii="Calibri" w:hAnsi="Calibri"/>
          <w:b/>
          <w:bCs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 xml:space="preserve">Acolher e garantir os meios para que todas as crianças e </w:t>
      </w:r>
      <w:r w:rsidR="0019125C">
        <w:rPr>
          <w:rFonts w:asciiTheme="minorHAnsi" w:eastAsia="Calibri" w:hAnsiTheme="minorHAnsi" w:cstheme="minorHAnsi"/>
          <w:sz w:val="20"/>
          <w:szCs w:val="20"/>
        </w:rPr>
        <w:t>Adolescentes</w:t>
      </w:r>
      <w:r w:rsidRPr="008D44F2">
        <w:rPr>
          <w:rFonts w:asciiTheme="minorHAnsi" w:eastAsia="Calibri" w:hAnsiTheme="minorHAnsi" w:cstheme="minorHAnsi"/>
          <w:sz w:val="20"/>
          <w:szCs w:val="20"/>
        </w:rPr>
        <w:t>, afastadas do convívio familiar por medida de proteção de acolhimento, tenham restabelecidos os seus direitos, o desenvolvimento de suas potencialidades e a conquista de maior grau de independência individual e social, na perspectiva da garantia do direito à convivência familiar e comunitária</w:t>
      </w:r>
      <w:r w:rsidR="00A22747" w:rsidRPr="007971CE">
        <w:rPr>
          <w:rFonts w:asciiTheme="minorHAnsi" w:eastAsia="Calibri" w:hAnsiTheme="minorHAnsi" w:cstheme="minorHAnsi"/>
          <w:sz w:val="20"/>
          <w:szCs w:val="20"/>
        </w:rPr>
        <w:t>.</w:t>
      </w:r>
    </w:p>
    <w:p w14:paraId="0DF02F1F" w14:textId="77777777" w:rsidR="007F74E8" w:rsidRPr="007971CE" w:rsidRDefault="007F74E8" w:rsidP="00396FA9">
      <w:pPr>
        <w:spacing w:after="120"/>
        <w:ind w:left="360" w:firstLine="348"/>
        <w:jc w:val="both"/>
        <w:rPr>
          <w:rFonts w:ascii="Calibri" w:hAnsi="Calibri"/>
          <w:i/>
          <w:color w:val="FF0000"/>
          <w:sz w:val="20"/>
          <w:szCs w:val="20"/>
        </w:rPr>
      </w:pPr>
    </w:p>
    <w:p w14:paraId="198D1CBE" w14:textId="77777777" w:rsidR="008E1F06" w:rsidRPr="007971CE" w:rsidRDefault="00597DD3" w:rsidP="008E1F06">
      <w:pPr>
        <w:numPr>
          <w:ilvl w:val="1"/>
          <w:numId w:val="1"/>
        </w:numPr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OBJETIVOS ESPECÍ</w:t>
      </w:r>
      <w:r w:rsidR="00E36E09" w:rsidRPr="007971CE">
        <w:rPr>
          <w:rFonts w:ascii="Calibri" w:hAnsi="Calibri"/>
          <w:b/>
          <w:bCs/>
          <w:sz w:val="20"/>
          <w:szCs w:val="20"/>
        </w:rPr>
        <w:t>FI</w:t>
      </w:r>
      <w:r w:rsidRPr="007971CE">
        <w:rPr>
          <w:rFonts w:ascii="Calibri" w:hAnsi="Calibri"/>
          <w:b/>
          <w:bCs/>
          <w:sz w:val="20"/>
          <w:szCs w:val="20"/>
        </w:rPr>
        <w:t>COS</w:t>
      </w:r>
    </w:p>
    <w:p w14:paraId="6713AAF9" w14:textId="77777777" w:rsidR="008D44F2" w:rsidRPr="008D44F2" w:rsidRDefault="004F00FA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7971CE">
        <w:rPr>
          <w:rFonts w:asciiTheme="minorHAnsi" w:eastAsia="Calibri" w:hAnsiTheme="minorHAnsi" w:cstheme="minorHAnsi"/>
          <w:sz w:val="20"/>
          <w:szCs w:val="20"/>
        </w:rPr>
        <w:t xml:space="preserve">- </w:t>
      </w:r>
      <w:r w:rsidR="008D44F2" w:rsidRPr="008D44F2">
        <w:rPr>
          <w:rFonts w:asciiTheme="minorHAnsi" w:eastAsia="Calibri" w:hAnsiTheme="minorHAnsi" w:cstheme="minorHAnsi"/>
          <w:sz w:val="20"/>
          <w:szCs w:val="20"/>
        </w:rPr>
        <w:t>Acolher e garantir proteção integral;</w:t>
      </w:r>
    </w:p>
    <w:p w14:paraId="7892FD4D" w14:textId="77777777" w:rsidR="008D44F2" w:rsidRPr="008D44F2" w:rsidRDefault="008D44F2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>- Contribuir para a prevenção do agravamento de situações de negligência, violência e ruptura de vínculos;</w:t>
      </w:r>
    </w:p>
    <w:p w14:paraId="3A0C73ED" w14:textId="77777777" w:rsidR="008D44F2" w:rsidRPr="008D44F2" w:rsidRDefault="008D44F2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>- Restabelecer vínculos familiares e/ou sociais;</w:t>
      </w:r>
    </w:p>
    <w:p w14:paraId="0AC815CE" w14:textId="77777777" w:rsidR="008D44F2" w:rsidRPr="008D44F2" w:rsidRDefault="008D44F2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>- Possibilitar a convivência comunitária;</w:t>
      </w:r>
    </w:p>
    <w:p w14:paraId="38F936FC" w14:textId="77777777" w:rsidR="008D44F2" w:rsidRPr="008D44F2" w:rsidRDefault="008D44F2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>- Promover acesso à rede socioassistencial, aos demais órgãos do Sistema de Garantia de Direitos e às demais políticas públicas setoriais;</w:t>
      </w:r>
    </w:p>
    <w:p w14:paraId="4BBF2F66" w14:textId="77777777" w:rsidR="008D44F2" w:rsidRPr="008D44F2" w:rsidRDefault="008D44F2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>- Favorecer o surgimento e o desenvolvimento de aptidões, capacidades e oportunidades para que os indivíduos façam escolhas com autonomia;</w:t>
      </w:r>
    </w:p>
    <w:p w14:paraId="008A2B55" w14:textId="77777777" w:rsidR="008D44F2" w:rsidRPr="008D44F2" w:rsidRDefault="008D44F2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>- Promover o acesso a programações culturais, de lazer, de esporte e ocupacionais internas e externas, relacionando-as a interesses, vivências, desejos e possibilidades do público;</w:t>
      </w:r>
    </w:p>
    <w:p w14:paraId="4FAD1619" w14:textId="77777777" w:rsidR="008D44F2" w:rsidRPr="008D44F2" w:rsidRDefault="008D44F2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>- Preservar vínculos com a família de origem, salvo determinação judicial em contrário;</w:t>
      </w:r>
    </w:p>
    <w:p w14:paraId="3E359C18" w14:textId="6020714E" w:rsidR="008D44F2" w:rsidRPr="008D44F2" w:rsidRDefault="008D44F2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 xml:space="preserve">- Desenvolver com os </w:t>
      </w:r>
      <w:r w:rsidR="0019125C">
        <w:rPr>
          <w:rFonts w:asciiTheme="minorHAnsi" w:eastAsia="Calibri" w:hAnsiTheme="minorHAnsi" w:cstheme="minorHAnsi"/>
          <w:sz w:val="20"/>
          <w:szCs w:val="20"/>
        </w:rPr>
        <w:t xml:space="preserve">Adolescentes </w:t>
      </w:r>
      <w:r w:rsidRPr="008D44F2">
        <w:rPr>
          <w:rFonts w:asciiTheme="minorHAnsi" w:eastAsia="Calibri" w:hAnsiTheme="minorHAnsi" w:cstheme="minorHAnsi"/>
          <w:sz w:val="20"/>
          <w:szCs w:val="20"/>
        </w:rPr>
        <w:t>as condições para independência e autocuidado;</w:t>
      </w:r>
    </w:p>
    <w:p w14:paraId="29B20FF3" w14:textId="77777777" w:rsidR="008D44F2" w:rsidRPr="008D44F2" w:rsidRDefault="008D44F2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>- Reestabelecimento do vínculo familiar com o retorno da criança/adolescente a família de origem ou extensa;</w:t>
      </w:r>
    </w:p>
    <w:p w14:paraId="2F1A9ED7" w14:textId="77777777" w:rsidR="008D44F2" w:rsidRPr="008D44F2" w:rsidRDefault="008D44F2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>- Possibilitar a Adoção e estabelecer vínculos da criança/adolescente com a família substituta, salvo determinação judicial;</w:t>
      </w:r>
    </w:p>
    <w:p w14:paraId="0D91B162" w14:textId="2B4C7579" w:rsidR="00A22747" w:rsidRPr="007971CE" w:rsidRDefault="008D44F2" w:rsidP="008D44F2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D44F2">
        <w:rPr>
          <w:rFonts w:asciiTheme="minorHAnsi" w:eastAsia="Calibri" w:hAnsiTheme="minorHAnsi" w:cstheme="minorHAnsi"/>
          <w:sz w:val="20"/>
          <w:szCs w:val="20"/>
        </w:rPr>
        <w:t>- Inclusão na sociedade após desligamento no serviço de acolhimento pela maioridade</w:t>
      </w:r>
      <w:r w:rsidR="00D62EA1" w:rsidRPr="007971CE">
        <w:rPr>
          <w:rFonts w:asciiTheme="minorHAnsi" w:eastAsia="Calibri" w:hAnsiTheme="minorHAnsi" w:cstheme="minorHAnsi"/>
          <w:sz w:val="20"/>
          <w:szCs w:val="20"/>
        </w:rPr>
        <w:t>.</w:t>
      </w:r>
    </w:p>
    <w:p w14:paraId="589765CA" w14:textId="77777777" w:rsidR="007F74E8" w:rsidRPr="007971CE" w:rsidRDefault="007F74E8" w:rsidP="00396FA9">
      <w:pPr>
        <w:spacing w:after="120"/>
        <w:ind w:left="360" w:firstLine="348"/>
        <w:jc w:val="both"/>
        <w:rPr>
          <w:rFonts w:ascii="Calibri" w:hAnsi="Calibri"/>
          <w:sz w:val="20"/>
          <w:szCs w:val="20"/>
        </w:rPr>
      </w:pPr>
    </w:p>
    <w:p w14:paraId="1C559EC7" w14:textId="77777777" w:rsidR="00C62A30" w:rsidRPr="007971CE" w:rsidRDefault="0087245F" w:rsidP="00C62A30">
      <w:pPr>
        <w:numPr>
          <w:ilvl w:val="1"/>
          <w:numId w:val="1"/>
        </w:numPr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PÚBLICO ALVO</w:t>
      </w:r>
    </w:p>
    <w:p w14:paraId="56EFFC20" w14:textId="0B76F08B" w:rsidR="00340794" w:rsidRDefault="00401E40" w:rsidP="00C62A30">
      <w:pPr>
        <w:spacing w:after="120"/>
        <w:ind w:left="792"/>
        <w:jc w:val="both"/>
        <w:rPr>
          <w:rFonts w:asciiTheme="minorHAnsi" w:eastAsia="Calibri" w:hAnsiTheme="minorHAnsi" w:cstheme="minorHAnsi"/>
          <w:i/>
          <w:iCs/>
          <w:sz w:val="20"/>
          <w:szCs w:val="20"/>
        </w:rPr>
      </w:pPr>
      <w:r w:rsidRPr="00401E40">
        <w:rPr>
          <w:rFonts w:asciiTheme="minorHAnsi" w:eastAsia="Calibri" w:hAnsiTheme="minorHAnsi" w:cstheme="minorHAnsi"/>
          <w:sz w:val="20"/>
          <w:szCs w:val="20"/>
        </w:rPr>
        <w:t xml:space="preserve">Crianças e </w:t>
      </w:r>
      <w:r w:rsidR="0019125C">
        <w:rPr>
          <w:rFonts w:asciiTheme="minorHAnsi" w:eastAsia="Calibri" w:hAnsiTheme="minorHAnsi" w:cstheme="minorHAnsi"/>
          <w:sz w:val="20"/>
          <w:szCs w:val="20"/>
        </w:rPr>
        <w:t>Adolescentes</w:t>
      </w:r>
      <w:r w:rsidRPr="00401E40">
        <w:rPr>
          <w:rFonts w:asciiTheme="minorHAnsi" w:eastAsia="Calibri" w:hAnsiTheme="minorHAnsi" w:cstheme="minorHAnsi"/>
          <w:sz w:val="20"/>
          <w:szCs w:val="20"/>
        </w:rPr>
        <w:t xml:space="preserve"> de ambos os sexos, inclusive crianças e </w:t>
      </w:r>
      <w:r w:rsidR="0019125C">
        <w:rPr>
          <w:rFonts w:asciiTheme="minorHAnsi" w:eastAsia="Calibri" w:hAnsiTheme="minorHAnsi" w:cstheme="minorHAnsi"/>
          <w:sz w:val="20"/>
          <w:szCs w:val="20"/>
        </w:rPr>
        <w:t>Adolescentes</w:t>
      </w:r>
      <w:r w:rsidRPr="00401E40">
        <w:rPr>
          <w:rFonts w:asciiTheme="minorHAnsi" w:eastAsia="Calibri" w:hAnsiTheme="minorHAnsi" w:cstheme="minorHAnsi"/>
          <w:sz w:val="20"/>
          <w:szCs w:val="20"/>
        </w:rPr>
        <w:t xml:space="preserve"> com deficiência, sob medida de proteção</w:t>
      </w:r>
      <w:r w:rsidR="00340794" w:rsidRPr="007971CE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. </w:t>
      </w:r>
    </w:p>
    <w:p w14:paraId="4EDB4FEC" w14:textId="77777777" w:rsidR="00401E40" w:rsidRPr="007971CE" w:rsidRDefault="00401E40" w:rsidP="00C62A30">
      <w:pPr>
        <w:spacing w:after="120"/>
        <w:ind w:left="792"/>
        <w:jc w:val="both"/>
        <w:rPr>
          <w:rFonts w:ascii="Calibri" w:hAnsi="Calibri"/>
          <w:b/>
          <w:bCs/>
          <w:sz w:val="20"/>
          <w:szCs w:val="20"/>
        </w:rPr>
      </w:pPr>
    </w:p>
    <w:p w14:paraId="0FF40A71" w14:textId="77777777" w:rsidR="007F74E8" w:rsidRPr="007971CE" w:rsidRDefault="007F74E8" w:rsidP="002D6C98">
      <w:pPr>
        <w:spacing w:after="120"/>
        <w:ind w:left="709"/>
        <w:jc w:val="both"/>
        <w:rPr>
          <w:rFonts w:ascii="Calibri" w:hAnsi="Calibri"/>
          <w:sz w:val="20"/>
          <w:szCs w:val="20"/>
        </w:rPr>
      </w:pPr>
    </w:p>
    <w:p w14:paraId="6319A86E" w14:textId="77777777" w:rsidR="00C62A30" w:rsidRPr="007971CE" w:rsidRDefault="002D6C98" w:rsidP="00C62A30">
      <w:pPr>
        <w:numPr>
          <w:ilvl w:val="1"/>
          <w:numId w:val="1"/>
        </w:numPr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FORMA DE ACESSO</w:t>
      </w:r>
      <w:r w:rsidR="007F74E8" w:rsidRPr="007971CE">
        <w:rPr>
          <w:rFonts w:ascii="Calibri" w:hAnsi="Calibri"/>
          <w:b/>
          <w:bCs/>
          <w:sz w:val="20"/>
          <w:szCs w:val="20"/>
        </w:rPr>
        <w:t xml:space="preserve"> AO SERVIÇO</w:t>
      </w:r>
    </w:p>
    <w:p w14:paraId="522964E9" w14:textId="77777777" w:rsidR="00533CCF" w:rsidRPr="00533CCF" w:rsidRDefault="00533CCF" w:rsidP="00533CCF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533CCF">
        <w:rPr>
          <w:rFonts w:asciiTheme="minorHAnsi" w:eastAsia="Calibri" w:hAnsiTheme="minorHAnsi" w:cstheme="minorHAnsi"/>
          <w:sz w:val="20"/>
          <w:szCs w:val="20"/>
        </w:rPr>
        <w:t>As condições e formas de acesso do serviço:</w:t>
      </w:r>
    </w:p>
    <w:p w14:paraId="191121DA" w14:textId="77777777" w:rsidR="00533CCF" w:rsidRPr="00533CCF" w:rsidRDefault="00533CCF" w:rsidP="00533CCF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533CCF">
        <w:rPr>
          <w:rFonts w:asciiTheme="minorHAnsi" w:eastAsia="Calibri" w:hAnsiTheme="minorHAnsi" w:cstheme="minorHAnsi"/>
          <w:sz w:val="20"/>
          <w:szCs w:val="20"/>
        </w:rPr>
        <w:t>- Por determinação do Poder Judiciário;</w:t>
      </w:r>
    </w:p>
    <w:p w14:paraId="08E8A1CC" w14:textId="414C6E8E" w:rsidR="00340794" w:rsidRPr="007971CE" w:rsidRDefault="00533CCF" w:rsidP="00533CCF">
      <w:pPr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533CCF">
        <w:rPr>
          <w:rFonts w:asciiTheme="minorHAnsi" w:eastAsia="Calibri" w:hAnsiTheme="minorHAnsi" w:cstheme="minorHAnsi"/>
          <w:sz w:val="20"/>
          <w:szCs w:val="20"/>
        </w:rPr>
        <w:t>- Por requisição do Conselho Tutelar. Nesse caso, a autoridade competente deverá ser comunicada, conforme previsto no Artigo 93 do Estatuto da Criança e do Adolescente</w:t>
      </w:r>
      <w:r w:rsidR="00340794" w:rsidRPr="007971CE">
        <w:rPr>
          <w:rFonts w:asciiTheme="minorHAnsi" w:eastAsia="Calibri" w:hAnsiTheme="minorHAnsi" w:cstheme="minorHAnsi"/>
          <w:sz w:val="20"/>
          <w:szCs w:val="20"/>
        </w:rPr>
        <w:t>.</w:t>
      </w:r>
    </w:p>
    <w:p w14:paraId="4D00F8F3" w14:textId="77777777" w:rsidR="00C62A30" w:rsidRPr="007971CE" w:rsidRDefault="00C62A30" w:rsidP="00C62A30">
      <w:pPr>
        <w:spacing w:after="120"/>
        <w:ind w:left="792"/>
        <w:jc w:val="both"/>
        <w:rPr>
          <w:rFonts w:asciiTheme="minorHAnsi" w:eastAsia="Calibri" w:hAnsiTheme="minorHAnsi" w:cstheme="minorHAnsi"/>
          <w:color w:val="ED0000"/>
          <w:sz w:val="20"/>
          <w:szCs w:val="20"/>
        </w:rPr>
      </w:pPr>
    </w:p>
    <w:p w14:paraId="1AC48D25" w14:textId="77777777" w:rsidR="00C62A30" w:rsidRPr="007971CE" w:rsidRDefault="00AC6B3F" w:rsidP="00C62A30">
      <w:pPr>
        <w:numPr>
          <w:ilvl w:val="1"/>
          <w:numId w:val="1"/>
        </w:numPr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VAGAS</w:t>
      </w:r>
    </w:p>
    <w:p w14:paraId="692C0617" w14:textId="7EA5CB18" w:rsidR="00340794" w:rsidRPr="007971CE" w:rsidRDefault="00B90471" w:rsidP="00C62A30">
      <w:pPr>
        <w:spacing w:after="120"/>
        <w:ind w:left="792"/>
        <w:jc w:val="both"/>
        <w:rPr>
          <w:rFonts w:ascii="Calibri" w:hAnsi="Calibri"/>
          <w:b/>
          <w:bCs/>
          <w:sz w:val="20"/>
          <w:szCs w:val="20"/>
        </w:rPr>
      </w:pPr>
      <w:r w:rsidRPr="00B90471">
        <w:rPr>
          <w:rFonts w:asciiTheme="minorHAnsi" w:eastAsia="Calibri" w:hAnsiTheme="minorHAnsi" w:cstheme="minorHAnsi"/>
          <w:sz w:val="20"/>
          <w:szCs w:val="20"/>
        </w:rPr>
        <w:t xml:space="preserve">20 (vinte) vagas para crianças e/ou </w:t>
      </w:r>
      <w:r w:rsidR="0019125C">
        <w:rPr>
          <w:rFonts w:asciiTheme="minorHAnsi" w:eastAsia="Calibri" w:hAnsiTheme="minorHAnsi" w:cstheme="minorHAnsi"/>
          <w:sz w:val="20"/>
          <w:szCs w:val="20"/>
        </w:rPr>
        <w:t xml:space="preserve">Adolescentes </w:t>
      </w:r>
      <w:r w:rsidR="00DA14F7">
        <w:rPr>
          <w:rFonts w:asciiTheme="minorHAnsi" w:eastAsia="Calibri" w:hAnsiTheme="minorHAnsi" w:cstheme="minorHAnsi"/>
          <w:sz w:val="20"/>
          <w:szCs w:val="20"/>
        </w:rPr>
        <w:t>com faixa etári</w:t>
      </w:r>
      <w:r w:rsidR="00603DE1">
        <w:rPr>
          <w:rFonts w:asciiTheme="minorHAnsi" w:eastAsia="Calibri" w:hAnsiTheme="minorHAnsi" w:cstheme="minorHAnsi"/>
          <w:sz w:val="20"/>
          <w:szCs w:val="20"/>
        </w:rPr>
        <w:t>a</w:t>
      </w:r>
      <w:r w:rsidR="00DA14F7">
        <w:rPr>
          <w:rFonts w:asciiTheme="minorHAnsi" w:eastAsia="Calibri" w:hAnsiTheme="minorHAnsi" w:cstheme="minorHAnsi"/>
          <w:sz w:val="20"/>
          <w:szCs w:val="20"/>
        </w:rPr>
        <w:t xml:space="preserve"> de 0 (zero) a 17 (dezessete) anos e 11 (onze) meses de idade</w:t>
      </w:r>
      <w:r w:rsidR="00340794" w:rsidRPr="007971CE">
        <w:rPr>
          <w:rFonts w:asciiTheme="minorHAnsi" w:eastAsia="Calibri" w:hAnsiTheme="minorHAnsi" w:cstheme="minorHAnsi"/>
          <w:sz w:val="20"/>
          <w:szCs w:val="20"/>
        </w:rPr>
        <w:t>.</w:t>
      </w:r>
    </w:p>
    <w:p w14:paraId="3DE767AB" w14:textId="77777777" w:rsidR="000D1B66" w:rsidRPr="007971CE" w:rsidRDefault="000D1B66" w:rsidP="000D1B66">
      <w:pPr>
        <w:spacing w:after="120"/>
        <w:ind w:left="1134"/>
        <w:jc w:val="both"/>
        <w:rPr>
          <w:rFonts w:ascii="Calibri" w:hAnsi="Calibri"/>
          <w:sz w:val="20"/>
          <w:szCs w:val="20"/>
        </w:rPr>
      </w:pPr>
    </w:p>
    <w:p w14:paraId="5C62D00E" w14:textId="77777777" w:rsidR="00C62A30" w:rsidRPr="007971CE" w:rsidRDefault="005803CB" w:rsidP="00C62A30">
      <w:pPr>
        <w:pStyle w:val="PargrafodaLista"/>
        <w:numPr>
          <w:ilvl w:val="1"/>
          <w:numId w:val="1"/>
        </w:numPr>
        <w:spacing w:after="120"/>
        <w:jc w:val="both"/>
        <w:rPr>
          <w:rFonts w:ascii="Calibri" w:hAnsi="Calibri"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HORÁRIO DE ATENDIMENTO</w:t>
      </w:r>
    </w:p>
    <w:p w14:paraId="7AA86E58" w14:textId="27535550" w:rsidR="005803CB" w:rsidRPr="003600C7" w:rsidRDefault="00340794" w:rsidP="005803CB">
      <w:pPr>
        <w:pStyle w:val="PargrafodaLista"/>
        <w:spacing w:after="120"/>
        <w:ind w:left="79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3600C7">
        <w:rPr>
          <w:rFonts w:asciiTheme="minorHAnsi" w:eastAsia="Calibri" w:hAnsiTheme="minorHAnsi" w:cstheme="minorHAnsi"/>
          <w:sz w:val="20"/>
          <w:szCs w:val="20"/>
        </w:rPr>
        <w:t>O serviço deve funcionar 24 horas, de forma ininterrupta.</w:t>
      </w:r>
    </w:p>
    <w:p w14:paraId="7F071A6E" w14:textId="77777777" w:rsidR="00BD29F7" w:rsidRPr="007971CE" w:rsidRDefault="00BD29F7" w:rsidP="005803CB">
      <w:pPr>
        <w:pStyle w:val="PargrafodaLista"/>
        <w:spacing w:after="120"/>
        <w:ind w:left="792"/>
        <w:jc w:val="both"/>
        <w:rPr>
          <w:rFonts w:ascii="Calibri" w:hAnsi="Calibri"/>
          <w:sz w:val="20"/>
          <w:szCs w:val="20"/>
        </w:rPr>
      </w:pPr>
    </w:p>
    <w:p w14:paraId="7F8EEC36" w14:textId="77777777" w:rsidR="00BD29F7" w:rsidRPr="007971CE" w:rsidRDefault="000D1B66" w:rsidP="00BD29F7">
      <w:pPr>
        <w:numPr>
          <w:ilvl w:val="1"/>
          <w:numId w:val="1"/>
        </w:numPr>
        <w:tabs>
          <w:tab w:val="left" w:pos="851"/>
        </w:tabs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TERRITÓRIO DE ABRANGÊ</w:t>
      </w:r>
      <w:r w:rsidR="0087245F" w:rsidRPr="007971CE">
        <w:rPr>
          <w:rFonts w:ascii="Calibri" w:hAnsi="Calibri"/>
          <w:b/>
          <w:bCs/>
          <w:sz w:val="20"/>
          <w:szCs w:val="20"/>
        </w:rPr>
        <w:t>NCIA</w:t>
      </w:r>
    </w:p>
    <w:p w14:paraId="41F9CDA7" w14:textId="77777777" w:rsidR="00BD29F7" w:rsidRPr="007971CE" w:rsidRDefault="00452D03" w:rsidP="00BD29F7">
      <w:pPr>
        <w:tabs>
          <w:tab w:val="left" w:pos="851"/>
        </w:tabs>
        <w:spacing w:after="120"/>
        <w:ind w:left="792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Theme="minorHAnsi" w:eastAsia="Calibri" w:hAnsiTheme="minorHAnsi" w:cstheme="minorHAnsi"/>
          <w:sz w:val="20"/>
          <w:szCs w:val="20"/>
        </w:rPr>
        <w:t>Território de abrangência: Município de São João da Boa Vista - SP.</w:t>
      </w:r>
    </w:p>
    <w:p w14:paraId="51848439" w14:textId="77777777" w:rsidR="000D1B66" w:rsidRPr="007971CE" w:rsidRDefault="000D1B66" w:rsidP="00FF41FB">
      <w:pPr>
        <w:spacing w:after="120"/>
        <w:ind w:left="709" w:hanging="1"/>
        <w:jc w:val="both"/>
        <w:rPr>
          <w:rFonts w:ascii="Calibri" w:hAnsi="Calibri"/>
          <w:sz w:val="20"/>
          <w:szCs w:val="20"/>
        </w:rPr>
      </w:pPr>
    </w:p>
    <w:p w14:paraId="2B904AC0" w14:textId="34BB3A52" w:rsidR="00C97794" w:rsidRPr="007971CE" w:rsidRDefault="005131A3" w:rsidP="00C97794">
      <w:pPr>
        <w:numPr>
          <w:ilvl w:val="1"/>
          <w:numId w:val="1"/>
        </w:numPr>
        <w:tabs>
          <w:tab w:val="left" w:pos="851"/>
        </w:tabs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I</w:t>
      </w:r>
      <w:r w:rsidR="002B72DF" w:rsidRPr="007971CE">
        <w:rPr>
          <w:rFonts w:ascii="Calibri" w:hAnsi="Calibri"/>
          <w:b/>
          <w:bCs/>
          <w:sz w:val="20"/>
          <w:szCs w:val="20"/>
        </w:rPr>
        <w:t>MPACTO SOCIAL ESPERADO</w:t>
      </w:r>
      <w:r w:rsidR="00A0606C" w:rsidRPr="007971CE">
        <w:rPr>
          <w:rFonts w:ascii="Calibri" w:hAnsi="Calibri"/>
          <w:b/>
          <w:bCs/>
          <w:sz w:val="20"/>
          <w:szCs w:val="20"/>
        </w:rPr>
        <w:t xml:space="preserve"> DO SERVIÇO NO MUNICÍPIO/SOCIEDADE</w:t>
      </w:r>
    </w:p>
    <w:p w14:paraId="47FBABCD" w14:textId="6FCF844D" w:rsidR="007E11B4" w:rsidRPr="007971CE" w:rsidRDefault="00B027A2" w:rsidP="00611722">
      <w:pPr>
        <w:pStyle w:val="PargrafodaLista"/>
        <w:spacing w:after="120"/>
        <w:ind w:left="792"/>
        <w:jc w:val="both"/>
        <w:rPr>
          <w:rFonts w:asciiTheme="minorHAnsi" w:eastAsia="Calibri" w:hAnsiTheme="minorHAnsi" w:cstheme="minorHAnsi"/>
          <w:i/>
          <w:iCs/>
          <w:color w:val="ED0000"/>
          <w:sz w:val="20"/>
          <w:szCs w:val="20"/>
        </w:rPr>
      </w:pPr>
      <w:r w:rsidRPr="007971CE">
        <w:rPr>
          <w:rFonts w:asciiTheme="minorHAnsi" w:eastAsia="Calibri" w:hAnsiTheme="minorHAnsi" w:cstheme="minorHAnsi"/>
          <w:i/>
          <w:iCs/>
          <w:color w:val="ED0000"/>
          <w:sz w:val="20"/>
          <w:szCs w:val="20"/>
        </w:rPr>
        <w:t>(</w:t>
      </w:r>
      <w:r w:rsidR="00611722" w:rsidRPr="007971CE">
        <w:rPr>
          <w:rFonts w:asciiTheme="minorHAnsi" w:eastAsia="Calibri" w:hAnsiTheme="minorHAnsi" w:cstheme="minorHAnsi"/>
          <w:i/>
          <w:iCs/>
          <w:color w:val="ED0000"/>
          <w:sz w:val="20"/>
          <w:szCs w:val="20"/>
        </w:rPr>
        <w:t xml:space="preserve">Conforme informado no edital de chamamento público escrito abaixo, </w:t>
      </w:r>
      <w:r w:rsidR="00611722" w:rsidRPr="007971CE">
        <w:rPr>
          <w:rFonts w:asciiTheme="minorHAnsi" w:eastAsia="Calibri" w:hAnsiTheme="minorHAnsi" w:cstheme="minorHAnsi"/>
          <w:b/>
          <w:bCs/>
          <w:i/>
          <w:iCs/>
          <w:color w:val="ED0000"/>
          <w:sz w:val="20"/>
          <w:szCs w:val="20"/>
        </w:rPr>
        <w:t>a OSC deve complementar a escrita do tópico descrevendo o impacto social do serviço a ser executado</w:t>
      </w:r>
      <w:r w:rsidRPr="007971CE">
        <w:rPr>
          <w:rFonts w:asciiTheme="minorHAnsi" w:eastAsia="Calibri" w:hAnsiTheme="minorHAnsi" w:cstheme="minorHAnsi"/>
          <w:i/>
          <w:iCs/>
          <w:color w:val="ED0000"/>
          <w:sz w:val="20"/>
          <w:szCs w:val="20"/>
        </w:rPr>
        <w:t>)</w:t>
      </w:r>
    </w:p>
    <w:p w14:paraId="1D6EA59E" w14:textId="77777777" w:rsidR="008F0352" w:rsidRPr="007971CE" w:rsidRDefault="008F0352" w:rsidP="00452D03">
      <w:pPr>
        <w:tabs>
          <w:tab w:val="left" w:pos="8021"/>
        </w:tabs>
        <w:spacing w:before="120" w:after="120"/>
        <w:jc w:val="both"/>
        <w:rPr>
          <w:rFonts w:asciiTheme="minorHAnsi" w:eastAsia="Calibri" w:hAnsiTheme="minorHAnsi" w:cstheme="minorHAnsi"/>
          <w:color w:val="ED0000"/>
          <w:sz w:val="20"/>
          <w:szCs w:val="20"/>
        </w:rPr>
      </w:pPr>
    </w:p>
    <w:p w14:paraId="22629207" w14:textId="77777777" w:rsidR="00B31771" w:rsidRPr="00B31771" w:rsidRDefault="00B31771" w:rsidP="00B31771">
      <w:pPr>
        <w:pStyle w:val="PargrafodaLista"/>
        <w:spacing w:after="120"/>
        <w:ind w:left="792"/>
        <w:jc w:val="both"/>
        <w:rPr>
          <w:rFonts w:asciiTheme="minorHAnsi" w:eastAsia="Calibri" w:hAnsiTheme="minorHAnsi" w:cstheme="minorHAnsi"/>
          <w:color w:val="ED0000"/>
          <w:sz w:val="20"/>
          <w:szCs w:val="20"/>
        </w:rPr>
      </w:pPr>
      <w:r w:rsidRPr="00B31771">
        <w:rPr>
          <w:rFonts w:asciiTheme="minorHAnsi" w:eastAsia="Calibri" w:hAnsiTheme="minorHAnsi" w:cstheme="minorHAnsi"/>
          <w:color w:val="ED0000"/>
          <w:sz w:val="20"/>
          <w:szCs w:val="20"/>
        </w:rPr>
        <w:t>Contribuir para:</w:t>
      </w:r>
    </w:p>
    <w:p w14:paraId="3A88EA04" w14:textId="77777777" w:rsidR="00B31771" w:rsidRPr="00B31771" w:rsidRDefault="00B31771" w:rsidP="00B31771">
      <w:pPr>
        <w:pStyle w:val="PargrafodaLista"/>
        <w:spacing w:after="120"/>
        <w:ind w:left="792"/>
        <w:jc w:val="both"/>
        <w:rPr>
          <w:rFonts w:asciiTheme="minorHAnsi" w:eastAsia="Calibri" w:hAnsiTheme="minorHAnsi" w:cstheme="minorHAnsi"/>
          <w:color w:val="ED0000"/>
          <w:sz w:val="20"/>
          <w:szCs w:val="20"/>
        </w:rPr>
      </w:pPr>
      <w:r w:rsidRPr="00B31771">
        <w:rPr>
          <w:rFonts w:asciiTheme="minorHAnsi" w:eastAsia="Calibri" w:hAnsiTheme="minorHAnsi" w:cstheme="minorHAnsi"/>
          <w:color w:val="ED0000"/>
          <w:sz w:val="20"/>
          <w:szCs w:val="20"/>
        </w:rPr>
        <w:t>- Redução das violações dos direitos socioassistenciais, seus agravamentos ou reincidência;</w:t>
      </w:r>
    </w:p>
    <w:p w14:paraId="31865C44" w14:textId="77777777" w:rsidR="00B31771" w:rsidRPr="00B31771" w:rsidRDefault="00B31771" w:rsidP="00B31771">
      <w:pPr>
        <w:pStyle w:val="PargrafodaLista"/>
        <w:spacing w:after="120"/>
        <w:ind w:left="792"/>
        <w:jc w:val="both"/>
        <w:rPr>
          <w:rFonts w:asciiTheme="minorHAnsi" w:eastAsia="Calibri" w:hAnsiTheme="minorHAnsi" w:cstheme="minorHAnsi"/>
          <w:color w:val="ED0000"/>
          <w:sz w:val="20"/>
          <w:szCs w:val="20"/>
        </w:rPr>
      </w:pPr>
      <w:r w:rsidRPr="00B31771">
        <w:rPr>
          <w:rFonts w:asciiTheme="minorHAnsi" w:eastAsia="Calibri" w:hAnsiTheme="minorHAnsi" w:cstheme="minorHAnsi"/>
          <w:color w:val="ED0000"/>
          <w:sz w:val="20"/>
          <w:szCs w:val="20"/>
        </w:rPr>
        <w:t>- Redução da presença de pessoas em situação de rua e de abandono;</w:t>
      </w:r>
    </w:p>
    <w:p w14:paraId="0A8E7B1E" w14:textId="77777777" w:rsidR="00B31771" w:rsidRPr="00B31771" w:rsidRDefault="00B31771" w:rsidP="00B31771">
      <w:pPr>
        <w:pStyle w:val="PargrafodaLista"/>
        <w:spacing w:after="120"/>
        <w:ind w:left="792"/>
        <w:jc w:val="both"/>
        <w:rPr>
          <w:rFonts w:asciiTheme="minorHAnsi" w:eastAsia="Calibri" w:hAnsiTheme="minorHAnsi" w:cstheme="minorHAnsi"/>
          <w:color w:val="ED0000"/>
          <w:sz w:val="20"/>
          <w:szCs w:val="20"/>
        </w:rPr>
      </w:pPr>
      <w:r w:rsidRPr="00B31771">
        <w:rPr>
          <w:rFonts w:asciiTheme="minorHAnsi" w:eastAsia="Calibri" w:hAnsiTheme="minorHAnsi" w:cstheme="minorHAnsi"/>
          <w:color w:val="ED0000"/>
          <w:sz w:val="20"/>
          <w:szCs w:val="20"/>
        </w:rPr>
        <w:t>- Indivíduos e famílias protegidas;</w:t>
      </w:r>
    </w:p>
    <w:p w14:paraId="1715DC48" w14:textId="77777777" w:rsidR="00B31771" w:rsidRPr="00B31771" w:rsidRDefault="00B31771" w:rsidP="00B31771">
      <w:pPr>
        <w:pStyle w:val="PargrafodaLista"/>
        <w:spacing w:after="120"/>
        <w:ind w:left="792"/>
        <w:jc w:val="both"/>
        <w:rPr>
          <w:rFonts w:asciiTheme="minorHAnsi" w:eastAsia="Calibri" w:hAnsiTheme="minorHAnsi" w:cstheme="minorHAnsi"/>
          <w:color w:val="ED0000"/>
          <w:sz w:val="20"/>
          <w:szCs w:val="20"/>
        </w:rPr>
      </w:pPr>
      <w:r w:rsidRPr="00B31771">
        <w:rPr>
          <w:rFonts w:asciiTheme="minorHAnsi" w:eastAsia="Calibri" w:hAnsiTheme="minorHAnsi" w:cstheme="minorHAnsi"/>
          <w:color w:val="ED0000"/>
          <w:sz w:val="20"/>
          <w:szCs w:val="20"/>
        </w:rPr>
        <w:t>- Construção da autonomia;</w:t>
      </w:r>
    </w:p>
    <w:p w14:paraId="3CB07A57" w14:textId="77777777" w:rsidR="00B31771" w:rsidRPr="00B31771" w:rsidRDefault="00B31771" w:rsidP="00B31771">
      <w:pPr>
        <w:pStyle w:val="PargrafodaLista"/>
        <w:spacing w:after="120"/>
        <w:ind w:left="792"/>
        <w:jc w:val="both"/>
        <w:rPr>
          <w:rFonts w:asciiTheme="minorHAnsi" w:eastAsia="Calibri" w:hAnsiTheme="minorHAnsi" w:cstheme="minorHAnsi"/>
          <w:color w:val="ED0000"/>
          <w:sz w:val="20"/>
          <w:szCs w:val="20"/>
        </w:rPr>
      </w:pPr>
      <w:r w:rsidRPr="00B31771">
        <w:rPr>
          <w:rFonts w:asciiTheme="minorHAnsi" w:eastAsia="Calibri" w:hAnsiTheme="minorHAnsi" w:cstheme="minorHAnsi"/>
          <w:color w:val="ED0000"/>
          <w:sz w:val="20"/>
          <w:szCs w:val="20"/>
        </w:rPr>
        <w:t>- Indivíduos e famílias incluídas em serviços e com acesso a oportunidades;</w:t>
      </w:r>
    </w:p>
    <w:p w14:paraId="595240AF" w14:textId="77777777" w:rsidR="00B31771" w:rsidRPr="00B31771" w:rsidRDefault="00B31771" w:rsidP="00B31771">
      <w:pPr>
        <w:pStyle w:val="PargrafodaLista"/>
        <w:spacing w:after="120"/>
        <w:ind w:left="792"/>
        <w:jc w:val="both"/>
        <w:rPr>
          <w:rFonts w:asciiTheme="minorHAnsi" w:eastAsia="Calibri" w:hAnsiTheme="minorHAnsi" w:cstheme="minorHAnsi"/>
          <w:color w:val="ED0000"/>
          <w:sz w:val="20"/>
          <w:szCs w:val="20"/>
        </w:rPr>
      </w:pPr>
      <w:r w:rsidRPr="00B31771">
        <w:rPr>
          <w:rFonts w:asciiTheme="minorHAnsi" w:eastAsia="Calibri" w:hAnsiTheme="minorHAnsi" w:cstheme="minorHAnsi"/>
          <w:color w:val="ED0000"/>
          <w:sz w:val="20"/>
          <w:szCs w:val="20"/>
        </w:rPr>
        <w:t>- Rompimento do ciclo da violência doméstica e familiar.</w:t>
      </w:r>
    </w:p>
    <w:p w14:paraId="52645077" w14:textId="77777777" w:rsidR="00B31771" w:rsidRPr="007971CE" w:rsidRDefault="00B31771" w:rsidP="00396FA9">
      <w:pPr>
        <w:spacing w:after="120"/>
        <w:ind w:left="709"/>
        <w:jc w:val="both"/>
        <w:rPr>
          <w:rFonts w:ascii="Calibri" w:hAnsi="Calibri"/>
          <w:sz w:val="20"/>
          <w:szCs w:val="20"/>
        </w:rPr>
        <w:sectPr w:rsidR="00B31771" w:rsidRPr="007971CE" w:rsidSect="00524065">
          <w:headerReference w:type="default" r:id="rId8"/>
          <w:footerReference w:type="default" r:id="rId9"/>
          <w:pgSz w:w="11906" w:h="16838"/>
          <w:pgMar w:top="1701" w:right="1134" w:bottom="1134" w:left="1418" w:header="567" w:footer="208" w:gutter="0"/>
          <w:cols w:space="708"/>
          <w:docGrid w:linePitch="360"/>
        </w:sectPr>
      </w:pPr>
    </w:p>
    <w:p w14:paraId="6D6FB613" w14:textId="697D5004" w:rsidR="00E94C5F" w:rsidRPr="007971CE" w:rsidRDefault="008F0352" w:rsidP="005803CB">
      <w:pPr>
        <w:numPr>
          <w:ilvl w:val="0"/>
          <w:numId w:val="1"/>
        </w:numPr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lastRenderedPageBreak/>
        <w:t xml:space="preserve">ETAPAS </w:t>
      </w:r>
      <w:r w:rsidR="005803CB" w:rsidRPr="007971CE">
        <w:rPr>
          <w:rFonts w:ascii="Calibri" w:hAnsi="Calibri"/>
          <w:b/>
          <w:sz w:val="20"/>
          <w:szCs w:val="20"/>
        </w:rPr>
        <w:t>DO DESENVOLVIMENTO DO SERVIÇO</w:t>
      </w:r>
    </w:p>
    <w:p w14:paraId="71A8F6BA" w14:textId="77777777" w:rsidR="0090607D" w:rsidRPr="007971CE" w:rsidRDefault="0090607D" w:rsidP="0061417E">
      <w:pPr>
        <w:spacing w:after="120"/>
        <w:jc w:val="both"/>
        <w:rPr>
          <w:rFonts w:ascii="Calibri" w:hAnsi="Calibri"/>
          <w:sz w:val="20"/>
          <w:szCs w:val="20"/>
        </w:rPr>
      </w:pPr>
    </w:p>
    <w:tbl>
      <w:tblPr>
        <w:tblW w:w="14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2069"/>
        <w:gridCol w:w="2591"/>
        <w:gridCol w:w="2455"/>
        <w:gridCol w:w="3511"/>
        <w:gridCol w:w="3847"/>
      </w:tblGrid>
      <w:tr w:rsidR="00363235" w:rsidRPr="007971CE" w14:paraId="2672067F" w14:textId="77777777" w:rsidTr="00452D03">
        <w:trPr>
          <w:trHeight w:val="340"/>
          <w:tblHeader/>
          <w:jc w:val="center"/>
        </w:trPr>
        <w:tc>
          <w:tcPr>
            <w:tcW w:w="2069" w:type="dxa"/>
            <w:vMerge w:val="restart"/>
            <w:shd w:val="clear" w:color="auto" w:fill="E7E6E6"/>
            <w:vAlign w:val="center"/>
          </w:tcPr>
          <w:p w14:paraId="7A0E3946" w14:textId="36B338CD" w:rsidR="00402C6A" w:rsidRPr="007971CE" w:rsidRDefault="00C51A9A" w:rsidP="00782401">
            <w:pPr>
              <w:ind w:left="34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b/>
                <w:sz w:val="20"/>
                <w:szCs w:val="20"/>
              </w:rPr>
              <w:t>OBJETIVO GERAL</w:t>
            </w:r>
          </w:p>
        </w:tc>
        <w:tc>
          <w:tcPr>
            <w:tcW w:w="2591" w:type="dxa"/>
            <w:vMerge w:val="restart"/>
            <w:shd w:val="clear" w:color="auto" w:fill="E7E6E6"/>
            <w:vAlign w:val="center"/>
          </w:tcPr>
          <w:p w14:paraId="0EB82E70" w14:textId="07739069" w:rsidR="00402C6A" w:rsidRPr="007971CE" w:rsidRDefault="00C51A9A" w:rsidP="00782401">
            <w:pPr>
              <w:ind w:left="-11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b/>
                <w:sz w:val="20"/>
                <w:szCs w:val="20"/>
              </w:rPr>
              <w:t xml:space="preserve">OBJETIVOS ESPECÍFICOS </w:t>
            </w:r>
          </w:p>
        </w:tc>
        <w:tc>
          <w:tcPr>
            <w:tcW w:w="2455" w:type="dxa"/>
            <w:vMerge w:val="restart"/>
            <w:shd w:val="clear" w:color="auto" w:fill="E7E6E6"/>
            <w:vAlign w:val="center"/>
          </w:tcPr>
          <w:p w14:paraId="4ADA49D7" w14:textId="760BB536" w:rsidR="00402C6A" w:rsidRPr="007971CE" w:rsidRDefault="008F0352" w:rsidP="0078240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b/>
                <w:sz w:val="20"/>
                <w:szCs w:val="20"/>
              </w:rPr>
              <w:t xml:space="preserve">ETAPAS </w:t>
            </w:r>
            <w:r w:rsidR="00C51A9A" w:rsidRPr="007971CE">
              <w:rPr>
                <w:rFonts w:asciiTheme="minorHAnsi" w:hAnsiTheme="minorHAnsi" w:cs="Arial"/>
                <w:b/>
                <w:sz w:val="20"/>
                <w:szCs w:val="20"/>
              </w:rPr>
              <w:t>DO DESENVOLVIMENTO DO SERVIÇO</w:t>
            </w:r>
          </w:p>
        </w:tc>
        <w:tc>
          <w:tcPr>
            <w:tcW w:w="3511" w:type="dxa"/>
            <w:vMerge w:val="restart"/>
            <w:shd w:val="clear" w:color="auto" w:fill="E7E6E6"/>
            <w:vAlign w:val="center"/>
          </w:tcPr>
          <w:p w14:paraId="334F9E10" w14:textId="71A1B460" w:rsidR="00402C6A" w:rsidRPr="007971CE" w:rsidRDefault="00C51A9A" w:rsidP="0078240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b/>
                <w:sz w:val="20"/>
                <w:szCs w:val="20"/>
              </w:rPr>
              <w:t>AÇÕES E ATIVIDADES A SEREM REALIZADAS PELA OSC</w:t>
            </w:r>
          </w:p>
        </w:tc>
        <w:tc>
          <w:tcPr>
            <w:tcW w:w="3847" w:type="dxa"/>
            <w:vMerge w:val="restart"/>
            <w:shd w:val="clear" w:color="auto" w:fill="E7E6E6"/>
            <w:vAlign w:val="center"/>
          </w:tcPr>
          <w:p w14:paraId="106FA74E" w14:textId="6A080203" w:rsidR="00402C6A" w:rsidRPr="007971CE" w:rsidRDefault="00C51A9A" w:rsidP="00782401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b/>
                <w:sz w:val="20"/>
                <w:szCs w:val="20"/>
              </w:rPr>
              <w:t xml:space="preserve">RESULTADOS ESPERADOS DAS AÇÕES/ATIVIDADES </w:t>
            </w:r>
          </w:p>
        </w:tc>
      </w:tr>
      <w:tr w:rsidR="00363235" w:rsidRPr="007971CE" w14:paraId="33A8C9D2" w14:textId="77777777" w:rsidTr="00452D03">
        <w:trPr>
          <w:trHeight w:val="460"/>
          <w:tblHeader/>
          <w:jc w:val="center"/>
        </w:trPr>
        <w:tc>
          <w:tcPr>
            <w:tcW w:w="2069" w:type="dxa"/>
            <w:vMerge/>
            <w:shd w:val="clear" w:color="auto" w:fill="E7E6E6"/>
          </w:tcPr>
          <w:p w14:paraId="7F700196" w14:textId="77777777" w:rsidR="00402C6A" w:rsidRPr="007971CE" w:rsidRDefault="00402C6A" w:rsidP="00782401">
            <w:pPr>
              <w:ind w:left="-99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  <w:shd w:val="clear" w:color="auto" w:fill="E7E6E6"/>
          </w:tcPr>
          <w:p w14:paraId="06F9D454" w14:textId="77777777" w:rsidR="00402C6A" w:rsidRPr="007971CE" w:rsidRDefault="00402C6A" w:rsidP="00782401">
            <w:pPr>
              <w:ind w:left="-99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455" w:type="dxa"/>
            <w:vMerge/>
            <w:shd w:val="clear" w:color="auto" w:fill="E7E6E6"/>
            <w:vAlign w:val="center"/>
          </w:tcPr>
          <w:p w14:paraId="39533F4E" w14:textId="77777777" w:rsidR="00402C6A" w:rsidRPr="007971CE" w:rsidRDefault="00402C6A" w:rsidP="00782401">
            <w:pPr>
              <w:ind w:left="-99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3511" w:type="dxa"/>
            <w:vMerge/>
            <w:shd w:val="clear" w:color="auto" w:fill="E7E6E6"/>
            <w:vAlign w:val="center"/>
          </w:tcPr>
          <w:p w14:paraId="49B0744B" w14:textId="77777777" w:rsidR="00402C6A" w:rsidRPr="007971CE" w:rsidRDefault="00402C6A" w:rsidP="00782401">
            <w:pPr>
              <w:jc w:val="both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3847" w:type="dxa"/>
            <w:vMerge/>
            <w:shd w:val="clear" w:color="auto" w:fill="E7E6E6"/>
            <w:vAlign w:val="center"/>
          </w:tcPr>
          <w:p w14:paraId="116A3CBD" w14:textId="77777777" w:rsidR="00402C6A" w:rsidRPr="007971CE" w:rsidRDefault="00402C6A" w:rsidP="00782401">
            <w:pPr>
              <w:jc w:val="both"/>
              <w:rPr>
                <w:rFonts w:asciiTheme="minorHAnsi" w:hAnsiTheme="minorHAnsi" w:cs="Arial"/>
                <w:b/>
                <w:color w:val="FF0000"/>
                <w:sz w:val="20"/>
                <w:szCs w:val="20"/>
              </w:rPr>
            </w:pPr>
          </w:p>
        </w:tc>
      </w:tr>
      <w:tr w:rsidR="00363235" w:rsidRPr="007971CE" w14:paraId="1AD44D00" w14:textId="77777777" w:rsidTr="00452D03">
        <w:trPr>
          <w:trHeight w:val="460"/>
          <w:tblHeader/>
          <w:jc w:val="center"/>
        </w:trPr>
        <w:tc>
          <w:tcPr>
            <w:tcW w:w="2069" w:type="dxa"/>
            <w:vMerge/>
            <w:shd w:val="clear" w:color="auto" w:fill="E7E6E6"/>
          </w:tcPr>
          <w:p w14:paraId="6D5348BD" w14:textId="77777777" w:rsidR="00402C6A" w:rsidRPr="007971CE" w:rsidRDefault="00402C6A" w:rsidP="00782401">
            <w:pPr>
              <w:ind w:left="-99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  <w:shd w:val="clear" w:color="auto" w:fill="E7E6E6"/>
          </w:tcPr>
          <w:p w14:paraId="2F1A777E" w14:textId="77777777" w:rsidR="00402C6A" w:rsidRPr="007971CE" w:rsidRDefault="00402C6A" w:rsidP="00782401">
            <w:pPr>
              <w:ind w:left="-99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455" w:type="dxa"/>
            <w:vMerge/>
            <w:shd w:val="clear" w:color="auto" w:fill="E7E6E6"/>
            <w:vAlign w:val="center"/>
          </w:tcPr>
          <w:p w14:paraId="2566E7EE" w14:textId="77777777" w:rsidR="00402C6A" w:rsidRPr="007971CE" w:rsidRDefault="00402C6A" w:rsidP="00782401">
            <w:pPr>
              <w:ind w:left="-99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3511" w:type="dxa"/>
            <w:vMerge/>
            <w:shd w:val="clear" w:color="auto" w:fill="E7E6E6"/>
            <w:vAlign w:val="center"/>
          </w:tcPr>
          <w:p w14:paraId="77DC500D" w14:textId="77777777" w:rsidR="00402C6A" w:rsidRPr="007971CE" w:rsidRDefault="00402C6A" w:rsidP="00782401">
            <w:pPr>
              <w:jc w:val="both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3847" w:type="dxa"/>
            <w:vMerge/>
            <w:shd w:val="clear" w:color="auto" w:fill="E7E6E6"/>
            <w:vAlign w:val="center"/>
          </w:tcPr>
          <w:p w14:paraId="59F80492" w14:textId="77777777" w:rsidR="00402C6A" w:rsidRPr="007971CE" w:rsidRDefault="00402C6A" w:rsidP="00782401">
            <w:pPr>
              <w:jc w:val="both"/>
              <w:rPr>
                <w:rFonts w:asciiTheme="minorHAnsi" w:hAnsiTheme="minorHAnsi" w:cs="Arial"/>
                <w:b/>
                <w:color w:val="FF0000"/>
                <w:sz w:val="20"/>
                <w:szCs w:val="20"/>
              </w:rPr>
            </w:pPr>
          </w:p>
        </w:tc>
      </w:tr>
      <w:tr w:rsidR="0045027E" w:rsidRPr="007971CE" w14:paraId="257042DC" w14:textId="77777777" w:rsidTr="0024429B">
        <w:trPr>
          <w:trHeight w:val="96"/>
          <w:jc w:val="center"/>
        </w:trPr>
        <w:tc>
          <w:tcPr>
            <w:tcW w:w="2069" w:type="dxa"/>
            <w:vMerge w:val="restart"/>
            <w:vAlign w:val="center"/>
          </w:tcPr>
          <w:p w14:paraId="5F1BF0D8" w14:textId="57CABD19" w:rsidR="0045027E" w:rsidRPr="007971CE" w:rsidRDefault="0045027E" w:rsidP="008F0352">
            <w:pPr>
              <w:ind w:left="-1"/>
              <w:rPr>
                <w:rFonts w:asciiTheme="minorHAnsi" w:hAnsiTheme="minorHAnsi" w:cs="Arial"/>
                <w:sz w:val="20"/>
                <w:szCs w:val="20"/>
              </w:rPr>
            </w:pPr>
            <w:r w:rsidRPr="007C40B4">
              <w:rPr>
                <w:rFonts w:asciiTheme="minorHAnsi" w:hAnsiTheme="minorHAnsi" w:cs="Arial"/>
                <w:sz w:val="20"/>
                <w:szCs w:val="20"/>
              </w:rPr>
              <w:t xml:space="preserve">Acolher e garantir os meios para que todas as crianças e </w:t>
            </w:r>
            <w:r w:rsidR="0019125C">
              <w:rPr>
                <w:rFonts w:asciiTheme="minorHAnsi" w:hAnsiTheme="minorHAnsi" w:cs="Arial"/>
                <w:sz w:val="20"/>
                <w:szCs w:val="20"/>
              </w:rPr>
              <w:t>Adolescentes</w:t>
            </w:r>
            <w:r w:rsidRPr="007C40B4">
              <w:rPr>
                <w:rFonts w:asciiTheme="minorHAnsi" w:hAnsiTheme="minorHAnsi" w:cs="Arial"/>
                <w:sz w:val="20"/>
                <w:szCs w:val="20"/>
              </w:rPr>
              <w:t>, afastadas do convívio familiar por medida de proteção de acolhimento, tenham restabelecidos os seus direitos, o desenvolvimento de suas potencialidades e a conquista de maior grau de independência individual e social, na perspectiva da garantia do direito à convivência familiar e comunitária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  <w:p w14:paraId="5D9ACB6B" w14:textId="224034F0" w:rsidR="0045027E" w:rsidRPr="007971CE" w:rsidRDefault="0045027E" w:rsidP="00464BBE">
            <w:pPr>
              <w:ind w:right="-1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4" w:type="dxa"/>
            <w:gridSpan w:val="4"/>
            <w:shd w:val="clear" w:color="auto" w:fill="E7E6E6" w:themeFill="background2"/>
          </w:tcPr>
          <w:p w14:paraId="4E3369D7" w14:textId="254ADF84" w:rsidR="0045027E" w:rsidRPr="007971CE" w:rsidRDefault="0045027E" w:rsidP="00C51A9A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b/>
                <w:sz w:val="20"/>
                <w:szCs w:val="20"/>
              </w:rPr>
              <w:t>ETAPAS 01 - SEGURANÇA DE ACOLHIDA</w:t>
            </w:r>
          </w:p>
        </w:tc>
      </w:tr>
      <w:tr w:rsidR="0045027E" w:rsidRPr="007971CE" w14:paraId="560A5E83" w14:textId="77777777" w:rsidTr="00452D03">
        <w:trPr>
          <w:trHeight w:val="20"/>
          <w:jc w:val="center"/>
        </w:trPr>
        <w:tc>
          <w:tcPr>
            <w:tcW w:w="2069" w:type="dxa"/>
            <w:vMerge/>
          </w:tcPr>
          <w:p w14:paraId="5EC1BF06" w14:textId="77777777" w:rsidR="0045027E" w:rsidRPr="007971CE" w:rsidRDefault="0045027E" w:rsidP="00782401">
            <w:pPr>
              <w:ind w:right="-1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91" w:type="dxa"/>
            <w:vMerge w:val="restart"/>
            <w:vAlign w:val="center"/>
          </w:tcPr>
          <w:p w14:paraId="3853D67D" w14:textId="51B1B986" w:rsidR="0045027E" w:rsidRPr="007971CE" w:rsidRDefault="0045027E" w:rsidP="008F0352">
            <w:pPr>
              <w:ind w:leftChars="-1" w:hangingChars="1" w:hanging="2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- </w:t>
            </w:r>
            <w:r w:rsidRPr="00D35487">
              <w:rPr>
                <w:rFonts w:asciiTheme="minorHAnsi" w:hAnsiTheme="minorHAnsi" w:cs="Arial"/>
                <w:sz w:val="20"/>
                <w:szCs w:val="20"/>
              </w:rPr>
              <w:t>Acolher e garantir proteção integral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  <w:p w14:paraId="63EDDC57" w14:textId="77777777" w:rsidR="0045027E" w:rsidRDefault="0045027E" w:rsidP="00964E83">
            <w:pPr>
              <w:ind w:leftChars="-1" w:hangingChars="1" w:hanging="2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- </w:t>
            </w:r>
            <w:r w:rsidRPr="00D35487">
              <w:rPr>
                <w:rFonts w:asciiTheme="minorHAnsi" w:hAnsiTheme="minorHAnsi" w:cs="Arial"/>
                <w:sz w:val="20"/>
                <w:szCs w:val="20"/>
              </w:rPr>
              <w:t>Contribuir para a prevenção do agravamento de situações de negligência, violência e ruptura de vínculos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  <w:p w14:paraId="49CA1F7F" w14:textId="372ADD62" w:rsidR="0045027E" w:rsidRPr="00964E83" w:rsidRDefault="0045027E" w:rsidP="00964E83">
            <w:pPr>
              <w:ind w:leftChars="-1" w:hangingChars="1" w:hanging="2"/>
              <w:rPr>
                <w:rFonts w:asciiTheme="minorHAnsi" w:hAnsiTheme="minorHAnsi" w:cs="Arial"/>
                <w:sz w:val="20"/>
                <w:szCs w:val="20"/>
              </w:rPr>
            </w:pPr>
            <w:r w:rsidRPr="00D35487">
              <w:rPr>
                <w:rFonts w:asciiTheme="minorHAnsi" w:hAnsiTheme="minorHAnsi" w:cs="Arial"/>
                <w:sz w:val="20"/>
                <w:szCs w:val="20"/>
              </w:rPr>
              <w:t>- Promover acesso à rede socioassistencial, aos demais órgãos do Sistema de Garantia de Direitos e às demais políticas públicas setoriais;</w:t>
            </w:r>
          </w:p>
        </w:tc>
        <w:tc>
          <w:tcPr>
            <w:tcW w:w="2455" w:type="dxa"/>
            <w:shd w:val="clear" w:color="auto" w:fill="auto"/>
          </w:tcPr>
          <w:p w14:paraId="6A272E90" w14:textId="252E86F4" w:rsidR="0045027E" w:rsidRPr="007971CE" w:rsidRDefault="0045027E" w:rsidP="00464BBE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>1.1. Acolhida;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3D560C90" w14:textId="77777777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color w:val="FF0000"/>
                <w:sz w:val="20"/>
                <w:szCs w:val="20"/>
              </w:rPr>
              <w:t>(A OSC deverá descrever as ações e atividades em tópicos)</w:t>
            </w:r>
          </w:p>
          <w:p w14:paraId="7C324BEF" w14:textId="51ADFE79" w:rsidR="0045027E" w:rsidRPr="007971CE" w:rsidRDefault="0045027E" w:rsidP="00363235">
            <w:pPr>
              <w:ind w:left="360" w:right="-1"/>
              <w:jc w:val="both"/>
              <w:rPr>
                <w:rFonts w:asciiTheme="minorHAnsi" w:hAnsiTheme="minorHAnsi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3098192B" w14:textId="77777777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2668CFC1" w14:textId="77777777" w:rsidTr="00452D03">
        <w:trPr>
          <w:trHeight w:val="20"/>
          <w:jc w:val="center"/>
        </w:trPr>
        <w:tc>
          <w:tcPr>
            <w:tcW w:w="2069" w:type="dxa"/>
            <w:vMerge/>
          </w:tcPr>
          <w:p w14:paraId="66D8A3E6" w14:textId="77777777" w:rsidR="0045027E" w:rsidRPr="007971CE" w:rsidRDefault="0045027E" w:rsidP="00C51A9A">
            <w:pPr>
              <w:ind w:right="-1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2014A65E" w14:textId="77777777" w:rsidR="0045027E" w:rsidRPr="007971CE" w:rsidRDefault="0045027E" w:rsidP="00464BBE">
            <w:pPr>
              <w:ind w:right="-1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</w:tcPr>
          <w:p w14:paraId="533F28A2" w14:textId="7E16B57E" w:rsidR="0045027E" w:rsidRPr="007971CE" w:rsidRDefault="0045027E" w:rsidP="00464BBE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>1.2. Estudo Diagnóstico Prévio e Pós Inclusão no Serviço;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3906A971" w14:textId="27583C0A" w:rsidR="0045027E" w:rsidRPr="007971CE" w:rsidRDefault="0045027E" w:rsidP="00363235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4F9F1EAE" w14:textId="25DEDC3A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="Calibri" w:hAnsi="Calibri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71BD0D96" w14:textId="77777777" w:rsidTr="00452D03">
        <w:trPr>
          <w:trHeight w:val="20"/>
          <w:jc w:val="center"/>
        </w:trPr>
        <w:tc>
          <w:tcPr>
            <w:tcW w:w="2069" w:type="dxa"/>
            <w:vMerge/>
          </w:tcPr>
          <w:p w14:paraId="1DF6F116" w14:textId="77777777" w:rsidR="0045027E" w:rsidRPr="007971CE" w:rsidRDefault="0045027E" w:rsidP="00C51A9A">
            <w:pPr>
              <w:ind w:right="-1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258BA7E5" w14:textId="77777777" w:rsidR="0045027E" w:rsidRPr="007971CE" w:rsidRDefault="0045027E" w:rsidP="00464BBE">
            <w:pPr>
              <w:ind w:right="-1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</w:tcPr>
          <w:p w14:paraId="79B4B9EE" w14:textId="5F7E0A34" w:rsidR="0045027E" w:rsidRPr="007971CE" w:rsidRDefault="0045027E" w:rsidP="00464BBE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1.3. </w:t>
            </w:r>
            <w:r w:rsidRPr="003611CD">
              <w:rPr>
                <w:rFonts w:asciiTheme="minorHAnsi" w:hAnsiTheme="minorHAnsi" w:cs="Arial"/>
                <w:sz w:val="20"/>
                <w:szCs w:val="20"/>
              </w:rPr>
              <w:t xml:space="preserve">Plano </w:t>
            </w:r>
            <w:r w:rsidR="003948E6" w:rsidRPr="003611CD">
              <w:rPr>
                <w:rFonts w:asciiTheme="minorHAnsi" w:hAnsiTheme="minorHAnsi" w:cs="Arial"/>
                <w:sz w:val="20"/>
                <w:szCs w:val="20"/>
              </w:rPr>
              <w:t xml:space="preserve">Individual </w:t>
            </w:r>
            <w:r w:rsidRPr="003611CD">
              <w:rPr>
                <w:rFonts w:asciiTheme="minorHAnsi" w:hAnsiTheme="minorHAnsi" w:cs="Arial"/>
                <w:sz w:val="20"/>
                <w:szCs w:val="20"/>
              </w:rPr>
              <w:t>de Atendimento - PIA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254DD314" w14:textId="2926E5E2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35A7643B" w14:textId="0898ABDA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="Calibri" w:hAnsi="Calibri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48DBE4CC" w14:textId="77777777" w:rsidTr="00964E83">
        <w:trPr>
          <w:trHeight w:val="565"/>
          <w:jc w:val="center"/>
        </w:trPr>
        <w:tc>
          <w:tcPr>
            <w:tcW w:w="2069" w:type="dxa"/>
            <w:vMerge/>
          </w:tcPr>
          <w:p w14:paraId="7CBF31BE" w14:textId="77777777" w:rsidR="0045027E" w:rsidRPr="007971CE" w:rsidRDefault="0045027E" w:rsidP="00C51A9A">
            <w:pPr>
              <w:ind w:left="-47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4DE448C6" w14:textId="77777777" w:rsidR="0045027E" w:rsidRPr="007971CE" w:rsidRDefault="0045027E" w:rsidP="00464BBE">
            <w:pPr>
              <w:ind w:right="-1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</w:tcPr>
          <w:p w14:paraId="49C8AC6B" w14:textId="563E73E0" w:rsidR="0045027E" w:rsidRPr="007971CE" w:rsidRDefault="0045027E" w:rsidP="00464BBE">
            <w:pPr>
              <w:ind w:left="-1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1.4. </w:t>
            </w:r>
            <w:r w:rsidRPr="003611CD">
              <w:rPr>
                <w:rFonts w:asciiTheme="minorHAnsi" w:hAnsiTheme="minorHAnsi" w:cs="Arial"/>
                <w:sz w:val="20"/>
                <w:szCs w:val="20"/>
              </w:rPr>
              <w:t>Articulação com a Rede Intersetorial</w:t>
            </w:r>
            <w:r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328B7291" w14:textId="544DDB4D" w:rsidR="0045027E" w:rsidRPr="007971CE" w:rsidRDefault="0045027E" w:rsidP="00363235">
            <w:pPr>
              <w:ind w:left="53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2AB6FB85" w14:textId="4276785D" w:rsidR="0045027E" w:rsidRPr="007971CE" w:rsidRDefault="0045027E" w:rsidP="00363235">
            <w:pPr>
              <w:ind w:left="53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="Calibri" w:hAnsi="Calibri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3B317201" w14:textId="77777777" w:rsidTr="0024429B">
        <w:trPr>
          <w:trHeight w:val="20"/>
          <w:jc w:val="center"/>
        </w:trPr>
        <w:tc>
          <w:tcPr>
            <w:tcW w:w="2069" w:type="dxa"/>
            <w:vMerge/>
          </w:tcPr>
          <w:p w14:paraId="36E54AE4" w14:textId="77777777" w:rsidR="0045027E" w:rsidRPr="007971CE" w:rsidRDefault="0045027E" w:rsidP="00782401">
            <w:pPr>
              <w:ind w:left="-47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12404" w:type="dxa"/>
            <w:gridSpan w:val="4"/>
            <w:shd w:val="clear" w:color="auto" w:fill="E7E6E6" w:themeFill="background2"/>
          </w:tcPr>
          <w:p w14:paraId="5B432D65" w14:textId="5931117D" w:rsidR="0045027E" w:rsidRPr="007971CE" w:rsidRDefault="0045027E" w:rsidP="00C51A9A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b/>
                <w:sz w:val="20"/>
                <w:szCs w:val="20"/>
              </w:rPr>
              <w:t xml:space="preserve">ETAPAS 02 – 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DESENVOLVIMENTO E</w:t>
            </w:r>
            <w:r w:rsidRPr="007971CE">
              <w:rPr>
                <w:rFonts w:asciiTheme="minorHAnsi" w:hAnsiTheme="minorHAnsi" w:cs="Arial"/>
                <w:b/>
                <w:sz w:val="20"/>
                <w:szCs w:val="20"/>
              </w:rPr>
              <w:t xml:space="preserve"> VIVÊNCIA</w:t>
            </w:r>
          </w:p>
        </w:tc>
      </w:tr>
      <w:tr w:rsidR="0045027E" w:rsidRPr="007971CE" w14:paraId="0EE46D6D" w14:textId="77777777" w:rsidTr="00452D03">
        <w:trPr>
          <w:trHeight w:val="20"/>
          <w:jc w:val="center"/>
        </w:trPr>
        <w:tc>
          <w:tcPr>
            <w:tcW w:w="2069" w:type="dxa"/>
            <w:vMerge/>
          </w:tcPr>
          <w:p w14:paraId="72EF62EE" w14:textId="77777777" w:rsidR="0045027E" w:rsidRPr="007971CE" w:rsidRDefault="0045027E" w:rsidP="00C51A9A">
            <w:pPr>
              <w:ind w:left="-47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 w:val="restart"/>
            <w:vAlign w:val="center"/>
          </w:tcPr>
          <w:p w14:paraId="423023AC" w14:textId="7BC89FD4" w:rsidR="0045027E" w:rsidRPr="007971CE" w:rsidRDefault="0045027E" w:rsidP="008F0352">
            <w:pPr>
              <w:ind w:leftChars="-1" w:hangingChars="1" w:hanging="2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- </w:t>
            </w:r>
            <w:r w:rsidRPr="009D13F1">
              <w:rPr>
                <w:rFonts w:asciiTheme="minorHAnsi" w:hAnsiTheme="minorHAnsi" w:cs="Arial"/>
                <w:sz w:val="20"/>
                <w:szCs w:val="20"/>
              </w:rPr>
              <w:t>Restabelecer vínculos familiares e/ou sociais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  <w:p w14:paraId="4BD5426B" w14:textId="7ECEC4AF" w:rsidR="0045027E" w:rsidRPr="007971CE" w:rsidRDefault="0045027E" w:rsidP="008F0352">
            <w:pPr>
              <w:ind w:left="-1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- </w:t>
            </w:r>
            <w:r w:rsidRPr="009D13F1">
              <w:rPr>
                <w:rFonts w:asciiTheme="minorHAnsi" w:hAnsiTheme="minorHAnsi" w:cs="Arial"/>
                <w:sz w:val="20"/>
                <w:szCs w:val="20"/>
              </w:rPr>
              <w:t>Possibilitar a convivência comunitária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  <w:p w14:paraId="518FB591" w14:textId="77777777" w:rsidR="0045027E" w:rsidRDefault="0045027E" w:rsidP="008F0352">
            <w:pPr>
              <w:ind w:left="-1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- </w:t>
            </w:r>
            <w:r w:rsidRPr="009D13F1">
              <w:rPr>
                <w:rFonts w:asciiTheme="minorHAnsi" w:hAnsiTheme="minorHAnsi" w:cs="Arial"/>
                <w:sz w:val="20"/>
                <w:szCs w:val="20"/>
              </w:rPr>
              <w:t>Favorecer o surgimento e o desenvolvimento de aptidões, capacidades e oportunidades para que os indivíduos façam escolhas com autonomia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  <w:p w14:paraId="6E118B1E" w14:textId="77777777" w:rsidR="0045027E" w:rsidRPr="009D13F1" w:rsidRDefault="0045027E" w:rsidP="009D13F1">
            <w:pPr>
              <w:ind w:left="-1"/>
              <w:rPr>
                <w:rFonts w:asciiTheme="minorHAnsi" w:hAnsiTheme="minorHAnsi" w:cs="Arial"/>
                <w:sz w:val="20"/>
                <w:szCs w:val="20"/>
              </w:rPr>
            </w:pPr>
            <w:r w:rsidRPr="009D13F1">
              <w:rPr>
                <w:rFonts w:asciiTheme="minorHAnsi" w:hAnsiTheme="minorHAnsi" w:cs="Arial"/>
                <w:sz w:val="20"/>
                <w:szCs w:val="20"/>
              </w:rPr>
              <w:t xml:space="preserve">- Promover o acesso a programações culturais, de lazer, de esporte e </w:t>
            </w:r>
            <w:r w:rsidRPr="009D13F1">
              <w:rPr>
                <w:rFonts w:asciiTheme="minorHAnsi" w:hAnsiTheme="minorHAnsi" w:cs="Arial"/>
                <w:sz w:val="20"/>
                <w:szCs w:val="20"/>
              </w:rPr>
              <w:lastRenderedPageBreak/>
              <w:t>ocupacionais internas e externas, relacionando-as a interesses, vivências, desejos e possibilidades do público;</w:t>
            </w:r>
          </w:p>
          <w:p w14:paraId="3212F975" w14:textId="77777777" w:rsidR="0045027E" w:rsidRPr="009D13F1" w:rsidRDefault="0045027E" w:rsidP="009D13F1">
            <w:pPr>
              <w:ind w:left="-1"/>
              <w:rPr>
                <w:rFonts w:asciiTheme="minorHAnsi" w:hAnsiTheme="minorHAnsi" w:cs="Arial"/>
                <w:sz w:val="20"/>
                <w:szCs w:val="20"/>
              </w:rPr>
            </w:pPr>
            <w:r w:rsidRPr="009D13F1">
              <w:rPr>
                <w:rFonts w:asciiTheme="minorHAnsi" w:hAnsiTheme="minorHAnsi" w:cs="Arial"/>
                <w:sz w:val="20"/>
                <w:szCs w:val="20"/>
              </w:rPr>
              <w:t>- Preservar vínculos com a família de origem, salvo determinação judicial em contrário;</w:t>
            </w:r>
          </w:p>
          <w:p w14:paraId="64B34B1B" w14:textId="7FE15CE3" w:rsidR="0045027E" w:rsidRPr="007971CE" w:rsidRDefault="0045027E" w:rsidP="009D13F1">
            <w:pPr>
              <w:ind w:left="-1"/>
              <w:rPr>
                <w:rFonts w:asciiTheme="minorHAnsi" w:hAnsiTheme="minorHAnsi" w:cs="Arial"/>
                <w:sz w:val="20"/>
                <w:szCs w:val="20"/>
              </w:rPr>
            </w:pPr>
            <w:r w:rsidRPr="009D13F1">
              <w:rPr>
                <w:rFonts w:asciiTheme="minorHAnsi" w:hAnsiTheme="minorHAnsi" w:cs="Arial"/>
                <w:sz w:val="20"/>
                <w:szCs w:val="20"/>
              </w:rPr>
              <w:t xml:space="preserve">- Desenvolver com os </w:t>
            </w:r>
            <w:r w:rsidR="0019125C">
              <w:rPr>
                <w:rFonts w:asciiTheme="minorHAnsi" w:hAnsiTheme="minorHAnsi" w:cs="Arial"/>
                <w:sz w:val="20"/>
                <w:szCs w:val="20"/>
              </w:rPr>
              <w:t>Adolescentes</w:t>
            </w:r>
            <w:r w:rsidRPr="009D13F1">
              <w:rPr>
                <w:rFonts w:asciiTheme="minorHAnsi" w:hAnsiTheme="minorHAnsi" w:cs="Arial"/>
                <w:sz w:val="20"/>
                <w:szCs w:val="20"/>
              </w:rPr>
              <w:t xml:space="preserve"> as condições para independência e autocuidado.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D553462" w14:textId="3A5AA0AE" w:rsidR="0045027E" w:rsidRPr="007971CE" w:rsidRDefault="0045027E" w:rsidP="00464BBE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lastRenderedPageBreak/>
              <w:t xml:space="preserve">2.1.  </w:t>
            </w:r>
            <w:r w:rsidRPr="00C83E28">
              <w:rPr>
                <w:rFonts w:asciiTheme="minorHAnsi" w:hAnsiTheme="minorHAnsi" w:cs="Arial"/>
                <w:sz w:val="20"/>
                <w:szCs w:val="20"/>
              </w:rPr>
              <w:t>Segurança de Convívio ou Vivência Familiar, Comunitária e Social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58C76AD1" w14:textId="47B68110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7559BE3F" w14:textId="4B4DBEDC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740F15D3" w14:textId="77777777" w:rsidTr="00452D03">
        <w:trPr>
          <w:trHeight w:val="77"/>
          <w:jc w:val="center"/>
        </w:trPr>
        <w:tc>
          <w:tcPr>
            <w:tcW w:w="2069" w:type="dxa"/>
            <w:vMerge/>
          </w:tcPr>
          <w:p w14:paraId="6C46AFDC" w14:textId="77777777" w:rsidR="0045027E" w:rsidRPr="007971CE" w:rsidRDefault="0045027E" w:rsidP="00C51A9A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6ED56CC7" w14:textId="77777777" w:rsidR="0045027E" w:rsidRPr="007971CE" w:rsidRDefault="0045027E" w:rsidP="00464BBE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CBAF0D4" w14:textId="4D3FD6B8" w:rsidR="0045027E" w:rsidRPr="007971CE" w:rsidRDefault="0045027E" w:rsidP="00464BBE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2.2. </w:t>
            </w:r>
            <w:r w:rsidRPr="00C83E28">
              <w:rPr>
                <w:rFonts w:asciiTheme="minorHAnsi" w:hAnsiTheme="minorHAnsi" w:cs="Arial"/>
                <w:sz w:val="20"/>
                <w:szCs w:val="20"/>
              </w:rPr>
              <w:t>Segurança de Desenvolvimento de Autonomia Individual, Familiar e Social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7AB5A318" w14:textId="3F8224BE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253EC4C2" w14:textId="0CEEDEFE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1034C87B" w14:textId="77777777" w:rsidTr="00452D03">
        <w:trPr>
          <w:trHeight w:val="77"/>
          <w:jc w:val="center"/>
        </w:trPr>
        <w:tc>
          <w:tcPr>
            <w:tcW w:w="2069" w:type="dxa"/>
            <w:vMerge/>
          </w:tcPr>
          <w:p w14:paraId="01C52735" w14:textId="77777777" w:rsidR="0045027E" w:rsidRPr="007971CE" w:rsidRDefault="0045027E" w:rsidP="00C51A9A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037DD0EF" w14:textId="77777777" w:rsidR="0045027E" w:rsidRPr="007971CE" w:rsidRDefault="0045027E" w:rsidP="00464BBE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CC5088B" w14:textId="32847DEE" w:rsidR="0045027E" w:rsidRPr="007971CE" w:rsidRDefault="0045027E" w:rsidP="00464BBE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2.3. </w:t>
            </w:r>
            <w:r w:rsidRPr="00C83E28">
              <w:rPr>
                <w:rFonts w:asciiTheme="minorHAnsi" w:hAnsiTheme="minorHAnsi" w:cs="Arial"/>
                <w:sz w:val="20"/>
                <w:szCs w:val="20"/>
              </w:rPr>
              <w:t>Fortalecimento dos Vínculos Familiares e Comunitários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7DE56AF0" w14:textId="7EC8765E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654481CF" w14:textId="29DC1DF8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6EF7D283" w14:textId="77777777" w:rsidTr="00452D03">
        <w:trPr>
          <w:trHeight w:val="77"/>
          <w:jc w:val="center"/>
        </w:trPr>
        <w:tc>
          <w:tcPr>
            <w:tcW w:w="2069" w:type="dxa"/>
            <w:vMerge/>
          </w:tcPr>
          <w:p w14:paraId="53FBC7D6" w14:textId="77777777" w:rsidR="0045027E" w:rsidRPr="007971CE" w:rsidRDefault="0045027E" w:rsidP="00C51A9A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7D2E3C92" w14:textId="77777777" w:rsidR="0045027E" w:rsidRPr="007971CE" w:rsidRDefault="0045027E" w:rsidP="00464BBE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1D6B974" w14:textId="7540BAE3" w:rsidR="0045027E" w:rsidRPr="007971CE" w:rsidRDefault="0045027E" w:rsidP="00464BBE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2.4. </w:t>
            </w:r>
            <w:r w:rsidRPr="00C83E28">
              <w:rPr>
                <w:rFonts w:asciiTheme="minorHAnsi" w:hAnsiTheme="minorHAnsi" w:cs="Arial"/>
                <w:sz w:val="20"/>
                <w:szCs w:val="20"/>
              </w:rPr>
              <w:t>Garantia de Acesso e Respeito à diversidade e à não-discriminação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55958044" w14:textId="6B72032F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6366848C" w14:textId="65DC5A1D" w:rsidR="0045027E" w:rsidRPr="007971CE" w:rsidRDefault="0045027E" w:rsidP="00363235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01269E74" w14:textId="77777777" w:rsidTr="001D18A7">
        <w:trPr>
          <w:trHeight w:val="77"/>
          <w:jc w:val="center"/>
        </w:trPr>
        <w:tc>
          <w:tcPr>
            <w:tcW w:w="2069" w:type="dxa"/>
            <w:vMerge/>
          </w:tcPr>
          <w:p w14:paraId="4561F8D9" w14:textId="77777777" w:rsidR="0045027E" w:rsidRPr="007971CE" w:rsidRDefault="0045027E" w:rsidP="00C243CF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5A947F10" w14:textId="77777777" w:rsidR="0045027E" w:rsidRPr="007971CE" w:rsidRDefault="0045027E" w:rsidP="00C243CF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DDB67AD" w14:textId="52323191" w:rsidR="0045027E" w:rsidRPr="007971CE" w:rsidRDefault="0045027E" w:rsidP="00C243CF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2.</w:t>
            </w:r>
            <w:r w:rsidRPr="00C83E28">
              <w:rPr>
                <w:rFonts w:asciiTheme="minorHAnsi" w:hAnsiTheme="minorHAnsi" w:cs="Arial"/>
                <w:sz w:val="20"/>
                <w:szCs w:val="20"/>
              </w:rPr>
              <w:t>5. Oferta de Atendimento Personalizado e Individualizado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352509AD" w14:textId="77777777" w:rsidR="0045027E" w:rsidRPr="007971CE" w:rsidRDefault="0045027E" w:rsidP="00C243CF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</w:tcPr>
          <w:p w14:paraId="68F103AB" w14:textId="6B46F30C" w:rsidR="0045027E" w:rsidRPr="007971CE" w:rsidRDefault="0045027E" w:rsidP="00C243CF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426EB1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39AEE72D" w14:textId="77777777" w:rsidTr="001D18A7">
        <w:trPr>
          <w:trHeight w:val="77"/>
          <w:jc w:val="center"/>
        </w:trPr>
        <w:tc>
          <w:tcPr>
            <w:tcW w:w="2069" w:type="dxa"/>
            <w:vMerge/>
          </w:tcPr>
          <w:p w14:paraId="79601B17" w14:textId="77777777" w:rsidR="0045027E" w:rsidRPr="007971CE" w:rsidRDefault="0045027E" w:rsidP="00C243CF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76FC4933" w14:textId="77777777" w:rsidR="0045027E" w:rsidRPr="007971CE" w:rsidRDefault="0045027E" w:rsidP="00C243CF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7910F81" w14:textId="4037EB60" w:rsidR="0045027E" w:rsidRPr="007971CE" w:rsidRDefault="0045027E" w:rsidP="00C243CF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2.</w:t>
            </w:r>
            <w:r w:rsidRPr="00C83E28">
              <w:rPr>
                <w:rFonts w:asciiTheme="minorHAnsi" w:hAnsiTheme="minorHAnsi" w:cs="Arial"/>
                <w:sz w:val="20"/>
                <w:szCs w:val="20"/>
              </w:rPr>
              <w:t>6. Garantia de Liberdade de Crença e Religião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230CA9F2" w14:textId="77777777" w:rsidR="0045027E" w:rsidRPr="007971CE" w:rsidRDefault="0045027E" w:rsidP="00C243CF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</w:tcPr>
          <w:p w14:paraId="37E079D6" w14:textId="1BE6F9F0" w:rsidR="0045027E" w:rsidRPr="007971CE" w:rsidRDefault="0045027E" w:rsidP="00C243CF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426EB1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55DEC805" w14:textId="77777777" w:rsidTr="001D18A7">
        <w:trPr>
          <w:trHeight w:val="77"/>
          <w:jc w:val="center"/>
        </w:trPr>
        <w:tc>
          <w:tcPr>
            <w:tcW w:w="2069" w:type="dxa"/>
            <w:vMerge/>
          </w:tcPr>
          <w:p w14:paraId="1CEB1464" w14:textId="77777777" w:rsidR="0045027E" w:rsidRPr="007971CE" w:rsidRDefault="0045027E" w:rsidP="00C243CF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017A05DE" w14:textId="77777777" w:rsidR="0045027E" w:rsidRPr="007971CE" w:rsidRDefault="0045027E" w:rsidP="00C243CF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13FB857" w14:textId="064D84D3" w:rsidR="0045027E" w:rsidRPr="007971CE" w:rsidRDefault="0045027E" w:rsidP="00C243CF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2.</w:t>
            </w:r>
            <w:r w:rsidRPr="00C83E28">
              <w:rPr>
                <w:rFonts w:asciiTheme="minorHAnsi" w:hAnsiTheme="minorHAnsi" w:cs="Arial"/>
                <w:sz w:val="20"/>
                <w:szCs w:val="20"/>
              </w:rPr>
              <w:t>7. Acompanhamento da Família de Origem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448FBF44" w14:textId="77777777" w:rsidR="0045027E" w:rsidRPr="007971CE" w:rsidRDefault="0045027E" w:rsidP="00C243CF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</w:tcPr>
          <w:p w14:paraId="59A97AF4" w14:textId="070F394B" w:rsidR="0045027E" w:rsidRPr="007971CE" w:rsidRDefault="0045027E" w:rsidP="00C243CF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426EB1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3024C94B" w14:textId="77777777" w:rsidTr="001D18A7">
        <w:trPr>
          <w:trHeight w:val="77"/>
          <w:jc w:val="center"/>
        </w:trPr>
        <w:tc>
          <w:tcPr>
            <w:tcW w:w="2069" w:type="dxa"/>
            <w:vMerge/>
          </w:tcPr>
          <w:p w14:paraId="0219F80C" w14:textId="77777777" w:rsidR="0045027E" w:rsidRPr="007971CE" w:rsidRDefault="0045027E" w:rsidP="00C243CF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394D9EA8" w14:textId="77777777" w:rsidR="0045027E" w:rsidRPr="007971CE" w:rsidRDefault="0045027E" w:rsidP="00C243CF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1CC52A5" w14:textId="359FE912" w:rsidR="0045027E" w:rsidRPr="007971CE" w:rsidRDefault="0045027E" w:rsidP="00C243CF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2.</w:t>
            </w:r>
            <w:r w:rsidRPr="00C83E28">
              <w:rPr>
                <w:rFonts w:asciiTheme="minorHAnsi" w:hAnsiTheme="minorHAnsi" w:cs="Arial"/>
                <w:sz w:val="20"/>
                <w:szCs w:val="20"/>
              </w:rPr>
              <w:t>8. Execução do Projeto Político-Pedagógico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468B7CF3" w14:textId="77777777" w:rsidR="0045027E" w:rsidRPr="007971CE" w:rsidRDefault="0045027E" w:rsidP="00C243CF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</w:tcPr>
          <w:p w14:paraId="70455D9A" w14:textId="6E15A233" w:rsidR="0045027E" w:rsidRPr="007971CE" w:rsidRDefault="0045027E" w:rsidP="00C243CF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426EB1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2510EB18" w14:textId="77777777" w:rsidTr="0024429B">
        <w:trPr>
          <w:trHeight w:val="195"/>
          <w:jc w:val="center"/>
        </w:trPr>
        <w:tc>
          <w:tcPr>
            <w:tcW w:w="2069" w:type="dxa"/>
            <w:vMerge/>
          </w:tcPr>
          <w:p w14:paraId="212460BE" w14:textId="77777777" w:rsidR="0045027E" w:rsidRPr="007971CE" w:rsidRDefault="0045027E" w:rsidP="00072FF4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12404" w:type="dxa"/>
            <w:gridSpan w:val="4"/>
            <w:shd w:val="clear" w:color="auto" w:fill="E7E6E6" w:themeFill="background2"/>
          </w:tcPr>
          <w:p w14:paraId="0FC57472" w14:textId="0F542A8D" w:rsidR="0045027E" w:rsidRPr="007971CE" w:rsidRDefault="0045027E" w:rsidP="00C51A9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b/>
                <w:sz w:val="20"/>
                <w:szCs w:val="20"/>
              </w:rPr>
              <w:t xml:space="preserve">ETAPAS 03 - </w:t>
            </w:r>
            <w:r w:rsidRPr="007971CE">
              <w:rPr>
                <w:rFonts w:ascii="Calibri" w:hAnsi="Calibri" w:cs="Arial"/>
                <w:b/>
                <w:sz w:val="20"/>
                <w:szCs w:val="20"/>
              </w:rPr>
              <w:t>DESLIGAMENTO</w:t>
            </w:r>
          </w:p>
        </w:tc>
      </w:tr>
      <w:tr w:rsidR="0045027E" w:rsidRPr="007971CE" w14:paraId="437566CF" w14:textId="77777777" w:rsidTr="00594097">
        <w:trPr>
          <w:trHeight w:val="88"/>
          <w:jc w:val="center"/>
        </w:trPr>
        <w:tc>
          <w:tcPr>
            <w:tcW w:w="2069" w:type="dxa"/>
            <w:vMerge/>
          </w:tcPr>
          <w:p w14:paraId="1517BB9B" w14:textId="77777777" w:rsidR="0045027E" w:rsidRPr="007971CE" w:rsidRDefault="0045027E" w:rsidP="00452D03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 w:val="restart"/>
          </w:tcPr>
          <w:p w14:paraId="20C9CAA1" w14:textId="41073FC6" w:rsidR="0045027E" w:rsidRPr="007971CE" w:rsidRDefault="0045027E" w:rsidP="008F0352">
            <w:pPr>
              <w:ind w:leftChars="-1" w:hangingChars="1" w:hanging="2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- </w:t>
            </w:r>
            <w:r w:rsidRPr="00E93750">
              <w:rPr>
                <w:rFonts w:asciiTheme="minorHAnsi" w:hAnsiTheme="minorHAnsi" w:cs="Arial"/>
                <w:sz w:val="20"/>
                <w:szCs w:val="20"/>
              </w:rPr>
              <w:t>Reestabelecimento do Vinculo Familiar com o retorno da criança/adolescente a família de origem ou extensa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  <w:p w14:paraId="30F487E5" w14:textId="77777777" w:rsidR="0045027E" w:rsidRDefault="0045027E" w:rsidP="00594097">
            <w:pPr>
              <w:ind w:leftChars="-1" w:hangingChars="1" w:hanging="2"/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- </w:t>
            </w:r>
            <w:r w:rsidRPr="00E93750">
              <w:rPr>
                <w:rFonts w:asciiTheme="minorHAnsi" w:hAnsiTheme="minorHAnsi" w:cs="Arial"/>
                <w:sz w:val="20"/>
                <w:szCs w:val="20"/>
              </w:rPr>
              <w:t>Possibilitar a Adoção e estabelecer vínculos da criança/adolescente com a família substituta, salvo determinação judicial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  <w:p w14:paraId="4A84F283" w14:textId="45F56E92" w:rsidR="0045027E" w:rsidRPr="007971CE" w:rsidRDefault="0045027E" w:rsidP="00594097">
            <w:pPr>
              <w:ind w:leftChars="-1" w:hangingChars="1" w:hanging="2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- </w:t>
            </w:r>
            <w:r w:rsidRPr="00E93750">
              <w:rPr>
                <w:rFonts w:asciiTheme="minorHAnsi" w:hAnsiTheme="minorHAnsi" w:cs="Arial"/>
                <w:sz w:val="20"/>
                <w:szCs w:val="20"/>
              </w:rPr>
              <w:t>Inclusão na Sociedade após desligamento no serviço de acolhimento pela maioridade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958772F" w14:textId="7ACC8CFF" w:rsidR="0045027E" w:rsidRPr="007971CE" w:rsidRDefault="0045027E" w:rsidP="00452D03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3.1. </w:t>
            </w:r>
            <w:r w:rsidRPr="0009447A">
              <w:rPr>
                <w:rFonts w:asciiTheme="minorHAnsi" w:hAnsiTheme="minorHAnsi" w:cs="Arial"/>
                <w:sz w:val="20"/>
                <w:szCs w:val="20"/>
              </w:rPr>
              <w:t>Reintegração familiar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01E13FFD" w14:textId="0FF118D7" w:rsidR="0045027E" w:rsidRPr="007971CE" w:rsidRDefault="0045027E" w:rsidP="00452D03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39606E54" w14:textId="11131167" w:rsidR="0045027E" w:rsidRPr="007971CE" w:rsidRDefault="0045027E" w:rsidP="00452D03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0BD9B457" w14:textId="77777777" w:rsidTr="00A930F7">
        <w:trPr>
          <w:trHeight w:val="1397"/>
          <w:jc w:val="center"/>
        </w:trPr>
        <w:tc>
          <w:tcPr>
            <w:tcW w:w="2069" w:type="dxa"/>
            <w:vMerge/>
          </w:tcPr>
          <w:p w14:paraId="09F5D8F6" w14:textId="77777777" w:rsidR="0045027E" w:rsidRPr="007971CE" w:rsidRDefault="0045027E" w:rsidP="00452D03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37910CF7" w14:textId="77777777" w:rsidR="0045027E" w:rsidRPr="007971CE" w:rsidRDefault="0045027E" w:rsidP="00452D03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2AB3107" w14:textId="73FF5626" w:rsidR="0045027E" w:rsidRPr="007971CE" w:rsidRDefault="0045027E" w:rsidP="00452D03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3.2. </w:t>
            </w:r>
            <w:r w:rsidRPr="0009447A">
              <w:rPr>
                <w:rFonts w:asciiTheme="minorHAnsi" w:hAnsiTheme="minorHAnsi" w:cs="Arial"/>
                <w:sz w:val="20"/>
                <w:szCs w:val="20"/>
              </w:rPr>
              <w:t>Adoção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0C84B675" w14:textId="2F529FD6" w:rsidR="0045027E" w:rsidRPr="007971CE" w:rsidRDefault="0045027E" w:rsidP="00452D03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5A5862F8" w14:textId="4CDECB84" w:rsidR="0045027E" w:rsidRPr="007971CE" w:rsidRDefault="0045027E" w:rsidP="00452D03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66CD12C4" w14:textId="77777777" w:rsidTr="00A930F7">
        <w:trPr>
          <w:trHeight w:val="1334"/>
          <w:jc w:val="center"/>
        </w:trPr>
        <w:tc>
          <w:tcPr>
            <w:tcW w:w="2069" w:type="dxa"/>
            <w:vMerge/>
          </w:tcPr>
          <w:p w14:paraId="39E824D4" w14:textId="77777777" w:rsidR="0045027E" w:rsidRPr="007971CE" w:rsidRDefault="0045027E" w:rsidP="00452D03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19D9ADD6" w14:textId="77777777" w:rsidR="0045027E" w:rsidRPr="007971CE" w:rsidRDefault="0045027E" w:rsidP="00452D03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EEEB5E5" w14:textId="45B97184" w:rsidR="0045027E" w:rsidRPr="007971CE" w:rsidRDefault="0045027E" w:rsidP="00452D03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3.3. </w:t>
            </w:r>
            <w:r w:rsidRPr="0009447A">
              <w:rPr>
                <w:rFonts w:asciiTheme="minorHAnsi" w:hAnsiTheme="minorHAnsi" w:cs="Arial"/>
                <w:sz w:val="20"/>
                <w:szCs w:val="20"/>
              </w:rPr>
              <w:t>Projeto de Vida para maioridade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36C4F326" w14:textId="0FCAA345" w:rsidR="0045027E" w:rsidRPr="007971CE" w:rsidRDefault="0045027E" w:rsidP="00452D03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3CB0D44B" w14:textId="1BFCC34C" w:rsidR="0045027E" w:rsidRPr="007971CE" w:rsidRDefault="0045027E" w:rsidP="00452D03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  <w:tr w:rsidR="0045027E" w:rsidRPr="007971CE" w14:paraId="549A96E7" w14:textId="77777777" w:rsidTr="00964E83">
        <w:trPr>
          <w:trHeight w:val="1149"/>
          <w:jc w:val="center"/>
        </w:trPr>
        <w:tc>
          <w:tcPr>
            <w:tcW w:w="2069" w:type="dxa"/>
            <w:vMerge/>
          </w:tcPr>
          <w:p w14:paraId="5DB9D9AB" w14:textId="77777777" w:rsidR="0045027E" w:rsidRPr="007971CE" w:rsidRDefault="0045027E" w:rsidP="00452D03">
            <w:pPr>
              <w:suppressAutoHyphens/>
              <w:ind w:left="-4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591" w:type="dxa"/>
            <w:vMerge/>
          </w:tcPr>
          <w:p w14:paraId="3DE04F09" w14:textId="77777777" w:rsidR="0045027E" w:rsidRPr="007971CE" w:rsidRDefault="0045027E" w:rsidP="00452D03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6144E4E8" w14:textId="2F7B8808" w:rsidR="0045027E" w:rsidRPr="007971CE" w:rsidRDefault="0045027E" w:rsidP="00452D03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3.4 </w:t>
            </w:r>
            <w:r w:rsidRPr="0009447A">
              <w:rPr>
                <w:rFonts w:asciiTheme="minorHAnsi" w:hAnsiTheme="minorHAnsi" w:cs="Arial"/>
                <w:sz w:val="20"/>
                <w:szCs w:val="20"/>
              </w:rPr>
              <w:t>Acompanhamento após desacolhimento</w:t>
            </w:r>
            <w:r w:rsidRPr="007971CE">
              <w:rPr>
                <w:rFonts w:asciiTheme="minorHAnsi" w:hAnsiTheme="minorHAnsi" w:cs="Arial"/>
                <w:sz w:val="20"/>
                <w:szCs w:val="20"/>
              </w:rPr>
              <w:t>;</w:t>
            </w:r>
          </w:p>
        </w:tc>
        <w:tc>
          <w:tcPr>
            <w:tcW w:w="3511" w:type="dxa"/>
            <w:shd w:val="clear" w:color="auto" w:fill="auto"/>
            <w:vAlign w:val="center"/>
          </w:tcPr>
          <w:p w14:paraId="2B0E93EA" w14:textId="7D7E2B5E" w:rsidR="0045027E" w:rsidRPr="007971CE" w:rsidRDefault="0045027E" w:rsidP="00452D03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694D469B" w14:textId="1A500087" w:rsidR="0045027E" w:rsidRPr="007971CE" w:rsidRDefault="0045027E" w:rsidP="00452D03">
            <w:pPr>
              <w:ind w:right="-1"/>
              <w:jc w:val="both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color w:val="FF0000"/>
                <w:sz w:val="20"/>
                <w:szCs w:val="20"/>
              </w:rPr>
              <w:t>(Descrever o resultado que se espera desta ação / atividades)</w:t>
            </w:r>
          </w:p>
        </w:tc>
      </w:tr>
    </w:tbl>
    <w:p w14:paraId="3E06E273" w14:textId="77777777" w:rsidR="00697DF6" w:rsidRPr="007971CE" w:rsidRDefault="00697DF6" w:rsidP="006B2270">
      <w:pPr>
        <w:spacing w:after="120"/>
        <w:jc w:val="both"/>
        <w:rPr>
          <w:rFonts w:ascii="Calibri" w:hAnsi="Calibri"/>
          <w:b/>
          <w:sz w:val="20"/>
          <w:szCs w:val="20"/>
          <w:highlight w:val="yellow"/>
        </w:rPr>
        <w:sectPr w:rsidR="00697DF6" w:rsidRPr="007971CE" w:rsidSect="00524065">
          <w:headerReference w:type="default" r:id="rId10"/>
          <w:pgSz w:w="16838" w:h="11906" w:orient="landscape"/>
          <w:pgMar w:top="1701" w:right="1134" w:bottom="1134" w:left="1418" w:header="567" w:footer="411" w:gutter="0"/>
          <w:cols w:space="708"/>
          <w:docGrid w:linePitch="360"/>
        </w:sectPr>
      </w:pPr>
    </w:p>
    <w:p w14:paraId="292A24E7" w14:textId="77777777" w:rsidR="00E674FC" w:rsidRPr="007971CE" w:rsidRDefault="00E674FC" w:rsidP="00D93CF3">
      <w:pPr>
        <w:numPr>
          <w:ilvl w:val="0"/>
          <w:numId w:val="1"/>
        </w:numPr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lastRenderedPageBreak/>
        <w:t>METODOLOGIA APLICADA</w:t>
      </w:r>
      <w:r w:rsidR="009424F2" w:rsidRPr="007971CE">
        <w:rPr>
          <w:rFonts w:ascii="Calibri" w:hAnsi="Calibri"/>
          <w:b/>
          <w:sz w:val="20"/>
          <w:szCs w:val="20"/>
        </w:rPr>
        <w:t xml:space="preserve"> </w:t>
      </w:r>
      <w:r w:rsidR="001944C0" w:rsidRPr="007971CE">
        <w:rPr>
          <w:rFonts w:ascii="Calibri" w:hAnsi="Calibri"/>
          <w:b/>
          <w:sz w:val="20"/>
          <w:szCs w:val="20"/>
        </w:rPr>
        <w:t>D</w:t>
      </w:r>
      <w:r w:rsidRPr="007971CE">
        <w:rPr>
          <w:rFonts w:ascii="Calibri" w:hAnsi="Calibri"/>
          <w:b/>
          <w:sz w:val="20"/>
          <w:szCs w:val="20"/>
        </w:rPr>
        <w:t>AS AÇÕES E ATIVIDADES</w:t>
      </w: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BA26A3" w:rsidRPr="007971CE" w14:paraId="68CCCCB0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50A86F90" w14:textId="0F3C3586" w:rsidR="00BA26A3" w:rsidRPr="007971CE" w:rsidRDefault="007E6932" w:rsidP="00530969">
            <w:pPr>
              <w:spacing w:before="60" w:after="60"/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ETAPA</w:t>
            </w:r>
            <w:r w:rsidR="00BA26A3" w:rsidRPr="007971CE">
              <w:rPr>
                <w:rFonts w:ascii="Calibri" w:hAnsi="Calibri"/>
                <w:sz w:val="20"/>
                <w:szCs w:val="20"/>
              </w:rPr>
              <w:t xml:space="preserve"> 1 - SEGURANÇA DE ACOLHIDA</w:t>
            </w:r>
          </w:p>
        </w:tc>
      </w:tr>
    </w:tbl>
    <w:p w14:paraId="13D572ED" w14:textId="77777777" w:rsidR="00443E89" w:rsidRPr="007971CE" w:rsidRDefault="00443E89" w:rsidP="00F40515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440DD1" w:rsidRPr="007971CE" w14:paraId="5C20B896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7EA6B2A7" w14:textId="18E0055B" w:rsidR="00440DD1" w:rsidRPr="007971CE" w:rsidRDefault="00AB706C" w:rsidP="007E693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1.</w:t>
            </w:r>
            <w:r w:rsidR="00440DD1" w:rsidRPr="007971CE">
              <w:rPr>
                <w:rFonts w:ascii="Calibri" w:hAnsi="Calibri"/>
                <w:sz w:val="20"/>
                <w:szCs w:val="20"/>
              </w:rPr>
              <w:t>1</w:t>
            </w:r>
            <w:r w:rsidR="00AB06AC" w:rsidRPr="007971CE">
              <w:rPr>
                <w:rFonts w:ascii="Calibri" w:hAnsi="Calibri"/>
                <w:sz w:val="20"/>
                <w:szCs w:val="20"/>
              </w:rPr>
              <w:t>. ACOLHIDA</w:t>
            </w:r>
          </w:p>
        </w:tc>
      </w:tr>
    </w:tbl>
    <w:tbl>
      <w:tblPr>
        <w:tblStyle w:val="SimplesTabela1"/>
        <w:tblpPr w:leftFromText="141" w:rightFromText="141" w:vertAnchor="text" w:horzAnchor="margin" w:tblpY="94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F40515" w:rsidRPr="007971CE" w14:paraId="2FC62C6D" w14:textId="77777777" w:rsidTr="007E69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1E0E146D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1D325A7D" w14:textId="77777777" w:rsidR="00F40515" w:rsidRPr="007971CE" w:rsidRDefault="00F40515" w:rsidP="00F40515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iCs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apresentados no quadro do item 4)</w:t>
            </w:r>
          </w:p>
        </w:tc>
      </w:tr>
      <w:tr w:rsidR="00F40515" w:rsidRPr="007971CE" w14:paraId="6D64A944" w14:textId="77777777" w:rsidTr="007E69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60A32238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F40515" w:rsidRPr="007971CE" w14:paraId="2AF20C00" w14:textId="77777777" w:rsidTr="007E6932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49BE7742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b w:val="0"/>
                <w:iCs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F40515" w:rsidRPr="007971CE" w14:paraId="31DC19FC" w14:textId="77777777" w:rsidTr="007E69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22C31A7E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F40515" w:rsidRPr="007971CE" w14:paraId="4673E6CA" w14:textId="77777777" w:rsidTr="007E6932">
        <w:trPr>
          <w:trHeight w:val="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63DD9397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b w:val="0"/>
                <w:iCs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F40515" w:rsidRPr="007971CE" w14:paraId="5CF34C32" w14:textId="77777777" w:rsidTr="007E69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6769B28A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F40515" w:rsidRPr="007971CE" w14:paraId="46B7641C" w14:textId="77777777" w:rsidTr="007E6932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7CBF01DD" w14:textId="63EC6E85" w:rsidR="00F40515" w:rsidRPr="007971CE" w:rsidRDefault="00F40515" w:rsidP="007E6932">
            <w:pPr>
              <w:spacing w:before="60" w:after="60"/>
              <w:rPr>
                <w:rFonts w:ascii="Calibri" w:hAnsi="Calibri"/>
                <w:b w:val="0"/>
                <w:iCs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diariamente/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semanalmente/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mensalmente/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quadrimestralmente</w:t>
            </w:r>
          </w:p>
        </w:tc>
      </w:tr>
      <w:tr w:rsidR="00F40515" w:rsidRPr="007971CE" w14:paraId="7F849D00" w14:textId="77777777" w:rsidTr="007E69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4886483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F40515" w:rsidRPr="007971CE" w14:paraId="04353FE7" w14:textId="77777777" w:rsidTr="007E6932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1D87F7AC" w14:textId="5B676C6D" w:rsidR="00F40515" w:rsidRPr="007971CE" w:rsidRDefault="00461F94" w:rsidP="00F40515">
            <w:pPr>
              <w:spacing w:before="60" w:after="60"/>
              <w:jc w:val="both"/>
              <w:rPr>
                <w:rFonts w:ascii="Calibri" w:hAnsi="Calibri"/>
                <w:b w:val="0"/>
                <w:iCs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F40515" w:rsidRPr="007971CE" w14:paraId="698E5968" w14:textId="77777777" w:rsidTr="007E69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09E14029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21672410" w14:textId="77777777" w:rsidR="00F40515" w:rsidRPr="007971CE" w:rsidRDefault="00F40515" w:rsidP="00F40515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0CDF3203" w14:textId="77777777" w:rsidR="00F40515" w:rsidRPr="007971CE" w:rsidRDefault="00F40515" w:rsidP="00F40515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F40515" w:rsidRPr="007971CE" w14:paraId="10B1B19F" w14:textId="77777777" w:rsidTr="00851C4A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1508CD17" w14:textId="77777777" w:rsidR="00F40515" w:rsidRPr="007971CE" w:rsidRDefault="00F40515" w:rsidP="00851C4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0DB0AAD3" w14:textId="77777777" w:rsidR="00F40515" w:rsidRPr="007971CE" w:rsidRDefault="00F40515" w:rsidP="007E6932">
            <w:pPr>
              <w:tabs>
                <w:tab w:val="left" w:pos="2020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i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4D960E5C" w14:textId="77777777" w:rsidR="00F40515" w:rsidRPr="007971CE" w:rsidRDefault="00F40515" w:rsidP="007E6932">
            <w:pPr>
              <w:tabs>
                <w:tab w:val="left" w:pos="1964"/>
                <w:tab w:val="right" w:pos="294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i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F40515" w:rsidRPr="007971CE" w14:paraId="30C0B3C3" w14:textId="77777777" w:rsidTr="00851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0BF7DE35" w14:textId="77777777" w:rsidR="00F40515" w:rsidRPr="007971CE" w:rsidRDefault="00F40515" w:rsidP="00851C4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3F1448A2" w14:textId="77777777" w:rsidR="00F40515" w:rsidRPr="007971CE" w:rsidRDefault="00F40515" w:rsidP="007E6932">
            <w:pPr>
              <w:tabs>
                <w:tab w:val="left" w:pos="1964"/>
                <w:tab w:val="right" w:pos="294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i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08333D3B" w14:textId="77777777" w:rsidR="00F40515" w:rsidRPr="007971CE" w:rsidRDefault="00F40515" w:rsidP="007E6932">
            <w:pPr>
              <w:tabs>
                <w:tab w:val="left" w:pos="1964"/>
                <w:tab w:val="right" w:pos="294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i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502593F6" w14:textId="77777777" w:rsidR="00F40515" w:rsidRPr="007971CE" w:rsidRDefault="00F40515" w:rsidP="00F40515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5A71A4" w:rsidRPr="007971CE" w14:paraId="587717CA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2749E230" w14:textId="77777777" w:rsidR="005A71A4" w:rsidRPr="007971CE" w:rsidRDefault="00AB706C" w:rsidP="007E693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1.</w:t>
            </w:r>
            <w:r w:rsidR="005A71A4" w:rsidRPr="007971CE">
              <w:rPr>
                <w:rFonts w:ascii="Calibri" w:hAnsi="Calibri"/>
                <w:sz w:val="20"/>
                <w:szCs w:val="20"/>
              </w:rPr>
              <w:t xml:space="preserve">2. </w:t>
            </w:r>
            <w:r w:rsidR="009D5176" w:rsidRPr="007971CE">
              <w:rPr>
                <w:rFonts w:asciiTheme="minorHAnsi" w:hAnsiTheme="minorHAnsi" w:cs="Arial"/>
                <w:sz w:val="20"/>
                <w:szCs w:val="20"/>
              </w:rPr>
              <w:t>ESTUDO DIAGNÓSTICO PRÉVIO E PÓS INCLUSÃO NO SERVIÇO</w:t>
            </w:r>
          </w:p>
        </w:tc>
      </w:tr>
    </w:tbl>
    <w:tbl>
      <w:tblPr>
        <w:tblStyle w:val="SimplesTabela1"/>
        <w:tblpPr w:leftFromText="141" w:rightFromText="141" w:vertAnchor="text" w:horzAnchor="margin" w:tblpY="138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F40515" w:rsidRPr="007971CE" w14:paraId="151C7636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190074D3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418E8F4E" w14:textId="77777777" w:rsidR="00F40515" w:rsidRPr="007971CE" w:rsidRDefault="00F40515" w:rsidP="00F40515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apresentados no quadro do item 4)</w:t>
            </w:r>
          </w:p>
        </w:tc>
      </w:tr>
      <w:tr w:rsidR="00F40515" w:rsidRPr="007971CE" w14:paraId="279B9660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7FEFA50B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F40515" w:rsidRPr="007971CE" w14:paraId="5EA55E1E" w14:textId="77777777" w:rsidTr="00F4051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16E4B2A0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F40515" w:rsidRPr="007971CE" w14:paraId="0F270347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918955F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F40515" w:rsidRPr="007971CE" w14:paraId="5C78FA87" w14:textId="77777777" w:rsidTr="00F40515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66B5833F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F40515" w:rsidRPr="007971CE" w14:paraId="503503B9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282FE370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F40515" w:rsidRPr="007971CE" w14:paraId="580CE4B0" w14:textId="77777777" w:rsidTr="00F4051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1CDCA75A" w14:textId="51019C63" w:rsidR="00F40515" w:rsidRPr="007971CE" w:rsidRDefault="00F40515" w:rsidP="007E6932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semanalmente/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mensalmente/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quadrimestralmente</w:t>
            </w:r>
          </w:p>
        </w:tc>
      </w:tr>
      <w:tr w:rsidR="00F40515" w:rsidRPr="007971CE" w14:paraId="0C7EA68A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1AE083C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F40515" w:rsidRPr="007971CE" w14:paraId="144CE07B" w14:textId="77777777" w:rsidTr="00F40515">
        <w:trPr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71C7AD36" w14:textId="7DC6AC2A" w:rsidR="00F40515" w:rsidRPr="007971CE" w:rsidRDefault="00461F94" w:rsidP="00F40515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F40515" w:rsidRPr="007971CE" w14:paraId="678D98E8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644C7A37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64F97E46" w14:textId="77777777" w:rsidR="00F40515" w:rsidRPr="007971CE" w:rsidRDefault="00F40515" w:rsidP="00F40515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526E2BA7" w14:textId="77777777" w:rsidR="00F40515" w:rsidRPr="007971CE" w:rsidRDefault="00F40515" w:rsidP="00F40515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F40515" w:rsidRPr="007971CE" w14:paraId="4163E7EC" w14:textId="77777777" w:rsidTr="00236AED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3E2FE40F" w14:textId="77777777" w:rsidR="00F40515" w:rsidRPr="007971CE" w:rsidRDefault="00F40515" w:rsidP="00236AED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4E4CDCE1" w14:textId="77777777" w:rsidR="00F40515" w:rsidRPr="007971CE" w:rsidRDefault="00F40515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75C27DE0" w14:textId="77777777" w:rsidR="00F40515" w:rsidRPr="007971CE" w:rsidRDefault="00F40515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</w:tr>
      <w:tr w:rsidR="00F40515" w:rsidRPr="007971CE" w14:paraId="4D6C930D" w14:textId="77777777" w:rsidTr="00236A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30C511CA" w14:textId="77777777" w:rsidR="00F40515" w:rsidRPr="007971CE" w:rsidRDefault="00F40515" w:rsidP="00236AED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1348500C" w14:textId="77777777" w:rsidR="00F40515" w:rsidRPr="007971CE" w:rsidRDefault="00F40515" w:rsidP="00F40515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583391C8" w14:textId="77777777" w:rsidR="00F40515" w:rsidRPr="007971CE" w:rsidRDefault="00F40515" w:rsidP="00F40515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</w:tr>
    </w:tbl>
    <w:p w14:paraId="5CF50FD3" w14:textId="77777777" w:rsidR="00AB706C" w:rsidRPr="007971CE" w:rsidRDefault="00AB706C" w:rsidP="00F40515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2" w:rightFromText="142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554782" w:rsidRPr="007971CE" w14:paraId="64ED6844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72C0AE58" w14:textId="513224B2" w:rsidR="00554782" w:rsidRPr="007971CE" w:rsidRDefault="00554782" w:rsidP="007E693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1.</w:t>
            </w:r>
            <w:r w:rsidR="00F56DAD">
              <w:rPr>
                <w:rFonts w:ascii="Calibri" w:hAnsi="Calibri"/>
                <w:sz w:val="20"/>
                <w:szCs w:val="20"/>
              </w:rPr>
              <w:t>3</w:t>
            </w:r>
            <w:r w:rsidRPr="007971CE">
              <w:rPr>
                <w:rFonts w:ascii="Calibri" w:hAnsi="Calibri"/>
                <w:sz w:val="20"/>
                <w:szCs w:val="20"/>
              </w:rPr>
              <w:t xml:space="preserve">. </w:t>
            </w:r>
            <w:r w:rsidR="00646111" w:rsidRPr="007971CE">
              <w:rPr>
                <w:rFonts w:asciiTheme="minorHAnsi" w:hAnsiTheme="minorHAnsi" w:cs="Arial"/>
                <w:sz w:val="20"/>
                <w:szCs w:val="20"/>
              </w:rPr>
              <w:t>PLANO INDIVIDUAL DE ATENDIMENTO (PIA)</w:t>
            </w:r>
          </w:p>
        </w:tc>
      </w:tr>
    </w:tbl>
    <w:p w14:paraId="02C5F41D" w14:textId="77777777" w:rsidR="00554782" w:rsidRPr="007971CE" w:rsidRDefault="00554782" w:rsidP="00F40515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2" w:rightFromText="142" w:vertAnchor="text" w:horzAnchor="margin" w:tblpY="4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530969" w:rsidRPr="007971CE" w14:paraId="42A46228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7F32B63A" w14:textId="4C134CFF" w:rsidR="00530969" w:rsidRPr="007971CE" w:rsidRDefault="00530969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5785CA07" w14:textId="37A7FC72" w:rsidR="00530969" w:rsidRPr="007971CE" w:rsidRDefault="00530969" w:rsidP="00F40515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</w:t>
            </w:r>
            <w:r w:rsidR="00464BBE"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s</w:t>
            </w: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 xml:space="preserve"> no quadro do item 4)</w:t>
            </w:r>
          </w:p>
        </w:tc>
      </w:tr>
      <w:tr w:rsidR="00530969" w:rsidRPr="007971CE" w14:paraId="0BFE0636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37567CC9" w14:textId="73507156" w:rsidR="00530969" w:rsidRPr="007971CE" w:rsidRDefault="00530969" w:rsidP="00F40515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530969" w:rsidRPr="007971CE" w14:paraId="76F43BA3" w14:textId="77777777" w:rsidTr="00F4051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2B40FB44" w14:textId="7018E008" w:rsidR="00530969" w:rsidRPr="007971CE" w:rsidRDefault="00530969" w:rsidP="00F40515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lastRenderedPageBreak/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530969" w:rsidRPr="007971CE" w14:paraId="3F79EF19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12A0D78D" w14:textId="0BBEEA68" w:rsidR="00530969" w:rsidRPr="007971CE" w:rsidRDefault="00530969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530969" w:rsidRPr="007971CE" w14:paraId="15E2984B" w14:textId="77777777" w:rsidTr="00F4051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43D678BC" w14:textId="3633414B" w:rsidR="00530969" w:rsidRPr="007971CE" w:rsidRDefault="00530969" w:rsidP="00F40515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530969" w:rsidRPr="007971CE" w14:paraId="652B49E1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30F9407A" w14:textId="68535A3C" w:rsidR="00530969" w:rsidRPr="007971CE" w:rsidRDefault="00530969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530969" w:rsidRPr="007971CE" w14:paraId="44D5DF7E" w14:textId="77777777" w:rsidTr="00F4051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48BE3A78" w14:textId="0FCAD1DB" w:rsidR="00530969" w:rsidRPr="007971CE" w:rsidRDefault="00530969" w:rsidP="007E6932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semanalmente/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mensalmente/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quadrimestralmente</w:t>
            </w:r>
          </w:p>
        </w:tc>
      </w:tr>
      <w:tr w:rsidR="00530969" w:rsidRPr="007971CE" w14:paraId="7B4D5D9D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5BEBACB4" w14:textId="01D8568E" w:rsidR="00530969" w:rsidRPr="007971CE" w:rsidRDefault="00530969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530969" w:rsidRPr="007971CE" w14:paraId="31DABC5B" w14:textId="77777777" w:rsidTr="00F40515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620D4346" w14:textId="1069C98C" w:rsidR="00530969" w:rsidRPr="007971CE" w:rsidRDefault="00461F94" w:rsidP="00F40515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530969" w:rsidRPr="007971CE" w14:paraId="11388167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2F78C66D" w14:textId="04F933AA" w:rsidR="00530969" w:rsidRPr="007971CE" w:rsidRDefault="00530969" w:rsidP="00F40515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4761157F" w14:textId="119077DE" w:rsidR="00530969" w:rsidRPr="007971CE" w:rsidRDefault="00530969" w:rsidP="00F40515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72827111" w14:textId="0C8BF9E2" w:rsidR="00530969" w:rsidRPr="007971CE" w:rsidRDefault="00530969" w:rsidP="00F40515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530969" w:rsidRPr="007971CE" w14:paraId="241EA804" w14:textId="77777777" w:rsidTr="00FB711F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3FC9195F" w14:textId="5AEABD79" w:rsidR="00530969" w:rsidRPr="007971CE" w:rsidRDefault="00530969" w:rsidP="00FB711F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20DF19E5" w14:textId="7A73B0C8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29F12B80" w14:textId="4351E317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530969" w:rsidRPr="007971CE" w14:paraId="6CB6800B" w14:textId="77777777" w:rsidTr="00FB71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4720651D" w14:textId="070AB3C6" w:rsidR="00530969" w:rsidRPr="007971CE" w:rsidRDefault="00530969" w:rsidP="00FB711F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40D3E433" w14:textId="409F5C11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1BE64A20" w14:textId="3C9BC74D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12D9D79E" w14:textId="77777777" w:rsidR="00D72948" w:rsidRDefault="00D72948" w:rsidP="00554782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2" w:rightFromText="142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A57649" w:rsidRPr="007971CE" w14:paraId="1E1EBC0E" w14:textId="77777777" w:rsidTr="008A5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1FC9DC8C" w14:textId="68E7DBA1" w:rsidR="00A57649" w:rsidRPr="007971CE" w:rsidRDefault="00A57649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1.</w:t>
            </w:r>
            <w:r>
              <w:rPr>
                <w:rFonts w:ascii="Calibri" w:hAnsi="Calibri"/>
                <w:sz w:val="20"/>
                <w:szCs w:val="20"/>
              </w:rPr>
              <w:t>4</w:t>
            </w:r>
            <w:r w:rsidRPr="007971CE">
              <w:rPr>
                <w:rFonts w:ascii="Calibri" w:hAnsi="Calibri"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="Arial"/>
                <w:sz w:val="20"/>
                <w:szCs w:val="20"/>
              </w:rPr>
              <w:t>ARTICULAÇÃO COM A REDE INTERSETORIAL</w:t>
            </w:r>
          </w:p>
        </w:tc>
      </w:tr>
    </w:tbl>
    <w:p w14:paraId="1C212CB8" w14:textId="77777777" w:rsidR="00A57649" w:rsidRPr="007971CE" w:rsidRDefault="00A57649" w:rsidP="00A57649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2" w:rightFromText="142" w:vertAnchor="text" w:horzAnchor="margin" w:tblpY="4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A57649" w:rsidRPr="007971CE" w14:paraId="33E37CF5" w14:textId="77777777" w:rsidTr="008A5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3FBD5B32" w14:textId="77777777" w:rsidR="00A57649" w:rsidRPr="007971CE" w:rsidRDefault="00A57649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5E606A86" w14:textId="77777777" w:rsidR="00A57649" w:rsidRPr="007971CE" w:rsidRDefault="00A57649" w:rsidP="008A5DEA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apresentados no quadro do item 4)</w:t>
            </w:r>
          </w:p>
        </w:tc>
      </w:tr>
      <w:tr w:rsidR="00A57649" w:rsidRPr="007971CE" w14:paraId="0B5DC027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393D9A85" w14:textId="77777777" w:rsidR="00A57649" w:rsidRPr="007971CE" w:rsidRDefault="00A57649" w:rsidP="008A5DEA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A57649" w:rsidRPr="007971CE" w14:paraId="16B45589" w14:textId="77777777" w:rsidTr="008A5DE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26A157DC" w14:textId="77777777" w:rsidR="00A57649" w:rsidRPr="007971CE" w:rsidRDefault="00A57649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A57649" w:rsidRPr="007971CE" w14:paraId="4902AEE0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1F422E9B" w14:textId="77777777" w:rsidR="00A57649" w:rsidRPr="007971CE" w:rsidRDefault="00A57649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A57649" w:rsidRPr="007971CE" w14:paraId="7C7EC281" w14:textId="77777777" w:rsidTr="008A5DE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06FB948E" w14:textId="77777777" w:rsidR="00A57649" w:rsidRPr="007971CE" w:rsidRDefault="00A57649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A57649" w:rsidRPr="007971CE" w14:paraId="55FE6768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25F8D48A" w14:textId="77777777" w:rsidR="00A57649" w:rsidRPr="007971CE" w:rsidRDefault="00A57649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A57649" w:rsidRPr="007971CE" w14:paraId="5D946DBC" w14:textId="77777777" w:rsidTr="008A5DE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1BD1E03E" w14:textId="77777777" w:rsidR="00A57649" w:rsidRPr="007971CE" w:rsidRDefault="00A57649" w:rsidP="008A5DEA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 semanalmente/ mensalmente/ quadrimestralmente</w:t>
            </w:r>
          </w:p>
        </w:tc>
      </w:tr>
      <w:tr w:rsidR="00A57649" w:rsidRPr="007971CE" w14:paraId="707B37E9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22429C84" w14:textId="77777777" w:rsidR="00A57649" w:rsidRPr="007971CE" w:rsidRDefault="00A57649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A57649" w:rsidRPr="007971CE" w14:paraId="6837B856" w14:textId="77777777" w:rsidTr="008A5DEA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421CDC2E" w14:textId="6C35BE0A" w:rsidR="00A57649" w:rsidRPr="007971CE" w:rsidRDefault="00461F94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A57649" w:rsidRPr="007971CE" w14:paraId="2F2012B5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3CA79D19" w14:textId="77777777" w:rsidR="00A57649" w:rsidRPr="007971CE" w:rsidRDefault="00A57649" w:rsidP="008A5DEA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0542AA77" w14:textId="77777777" w:rsidR="00A57649" w:rsidRPr="007971CE" w:rsidRDefault="00A57649" w:rsidP="008A5DEA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69925DA9" w14:textId="77777777" w:rsidR="00A57649" w:rsidRPr="007971CE" w:rsidRDefault="00A57649" w:rsidP="008A5DEA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A57649" w:rsidRPr="007971CE" w14:paraId="51C109C6" w14:textId="77777777" w:rsidTr="008A5DEA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7C7A7C52" w14:textId="77777777" w:rsidR="00A57649" w:rsidRPr="007971CE" w:rsidRDefault="00A57649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02005C70" w14:textId="77777777" w:rsidR="00A57649" w:rsidRPr="007971CE" w:rsidRDefault="00A57649" w:rsidP="008A5DEA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62E6F7E5" w14:textId="77777777" w:rsidR="00A57649" w:rsidRPr="007971CE" w:rsidRDefault="00A57649" w:rsidP="008A5DEA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A57649" w:rsidRPr="007971CE" w14:paraId="4E95AC5C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75A0CBE4" w14:textId="77777777" w:rsidR="00A57649" w:rsidRPr="007971CE" w:rsidRDefault="00A57649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34BAD74D" w14:textId="77777777" w:rsidR="00A57649" w:rsidRPr="007971CE" w:rsidRDefault="00A57649" w:rsidP="008A5DEA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7EE266FB" w14:textId="77777777" w:rsidR="00A57649" w:rsidRPr="007971CE" w:rsidRDefault="00A57649" w:rsidP="008A5DEA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39021419" w14:textId="77777777" w:rsidR="00A57649" w:rsidRPr="007971CE" w:rsidRDefault="00A57649" w:rsidP="00554782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FC0EFF" w:rsidRPr="007971CE" w14:paraId="0427B4BA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32B5D135" w14:textId="1C2EEEB7" w:rsidR="00FC0EFF" w:rsidRPr="007971CE" w:rsidRDefault="00FC0EFF" w:rsidP="00464BBE">
            <w:pPr>
              <w:spacing w:before="60" w:after="60"/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 xml:space="preserve">FASE 2 </w:t>
            </w:r>
            <w:r w:rsidR="0038375A">
              <w:rPr>
                <w:rFonts w:ascii="Calibri" w:hAnsi="Calibri"/>
                <w:sz w:val="20"/>
                <w:szCs w:val="20"/>
              </w:rPr>
              <w:t>–</w:t>
            </w:r>
            <w:r w:rsidRPr="007971C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8375A">
              <w:rPr>
                <w:rFonts w:ascii="Calibri" w:hAnsi="Calibri"/>
                <w:sz w:val="20"/>
                <w:szCs w:val="20"/>
              </w:rPr>
              <w:t xml:space="preserve">DESENVOLVIMENTO </w:t>
            </w:r>
            <w:r w:rsidR="00646111" w:rsidRPr="007971CE">
              <w:rPr>
                <w:rFonts w:asciiTheme="minorHAnsi" w:hAnsiTheme="minorHAnsi" w:cs="Arial"/>
                <w:sz w:val="20"/>
                <w:szCs w:val="20"/>
              </w:rPr>
              <w:t>E VIVÊNCIA</w:t>
            </w:r>
          </w:p>
        </w:tc>
      </w:tr>
    </w:tbl>
    <w:p w14:paraId="024CE837" w14:textId="77777777" w:rsidR="00FC0EFF" w:rsidRPr="007971CE" w:rsidRDefault="00FC0EFF" w:rsidP="00F40515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FC0EFF" w:rsidRPr="007971CE" w14:paraId="3A247AF3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5B7532A3" w14:textId="268433BB" w:rsidR="00FC0EFF" w:rsidRPr="007971CE" w:rsidRDefault="00B778B7" w:rsidP="007E693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bookmarkStart w:id="5" w:name="_Hlk143704219"/>
            <w:r w:rsidRPr="007971CE">
              <w:rPr>
                <w:rFonts w:ascii="Calibri" w:hAnsi="Calibri"/>
                <w:sz w:val="20"/>
                <w:szCs w:val="20"/>
              </w:rPr>
              <w:t>2</w:t>
            </w:r>
            <w:r w:rsidR="00FC0EFF" w:rsidRPr="007971CE">
              <w:rPr>
                <w:rFonts w:ascii="Calibri" w:hAnsi="Calibri"/>
                <w:sz w:val="20"/>
                <w:szCs w:val="20"/>
              </w:rPr>
              <w:t xml:space="preserve">.1. </w:t>
            </w:r>
            <w:r w:rsidR="004047C3">
              <w:rPr>
                <w:rFonts w:asciiTheme="minorHAnsi" w:hAnsiTheme="minorHAnsi" w:cs="Arial"/>
                <w:sz w:val="20"/>
                <w:szCs w:val="20"/>
              </w:rPr>
              <w:t>SEGURANÇA DE CONVÍVIO OU VIVÊNCIA FAMILIAR, COMUNITÁRIA E SOCIAL</w:t>
            </w:r>
          </w:p>
        </w:tc>
      </w:tr>
    </w:tbl>
    <w:tbl>
      <w:tblPr>
        <w:tblStyle w:val="SimplesTabela1"/>
        <w:tblpPr w:leftFromText="141" w:rightFromText="141" w:vertAnchor="text" w:horzAnchor="margin" w:tblpY="150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F40515" w:rsidRPr="007971CE" w14:paraId="1F72BFC1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bookmarkEnd w:id="5"/>
          <w:p w14:paraId="7DDF3C10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78102BF1" w14:textId="77777777" w:rsidR="00F40515" w:rsidRPr="007971CE" w:rsidRDefault="00F40515" w:rsidP="00F40515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apresentados no quadro do item 4)</w:t>
            </w:r>
          </w:p>
        </w:tc>
      </w:tr>
      <w:tr w:rsidR="00F40515" w:rsidRPr="007971CE" w14:paraId="1047A8E9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103304B1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F40515" w:rsidRPr="007971CE" w14:paraId="1400063B" w14:textId="77777777" w:rsidTr="00F40515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2827A55F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b w:val="0"/>
                <w:i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lastRenderedPageBreak/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F40515" w:rsidRPr="007971CE" w14:paraId="574D902D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5FFBBB4E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F40515" w:rsidRPr="007971CE" w14:paraId="1C22E6A4" w14:textId="77777777" w:rsidTr="00F40515">
        <w:trPr>
          <w:trHeight w:val="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55A0FD51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F40515" w:rsidRPr="007971CE" w14:paraId="79579DB7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1F6EFBC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F40515" w:rsidRPr="007971CE" w14:paraId="0F1BF411" w14:textId="77777777" w:rsidTr="00F40515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314A6BF2" w14:textId="152D4CDD" w:rsidR="00F40515" w:rsidRPr="007971CE" w:rsidRDefault="00F40515" w:rsidP="007E6932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semanalmente/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mensalmente/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quadrimestralmente</w:t>
            </w:r>
          </w:p>
        </w:tc>
      </w:tr>
      <w:tr w:rsidR="00F40515" w:rsidRPr="007971CE" w14:paraId="3D7F8218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3E6ED8CA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F40515" w:rsidRPr="007971CE" w14:paraId="489DB876" w14:textId="77777777" w:rsidTr="00F40515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5FAE9BD9" w14:textId="77034B1E" w:rsidR="00F40515" w:rsidRPr="007971CE" w:rsidRDefault="00461F94" w:rsidP="00F40515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F40515" w:rsidRPr="007971CE" w14:paraId="3FE87141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65BA5E88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39C9752D" w14:textId="77777777" w:rsidR="00F40515" w:rsidRPr="007971CE" w:rsidRDefault="00F40515" w:rsidP="00F40515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00A11D29" w14:textId="77777777" w:rsidR="00F40515" w:rsidRPr="007971CE" w:rsidRDefault="00F40515" w:rsidP="00F40515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F40515" w:rsidRPr="007971CE" w14:paraId="74E0A9C1" w14:textId="77777777" w:rsidTr="00F40515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534DAFC4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665CDFBF" w14:textId="77777777" w:rsidR="00F40515" w:rsidRPr="007971CE" w:rsidRDefault="00F40515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140091A9" w14:textId="77777777" w:rsidR="00F40515" w:rsidRPr="007971CE" w:rsidRDefault="00F40515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F40515" w:rsidRPr="007971CE" w14:paraId="36FAB7D5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69DD3524" w14:textId="77777777" w:rsidR="00F40515" w:rsidRPr="007971CE" w:rsidRDefault="00F40515" w:rsidP="00F40515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664C92CC" w14:textId="77777777" w:rsidR="00F40515" w:rsidRPr="007971CE" w:rsidRDefault="00F40515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22A88B74" w14:textId="77777777" w:rsidR="00F40515" w:rsidRPr="007971CE" w:rsidRDefault="00F40515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513B2E95" w14:textId="5190C4BA" w:rsidR="00D72948" w:rsidRPr="007971CE" w:rsidRDefault="00464BBE" w:rsidP="00DD4AE1">
      <w:pPr>
        <w:tabs>
          <w:tab w:val="left" w:pos="4110"/>
        </w:tabs>
        <w:jc w:val="both"/>
        <w:rPr>
          <w:rFonts w:ascii="Calibri" w:hAnsi="Calibri"/>
          <w:i/>
          <w:color w:val="FF0000"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ab/>
      </w:r>
    </w:p>
    <w:tbl>
      <w:tblPr>
        <w:tblStyle w:val="SimplesTabela1"/>
        <w:tblpPr w:leftFromText="141" w:rightFromText="141" w:vertAnchor="text" w:horzAnchor="margin" w:tblpY="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464BBE" w:rsidRPr="007971CE" w14:paraId="677B8AD5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67E8C286" w14:textId="7A62C944" w:rsidR="00464BBE" w:rsidRPr="007971CE" w:rsidRDefault="00C82034" w:rsidP="007E693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bookmarkStart w:id="6" w:name="_Hlk143704476"/>
            <w:r w:rsidRPr="007971CE">
              <w:rPr>
                <w:rFonts w:ascii="Calibri" w:hAnsi="Calibri"/>
                <w:sz w:val="20"/>
                <w:szCs w:val="20"/>
              </w:rPr>
              <w:t xml:space="preserve">2.2.  </w:t>
            </w:r>
            <w:r>
              <w:t xml:space="preserve"> </w:t>
            </w:r>
            <w:r w:rsidRPr="00C82034">
              <w:rPr>
                <w:rFonts w:ascii="Calibri" w:hAnsi="Calibri"/>
                <w:sz w:val="20"/>
                <w:szCs w:val="20"/>
              </w:rPr>
              <w:t>SEGURANÇA DE DESENVOLVIMENTO DE AUTONOMIA INDIVIDUAL, FAMILIAR E SOCIAL</w:t>
            </w:r>
          </w:p>
        </w:tc>
      </w:tr>
      <w:bookmarkEnd w:id="6"/>
    </w:tbl>
    <w:p w14:paraId="4C94D0F5" w14:textId="77777777" w:rsidR="00464BBE" w:rsidRPr="007971CE" w:rsidRDefault="00464BBE" w:rsidP="00F40515">
      <w:pPr>
        <w:rPr>
          <w:rFonts w:ascii="Calibri" w:hAnsi="Calibri"/>
          <w:b/>
          <w:bCs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530969" w:rsidRPr="007971CE" w14:paraId="433D4288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073D264F" w14:textId="6C4FCCAA" w:rsidR="00530969" w:rsidRPr="007971CE" w:rsidRDefault="00530969" w:rsidP="00464BBE">
            <w:pPr>
              <w:spacing w:before="60" w:after="60"/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4FF348D0" w14:textId="20C630C8" w:rsidR="00530969" w:rsidRPr="007971CE" w:rsidRDefault="00530969" w:rsidP="00464BBE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color w:val="FF0000"/>
                <w:sz w:val="20"/>
                <w:szCs w:val="20"/>
              </w:rPr>
              <w:t>(Escrever aqui os tópicos apresentado</w:t>
            </w:r>
            <w:r w:rsidR="00464BBE" w:rsidRPr="007971CE">
              <w:rPr>
                <w:rFonts w:ascii="Calibri" w:hAnsi="Calibri"/>
                <w:b w:val="0"/>
                <w:bCs w:val="0"/>
                <w:color w:val="FF0000"/>
                <w:sz w:val="20"/>
                <w:szCs w:val="20"/>
              </w:rPr>
              <w:t>s</w:t>
            </w:r>
            <w:r w:rsidRPr="007971CE">
              <w:rPr>
                <w:rFonts w:ascii="Calibri" w:hAnsi="Calibri"/>
                <w:b w:val="0"/>
                <w:bCs w:val="0"/>
                <w:color w:val="FF0000"/>
                <w:sz w:val="20"/>
                <w:szCs w:val="20"/>
              </w:rPr>
              <w:t xml:space="preserve"> no quadro do item 4)</w:t>
            </w:r>
          </w:p>
        </w:tc>
      </w:tr>
      <w:tr w:rsidR="00530969" w:rsidRPr="007971CE" w14:paraId="27CBE2EA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202E359F" w14:textId="0EB60099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530969" w:rsidRPr="007971CE" w14:paraId="78180ED7" w14:textId="77777777" w:rsidTr="00F40515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53CCEFCB" w14:textId="2F3946AE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 w:val="0"/>
                <w:i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530969" w:rsidRPr="007971CE" w14:paraId="310ED2DD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4DFE54FA" w14:textId="5194869B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530969" w:rsidRPr="007971CE" w14:paraId="6DF75D30" w14:textId="77777777" w:rsidTr="00F40515">
        <w:trPr>
          <w:trHeight w:val="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20BC2C2C" w14:textId="03B91A90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530969" w:rsidRPr="007971CE" w14:paraId="478BBAD0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45BEE609" w14:textId="07994D18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530969" w:rsidRPr="007971CE" w14:paraId="20EA190B" w14:textId="77777777" w:rsidTr="00F40515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568AABB5" w14:textId="77E2C6D5" w:rsidR="00530969" w:rsidRPr="007971CE" w:rsidRDefault="00530969" w:rsidP="007E6932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semanalmente/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mensalmente/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quadrimestralmente</w:t>
            </w:r>
          </w:p>
        </w:tc>
      </w:tr>
      <w:tr w:rsidR="00530969" w:rsidRPr="007971CE" w14:paraId="68D88F8F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4FCF901D" w14:textId="45B6D63E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530969" w:rsidRPr="007971CE" w14:paraId="761C9701" w14:textId="77777777" w:rsidTr="00F40515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570857C9" w14:textId="5AF08328" w:rsidR="00530969" w:rsidRPr="007971CE" w:rsidRDefault="00461F94" w:rsidP="00530969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530969" w:rsidRPr="007971CE" w14:paraId="2D09DECE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41D9EB2A" w14:textId="397B9AE0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601F7004" w14:textId="27249D92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3119276A" w14:textId="7FB81DF7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530969" w:rsidRPr="007971CE" w14:paraId="5D81F529" w14:textId="77777777" w:rsidTr="002A7972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6EB561BF" w14:textId="4177B68E" w:rsidR="00530969" w:rsidRPr="007971CE" w:rsidRDefault="00530969" w:rsidP="002A797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3F73BF38" w14:textId="16F38ABC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567B914C" w14:textId="51EEFDD5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530969" w:rsidRPr="007971CE" w14:paraId="4071496D" w14:textId="77777777" w:rsidTr="002A7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5DA71CF4" w14:textId="2BE41F66" w:rsidR="00530969" w:rsidRPr="007971CE" w:rsidRDefault="00530969" w:rsidP="002A797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6F0EAE87" w14:textId="230878A7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214A74D8" w14:textId="5B6A8992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7B144741" w14:textId="77777777" w:rsidR="00D72948" w:rsidRPr="007971CE" w:rsidRDefault="00D72948" w:rsidP="00FC0EFF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464BBE" w:rsidRPr="007971CE" w14:paraId="5927B5EE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155E2E6D" w14:textId="357C68A6" w:rsidR="00464BBE" w:rsidRPr="007971CE" w:rsidRDefault="00723F5F" w:rsidP="007E693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="Arial"/>
                <w:sz w:val="20"/>
                <w:szCs w:val="20"/>
              </w:rPr>
              <w:t xml:space="preserve">2.3. </w:t>
            </w:r>
            <w:r>
              <w:t xml:space="preserve"> </w:t>
            </w:r>
            <w:r w:rsidRPr="00723F5F">
              <w:rPr>
                <w:rFonts w:asciiTheme="minorHAnsi" w:hAnsiTheme="minorHAnsi" w:cs="Arial"/>
                <w:sz w:val="20"/>
                <w:szCs w:val="20"/>
              </w:rPr>
              <w:t>FORTALECIMENTO DOS VÍNCULOS FAMILIARES E COMUNITÁRIOS</w:t>
            </w:r>
          </w:p>
        </w:tc>
      </w:tr>
    </w:tbl>
    <w:p w14:paraId="69101C2E" w14:textId="77777777" w:rsidR="00464BBE" w:rsidRPr="007971CE" w:rsidRDefault="00464BBE" w:rsidP="00464BBE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530969" w:rsidRPr="007971CE" w14:paraId="6C107334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7C9D1D73" w14:textId="1E792B44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327FCE0C" w14:textId="6E4A298B" w:rsidR="00530969" w:rsidRPr="007971CE" w:rsidRDefault="00530969" w:rsidP="00530969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</w:t>
            </w:r>
            <w:r w:rsidR="00464BBE"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s</w:t>
            </w: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 xml:space="preserve"> no quadro do item 4)</w:t>
            </w:r>
          </w:p>
        </w:tc>
      </w:tr>
      <w:tr w:rsidR="00530969" w:rsidRPr="007971CE" w14:paraId="52831530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4E2091B8" w14:textId="36826306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530969" w:rsidRPr="007971CE" w14:paraId="24CA18D7" w14:textId="77777777" w:rsidTr="00F40515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09D0A802" w14:textId="6664C817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 w:val="0"/>
                <w:i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530969" w:rsidRPr="007971CE" w14:paraId="245F356E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7827A7D9" w14:textId="61FF5D97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530969" w:rsidRPr="007971CE" w14:paraId="328F90F1" w14:textId="77777777" w:rsidTr="00F40515">
        <w:trPr>
          <w:trHeight w:val="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739191B4" w14:textId="1A40F375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lastRenderedPageBreak/>
              <w:t>Descrever quais instrumentais serão utilizados para a realização das ações</w:t>
            </w:r>
          </w:p>
        </w:tc>
      </w:tr>
      <w:tr w:rsidR="00530969" w:rsidRPr="007971CE" w14:paraId="5C8CC78E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48B82C6A" w14:textId="4E6FB333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530969" w:rsidRPr="007971CE" w14:paraId="1DA7F78F" w14:textId="77777777" w:rsidTr="00F40515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1FD085C1" w14:textId="5C9016C7" w:rsidR="00530969" w:rsidRPr="007971CE" w:rsidRDefault="00530969" w:rsidP="007E6932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semanalmente/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mensalmente/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quadrimestralmente</w:t>
            </w:r>
          </w:p>
        </w:tc>
      </w:tr>
      <w:tr w:rsidR="00530969" w:rsidRPr="007971CE" w14:paraId="1E8D6644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4FD0F680" w14:textId="20D2A2DD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530969" w:rsidRPr="007971CE" w14:paraId="570AB84A" w14:textId="77777777" w:rsidTr="00F40515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31990968" w14:textId="76514A7A" w:rsidR="00530969" w:rsidRPr="007971CE" w:rsidRDefault="00461F94" w:rsidP="00530969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530969" w:rsidRPr="007971CE" w14:paraId="0EE6F697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514CE319" w14:textId="0B638E4B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0DB1055C" w14:textId="6247A6B7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5B2754A4" w14:textId="5FB3DF84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530969" w:rsidRPr="007971CE" w14:paraId="6A3B8096" w14:textId="77777777" w:rsidTr="00C92D85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4D8EBE9E" w14:textId="21697328" w:rsidR="00530969" w:rsidRPr="007971CE" w:rsidRDefault="00530969" w:rsidP="00C92D85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7833A357" w14:textId="1EDB5B04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700E28AE" w14:textId="7A96C10B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530969" w:rsidRPr="007971CE" w14:paraId="2724F857" w14:textId="77777777" w:rsidTr="00C92D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07C0F18F" w14:textId="25A66724" w:rsidR="00530969" w:rsidRPr="007971CE" w:rsidRDefault="00530969" w:rsidP="00C92D85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0FFFA01E" w14:textId="66B9A4EE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5CAE55F8" w14:textId="46EB912C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6252CEF2" w14:textId="77777777" w:rsidR="00F40515" w:rsidRPr="007971CE" w:rsidRDefault="00F40515" w:rsidP="00FC0EFF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FC0EFF" w:rsidRPr="007971CE" w14:paraId="27F290C9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595EE135" w14:textId="2A10F8BC" w:rsidR="00FC0EFF" w:rsidRPr="007971CE" w:rsidRDefault="008F62DF" w:rsidP="007E693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2.4</w:t>
            </w:r>
            <w:r w:rsidR="003A1E28">
              <w:rPr>
                <w:rFonts w:ascii="Calibri" w:hAnsi="Calibri"/>
                <w:sz w:val="20"/>
                <w:szCs w:val="20"/>
              </w:rPr>
              <w:t>.</w:t>
            </w:r>
            <w:r w:rsidRPr="007971C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F62DF">
              <w:rPr>
                <w:rFonts w:ascii="Calibri" w:eastAsia="Calibri" w:hAnsi="Calibri" w:cs="Calibri"/>
                <w:sz w:val="20"/>
                <w:szCs w:val="20"/>
              </w:rPr>
              <w:t>GARANTIA DE ACESSO E RESPEITO À DIVERSIDADE E À NÃO-DISCRIMINAÇÃO</w:t>
            </w:r>
          </w:p>
        </w:tc>
      </w:tr>
    </w:tbl>
    <w:p w14:paraId="1FA94364" w14:textId="77777777" w:rsidR="00FC0EFF" w:rsidRPr="007971CE" w:rsidRDefault="00FC0EFF" w:rsidP="00F40515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530969" w:rsidRPr="007971CE" w14:paraId="21F8A919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3B8B1B09" w14:textId="2D6B13B9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6298FB97" w14:textId="2E289EE0" w:rsidR="00530969" w:rsidRPr="007971CE" w:rsidRDefault="00530969" w:rsidP="00530969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</w:t>
            </w:r>
            <w:r w:rsidR="00464BBE"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s</w:t>
            </w: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 xml:space="preserve"> no quadro do item 4)</w:t>
            </w:r>
          </w:p>
        </w:tc>
      </w:tr>
      <w:tr w:rsidR="00530969" w:rsidRPr="007971CE" w14:paraId="3AF4E482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5B7BE45F" w14:textId="31527309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530969" w:rsidRPr="007971CE" w14:paraId="72D6BC10" w14:textId="77777777" w:rsidTr="00F4051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5FEF1A74" w14:textId="4313DB17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530969" w:rsidRPr="007971CE" w14:paraId="2FD0398B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32F9AF8B" w14:textId="112F5A20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530969" w:rsidRPr="007971CE" w14:paraId="412352C5" w14:textId="77777777" w:rsidTr="00F40515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623C5F5D" w14:textId="60A14A46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530969" w:rsidRPr="007971CE" w14:paraId="280BC189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32B1D32" w14:textId="1675478E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530969" w:rsidRPr="007971CE" w14:paraId="057F5096" w14:textId="77777777" w:rsidTr="00F4051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660C6B5A" w14:textId="34993234" w:rsidR="00530969" w:rsidRPr="007971CE" w:rsidRDefault="00530969" w:rsidP="007E6932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semanalmente/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mensalmente/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quadrimestralmente</w:t>
            </w:r>
          </w:p>
        </w:tc>
      </w:tr>
      <w:tr w:rsidR="00530969" w:rsidRPr="007971CE" w14:paraId="30BE0CF9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0434BC2" w14:textId="328952A4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530969" w:rsidRPr="007971CE" w14:paraId="7228E523" w14:textId="77777777" w:rsidTr="00F40515">
        <w:trPr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0604687B" w14:textId="370B263A" w:rsidR="00530969" w:rsidRPr="007971CE" w:rsidRDefault="00461F94" w:rsidP="00530969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530969" w:rsidRPr="007971CE" w14:paraId="2DC00557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25EB613C" w14:textId="7FD82132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51FDF577" w14:textId="098C76B7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16BEB8B0" w14:textId="27726C73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530969" w:rsidRPr="007971CE" w14:paraId="395E3BE9" w14:textId="77777777" w:rsidTr="00C7174E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3A99A66F" w14:textId="6E509F48" w:rsidR="00530969" w:rsidRPr="007971CE" w:rsidRDefault="00530969" w:rsidP="00C7174E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3392C345" w14:textId="25FB7B61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205A0AD4" w14:textId="3BB8F335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530969" w:rsidRPr="007971CE" w14:paraId="3DCAB802" w14:textId="77777777" w:rsidTr="00C717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6F2D2BC3" w14:textId="441617A0" w:rsidR="00530969" w:rsidRPr="007971CE" w:rsidRDefault="00530969" w:rsidP="00C7174E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32F4DB0A" w14:textId="1E952274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7683EA91" w14:textId="5A578100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4BBF35A5" w14:textId="77777777" w:rsidR="00D72948" w:rsidRDefault="00D72948" w:rsidP="005343A3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3A1E28" w:rsidRPr="007971CE" w14:paraId="477F482B" w14:textId="77777777" w:rsidTr="008A5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146A27A3" w14:textId="27F11115" w:rsidR="003A1E28" w:rsidRPr="007971CE" w:rsidRDefault="003A1E28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2.</w:t>
            </w:r>
            <w:r>
              <w:rPr>
                <w:rFonts w:ascii="Calibri" w:hAnsi="Calibri"/>
                <w:sz w:val="20"/>
                <w:szCs w:val="20"/>
              </w:rPr>
              <w:t>5.</w:t>
            </w:r>
            <w:r w:rsidRPr="007971C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3A1E28">
              <w:rPr>
                <w:rFonts w:ascii="Calibri" w:eastAsia="Calibri" w:hAnsi="Calibri" w:cs="Calibri"/>
                <w:sz w:val="20"/>
                <w:szCs w:val="20"/>
              </w:rPr>
              <w:t>OFERTA DE ATENDIMENTO PERSONALIZADO E INDIVIDUALIZADO</w:t>
            </w:r>
          </w:p>
        </w:tc>
      </w:tr>
    </w:tbl>
    <w:p w14:paraId="79007D0C" w14:textId="77777777" w:rsidR="003A1E28" w:rsidRPr="007971CE" w:rsidRDefault="003A1E28" w:rsidP="003A1E28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3A1E28" w:rsidRPr="007971CE" w14:paraId="65D38699" w14:textId="77777777" w:rsidTr="008A5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22CA36FD" w14:textId="77777777" w:rsidR="003A1E28" w:rsidRPr="007971CE" w:rsidRDefault="003A1E28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42AC44AD" w14:textId="77777777" w:rsidR="003A1E28" w:rsidRPr="007971CE" w:rsidRDefault="003A1E28" w:rsidP="008A5DEA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apresentados no quadro do item 4)</w:t>
            </w:r>
          </w:p>
        </w:tc>
      </w:tr>
      <w:tr w:rsidR="003A1E28" w:rsidRPr="007971CE" w14:paraId="617F95AD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7EDF8F0B" w14:textId="77777777" w:rsidR="003A1E28" w:rsidRPr="007971CE" w:rsidRDefault="003A1E28" w:rsidP="008A5DEA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3A1E28" w:rsidRPr="007971CE" w14:paraId="243E0C0F" w14:textId="77777777" w:rsidTr="008A5DE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769DF146" w14:textId="77777777" w:rsidR="003A1E28" w:rsidRPr="007971CE" w:rsidRDefault="003A1E28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3A1E28" w:rsidRPr="007971CE" w14:paraId="60821BBB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7B615836" w14:textId="77777777" w:rsidR="003A1E28" w:rsidRPr="007971CE" w:rsidRDefault="003A1E28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3A1E28" w:rsidRPr="007971CE" w14:paraId="0710871E" w14:textId="77777777" w:rsidTr="008A5DEA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7A6EC88B" w14:textId="77777777" w:rsidR="003A1E28" w:rsidRPr="007971CE" w:rsidRDefault="003A1E28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3A1E28" w:rsidRPr="007971CE" w14:paraId="76A4DAF5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201C3EE0" w14:textId="77777777" w:rsidR="003A1E28" w:rsidRPr="007971CE" w:rsidRDefault="003A1E28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3A1E28" w:rsidRPr="007971CE" w14:paraId="5EC3B29B" w14:textId="77777777" w:rsidTr="008A5DE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2D70E310" w14:textId="77777777" w:rsidR="003A1E28" w:rsidRPr="007971CE" w:rsidRDefault="003A1E28" w:rsidP="008A5DEA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lastRenderedPageBreak/>
              <w:t>Descrever a frequência que ocorre a ação ex. diariamente/ semanalmente/ mensalmente/ quadrimestralmente</w:t>
            </w:r>
          </w:p>
        </w:tc>
      </w:tr>
      <w:tr w:rsidR="003A1E28" w:rsidRPr="007971CE" w14:paraId="0216EAE7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14A7BD54" w14:textId="77777777" w:rsidR="003A1E28" w:rsidRPr="007971CE" w:rsidRDefault="003A1E28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3A1E28" w:rsidRPr="007971CE" w14:paraId="270C301E" w14:textId="77777777" w:rsidTr="008A5DEA">
        <w:trPr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443E59EA" w14:textId="702B6160" w:rsidR="003A1E28" w:rsidRPr="007971CE" w:rsidRDefault="00461F94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3A1E28" w:rsidRPr="007971CE" w14:paraId="333840B2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199EABAB" w14:textId="77777777" w:rsidR="003A1E28" w:rsidRPr="007971CE" w:rsidRDefault="003A1E28" w:rsidP="008A5DEA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772C7E82" w14:textId="77777777" w:rsidR="003A1E28" w:rsidRPr="007971CE" w:rsidRDefault="003A1E28" w:rsidP="008A5DEA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00FE34B2" w14:textId="77777777" w:rsidR="003A1E28" w:rsidRPr="007971CE" w:rsidRDefault="003A1E28" w:rsidP="008A5DEA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3A1E28" w:rsidRPr="007971CE" w14:paraId="7980374A" w14:textId="77777777" w:rsidTr="008A5DEA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1016B0B4" w14:textId="77777777" w:rsidR="003A1E28" w:rsidRPr="007971CE" w:rsidRDefault="003A1E28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5185A5AB" w14:textId="77777777" w:rsidR="003A1E28" w:rsidRPr="007971CE" w:rsidRDefault="003A1E28" w:rsidP="008A5DEA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0F318321" w14:textId="77777777" w:rsidR="003A1E28" w:rsidRPr="007971CE" w:rsidRDefault="003A1E28" w:rsidP="008A5DEA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3A1E28" w:rsidRPr="007971CE" w14:paraId="01A5EA49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46D61BD3" w14:textId="77777777" w:rsidR="003A1E28" w:rsidRPr="007971CE" w:rsidRDefault="003A1E28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1EF656EE" w14:textId="77777777" w:rsidR="003A1E28" w:rsidRPr="007971CE" w:rsidRDefault="003A1E28" w:rsidP="008A5DEA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6B71A3CD" w14:textId="77777777" w:rsidR="003A1E28" w:rsidRPr="007971CE" w:rsidRDefault="003A1E28" w:rsidP="008A5DEA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5C702FBA" w14:textId="77777777" w:rsidR="003A1E28" w:rsidRDefault="003A1E28" w:rsidP="005343A3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C83E9C" w:rsidRPr="007971CE" w14:paraId="62A62948" w14:textId="77777777" w:rsidTr="008A5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3C92B13C" w14:textId="58ED318D" w:rsidR="00C83E9C" w:rsidRPr="007971CE" w:rsidRDefault="00C83E9C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2.</w:t>
            </w:r>
            <w:r>
              <w:rPr>
                <w:rFonts w:ascii="Calibri" w:hAnsi="Calibri"/>
                <w:sz w:val="20"/>
                <w:szCs w:val="20"/>
              </w:rPr>
              <w:t>6.</w:t>
            </w:r>
            <w:r w:rsidRPr="007971C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C83E9C">
              <w:rPr>
                <w:rFonts w:ascii="Calibri" w:eastAsia="Calibri" w:hAnsi="Calibri" w:cs="Calibri"/>
                <w:sz w:val="20"/>
                <w:szCs w:val="20"/>
              </w:rPr>
              <w:t>GARANTIA DE LIBERDADE DE CRENÇA E RELIGIÃO</w:t>
            </w:r>
          </w:p>
        </w:tc>
      </w:tr>
    </w:tbl>
    <w:p w14:paraId="1B8A8ADF" w14:textId="77777777" w:rsidR="00C83E9C" w:rsidRPr="007971CE" w:rsidRDefault="00C83E9C" w:rsidP="00C83E9C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C83E9C" w:rsidRPr="007971CE" w14:paraId="4B89F5A6" w14:textId="77777777" w:rsidTr="008A5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2CFE4D14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32DFB75B" w14:textId="77777777" w:rsidR="00C83E9C" w:rsidRPr="007971CE" w:rsidRDefault="00C83E9C" w:rsidP="008A5DEA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apresentados no quadro do item 4)</w:t>
            </w:r>
          </w:p>
        </w:tc>
      </w:tr>
      <w:tr w:rsidR="00C83E9C" w:rsidRPr="007971CE" w14:paraId="078695BE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6A1C81C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C83E9C" w:rsidRPr="007971CE" w14:paraId="079BFE68" w14:textId="77777777" w:rsidTr="008A5DE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512B5D02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C83E9C" w:rsidRPr="007971CE" w14:paraId="4BC69913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67B85BF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C83E9C" w:rsidRPr="007971CE" w14:paraId="070CCE24" w14:textId="77777777" w:rsidTr="008A5DEA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1CEB3995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C83E9C" w:rsidRPr="007971CE" w14:paraId="5114DBFD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114CF9B9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C83E9C" w:rsidRPr="007971CE" w14:paraId="79818295" w14:textId="77777777" w:rsidTr="008A5DE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28485214" w14:textId="77777777" w:rsidR="00C83E9C" w:rsidRPr="007971CE" w:rsidRDefault="00C83E9C" w:rsidP="008A5DEA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 semanalmente/ mensalmente/ quadrimestralmente</w:t>
            </w:r>
          </w:p>
        </w:tc>
      </w:tr>
      <w:tr w:rsidR="00C83E9C" w:rsidRPr="007971CE" w14:paraId="36CE0787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787B8C9B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C83E9C" w:rsidRPr="007971CE" w14:paraId="38001678" w14:textId="77777777" w:rsidTr="008A5DEA">
        <w:trPr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19038B34" w14:textId="7B725BAB" w:rsidR="00C83E9C" w:rsidRPr="007971CE" w:rsidRDefault="00461F94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C83E9C" w:rsidRPr="007971CE" w14:paraId="2E7CCF21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766AC57E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7927730C" w14:textId="77777777" w:rsidR="00C83E9C" w:rsidRPr="007971CE" w:rsidRDefault="00C83E9C" w:rsidP="008A5DEA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7975925C" w14:textId="77777777" w:rsidR="00C83E9C" w:rsidRPr="007971CE" w:rsidRDefault="00C83E9C" w:rsidP="008A5DEA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C83E9C" w:rsidRPr="007971CE" w14:paraId="06FC4A64" w14:textId="77777777" w:rsidTr="008A5DEA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0522FAA3" w14:textId="77777777" w:rsidR="00C83E9C" w:rsidRPr="007971CE" w:rsidRDefault="00C83E9C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29F5E3EE" w14:textId="77777777" w:rsidR="00C83E9C" w:rsidRPr="007971CE" w:rsidRDefault="00C83E9C" w:rsidP="008A5DEA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5935FB73" w14:textId="77777777" w:rsidR="00C83E9C" w:rsidRPr="007971CE" w:rsidRDefault="00C83E9C" w:rsidP="008A5DEA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C83E9C" w:rsidRPr="007971CE" w14:paraId="0504AD1B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17BE891D" w14:textId="77777777" w:rsidR="00C83E9C" w:rsidRPr="007971CE" w:rsidRDefault="00C83E9C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039EEC83" w14:textId="77777777" w:rsidR="00C83E9C" w:rsidRPr="007971CE" w:rsidRDefault="00C83E9C" w:rsidP="008A5DEA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02E4224E" w14:textId="77777777" w:rsidR="00C83E9C" w:rsidRPr="007971CE" w:rsidRDefault="00C83E9C" w:rsidP="008A5DEA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2BD2444B" w14:textId="77777777" w:rsidR="00C83E9C" w:rsidRDefault="00C83E9C" w:rsidP="005343A3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C83E9C" w:rsidRPr="007971CE" w14:paraId="11CECB5E" w14:textId="77777777" w:rsidTr="008A5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36EBDECA" w14:textId="09BFA958" w:rsidR="00C83E9C" w:rsidRPr="007971CE" w:rsidRDefault="00C83E9C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2.</w:t>
            </w:r>
            <w:r>
              <w:rPr>
                <w:rFonts w:ascii="Calibri" w:hAnsi="Calibri"/>
                <w:sz w:val="20"/>
                <w:szCs w:val="20"/>
              </w:rPr>
              <w:t>7.</w:t>
            </w:r>
            <w:r w:rsidRPr="007971C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C83E9C">
              <w:rPr>
                <w:rFonts w:ascii="Calibri" w:eastAsia="Calibri" w:hAnsi="Calibri" w:cs="Calibri"/>
                <w:sz w:val="20"/>
                <w:szCs w:val="20"/>
              </w:rPr>
              <w:t>ACOMPANHAMENTO DA FAMÍLIA DE ORIGEM</w:t>
            </w:r>
          </w:p>
        </w:tc>
      </w:tr>
    </w:tbl>
    <w:p w14:paraId="455CA2C6" w14:textId="77777777" w:rsidR="00C83E9C" w:rsidRPr="007971CE" w:rsidRDefault="00C83E9C" w:rsidP="00C83E9C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C83E9C" w:rsidRPr="007971CE" w14:paraId="16A23D7E" w14:textId="77777777" w:rsidTr="008A5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0DDD66AA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01B84E58" w14:textId="77777777" w:rsidR="00C83E9C" w:rsidRPr="007971CE" w:rsidRDefault="00C83E9C" w:rsidP="008A5DEA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apresentados no quadro do item 4)</w:t>
            </w:r>
          </w:p>
        </w:tc>
      </w:tr>
      <w:tr w:rsidR="00C83E9C" w:rsidRPr="007971CE" w14:paraId="38853E7B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691DD51A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C83E9C" w:rsidRPr="007971CE" w14:paraId="1B807D21" w14:textId="77777777" w:rsidTr="008A5DE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6ABACE12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C83E9C" w:rsidRPr="007971CE" w14:paraId="49D41300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2B4D26BE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C83E9C" w:rsidRPr="007971CE" w14:paraId="0EA5FDA0" w14:textId="77777777" w:rsidTr="008A5DEA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67E9C7E1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C83E9C" w:rsidRPr="007971CE" w14:paraId="37A06ADC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10FF9268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C83E9C" w:rsidRPr="007971CE" w14:paraId="790FF140" w14:textId="77777777" w:rsidTr="008A5DE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203053EA" w14:textId="77777777" w:rsidR="00C83E9C" w:rsidRPr="007971CE" w:rsidRDefault="00C83E9C" w:rsidP="008A5DEA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 semanalmente/ mensalmente/ quadrimestralmente</w:t>
            </w:r>
          </w:p>
        </w:tc>
      </w:tr>
      <w:tr w:rsidR="00C83E9C" w:rsidRPr="007971CE" w14:paraId="6CE0D6E3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73A71BC2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C83E9C" w:rsidRPr="007971CE" w14:paraId="183C842F" w14:textId="77777777" w:rsidTr="008A5DEA">
        <w:trPr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08A0B496" w14:textId="724CFB4F" w:rsidR="00C83E9C" w:rsidRPr="007971CE" w:rsidRDefault="00461F94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lastRenderedPageBreak/>
              <w:t>Informar os profissionais responsáveis pela execução das ações/atividades ex. assistente social, psicólogo, coordenação...</w:t>
            </w:r>
          </w:p>
        </w:tc>
      </w:tr>
      <w:tr w:rsidR="00C83E9C" w:rsidRPr="007971CE" w14:paraId="7FE77645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64A7C08F" w14:textId="77777777" w:rsidR="00C83E9C" w:rsidRPr="007971CE" w:rsidRDefault="00C83E9C" w:rsidP="008A5DEA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129324B7" w14:textId="77777777" w:rsidR="00C83E9C" w:rsidRPr="007971CE" w:rsidRDefault="00C83E9C" w:rsidP="008A5DEA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31F43023" w14:textId="77777777" w:rsidR="00C83E9C" w:rsidRPr="007971CE" w:rsidRDefault="00C83E9C" w:rsidP="008A5DEA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C83E9C" w:rsidRPr="007971CE" w14:paraId="684E5A3E" w14:textId="77777777" w:rsidTr="008A5DEA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6DB120D0" w14:textId="77777777" w:rsidR="00C83E9C" w:rsidRPr="007971CE" w:rsidRDefault="00C83E9C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3F44AD32" w14:textId="77777777" w:rsidR="00C83E9C" w:rsidRPr="007971CE" w:rsidRDefault="00C83E9C" w:rsidP="008A5DEA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48B524B7" w14:textId="77777777" w:rsidR="00C83E9C" w:rsidRPr="007971CE" w:rsidRDefault="00C83E9C" w:rsidP="008A5DEA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C83E9C" w:rsidRPr="007971CE" w14:paraId="6B423246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20E8ED98" w14:textId="77777777" w:rsidR="00C83E9C" w:rsidRPr="007971CE" w:rsidRDefault="00C83E9C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22EF975E" w14:textId="77777777" w:rsidR="00C83E9C" w:rsidRPr="007971CE" w:rsidRDefault="00C83E9C" w:rsidP="008A5DEA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5C8EBEFF" w14:textId="77777777" w:rsidR="00C83E9C" w:rsidRPr="007971CE" w:rsidRDefault="00C83E9C" w:rsidP="008A5DEA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6F6954EC" w14:textId="77777777" w:rsidR="00C83E9C" w:rsidRDefault="00C83E9C" w:rsidP="005343A3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AC5874" w:rsidRPr="007971CE" w14:paraId="3E5D7F48" w14:textId="77777777" w:rsidTr="008A5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494D87BF" w14:textId="5D39FB03" w:rsidR="00AC5874" w:rsidRPr="007971CE" w:rsidRDefault="00AC5874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2.</w:t>
            </w:r>
            <w:r>
              <w:rPr>
                <w:rFonts w:ascii="Calibri" w:hAnsi="Calibri"/>
                <w:sz w:val="20"/>
                <w:szCs w:val="20"/>
              </w:rPr>
              <w:t>8.</w:t>
            </w:r>
            <w:r w:rsidRPr="007971C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AC5874">
              <w:rPr>
                <w:rFonts w:ascii="Calibri" w:eastAsia="Calibri" w:hAnsi="Calibri" w:cs="Calibri"/>
                <w:sz w:val="20"/>
                <w:szCs w:val="20"/>
              </w:rPr>
              <w:t>EXECUÇÃO DO PROJETO POLÍTICO-PEDAGÓGICO</w:t>
            </w:r>
          </w:p>
        </w:tc>
      </w:tr>
    </w:tbl>
    <w:p w14:paraId="23E8BF48" w14:textId="77777777" w:rsidR="00AC5874" w:rsidRPr="007971CE" w:rsidRDefault="00AC5874" w:rsidP="00AC5874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AC5874" w:rsidRPr="007971CE" w14:paraId="09A911B3" w14:textId="77777777" w:rsidTr="008A5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32FEE3A1" w14:textId="77777777" w:rsidR="00AC5874" w:rsidRPr="007971CE" w:rsidRDefault="00AC5874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776F7359" w14:textId="77777777" w:rsidR="00AC5874" w:rsidRPr="007971CE" w:rsidRDefault="00AC5874" w:rsidP="008A5DEA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apresentados no quadro do item 4)</w:t>
            </w:r>
          </w:p>
        </w:tc>
      </w:tr>
      <w:tr w:rsidR="00AC5874" w:rsidRPr="007971CE" w14:paraId="6D2F6795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3618B6F3" w14:textId="77777777" w:rsidR="00AC5874" w:rsidRPr="007971CE" w:rsidRDefault="00AC5874" w:rsidP="008A5DEA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AC5874" w:rsidRPr="007971CE" w14:paraId="47EEEE86" w14:textId="77777777" w:rsidTr="008A5DE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4EA5C121" w14:textId="77777777" w:rsidR="00AC5874" w:rsidRPr="007971CE" w:rsidRDefault="00AC5874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AC5874" w:rsidRPr="007971CE" w14:paraId="49614F04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344154DC" w14:textId="77777777" w:rsidR="00AC5874" w:rsidRPr="007971CE" w:rsidRDefault="00AC5874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AC5874" w:rsidRPr="007971CE" w14:paraId="564D9FD2" w14:textId="77777777" w:rsidTr="008A5DEA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35213727" w14:textId="77777777" w:rsidR="00AC5874" w:rsidRPr="007971CE" w:rsidRDefault="00AC5874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AC5874" w:rsidRPr="007971CE" w14:paraId="3FA110B0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7AF90E28" w14:textId="77777777" w:rsidR="00AC5874" w:rsidRPr="007971CE" w:rsidRDefault="00AC5874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AC5874" w:rsidRPr="007971CE" w14:paraId="19092A43" w14:textId="77777777" w:rsidTr="008A5DE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210A0908" w14:textId="77777777" w:rsidR="00AC5874" w:rsidRPr="007971CE" w:rsidRDefault="00AC5874" w:rsidP="008A5DEA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 semanalmente/ mensalmente/ quadrimestralmente</w:t>
            </w:r>
          </w:p>
        </w:tc>
      </w:tr>
      <w:tr w:rsidR="00AC5874" w:rsidRPr="007971CE" w14:paraId="150CC276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FA70237" w14:textId="77777777" w:rsidR="00AC5874" w:rsidRPr="007971CE" w:rsidRDefault="00AC5874" w:rsidP="008A5DEA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AC5874" w:rsidRPr="007971CE" w14:paraId="2B18892C" w14:textId="77777777" w:rsidTr="008A5DEA">
        <w:trPr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258CF17A" w14:textId="7985DA02" w:rsidR="00AC5874" w:rsidRPr="007971CE" w:rsidRDefault="00461F94" w:rsidP="008A5DEA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AC5874" w:rsidRPr="007971CE" w14:paraId="6F0A4629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67532B22" w14:textId="77777777" w:rsidR="00AC5874" w:rsidRPr="007971CE" w:rsidRDefault="00AC5874" w:rsidP="008A5DEA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7CAAA27F" w14:textId="77777777" w:rsidR="00AC5874" w:rsidRPr="007971CE" w:rsidRDefault="00AC5874" w:rsidP="008A5DEA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3928D899" w14:textId="77777777" w:rsidR="00AC5874" w:rsidRPr="007971CE" w:rsidRDefault="00AC5874" w:rsidP="008A5DEA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AC5874" w:rsidRPr="007971CE" w14:paraId="7F4520F2" w14:textId="77777777" w:rsidTr="008A5DEA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78329844" w14:textId="77777777" w:rsidR="00AC5874" w:rsidRPr="007971CE" w:rsidRDefault="00AC5874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48084ED5" w14:textId="77777777" w:rsidR="00AC5874" w:rsidRPr="007971CE" w:rsidRDefault="00AC5874" w:rsidP="008A5DEA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01C50B0A" w14:textId="77777777" w:rsidR="00AC5874" w:rsidRPr="007971CE" w:rsidRDefault="00AC5874" w:rsidP="008A5DEA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AC5874" w:rsidRPr="007971CE" w14:paraId="210BD07E" w14:textId="77777777" w:rsidTr="008A5D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1A0DEB77" w14:textId="77777777" w:rsidR="00AC5874" w:rsidRPr="007971CE" w:rsidRDefault="00AC5874" w:rsidP="008A5DEA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230EEEE7" w14:textId="77777777" w:rsidR="00AC5874" w:rsidRPr="007971CE" w:rsidRDefault="00AC5874" w:rsidP="008A5DEA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0EEFD004" w14:textId="77777777" w:rsidR="00AC5874" w:rsidRPr="007971CE" w:rsidRDefault="00AC5874" w:rsidP="008A5DEA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2B87279A" w14:textId="77777777" w:rsidR="00C83E9C" w:rsidRPr="007971CE" w:rsidRDefault="00C83E9C" w:rsidP="005343A3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6013ED" w:rsidRPr="007971CE" w14:paraId="0B6AC5E2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1A92C3B5" w14:textId="27EAB94D" w:rsidR="006013ED" w:rsidRPr="007971CE" w:rsidRDefault="006013ED" w:rsidP="00AF3146">
            <w:pPr>
              <w:spacing w:before="60" w:after="60"/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 xml:space="preserve">FASE 3 - </w:t>
            </w:r>
            <w:r w:rsidR="00382F59">
              <w:rPr>
                <w:rFonts w:ascii="Calibri" w:hAnsi="Calibri"/>
                <w:sz w:val="20"/>
                <w:szCs w:val="20"/>
              </w:rPr>
              <w:t>DESLIGAMENTO</w:t>
            </w:r>
          </w:p>
        </w:tc>
      </w:tr>
    </w:tbl>
    <w:p w14:paraId="1A3626E3" w14:textId="77777777" w:rsidR="006013ED" w:rsidRPr="007971CE" w:rsidRDefault="006013ED" w:rsidP="00F40515">
      <w:pPr>
        <w:jc w:val="center"/>
        <w:rPr>
          <w:rFonts w:ascii="Calibri" w:hAnsi="Calibri"/>
          <w:b/>
          <w:bCs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6013ED" w:rsidRPr="007971CE" w14:paraId="5719BFCA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2A7EA201" w14:textId="68A16E5B" w:rsidR="006013ED" w:rsidRPr="007971CE" w:rsidRDefault="00E45F48" w:rsidP="007E693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 xml:space="preserve">3.1 </w:t>
            </w:r>
            <w:r w:rsidRPr="00E45F48">
              <w:rPr>
                <w:rFonts w:ascii="Calibri" w:hAnsi="Calibri"/>
                <w:sz w:val="20"/>
                <w:szCs w:val="20"/>
              </w:rPr>
              <w:t>REINTEGRAÇÃO FAMILIAR</w:t>
            </w:r>
          </w:p>
        </w:tc>
      </w:tr>
    </w:tbl>
    <w:p w14:paraId="11DF8C27" w14:textId="77777777" w:rsidR="006013ED" w:rsidRPr="007971CE" w:rsidRDefault="006013ED" w:rsidP="00F40515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530969" w:rsidRPr="007971CE" w14:paraId="0C1E9CA3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48107535" w14:textId="495EA49E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3A6D3F35" w14:textId="7A559039" w:rsidR="00530969" w:rsidRPr="007971CE" w:rsidRDefault="00530969" w:rsidP="00530969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</w:t>
            </w:r>
            <w:r w:rsidR="00464BBE"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s</w:t>
            </w: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 xml:space="preserve"> no quadro do item 4)</w:t>
            </w:r>
          </w:p>
        </w:tc>
      </w:tr>
      <w:tr w:rsidR="00530969" w:rsidRPr="007971CE" w14:paraId="7E449531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D6BDE87" w14:textId="4F74ED6A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530969" w:rsidRPr="007971CE" w14:paraId="64081363" w14:textId="77777777" w:rsidTr="00F40515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281C62D3" w14:textId="40A40FBB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 w:val="0"/>
                <w:i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530969" w:rsidRPr="007971CE" w14:paraId="43210E7E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24DCBBE5" w14:textId="188DA3CC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530969" w:rsidRPr="007971CE" w14:paraId="38A631FE" w14:textId="77777777" w:rsidTr="00F40515">
        <w:trPr>
          <w:trHeight w:val="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6635CA7E" w14:textId="5DFB3D43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530969" w:rsidRPr="007971CE" w14:paraId="48123867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5AD8BE87" w14:textId="253D04B5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530969" w:rsidRPr="007971CE" w14:paraId="7AE17B3D" w14:textId="77777777" w:rsidTr="00F40515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7E0AAED1" w14:textId="220110DA" w:rsidR="00530969" w:rsidRPr="007971CE" w:rsidRDefault="00530969" w:rsidP="007E6932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semanalmente/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mensalmente/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quadrimestralmente</w:t>
            </w:r>
          </w:p>
        </w:tc>
      </w:tr>
      <w:tr w:rsidR="00530969" w:rsidRPr="007971CE" w14:paraId="70BB8688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3741C1FB" w14:textId="5A4E2FB7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530969" w:rsidRPr="007971CE" w14:paraId="5A5BBF6A" w14:textId="77777777" w:rsidTr="00F40515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65251321" w14:textId="4BA1D369" w:rsidR="00530969" w:rsidRPr="007971CE" w:rsidRDefault="00461F94" w:rsidP="00530969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lastRenderedPageBreak/>
              <w:t>Informar os profissionais responsáveis pela execução das ações/atividades ex. assistente social, psicólogo, coordenação...</w:t>
            </w:r>
          </w:p>
        </w:tc>
      </w:tr>
      <w:tr w:rsidR="00530969" w:rsidRPr="007971CE" w14:paraId="4831EFC4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0CCB2AF7" w14:textId="0CE8EA17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693BF6F5" w14:textId="01441DE9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3C7DFBCE" w14:textId="7887787E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530969" w:rsidRPr="007971CE" w14:paraId="7543E9C9" w14:textId="77777777" w:rsidTr="00C7174E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3EC81B8D" w14:textId="5BF35231" w:rsidR="00530969" w:rsidRPr="007971CE" w:rsidRDefault="00530969" w:rsidP="00C7174E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1DD5D8E6" w14:textId="77675F54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2FEEBFE1" w14:textId="2F5B3851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530969" w:rsidRPr="007971CE" w14:paraId="12CA362D" w14:textId="77777777" w:rsidTr="00C717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496CB60F" w14:textId="76990FEB" w:rsidR="00530969" w:rsidRPr="007971CE" w:rsidRDefault="00530969" w:rsidP="00C7174E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6A9148F8" w14:textId="6FA9A242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62A94508" w14:textId="1C5D7B2F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728D0FE5" w14:textId="77777777" w:rsidR="006013ED" w:rsidRPr="007971CE" w:rsidRDefault="006013ED" w:rsidP="006013ED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6013ED" w:rsidRPr="007971CE" w14:paraId="46F82A82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shd w:val="clear" w:color="auto" w:fill="D9D9D9" w:themeFill="background1" w:themeFillShade="D9"/>
          </w:tcPr>
          <w:p w14:paraId="28A7C332" w14:textId="39474CBF" w:rsidR="006013ED" w:rsidRPr="007971CE" w:rsidRDefault="00393FE1" w:rsidP="007E6932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 xml:space="preserve">3.2 </w:t>
            </w:r>
            <w:r w:rsidRPr="00393FE1">
              <w:rPr>
                <w:rFonts w:ascii="Calibri" w:hAnsi="Calibri"/>
                <w:sz w:val="20"/>
                <w:szCs w:val="20"/>
              </w:rPr>
              <w:t>ADOÇÃO</w:t>
            </w:r>
          </w:p>
        </w:tc>
      </w:tr>
    </w:tbl>
    <w:p w14:paraId="398392CC" w14:textId="77777777" w:rsidR="006013ED" w:rsidRPr="007971CE" w:rsidRDefault="006013ED" w:rsidP="00F40515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530969" w:rsidRPr="007971CE" w14:paraId="56C99B60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07A36039" w14:textId="78137B84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21AF2275" w14:textId="3F8AE40D" w:rsidR="00530969" w:rsidRPr="007971CE" w:rsidRDefault="00530969" w:rsidP="00530969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</w:t>
            </w:r>
            <w:r w:rsidR="00464BBE"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s</w:t>
            </w: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 xml:space="preserve"> no quadro do item 4)</w:t>
            </w:r>
          </w:p>
        </w:tc>
      </w:tr>
      <w:tr w:rsidR="00530969" w:rsidRPr="007971CE" w14:paraId="1EE86614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F5A868C" w14:textId="3493D1CC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530969" w:rsidRPr="007971CE" w14:paraId="385C502F" w14:textId="77777777" w:rsidTr="00F4051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54A0D01A" w14:textId="25E450A2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530969" w:rsidRPr="007971CE" w14:paraId="7C9BA8E0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487CF3A4" w14:textId="778EE0CD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530969" w:rsidRPr="007971CE" w14:paraId="7CC180B8" w14:textId="77777777" w:rsidTr="00F40515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7AAA9275" w14:textId="3F5309D7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530969" w:rsidRPr="007971CE" w14:paraId="4F2AF82C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26741A8A" w14:textId="66EA9F39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530969" w:rsidRPr="007971CE" w14:paraId="404CB901" w14:textId="77777777" w:rsidTr="00F4051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3E7F9A3C" w14:textId="43D7051B" w:rsidR="00530969" w:rsidRPr="007971CE" w:rsidRDefault="00530969" w:rsidP="007E693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semanalmente/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mensalmente/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quadrimestralmente</w:t>
            </w:r>
          </w:p>
        </w:tc>
      </w:tr>
      <w:tr w:rsidR="00530969" w:rsidRPr="007971CE" w14:paraId="01896122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5A622099" w14:textId="3D87F10F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530969" w:rsidRPr="007971CE" w14:paraId="128ABDDC" w14:textId="77777777" w:rsidTr="00F40515">
        <w:trPr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0E5FF6C6" w14:textId="7A858158" w:rsidR="00530969" w:rsidRPr="007971CE" w:rsidRDefault="00461F94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530969" w:rsidRPr="007971CE" w14:paraId="18D93BC0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6FA25B2D" w14:textId="3D4062DD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4290C306" w14:textId="0A64D3D8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46968E2D" w14:textId="335FB28F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530969" w:rsidRPr="007971CE" w14:paraId="58F099AC" w14:textId="77777777" w:rsidTr="00C279C6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60D601B3" w14:textId="550C62B4" w:rsidR="00530969" w:rsidRPr="007971CE" w:rsidRDefault="00530969" w:rsidP="00C279C6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0D0C1EC6" w14:textId="57337E76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2505573E" w14:textId="6D87645C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530969" w:rsidRPr="007971CE" w14:paraId="65F7CA04" w14:textId="77777777" w:rsidTr="00C27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21444583" w14:textId="79B58476" w:rsidR="00530969" w:rsidRPr="007971CE" w:rsidRDefault="00530969" w:rsidP="00C279C6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532B66E4" w14:textId="43A797AE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43170A6D" w14:textId="0F72CEF2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65286769" w14:textId="77777777" w:rsidR="00D72948" w:rsidRPr="007971CE" w:rsidRDefault="00D72948" w:rsidP="008C7E25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7D5362" w:rsidRPr="007971CE" w14:paraId="0870CEDE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5CBAA3" w14:textId="6C8CD492" w:rsidR="007D5362" w:rsidRPr="007971CE" w:rsidRDefault="00393FE1" w:rsidP="007E693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bookmarkStart w:id="7" w:name="_Hlk143705740"/>
            <w:bookmarkStart w:id="8" w:name="_Hlk143705719"/>
            <w:r w:rsidRPr="007971CE">
              <w:rPr>
                <w:rFonts w:ascii="Calibri" w:hAnsi="Calibri"/>
                <w:sz w:val="20"/>
                <w:szCs w:val="20"/>
              </w:rPr>
              <w:t xml:space="preserve">3.3. </w:t>
            </w:r>
            <w:r w:rsidRPr="00393FE1">
              <w:rPr>
                <w:rFonts w:ascii="Calibri" w:eastAsia="Calibri" w:hAnsi="Calibri" w:cs="Calibri"/>
                <w:sz w:val="20"/>
                <w:szCs w:val="20"/>
              </w:rPr>
              <w:t>PROJETO DE VIDA PARA MAIORIDADE</w:t>
            </w:r>
          </w:p>
        </w:tc>
      </w:tr>
      <w:bookmarkEnd w:id="7"/>
    </w:tbl>
    <w:p w14:paraId="6ABCD158" w14:textId="77777777" w:rsidR="007D5362" w:rsidRPr="007971CE" w:rsidRDefault="007D5362" w:rsidP="00F40515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530969" w:rsidRPr="007971CE" w14:paraId="5F17BAF1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68B80DBC" w14:textId="65EC23C5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77F3CD4B" w14:textId="4E5B9E9D" w:rsidR="00530969" w:rsidRPr="007971CE" w:rsidRDefault="00530969" w:rsidP="00530969">
            <w:pPr>
              <w:spacing w:before="60"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</w:t>
            </w:r>
            <w:r w:rsidR="00464BBE"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s</w:t>
            </w: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 xml:space="preserve"> no quadro do item 4)</w:t>
            </w:r>
          </w:p>
        </w:tc>
      </w:tr>
      <w:tr w:rsidR="00530969" w:rsidRPr="007971CE" w14:paraId="3876657A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2C6BA3C4" w14:textId="1409EA20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530969" w:rsidRPr="007971CE" w14:paraId="2DF751EE" w14:textId="77777777" w:rsidTr="00F40515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311FD9E7" w14:textId="2BFBDDB0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 w:val="0"/>
                <w:i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530969" w:rsidRPr="007971CE" w14:paraId="486395A6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40ED73B" w14:textId="286DE21B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530969" w:rsidRPr="007971CE" w14:paraId="19B6138B" w14:textId="77777777" w:rsidTr="00F40515">
        <w:trPr>
          <w:trHeight w:val="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2F70E962" w14:textId="6B1FFABD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530969" w:rsidRPr="007971CE" w14:paraId="3CB8F1D9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79188526" w14:textId="55556EB5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530969" w:rsidRPr="007971CE" w14:paraId="3DD76A39" w14:textId="77777777" w:rsidTr="00F40515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1E22F32B" w14:textId="41B44207" w:rsidR="00530969" w:rsidRPr="007971CE" w:rsidRDefault="00530969" w:rsidP="007E6932">
            <w:pPr>
              <w:spacing w:before="60" w:after="60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semanalmente/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mensalmente/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quadrimestralmente</w:t>
            </w:r>
          </w:p>
        </w:tc>
      </w:tr>
      <w:tr w:rsidR="00530969" w:rsidRPr="007971CE" w14:paraId="4D8D8A3C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C12EFFE" w14:textId="50BBF9D8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530969" w:rsidRPr="007971CE" w14:paraId="0B9C95E3" w14:textId="77777777" w:rsidTr="00F40515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49FD0B05" w14:textId="5952FC51" w:rsidR="00530969" w:rsidRPr="007971CE" w:rsidRDefault="00461F94" w:rsidP="00530969">
            <w:pPr>
              <w:spacing w:before="60" w:after="60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530969" w:rsidRPr="007971CE" w14:paraId="50596733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112EDB7E" w14:textId="76CC0F98" w:rsidR="00530969" w:rsidRPr="007971CE" w:rsidRDefault="00530969" w:rsidP="00530969">
            <w:pPr>
              <w:spacing w:before="60" w:after="60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lastRenderedPageBreak/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4DA722D3" w14:textId="62397247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1FEFDF62" w14:textId="06745889" w:rsidR="00530969" w:rsidRPr="007971CE" w:rsidRDefault="00530969" w:rsidP="00530969">
            <w:pPr>
              <w:spacing w:before="60"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530969" w:rsidRPr="007971CE" w14:paraId="414F4FA3" w14:textId="77777777" w:rsidTr="00C279C6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10D8FD00" w14:textId="0269F301" w:rsidR="00530969" w:rsidRPr="007971CE" w:rsidRDefault="00530969" w:rsidP="00C279C6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6F6EAAEF" w14:textId="40AA9508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03A08D09" w14:textId="659A0E74" w:rsidR="00530969" w:rsidRPr="007971CE" w:rsidRDefault="00530969" w:rsidP="007E6932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530969" w:rsidRPr="007971CE" w14:paraId="416B2557" w14:textId="77777777" w:rsidTr="00C27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1AAEF0FD" w14:textId="69E9B16F" w:rsidR="00530969" w:rsidRPr="007971CE" w:rsidRDefault="00530969" w:rsidP="00C279C6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445FEC68" w14:textId="18AFB003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2EFD2B19" w14:textId="4C70E7B0" w:rsidR="00530969" w:rsidRPr="007971CE" w:rsidRDefault="00530969" w:rsidP="007E6932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bookmarkEnd w:id="8"/>
    </w:tbl>
    <w:p w14:paraId="50702770" w14:textId="77777777" w:rsidR="00D72948" w:rsidRPr="007971CE" w:rsidRDefault="00D72948" w:rsidP="008C7E25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W w:w="9493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493"/>
      </w:tblGrid>
      <w:tr w:rsidR="00D72948" w:rsidRPr="007971CE" w14:paraId="08A8EDF5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339B0" w14:textId="278A6D6F" w:rsidR="00D72948" w:rsidRPr="007971CE" w:rsidRDefault="006E0334" w:rsidP="007E6932">
            <w:pPr>
              <w:spacing w:before="60" w:after="6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 xml:space="preserve">3.4 </w:t>
            </w:r>
            <w:r w:rsidRPr="006E0334">
              <w:rPr>
                <w:rFonts w:ascii="Calibri" w:hAnsi="Calibri"/>
                <w:sz w:val="20"/>
                <w:szCs w:val="20"/>
              </w:rPr>
              <w:t>ACOMPANHAMENTO APÓS DESACOLHIMENTO</w:t>
            </w:r>
          </w:p>
        </w:tc>
      </w:tr>
    </w:tbl>
    <w:p w14:paraId="527E3D63" w14:textId="77777777" w:rsidR="00D72948" w:rsidRPr="007971CE" w:rsidRDefault="00D72948" w:rsidP="00F40515">
      <w:pPr>
        <w:jc w:val="both"/>
        <w:rPr>
          <w:rFonts w:ascii="Calibri" w:hAnsi="Calibri"/>
          <w:i/>
          <w:color w:val="FF0000"/>
          <w:sz w:val="20"/>
          <w:szCs w:val="20"/>
        </w:rPr>
      </w:pPr>
    </w:p>
    <w:tbl>
      <w:tblPr>
        <w:tblStyle w:val="SimplesTabela1"/>
        <w:tblpPr w:leftFromText="141" w:rightFromText="141" w:vertAnchor="text" w:horzAnchor="margin" w:tblpY="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42"/>
        <w:gridCol w:w="3164"/>
        <w:gridCol w:w="3165"/>
      </w:tblGrid>
      <w:tr w:rsidR="00D72948" w:rsidRPr="007971CE" w14:paraId="1165E0AB" w14:textId="77777777" w:rsidTr="00F40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D9D9D9" w:themeFill="background1" w:themeFillShade="D9"/>
          </w:tcPr>
          <w:p w14:paraId="4E9D441D" w14:textId="77777777" w:rsidR="00D72948" w:rsidRPr="007971CE" w:rsidRDefault="00D72948" w:rsidP="0098761E">
            <w:pPr>
              <w:spacing w:before="60" w:after="60"/>
              <w:ind w:hanging="2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AÇÕES/ATIVIDADES</w:t>
            </w:r>
          </w:p>
        </w:tc>
        <w:tc>
          <w:tcPr>
            <w:tcW w:w="7371" w:type="dxa"/>
            <w:gridSpan w:val="3"/>
            <w:shd w:val="clear" w:color="auto" w:fill="D9D9D9" w:themeFill="background1" w:themeFillShade="D9"/>
          </w:tcPr>
          <w:p w14:paraId="024AFA02" w14:textId="77777777" w:rsidR="00D72948" w:rsidRPr="007971CE" w:rsidRDefault="00D72948" w:rsidP="0098761E">
            <w:pPr>
              <w:spacing w:before="60" w:after="60"/>
              <w:ind w:hanging="2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bCs w:val="0"/>
                <w:iCs/>
                <w:color w:val="FF0000"/>
                <w:sz w:val="20"/>
                <w:szCs w:val="20"/>
              </w:rPr>
              <w:t>(Escrever aqui os tópicos apresentados no quadro do item 4)</w:t>
            </w:r>
          </w:p>
        </w:tc>
      </w:tr>
      <w:tr w:rsidR="00D72948" w:rsidRPr="007971CE" w14:paraId="26D8E79B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0C68AD9C" w14:textId="77777777" w:rsidR="00D72948" w:rsidRPr="007971CE" w:rsidRDefault="00D72948" w:rsidP="0098761E">
            <w:pPr>
              <w:spacing w:before="60" w:after="60"/>
              <w:ind w:hanging="2"/>
              <w:jc w:val="both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METODOLOGIA ESTRATÉGICA</w:t>
            </w:r>
          </w:p>
        </w:tc>
      </w:tr>
      <w:tr w:rsidR="00D72948" w:rsidRPr="007971CE" w14:paraId="4A3B31CD" w14:textId="77777777" w:rsidTr="00F40515">
        <w:trPr>
          <w:trHeight w:val="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6A39E60B" w14:textId="77777777" w:rsidR="00D72948" w:rsidRPr="007971CE" w:rsidRDefault="00D72948" w:rsidP="0098761E">
            <w:pPr>
              <w:spacing w:before="60" w:after="60"/>
              <w:ind w:hanging="2"/>
              <w:jc w:val="both"/>
              <w:rPr>
                <w:rFonts w:ascii="Calibri" w:hAnsi="Calibri"/>
                <w:b w:val="0"/>
                <w:i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Descrever aqui de forma clara e detalhada a metodologia de execução dos tópicos apresentados acima, para realização das ações/atividades propostas pela OSC </w:t>
            </w:r>
          </w:p>
        </w:tc>
      </w:tr>
      <w:tr w:rsidR="00D72948" w:rsidRPr="007971CE" w14:paraId="7C19F36A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5BF25E56" w14:textId="77777777" w:rsidR="00D72948" w:rsidRPr="007971CE" w:rsidRDefault="00D72948" w:rsidP="0098761E">
            <w:pPr>
              <w:spacing w:before="60" w:after="60"/>
              <w:ind w:hanging="2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INSTRUMENTAIS UTILIZADOS PARA A EXECUÇÃO DAS AÇÕES/ATIVIDADES</w:t>
            </w:r>
          </w:p>
        </w:tc>
      </w:tr>
      <w:tr w:rsidR="00D72948" w:rsidRPr="007971CE" w14:paraId="206F8587" w14:textId="77777777" w:rsidTr="00F40515">
        <w:trPr>
          <w:trHeight w:val="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0A9C121C" w14:textId="77777777" w:rsidR="00D72948" w:rsidRPr="007971CE" w:rsidRDefault="00D72948" w:rsidP="0098761E">
            <w:pPr>
              <w:spacing w:before="60" w:after="60"/>
              <w:ind w:hanging="2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quais instrumentais serão utilizados para a realização das ações</w:t>
            </w:r>
          </w:p>
        </w:tc>
      </w:tr>
      <w:tr w:rsidR="00D72948" w:rsidRPr="007971CE" w14:paraId="65EB8C48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71625F36" w14:textId="77777777" w:rsidR="00D72948" w:rsidRPr="007971CE" w:rsidRDefault="00D72948" w:rsidP="0098761E">
            <w:pPr>
              <w:spacing w:before="60" w:after="60"/>
              <w:ind w:hanging="2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PERIODICIDADE DAS AÇÕES/ATIVIDADES</w:t>
            </w:r>
          </w:p>
        </w:tc>
      </w:tr>
      <w:tr w:rsidR="00D72948" w:rsidRPr="007971CE" w14:paraId="5872C6D6" w14:textId="77777777" w:rsidTr="00F40515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18719521" w14:textId="0E4A9C4F" w:rsidR="00D72948" w:rsidRPr="007971CE" w:rsidRDefault="00D72948" w:rsidP="007E6932">
            <w:pPr>
              <w:spacing w:before="60" w:after="60"/>
              <w:ind w:hanging="2"/>
              <w:rPr>
                <w:rFonts w:ascii="Calibri" w:hAnsi="Calibri"/>
                <w:b w:val="0"/>
                <w:sz w:val="20"/>
                <w:szCs w:val="20"/>
              </w:rPr>
            </w:pP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Descrever a frequência que ocorre a ação ex. diariamente/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semanalmente/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mensalmente/</w:t>
            </w:r>
            <w:r w:rsidR="007E6932"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 xml:space="preserve"> </w:t>
            </w:r>
            <w:r w:rsidRPr="007971CE"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quadrimestralmente</w:t>
            </w:r>
          </w:p>
        </w:tc>
      </w:tr>
      <w:tr w:rsidR="00D72948" w:rsidRPr="007971CE" w14:paraId="11A14CC4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  <w:shd w:val="clear" w:color="auto" w:fill="D9D9D9" w:themeFill="background1" w:themeFillShade="D9"/>
          </w:tcPr>
          <w:p w14:paraId="4642F441" w14:textId="77777777" w:rsidR="00D72948" w:rsidRPr="007971CE" w:rsidRDefault="00D72948" w:rsidP="0098761E">
            <w:pPr>
              <w:spacing w:before="60" w:after="60"/>
              <w:ind w:hanging="2"/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RESPONSÁVEIS DAS AÇÕES/ATIVIDADES</w:t>
            </w:r>
          </w:p>
        </w:tc>
      </w:tr>
      <w:tr w:rsidR="00D72948" w:rsidRPr="007971CE" w14:paraId="57666BB2" w14:textId="77777777" w:rsidTr="00F40515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4"/>
          </w:tcPr>
          <w:p w14:paraId="740AA4EF" w14:textId="04BDB07C" w:rsidR="00D72948" w:rsidRPr="007971CE" w:rsidRDefault="00461F94" w:rsidP="0098761E">
            <w:pPr>
              <w:spacing w:before="60" w:after="60"/>
              <w:ind w:hanging="2"/>
              <w:jc w:val="both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iCs/>
                <w:color w:val="FF0000"/>
                <w:sz w:val="20"/>
                <w:szCs w:val="20"/>
              </w:rPr>
              <w:t>Informar os profissionais responsáveis pela execução das ações/atividades ex. assistente social, psicólogo, coordenação...</w:t>
            </w:r>
          </w:p>
        </w:tc>
      </w:tr>
      <w:tr w:rsidR="00D72948" w:rsidRPr="007971CE" w14:paraId="47DD7A41" w14:textId="77777777" w:rsidTr="00F405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</w:tcPr>
          <w:p w14:paraId="0F3E63B5" w14:textId="77777777" w:rsidR="00D72948" w:rsidRPr="007971CE" w:rsidRDefault="00D72948" w:rsidP="0098761E">
            <w:pPr>
              <w:spacing w:before="60" w:after="60"/>
              <w:ind w:hanging="2"/>
              <w:jc w:val="both"/>
              <w:rPr>
                <w:rFonts w:ascii="Calibri" w:hAnsi="Calibri"/>
                <w:bCs w:val="0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AVALIAÇÃO DE RESULTADOS</w:t>
            </w:r>
          </w:p>
        </w:tc>
        <w:tc>
          <w:tcPr>
            <w:tcW w:w="3164" w:type="dxa"/>
            <w:shd w:val="clear" w:color="auto" w:fill="D9D9D9" w:themeFill="background1" w:themeFillShade="D9"/>
          </w:tcPr>
          <w:p w14:paraId="6783DAA3" w14:textId="77777777" w:rsidR="00D72948" w:rsidRPr="007971CE" w:rsidRDefault="00D72948" w:rsidP="0098761E">
            <w:pPr>
              <w:spacing w:before="60" w:after="60"/>
              <w:ind w:hanging="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bCs/>
                <w:sz w:val="20"/>
                <w:szCs w:val="20"/>
              </w:rPr>
              <w:t>INDICADORES QUANTITATIVOS</w:t>
            </w:r>
          </w:p>
        </w:tc>
        <w:tc>
          <w:tcPr>
            <w:tcW w:w="3165" w:type="dxa"/>
            <w:shd w:val="clear" w:color="auto" w:fill="D9D9D9" w:themeFill="background1" w:themeFillShade="D9"/>
          </w:tcPr>
          <w:p w14:paraId="48678EC8" w14:textId="77777777" w:rsidR="00D72948" w:rsidRPr="007971CE" w:rsidRDefault="00D72948" w:rsidP="0098761E">
            <w:pPr>
              <w:spacing w:before="60" w:after="60"/>
              <w:ind w:hanging="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INDICADORES QUALITATIVOS</w:t>
            </w:r>
          </w:p>
        </w:tc>
      </w:tr>
      <w:tr w:rsidR="00D72948" w:rsidRPr="007971CE" w14:paraId="3B6919D6" w14:textId="77777777" w:rsidTr="005F76AC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16A7E329" w14:textId="77777777" w:rsidR="00D72948" w:rsidRPr="007971CE" w:rsidRDefault="00D72948" w:rsidP="005F76AC">
            <w:pPr>
              <w:spacing w:before="60" w:after="60"/>
              <w:ind w:hanging="2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INDICADOR DE AVALIAÇÃO</w:t>
            </w:r>
          </w:p>
        </w:tc>
        <w:tc>
          <w:tcPr>
            <w:tcW w:w="3164" w:type="dxa"/>
          </w:tcPr>
          <w:p w14:paraId="41C263AD" w14:textId="77777777" w:rsidR="00D72948" w:rsidRPr="007971CE" w:rsidRDefault="00D72948" w:rsidP="007E6932">
            <w:pPr>
              <w:spacing w:before="60" w:after="60"/>
              <w:ind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>(Exemplo no Termo de Referência)</w:t>
            </w:r>
          </w:p>
        </w:tc>
        <w:tc>
          <w:tcPr>
            <w:tcW w:w="3165" w:type="dxa"/>
          </w:tcPr>
          <w:p w14:paraId="5976BE23" w14:textId="77777777" w:rsidR="00D72948" w:rsidRPr="007971CE" w:rsidRDefault="00D72948" w:rsidP="007E6932">
            <w:pPr>
              <w:spacing w:before="60" w:after="60"/>
              <w:ind w:hanging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  <w:tr w:rsidR="00D72948" w:rsidRPr="007971CE" w14:paraId="339C6262" w14:textId="77777777" w:rsidTr="005F7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4" w:type="dxa"/>
            <w:gridSpan w:val="2"/>
            <w:shd w:val="clear" w:color="auto" w:fill="D9D9D9" w:themeFill="background1" w:themeFillShade="D9"/>
            <w:vAlign w:val="center"/>
          </w:tcPr>
          <w:p w14:paraId="4A10E768" w14:textId="77777777" w:rsidR="00D72948" w:rsidRPr="007971CE" w:rsidRDefault="00D72948" w:rsidP="005F76AC">
            <w:pPr>
              <w:spacing w:before="60" w:after="60"/>
              <w:ind w:hanging="2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MEIO DE VERIFICAÇÃO</w:t>
            </w:r>
          </w:p>
        </w:tc>
        <w:tc>
          <w:tcPr>
            <w:tcW w:w="3164" w:type="dxa"/>
            <w:shd w:val="clear" w:color="auto" w:fill="auto"/>
          </w:tcPr>
          <w:p w14:paraId="058A5142" w14:textId="77777777" w:rsidR="00D72948" w:rsidRPr="007971CE" w:rsidRDefault="00D72948" w:rsidP="007E6932">
            <w:pPr>
              <w:spacing w:before="60" w:after="60"/>
              <w:ind w:hanging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  <w:tc>
          <w:tcPr>
            <w:tcW w:w="3165" w:type="dxa"/>
            <w:shd w:val="clear" w:color="auto" w:fill="auto"/>
          </w:tcPr>
          <w:p w14:paraId="265C079A" w14:textId="77777777" w:rsidR="00D72948" w:rsidRPr="007971CE" w:rsidRDefault="00D72948" w:rsidP="007E6932">
            <w:pPr>
              <w:spacing w:before="60" w:after="60"/>
              <w:ind w:hanging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 xml:space="preserve">(Exemplo no Termo de Referência) </w:t>
            </w:r>
            <w:r w:rsidRPr="007971CE">
              <w:rPr>
                <w:rFonts w:ascii="Calibri" w:hAnsi="Calibri"/>
                <w:iCs/>
                <w:color w:val="FF0000"/>
                <w:sz w:val="20"/>
                <w:szCs w:val="20"/>
              </w:rPr>
              <w:tab/>
            </w:r>
          </w:p>
        </w:tc>
      </w:tr>
    </w:tbl>
    <w:p w14:paraId="03CBDAAF" w14:textId="77777777" w:rsidR="005343A3" w:rsidRPr="007971CE" w:rsidRDefault="005343A3" w:rsidP="005343A3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p w14:paraId="4FBFA89F" w14:textId="77777777" w:rsidR="005343A3" w:rsidRPr="007971CE" w:rsidRDefault="005343A3" w:rsidP="005343A3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p w14:paraId="5D00EE1E" w14:textId="77777777" w:rsidR="0086481B" w:rsidRPr="007971CE" w:rsidRDefault="0086481B" w:rsidP="00E674FC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p w14:paraId="07BBD722" w14:textId="0144F04E" w:rsidR="00837FBE" w:rsidRPr="007971CE" w:rsidRDefault="00837FBE" w:rsidP="00E674FC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  <w:sectPr w:rsidR="00837FBE" w:rsidRPr="007971CE" w:rsidSect="00524065">
          <w:headerReference w:type="default" r:id="rId11"/>
          <w:pgSz w:w="11906" w:h="16838"/>
          <w:pgMar w:top="1701" w:right="1134" w:bottom="1134" w:left="1418" w:header="567" w:footer="411" w:gutter="0"/>
          <w:cols w:space="708"/>
          <w:docGrid w:linePitch="360"/>
        </w:sectPr>
      </w:pPr>
    </w:p>
    <w:p w14:paraId="4C38EBD9" w14:textId="77777777" w:rsidR="00DF132B" w:rsidRPr="007971CE" w:rsidRDefault="00DF132B" w:rsidP="00E674FC">
      <w:pPr>
        <w:spacing w:after="120"/>
        <w:jc w:val="both"/>
        <w:rPr>
          <w:rFonts w:ascii="Calibri" w:hAnsi="Calibri"/>
          <w:i/>
          <w:color w:val="FF0000"/>
          <w:sz w:val="20"/>
          <w:szCs w:val="20"/>
        </w:rPr>
      </w:pPr>
    </w:p>
    <w:p w14:paraId="3EBCBC06" w14:textId="77777777" w:rsidR="00D56751" w:rsidRPr="007971CE" w:rsidRDefault="00816BCC" w:rsidP="00D93CF3">
      <w:pPr>
        <w:numPr>
          <w:ilvl w:val="0"/>
          <w:numId w:val="1"/>
        </w:numPr>
        <w:spacing w:after="120"/>
        <w:jc w:val="both"/>
        <w:rPr>
          <w:rFonts w:ascii="Calibri" w:hAnsi="Calibri"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 xml:space="preserve">CRONOGRAMA DE EXECUÇÃO </w:t>
      </w:r>
    </w:p>
    <w:p w14:paraId="69860400" w14:textId="7E512826" w:rsidR="00C0732C" w:rsidRPr="007971CE" w:rsidRDefault="006879D2" w:rsidP="00FD7506">
      <w:pPr>
        <w:numPr>
          <w:ilvl w:val="1"/>
          <w:numId w:val="1"/>
        </w:numPr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QUADRO</w:t>
      </w:r>
      <w:r w:rsidR="006C65DE" w:rsidRPr="007971CE">
        <w:rPr>
          <w:rFonts w:ascii="Calibri" w:hAnsi="Calibri"/>
          <w:b/>
          <w:bCs/>
          <w:sz w:val="20"/>
          <w:szCs w:val="20"/>
        </w:rPr>
        <w:t>S</w:t>
      </w:r>
      <w:r w:rsidRPr="007971CE">
        <w:rPr>
          <w:rFonts w:ascii="Calibri" w:hAnsi="Calibri"/>
          <w:b/>
          <w:bCs/>
          <w:sz w:val="20"/>
          <w:szCs w:val="20"/>
        </w:rPr>
        <w:t xml:space="preserve"> DE ATIVIDADES</w:t>
      </w:r>
      <w:r w:rsidR="00DF132B" w:rsidRPr="007971CE">
        <w:rPr>
          <w:rFonts w:ascii="Calibri" w:hAnsi="Calibri"/>
          <w:b/>
          <w:bCs/>
          <w:sz w:val="20"/>
          <w:szCs w:val="20"/>
        </w:rPr>
        <w:t>/</w:t>
      </w:r>
      <w:r w:rsidR="000871B7" w:rsidRPr="007971CE">
        <w:rPr>
          <w:rFonts w:ascii="Calibri" w:hAnsi="Calibri"/>
          <w:b/>
          <w:bCs/>
          <w:sz w:val="20"/>
          <w:szCs w:val="20"/>
        </w:rPr>
        <w:t>AÇÃO OU ROTINA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376"/>
        <w:gridCol w:w="1810"/>
        <w:gridCol w:w="1468"/>
        <w:gridCol w:w="1702"/>
        <w:gridCol w:w="2153"/>
        <w:gridCol w:w="2150"/>
        <w:gridCol w:w="2150"/>
      </w:tblGrid>
      <w:tr w:rsidR="00080CE8" w:rsidRPr="007971CE" w14:paraId="48B7B5CC" w14:textId="77777777" w:rsidTr="007E5EB6">
        <w:trPr>
          <w:trHeight w:val="293"/>
          <w:jc w:val="center"/>
        </w:trPr>
        <w:tc>
          <w:tcPr>
            <w:tcW w:w="5000" w:type="pct"/>
            <w:gridSpan w:val="8"/>
            <w:shd w:val="clear" w:color="auto" w:fill="E7E6E6"/>
            <w:vAlign w:val="center"/>
          </w:tcPr>
          <w:p w14:paraId="42EE3D6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QUADRO DE ATIVIDADES</w:t>
            </w:r>
          </w:p>
        </w:tc>
      </w:tr>
      <w:tr w:rsidR="00080CE8" w:rsidRPr="007971CE" w14:paraId="305B1094" w14:textId="77777777" w:rsidTr="007E5EB6">
        <w:trPr>
          <w:trHeight w:val="293"/>
          <w:jc w:val="center"/>
        </w:trPr>
        <w:tc>
          <w:tcPr>
            <w:tcW w:w="5000" w:type="pct"/>
            <w:gridSpan w:val="8"/>
            <w:shd w:val="clear" w:color="auto" w:fill="E7E6E6"/>
            <w:vAlign w:val="center"/>
          </w:tcPr>
          <w:p w14:paraId="4AC6313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PERÍODO DA MANHÃ</w:t>
            </w:r>
          </w:p>
        </w:tc>
      </w:tr>
      <w:tr w:rsidR="00080CE8" w:rsidRPr="007971CE" w14:paraId="4AE5D543" w14:textId="77777777" w:rsidTr="007E5EB6">
        <w:trPr>
          <w:trHeight w:val="339"/>
          <w:jc w:val="center"/>
        </w:trPr>
        <w:tc>
          <w:tcPr>
            <w:tcW w:w="514" w:type="pct"/>
            <w:shd w:val="clear" w:color="auto" w:fill="E7E6E6"/>
            <w:vAlign w:val="center"/>
          </w:tcPr>
          <w:p w14:paraId="3097D27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482" w:type="pct"/>
            <w:shd w:val="clear" w:color="auto" w:fill="E7E6E6"/>
            <w:vAlign w:val="center"/>
          </w:tcPr>
          <w:p w14:paraId="4B70CFE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34" w:type="pct"/>
            <w:shd w:val="clear" w:color="auto" w:fill="E7E6E6"/>
            <w:vAlign w:val="center"/>
          </w:tcPr>
          <w:p w14:paraId="41E4BA1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514" w:type="pct"/>
            <w:shd w:val="clear" w:color="auto" w:fill="E7E6E6"/>
            <w:vAlign w:val="center"/>
          </w:tcPr>
          <w:p w14:paraId="7EC4EBA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596" w:type="pct"/>
            <w:shd w:val="clear" w:color="auto" w:fill="E7E6E6"/>
            <w:vAlign w:val="center"/>
          </w:tcPr>
          <w:p w14:paraId="6390A4C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754" w:type="pct"/>
            <w:shd w:val="clear" w:color="auto" w:fill="E7E6E6"/>
            <w:vAlign w:val="center"/>
          </w:tcPr>
          <w:p w14:paraId="3F0E5B1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753" w:type="pct"/>
            <w:shd w:val="clear" w:color="auto" w:fill="E7E6E6"/>
            <w:vAlign w:val="center"/>
          </w:tcPr>
          <w:p w14:paraId="24C9FB7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  <w:tc>
          <w:tcPr>
            <w:tcW w:w="753" w:type="pct"/>
            <w:shd w:val="clear" w:color="auto" w:fill="E7E6E6"/>
            <w:vAlign w:val="center"/>
          </w:tcPr>
          <w:p w14:paraId="73C0EA3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Domingo</w:t>
            </w:r>
          </w:p>
        </w:tc>
      </w:tr>
      <w:tr w:rsidR="00080CE8" w:rsidRPr="007971CE" w14:paraId="7C632860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6E33354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(Manter ordem cronológica dos horários)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3D9062C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672B235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7CF6DA4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251FC4C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ECE00E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5005979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195C83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6A2D99B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726F489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323FB95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753" w:type="pct"/>
            <w:vAlign w:val="center"/>
          </w:tcPr>
          <w:p w14:paraId="51B72B2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7AFE84F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  <w:tc>
          <w:tcPr>
            <w:tcW w:w="753" w:type="pct"/>
            <w:vAlign w:val="center"/>
          </w:tcPr>
          <w:p w14:paraId="11404B8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(Atividade)</w:t>
            </w:r>
          </w:p>
          <w:p w14:paraId="6A9F4D3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(Responsável)</w:t>
            </w:r>
          </w:p>
        </w:tc>
      </w:tr>
      <w:tr w:rsidR="00080CE8" w:rsidRPr="007971CE" w14:paraId="769A362B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0310D77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06 as 07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382611E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789641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5CD1DEC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A5BA3D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28A9A0D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0E8C05E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2CCAAEA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080CE8" w:rsidRPr="007971CE" w14:paraId="17AE1AC7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151D0E1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07 as 08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16B2C64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636E3D0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17292E0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1D8C57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141C8C8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2646C04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034C0D7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080CE8" w:rsidRPr="007971CE" w14:paraId="58FBCF1E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0D45F7C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08 as 09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503F293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21DFFD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73ECF6E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4C807C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68DF48D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58F9468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6E128EC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080CE8" w:rsidRPr="007971CE" w14:paraId="45229574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4F458A8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09 as 10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39E0A56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A362F0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0BB69B0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766F91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446EF07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6F0C3B6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434EE7E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080CE8" w:rsidRPr="007971CE" w14:paraId="285636C8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5ACC608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 as 11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6D9EF4C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06214DD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46B2DE0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6FCBEF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3936A5F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008A540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55C6026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080CE8" w:rsidRPr="007971CE" w14:paraId="1F4EB594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0E80590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11 as 12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6CE4D24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1642BD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1AF1969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12BECE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4D2B90D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1B61444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7D862BE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080CE8" w:rsidRPr="007971CE" w14:paraId="60BFE8BE" w14:textId="77777777" w:rsidTr="007E5EB6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2998AA0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PERÍODO DA TARDE</w:t>
            </w:r>
          </w:p>
        </w:tc>
      </w:tr>
      <w:tr w:rsidR="00080CE8" w:rsidRPr="007971CE" w14:paraId="61EAD8E7" w14:textId="77777777" w:rsidTr="007E5EB6">
        <w:trPr>
          <w:jc w:val="center"/>
        </w:trPr>
        <w:tc>
          <w:tcPr>
            <w:tcW w:w="514" w:type="pct"/>
            <w:shd w:val="clear" w:color="auto" w:fill="D9D9D9" w:themeFill="background1" w:themeFillShade="D9"/>
            <w:vAlign w:val="center"/>
          </w:tcPr>
          <w:p w14:paraId="3D50BA2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14:paraId="5D036BE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34" w:type="pct"/>
            <w:shd w:val="clear" w:color="auto" w:fill="D9D9D9" w:themeFill="background1" w:themeFillShade="D9"/>
            <w:vAlign w:val="center"/>
          </w:tcPr>
          <w:p w14:paraId="674F33B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514" w:type="pct"/>
            <w:shd w:val="clear" w:color="auto" w:fill="D9D9D9" w:themeFill="background1" w:themeFillShade="D9"/>
            <w:vAlign w:val="center"/>
          </w:tcPr>
          <w:p w14:paraId="647EDEA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596" w:type="pct"/>
            <w:shd w:val="clear" w:color="auto" w:fill="D9D9D9" w:themeFill="background1" w:themeFillShade="D9"/>
            <w:vAlign w:val="center"/>
          </w:tcPr>
          <w:p w14:paraId="7231505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754" w:type="pct"/>
            <w:shd w:val="clear" w:color="auto" w:fill="D9D9D9" w:themeFill="background1" w:themeFillShade="D9"/>
            <w:vAlign w:val="center"/>
          </w:tcPr>
          <w:p w14:paraId="68E4DE7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2F38786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246F6E6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Domingo</w:t>
            </w:r>
          </w:p>
        </w:tc>
      </w:tr>
      <w:tr w:rsidR="00080CE8" w:rsidRPr="007971CE" w14:paraId="40D8DC4E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0990095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12 as 13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75C1EB0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B6312E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12D94FA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5D2BAA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704F567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2EB5A74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09DEBBD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643DE54E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5A8874D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13 as 14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3FF6B05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5D81D2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7EE40ED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E19BFF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0CE5742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59A6538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5CDEA3C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1D0E9611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3592BD4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14 as 15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5973FB6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180512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42B5D12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425C7C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486D9B0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2FE1E3F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07F354F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71684DBF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539FCEF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15 as 16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34D3837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31674CB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62F7C6B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68EAB4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3A4D8C0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4C00A13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4F364E5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2041331A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497B990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16 as 17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25AAE9D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8D931A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2F5279A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A11FF6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6F7F859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0A3562D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3D1D187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6EAA5C5B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00522F1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17 as 18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6BE4184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884671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7A7392A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ECD09F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5B0372A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2E51BC5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10B4443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30E185EC" w14:textId="77777777" w:rsidTr="007E5EB6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18A5EF7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PERÍODO DA NOITE</w:t>
            </w:r>
          </w:p>
        </w:tc>
      </w:tr>
      <w:tr w:rsidR="00080CE8" w:rsidRPr="007971CE" w14:paraId="4B755F8F" w14:textId="77777777" w:rsidTr="007E5EB6">
        <w:trPr>
          <w:jc w:val="center"/>
        </w:trPr>
        <w:tc>
          <w:tcPr>
            <w:tcW w:w="514" w:type="pct"/>
            <w:shd w:val="clear" w:color="auto" w:fill="D9D9D9" w:themeFill="background1" w:themeFillShade="D9"/>
            <w:vAlign w:val="center"/>
          </w:tcPr>
          <w:p w14:paraId="56DB7DB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14:paraId="3D7273D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34" w:type="pct"/>
            <w:shd w:val="clear" w:color="auto" w:fill="D9D9D9" w:themeFill="background1" w:themeFillShade="D9"/>
            <w:vAlign w:val="center"/>
          </w:tcPr>
          <w:p w14:paraId="6AD2552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514" w:type="pct"/>
            <w:shd w:val="clear" w:color="auto" w:fill="D9D9D9" w:themeFill="background1" w:themeFillShade="D9"/>
            <w:vAlign w:val="center"/>
          </w:tcPr>
          <w:p w14:paraId="2219511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596" w:type="pct"/>
            <w:shd w:val="clear" w:color="auto" w:fill="D9D9D9" w:themeFill="background1" w:themeFillShade="D9"/>
            <w:vAlign w:val="center"/>
          </w:tcPr>
          <w:p w14:paraId="4047F74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754" w:type="pct"/>
            <w:shd w:val="clear" w:color="auto" w:fill="D9D9D9" w:themeFill="background1" w:themeFillShade="D9"/>
            <w:vAlign w:val="center"/>
          </w:tcPr>
          <w:p w14:paraId="23E6538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561F621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14:paraId="0D031CD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Domingo</w:t>
            </w:r>
          </w:p>
        </w:tc>
      </w:tr>
      <w:tr w:rsidR="00080CE8" w:rsidRPr="007971CE" w14:paraId="7B5260F9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70DFBE6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18 as 19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52992E6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995A79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5D4B2FF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87BBD9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2E263AA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0BA4F3D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522BF49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80CE8" w:rsidRPr="007971CE" w14:paraId="2540F7B3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225F2BC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19 as 20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381FBDA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34BA636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6D84AD8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600F91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3E60CF4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22FCD48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5871EA9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80CE8" w:rsidRPr="007971CE" w14:paraId="234927BD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486B4FE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20 as 21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57E4AAB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A75A32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0E01720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88136D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4022837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071A5B8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19350D3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80CE8" w:rsidRPr="007971CE" w14:paraId="7FBE2318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488643F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21 as 22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61E95CE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09ECAE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76DB2C2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13AAAE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52BAC01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61676B2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578761C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80CE8" w:rsidRPr="007971CE" w14:paraId="5BCE6494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3C5544D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22 as 23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2E3E759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D33313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1FF4371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6F24FF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48F26BB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171AC26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14:paraId="78A1372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80CE8" w:rsidRPr="007971CE" w14:paraId="160757D1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17F57AA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23 as 24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3F6E257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F9F274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17B3D19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87BC02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6E878A8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60D97E1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12C7CCC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BAEF0A3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32C0B3E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00 as 01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25C1BF7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4DB145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33A74A5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3DB6FB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045A0C0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0D8C8A7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63A8BED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4CE87C18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61527A9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lastRenderedPageBreak/>
              <w:t>01 as 02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34353FA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9D8CDB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0D59386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2D5AD8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4A6F9D7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36F7B9C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589E532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2990D25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0DED93C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02 as 03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6E4A810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3B448D3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4FEA15C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2523FD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086919E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4313FFE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714DD95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5D7B5A0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549A133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03 as 04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35DF14F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4A34439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5211B4F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C597CD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60182F8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1AE3666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20DCE8B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335893D4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4F5FA77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04 as 05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23A8997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61408C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19A27E8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9DC197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5BCACF9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0E89AA8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525F76A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C3D3471" w14:textId="77777777" w:rsidTr="007E5EB6">
        <w:trPr>
          <w:jc w:val="center"/>
        </w:trPr>
        <w:tc>
          <w:tcPr>
            <w:tcW w:w="514" w:type="pct"/>
            <w:shd w:val="clear" w:color="auto" w:fill="auto"/>
            <w:vAlign w:val="center"/>
          </w:tcPr>
          <w:p w14:paraId="682C02B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05 as 06</w:t>
            </w:r>
          </w:p>
        </w:tc>
        <w:tc>
          <w:tcPr>
            <w:tcW w:w="482" w:type="pct"/>
            <w:shd w:val="clear" w:color="auto" w:fill="auto"/>
            <w:vAlign w:val="center"/>
          </w:tcPr>
          <w:p w14:paraId="7B70B9A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E8F756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5098486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D1FBDD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45C3A49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7D8D546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3" w:type="pct"/>
          </w:tcPr>
          <w:p w14:paraId="31EC95D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A351EDF" w14:textId="77777777" w:rsidR="00080CE8" w:rsidRPr="007971CE" w:rsidRDefault="00080CE8" w:rsidP="00396FA9">
      <w:pPr>
        <w:spacing w:after="120"/>
        <w:jc w:val="both"/>
        <w:rPr>
          <w:rFonts w:ascii="Calibri" w:hAnsi="Calibri"/>
          <w:sz w:val="20"/>
          <w:szCs w:val="20"/>
        </w:rPr>
      </w:pPr>
    </w:p>
    <w:p w14:paraId="7AB3AEAB" w14:textId="19FAA2C4" w:rsidR="008F7753" w:rsidRPr="007971CE" w:rsidRDefault="008F7753" w:rsidP="00FD7506">
      <w:pPr>
        <w:numPr>
          <w:ilvl w:val="1"/>
          <w:numId w:val="1"/>
        </w:numPr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bookmarkStart w:id="9" w:name="_Hlk144387298"/>
      <w:r w:rsidRPr="007971CE">
        <w:rPr>
          <w:rFonts w:ascii="Calibri" w:hAnsi="Calibri"/>
          <w:b/>
          <w:bCs/>
          <w:sz w:val="20"/>
          <w:szCs w:val="20"/>
        </w:rPr>
        <w:t xml:space="preserve">QUADRO </w:t>
      </w:r>
      <w:r w:rsidR="0032395D" w:rsidRPr="007971CE">
        <w:rPr>
          <w:rFonts w:ascii="Calibri" w:hAnsi="Calibri"/>
          <w:b/>
          <w:bCs/>
          <w:sz w:val="20"/>
          <w:szCs w:val="20"/>
        </w:rPr>
        <w:t xml:space="preserve">DE </w:t>
      </w:r>
      <w:r w:rsidR="009566C2" w:rsidRPr="007971CE">
        <w:rPr>
          <w:rFonts w:ascii="Calibri" w:hAnsi="Calibri"/>
          <w:b/>
          <w:bCs/>
          <w:sz w:val="20"/>
          <w:szCs w:val="20"/>
        </w:rPr>
        <w:t>AÇÕES</w:t>
      </w:r>
      <w:r w:rsidR="0032395D" w:rsidRPr="007971CE">
        <w:rPr>
          <w:rFonts w:ascii="Calibri" w:hAnsi="Calibri"/>
          <w:b/>
          <w:bCs/>
          <w:sz w:val="20"/>
          <w:szCs w:val="20"/>
        </w:rPr>
        <w:t xml:space="preserve"> </w:t>
      </w:r>
      <w:r w:rsidR="00675F43" w:rsidRPr="007971CE">
        <w:rPr>
          <w:rFonts w:ascii="Calibri" w:hAnsi="Calibri"/>
          <w:b/>
          <w:bCs/>
          <w:sz w:val="20"/>
          <w:szCs w:val="20"/>
        </w:rPr>
        <w:t xml:space="preserve">DO COORDENADOR E DA EQUIPE </w:t>
      </w:r>
      <w:r w:rsidR="0032395D" w:rsidRPr="007971CE">
        <w:rPr>
          <w:rFonts w:ascii="Calibri" w:hAnsi="Calibri"/>
          <w:b/>
          <w:bCs/>
          <w:sz w:val="20"/>
          <w:szCs w:val="20"/>
        </w:rPr>
        <w:t>TÉCNICA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1"/>
        <w:gridCol w:w="1733"/>
        <w:gridCol w:w="1730"/>
        <w:gridCol w:w="1730"/>
        <w:gridCol w:w="1730"/>
        <w:gridCol w:w="1556"/>
        <w:gridCol w:w="1556"/>
      </w:tblGrid>
      <w:tr w:rsidR="00080CE8" w:rsidRPr="007971CE" w14:paraId="245245E0" w14:textId="77777777" w:rsidTr="007E5EB6">
        <w:trPr>
          <w:trHeight w:val="293"/>
          <w:jc w:val="center"/>
        </w:trPr>
        <w:tc>
          <w:tcPr>
            <w:tcW w:w="5000" w:type="pct"/>
            <w:gridSpan w:val="7"/>
            <w:shd w:val="clear" w:color="auto" w:fill="E7E6E6"/>
            <w:vAlign w:val="center"/>
          </w:tcPr>
          <w:p w14:paraId="0F25484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QUADRO AÇÕES DO COORDENADOR </w:t>
            </w:r>
          </w:p>
        </w:tc>
      </w:tr>
      <w:tr w:rsidR="00080CE8" w:rsidRPr="007971CE" w14:paraId="1B13CEF4" w14:textId="77777777" w:rsidTr="007E5EB6">
        <w:trPr>
          <w:trHeight w:val="293"/>
          <w:jc w:val="center"/>
        </w:trPr>
        <w:tc>
          <w:tcPr>
            <w:tcW w:w="5000" w:type="pct"/>
            <w:gridSpan w:val="7"/>
            <w:shd w:val="clear" w:color="auto" w:fill="E7E6E6"/>
            <w:vAlign w:val="center"/>
          </w:tcPr>
          <w:p w14:paraId="034F7A4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PERÍODO DA MANHÃ</w:t>
            </w:r>
          </w:p>
        </w:tc>
      </w:tr>
      <w:tr w:rsidR="00080CE8" w:rsidRPr="007971CE" w14:paraId="62E82351" w14:textId="77777777" w:rsidTr="007E5EB6">
        <w:trPr>
          <w:trHeight w:val="339"/>
          <w:jc w:val="center"/>
        </w:trPr>
        <w:tc>
          <w:tcPr>
            <w:tcW w:w="1485" w:type="pct"/>
            <w:shd w:val="clear" w:color="auto" w:fill="E7E6E6"/>
            <w:vAlign w:val="center"/>
          </w:tcPr>
          <w:p w14:paraId="61F722D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07" w:type="pct"/>
            <w:shd w:val="clear" w:color="auto" w:fill="E7E6E6"/>
            <w:vAlign w:val="center"/>
          </w:tcPr>
          <w:p w14:paraId="6100BA8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06" w:type="pct"/>
            <w:shd w:val="clear" w:color="auto" w:fill="E7E6E6"/>
            <w:vAlign w:val="center"/>
          </w:tcPr>
          <w:p w14:paraId="73FFDCF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06" w:type="pct"/>
            <w:shd w:val="clear" w:color="auto" w:fill="E7E6E6"/>
            <w:vAlign w:val="center"/>
          </w:tcPr>
          <w:p w14:paraId="39CC3A4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06" w:type="pct"/>
            <w:shd w:val="clear" w:color="auto" w:fill="E7E6E6"/>
            <w:vAlign w:val="center"/>
          </w:tcPr>
          <w:p w14:paraId="6AE5AF0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545" w:type="pct"/>
            <w:shd w:val="clear" w:color="auto" w:fill="E7E6E6"/>
            <w:vAlign w:val="center"/>
          </w:tcPr>
          <w:p w14:paraId="08799B6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545" w:type="pct"/>
            <w:shd w:val="clear" w:color="auto" w:fill="E7E6E6"/>
            <w:vAlign w:val="center"/>
          </w:tcPr>
          <w:p w14:paraId="3C4CA1C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</w:tr>
      <w:tr w:rsidR="00080CE8" w:rsidRPr="007971CE" w14:paraId="5A9B91D5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7E9FBF3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(Manter ordem cronológica dos horários e inserir horário de almoço/intervalo)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177137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033AE4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9B29E8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478AA1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421F04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545" w:type="pct"/>
          </w:tcPr>
          <w:p w14:paraId="550C7970" w14:textId="77777777" w:rsidR="00080CE8" w:rsidRPr="007971CE" w:rsidRDefault="00080CE8" w:rsidP="007E5EB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</w:tr>
      <w:tr w:rsidR="00080CE8" w:rsidRPr="007971CE" w14:paraId="7D19BFB0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1D36718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4CAEC12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735D9D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7F264D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914841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331C78B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664EEE5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6E8B0C7C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5FDBC57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0D3329E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EDAEA7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F62B55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8D4D00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173CB60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0F208B4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7B9E004A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676AE30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0A93CE9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36880C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3B20D53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5A07C0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28C37C6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6E883D2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0FA8F7E2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777E06E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8DB94A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AE372B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2B47CF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12C040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50A4302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45D8224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180538BA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603A620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ACEB67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73A3DC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061F47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8ECFB0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4668494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29CF7D4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750FC6C9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1B5DF2B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7E342FD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331C262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9F0279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D2BB70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4118717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61C59C7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2501C276" w14:textId="77777777" w:rsidTr="007E5EB6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7949F32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PERÍODO DA TARDE</w:t>
            </w:r>
          </w:p>
        </w:tc>
      </w:tr>
      <w:tr w:rsidR="00080CE8" w:rsidRPr="007971CE" w14:paraId="30FBFE87" w14:textId="77777777" w:rsidTr="007E5EB6">
        <w:trPr>
          <w:jc w:val="center"/>
        </w:trPr>
        <w:tc>
          <w:tcPr>
            <w:tcW w:w="1485" w:type="pct"/>
            <w:shd w:val="clear" w:color="auto" w:fill="D9D9D9" w:themeFill="background1" w:themeFillShade="D9"/>
            <w:vAlign w:val="center"/>
          </w:tcPr>
          <w:p w14:paraId="4F8DF19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07" w:type="pct"/>
            <w:shd w:val="clear" w:color="auto" w:fill="D9D9D9" w:themeFill="background1" w:themeFillShade="D9"/>
            <w:vAlign w:val="center"/>
          </w:tcPr>
          <w:p w14:paraId="137B48E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7BA8FEE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1D4842E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783B875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545" w:type="pct"/>
            <w:shd w:val="clear" w:color="auto" w:fill="D9D9D9" w:themeFill="background1" w:themeFillShade="D9"/>
            <w:vAlign w:val="center"/>
          </w:tcPr>
          <w:p w14:paraId="1EC3CBE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545" w:type="pct"/>
            <w:shd w:val="clear" w:color="auto" w:fill="D9D9D9" w:themeFill="background1" w:themeFillShade="D9"/>
          </w:tcPr>
          <w:p w14:paraId="587238D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</w:tr>
      <w:tr w:rsidR="00080CE8" w:rsidRPr="007971CE" w14:paraId="3EDF3F1F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4E605A2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616EA31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C729F6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45A6FF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C8705A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02F132E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7A3ADA8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1F4BFD15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1585686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A02C64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77C841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EE4C72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9B886E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471CD33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37DFC9C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58BCEA0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4138CDC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B3BC34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EC06A0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36AFFDC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8A6E14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551E416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04C004F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2F817216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6F82A7D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026EBE0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D7CC60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6C57F7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1B8CEE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69E559D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1EB5621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337A26A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14028C6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40D0760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84BB52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B71096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A83BB9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1AC1838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0CDE9CF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7756931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185EA6A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022D49D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E7579E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BD2FF8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8A259C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575BF34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7D91A50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472608F6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4E5160A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2F6D1E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1E014F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3C9207F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948C22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074E600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64C726B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2CD84DA6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1932993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452C904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9A7973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D61AF6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7934E7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69355C8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3F2C983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0A572705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0127A0B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684D43E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7733C4D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8129CE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D1A4A6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14A5D86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396C49C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11721EB8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4C80A87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7ECC635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20B75E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CB686B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15B00F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2B41A09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0FBAEF1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2E00ECE7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62112D8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480C156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29D818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3F7E2C7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67BF18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3BEE636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4368FEB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67947052" w14:textId="77777777" w:rsidTr="007E5EB6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748D30C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PERÍODO DA NOITE</w:t>
            </w:r>
          </w:p>
        </w:tc>
      </w:tr>
      <w:tr w:rsidR="00080CE8" w:rsidRPr="007971CE" w14:paraId="2669313C" w14:textId="77777777" w:rsidTr="007E5EB6">
        <w:trPr>
          <w:jc w:val="center"/>
        </w:trPr>
        <w:tc>
          <w:tcPr>
            <w:tcW w:w="1485" w:type="pct"/>
            <w:shd w:val="clear" w:color="auto" w:fill="D9D9D9" w:themeFill="background1" w:themeFillShade="D9"/>
            <w:vAlign w:val="center"/>
          </w:tcPr>
          <w:p w14:paraId="44A5DEB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07" w:type="pct"/>
            <w:shd w:val="clear" w:color="auto" w:fill="D9D9D9" w:themeFill="background1" w:themeFillShade="D9"/>
            <w:vAlign w:val="center"/>
          </w:tcPr>
          <w:p w14:paraId="2A5E060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7419CB1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1C9183C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15785EC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545" w:type="pct"/>
            <w:shd w:val="clear" w:color="auto" w:fill="D9D9D9" w:themeFill="background1" w:themeFillShade="D9"/>
            <w:vAlign w:val="center"/>
          </w:tcPr>
          <w:p w14:paraId="45D7CB3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  <w:tc>
          <w:tcPr>
            <w:tcW w:w="545" w:type="pct"/>
            <w:shd w:val="clear" w:color="auto" w:fill="D9D9D9" w:themeFill="background1" w:themeFillShade="D9"/>
            <w:vAlign w:val="center"/>
          </w:tcPr>
          <w:p w14:paraId="029B99D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Sábado</w:t>
            </w:r>
          </w:p>
        </w:tc>
      </w:tr>
      <w:tr w:rsidR="00080CE8" w:rsidRPr="007971CE" w14:paraId="2B472DA7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2C928EC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0D7B8FA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842D81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7684C0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738D34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7A0E098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078F9B5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78CA3B0E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64AF195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C6CD96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6DC3AD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9CA842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93CA68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06CD8B7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166D43A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4AEE08A0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014887E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5692F15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E41DF4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01F034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0CD90E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493C22F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23172B8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3139FA79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28CDC48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78F875A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EC6A45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59B969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CEDEC5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5E9171C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0CC65F1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6B02D6D5" w14:textId="77777777" w:rsidTr="007E5EB6">
        <w:trPr>
          <w:jc w:val="center"/>
        </w:trPr>
        <w:tc>
          <w:tcPr>
            <w:tcW w:w="1485" w:type="pct"/>
            <w:shd w:val="clear" w:color="auto" w:fill="auto"/>
            <w:vAlign w:val="center"/>
          </w:tcPr>
          <w:p w14:paraId="184AD1F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0966D58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91AE7E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28402BF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40E282E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4CC4EDA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5" w:type="pct"/>
          </w:tcPr>
          <w:p w14:paraId="39DCE9D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209871D2" w14:textId="77777777" w:rsidTr="007E5EB6">
        <w:trPr>
          <w:jc w:val="center"/>
        </w:trPr>
        <w:tc>
          <w:tcPr>
            <w:tcW w:w="1485" w:type="pct"/>
            <w:shd w:val="clear" w:color="auto" w:fill="D9D9D9" w:themeFill="background1" w:themeFillShade="D9"/>
            <w:vAlign w:val="center"/>
          </w:tcPr>
          <w:p w14:paraId="66F89666" w14:textId="77777777" w:rsidR="00080CE8" w:rsidRPr="007971CE" w:rsidRDefault="00080CE8" w:rsidP="007E5E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TOTAL DE HORAS DIÁRIAS TRABALHADAS</w:t>
            </w:r>
          </w:p>
        </w:tc>
        <w:tc>
          <w:tcPr>
            <w:tcW w:w="607" w:type="pct"/>
            <w:shd w:val="clear" w:color="auto" w:fill="D9D9D9" w:themeFill="background1" w:themeFillShade="D9"/>
            <w:vAlign w:val="center"/>
          </w:tcPr>
          <w:p w14:paraId="69AEABF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6D08AFB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014A297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9D9D9" w:themeFill="background1" w:themeFillShade="D9"/>
            <w:vAlign w:val="center"/>
          </w:tcPr>
          <w:p w14:paraId="1526A62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D9D9D9" w:themeFill="background1" w:themeFillShade="D9"/>
            <w:vAlign w:val="center"/>
          </w:tcPr>
          <w:p w14:paraId="06C12F2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D9D9D9" w:themeFill="background1" w:themeFillShade="D9"/>
          </w:tcPr>
          <w:p w14:paraId="3C3A388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80CE8" w:rsidRPr="007971CE" w14:paraId="4F5EBFA2" w14:textId="77777777" w:rsidTr="007E5EB6">
        <w:trPr>
          <w:jc w:val="center"/>
        </w:trPr>
        <w:tc>
          <w:tcPr>
            <w:tcW w:w="1485" w:type="pct"/>
            <w:shd w:val="clear" w:color="auto" w:fill="D9D9D9" w:themeFill="background1" w:themeFillShade="D9"/>
            <w:vAlign w:val="center"/>
          </w:tcPr>
          <w:p w14:paraId="1353595D" w14:textId="77777777" w:rsidR="00080CE8" w:rsidRPr="007971CE" w:rsidRDefault="00080CE8" w:rsidP="007E5E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TOTAL SEMANAL DE HORAS TRABALHADAS</w:t>
            </w:r>
          </w:p>
        </w:tc>
        <w:tc>
          <w:tcPr>
            <w:tcW w:w="2970" w:type="pct"/>
            <w:gridSpan w:val="5"/>
            <w:shd w:val="clear" w:color="auto" w:fill="D9D9D9" w:themeFill="background1" w:themeFillShade="D9"/>
            <w:vAlign w:val="center"/>
          </w:tcPr>
          <w:p w14:paraId="7F97F09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(Não deve ser menor que o mínimo exigido no Termo de Referência)</w:t>
            </w:r>
          </w:p>
        </w:tc>
        <w:tc>
          <w:tcPr>
            <w:tcW w:w="545" w:type="pct"/>
            <w:shd w:val="clear" w:color="auto" w:fill="D9D9D9" w:themeFill="background1" w:themeFillShade="D9"/>
          </w:tcPr>
          <w:p w14:paraId="02F6C13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</w:tbl>
    <w:p w14:paraId="150A0481" w14:textId="77777777" w:rsidR="00080CE8" w:rsidRPr="007971CE" w:rsidRDefault="00080CE8" w:rsidP="00080CE8">
      <w:pPr>
        <w:spacing w:after="120"/>
        <w:jc w:val="both"/>
        <w:rPr>
          <w:rFonts w:ascii="Calibri" w:hAnsi="Calibri"/>
          <w:b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1922"/>
        <w:gridCol w:w="1916"/>
        <w:gridCol w:w="1916"/>
        <w:gridCol w:w="1916"/>
        <w:gridCol w:w="1922"/>
      </w:tblGrid>
      <w:tr w:rsidR="00080CE8" w:rsidRPr="007971CE" w14:paraId="31983E67" w14:textId="77777777" w:rsidTr="007E5EB6">
        <w:trPr>
          <w:trHeight w:val="293"/>
          <w:jc w:val="center"/>
        </w:trPr>
        <w:tc>
          <w:tcPr>
            <w:tcW w:w="5000" w:type="pct"/>
            <w:gridSpan w:val="6"/>
            <w:shd w:val="clear" w:color="auto" w:fill="E7E6E6"/>
            <w:vAlign w:val="center"/>
          </w:tcPr>
          <w:bookmarkEnd w:id="9"/>
          <w:p w14:paraId="1F08D9C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QUADRO TÉCNICO – ASSISTENTE SOCIAL</w:t>
            </w:r>
          </w:p>
        </w:tc>
      </w:tr>
      <w:tr w:rsidR="00080CE8" w:rsidRPr="007971CE" w14:paraId="3D45E262" w14:textId="77777777" w:rsidTr="007E5EB6">
        <w:trPr>
          <w:trHeight w:val="293"/>
          <w:jc w:val="center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389EC05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PERÍODO DA MANHÃ</w:t>
            </w:r>
          </w:p>
        </w:tc>
      </w:tr>
      <w:tr w:rsidR="00080CE8" w:rsidRPr="007971CE" w14:paraId="24862B2B" w14:textId="77777777" w:rsidTr="007E5EB6">
        <w:trPr>
          <w:trHeight w:val="339"/>
          <w:jc w:val="center"/>
        </w:trPr>
        <w:tc>
          <w:tcPr>
            <w:tcW w:w="1641" w:type="pct"/>
            <w:shd w:val="clear" w:color="auto" w:fill="E7E6E6"/>
            <w:vAlign w:val="center"/>
          </w:tcPr>
          <w:p w14:paraId="3D0AB17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73" w:type="pct"/>
            <w:shd w:val="clear" w:color="auto" w:fill="E7E6E6"/>
            <w:vAlign w:val="center"/>
          </w:tcPr>
          <w:p w14:paraId="5E467F8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71" w:type="pct"/>
            <w:shd w:val="clear" w:color="auto" w:fill="E7E6E6"/>
            <w:vAlign w:val="center"/>
          </w:tcPr>
          <w:p w14:paraId="5197A72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71" w:type="pct"/>
            <w:shd w:val="clear" w:color="auto" w:fill="E7E6E6"/>
            <w:vAlign w:val="center"/>
          </w:tcPr>
          <w:p w14:paraId="41F44AB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71" w:type="pct"/>
            <w:shd w:val="clear" w:color="auto" w:fill="E7E6E6"/>
            <w:vAlign w:val="center"/>
          </w:tcPr>
          <w:p w14:paraId="53E386F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673" w:type="pct"/>
            <w:shd w:val="clear" w:color="auto" w:fill="E7E6E6"/>
            <w:vAlign w:val="center"/>
          </w:tcPr>
          <w:p w14:paraId="5ABD201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</w:tr>
      <w:tr w:rsidR="00080CE8" w:rsidRPr="007971CE" w14:paraId="2868611B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4A32C54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(Manter ordem cronológica dos horários e inserir horário de almoço/intervalo)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18C7C2B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428497C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73BE9B5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7259EC0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EC00AB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</w:tr>
      <w:tr w:rsidR="00080CE8" w:rsidRPr="007971CE" w14:paraId="27F12A55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4762131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88226E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41A45F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EFA6EA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874657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465942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9E9DDA4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69F1BF0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A39E8D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AA7ACD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D9EC1C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E7D751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E01E63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D268015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7BE8BA9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A4BF14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E74EFE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724AEC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552398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E74AD3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68601C2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290C82C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0016A9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1626D4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80741D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976ABE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8AD96F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2193CD32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6DFE62D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5323ADF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AD6F74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3D8A73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9930B8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92EC04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175B7270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3E33C9B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3CF119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9E2444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861B4F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767BCB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1BFD50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5838EFC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2A41FBD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066658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352D04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B0C150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98F3EA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76269D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1B9B0DE8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33113BA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729606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9647C9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F0C0AD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C08A21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23FFB5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61903B51" w14:textId="77777777" w:rsidTr="007E5EB6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26713F2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PERÍODO DA TARDE</w:t>
            </w:r>
          </w:p>
        </w:tc>
      </w:tr>
      <w:tr w:rsidR="00080CE8" w:rsidRPr="007971CE" w14:paraId="537C779D" w14:textId="77777777" w:rsidTr="007E5EB6">
        <w:trPr>
          <w:jc w:val="center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75407A3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459CE65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2F3CB1E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4682BEA5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20D888D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2E06BC8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</w:tr>
      <w:tr w:rsidR="00080CE8" w:rsidRPr="007971CE" w14:paraId="24C367A2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6905AEA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A0B319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A7A224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A82E9D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B52DA3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4895D0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462F6A52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776B764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0A4BBF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ACB9B1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00AA42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347D59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55DACE7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040A8057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240EA36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09EA70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17B0C9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89DD9A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AB4111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8FFAFD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61FFF242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21EA2EF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019B89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5CC3FE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7BCEEE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625767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63ECB0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7AD9C7B3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32FDADA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8FC048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745E07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EC03A8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F91061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9A4303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3093B69C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0FCF208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820AB4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8566A8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64274D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E886EB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30C0E7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3A380808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2DD14E5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51B67CD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0E0819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FD8B29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747DC7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AE18F0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0AEB573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1298FFB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295C22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6471DE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151F8E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0C7CB8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BD6F62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4CD92324" w14:textId="77777777" w:rsidTr="007E5EB6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5973DC5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PERÍODO DA NOITE</w:t>
            </w:r>
          </w:p>
        </w:tc>
      </w:tr>
      <w:tr w:rsidR="00080CE8" w:rsidRPr="007971CE" w14:paraId="0E22E2DE" w14:textId="77777777" w:rsidTr="007E5EB6">
        <w:trPr>
          <w:jc w:val="center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4125E9A1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66809F4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6F6A4B5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5BD83FE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1219A80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7D5056E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</w:tr>
      <w:tr w:rsidR="00080CE8" w:rsidRPr="007971CE" w14:paraId="29D1582F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6B66175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69B5E3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17B5C5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492846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3EEDEA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DE0881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7735602E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5F30D2B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F10E04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578817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B0BC0A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CEB457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8D6101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367B38D2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55B7CCA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732298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A6F451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9B9FCD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F257F2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C8BB3B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6848DC72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303F9DF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39CDA9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37B7B8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33D956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C9930D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BF45AB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1FDB530B" w14:textId="77777777" w:rsidTr="007E5EB6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4E3DE3A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7530FC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89203A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4A3629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B09AF1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D8EF1B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1DBB7524" w14:textId="77777777" w:rsidTr="007E5EB6">
        <w:trPr>
          <w:jc w:val="center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3C0D9FF1" w14:textId="77777777" w:rsidR="00080CE8" w:rsidRPr="007971CE" w:rsidRDefault="00080CE8" w:rsidP="007E5EB6">
            <w:pPr>
              <w:shd w:val="clear" w:color="auto" w:fill="D9D9D9" w:themeFill="background1" w:themeFillShade="D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TOTAL DE HORAS DIÁRIAS TRABALHADAS</w:t>
            </w: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71BDBD4F" w14:textId="77777777" w:rsidR="00080CE8" w:rsidRPr="007971CE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17147AF6" w14:textId="77777777" w:rsidR="00080CE8" w:rsidRPr="007971CE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07BDDB34" w14:textId="77777777" w:rsidR="00080CE8" w:rsidRPr="007971CE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198F1756" w14:textId="77777777" w:rsidR="00080CE8" w:rsidRPr="007971CE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217EEF9F" w14:textId="77777777" w:rsidR="00080CE8" w:rsidRPr="007971CE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80CE8" w:rsidRPr="007971CE" w14:paraId="25A11F96" w14:textId="77777777" w:rsidTr="007E5EB6">
        <w:trPr>
          <w:jc w:val="center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3B899968" w14:textId="77777777" w:rsidR="00080CE8" w:rsidRPr="007971CE" w:rsidRDefault="00080CE8" w:rsidP="007E5EB6">
            <w:pPr>
              <w:shd w:val="clear" w:color="auto" w:fill="D9D9D9" w:themeFill="background1" w:themeFillShade="D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TOTAL SEMANAL DE HORAS TRABALHADAS</w:t>
            </w:r>
          </w:p>
        </w:tc>
        <w:tc>
          <w:tcPr>
            <w:tcW w:w="3359" w:type="pct"/>
            <w:gridSpan w:val="5"/>
            <w:shd w:val="clear" w:color="auto" w:fill="D9D9D9" w:themeFill="background1" w:themeFillShade="D9"/>
            <w:vAlign w:val="center"/>
          </w:tcPr>
          <w:p w14:paraId="28CEEE85" w14:textId="77777777" w:rsidR="00080CE8" w:rsidRPr="007971CE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(Não deve ser menor que o mínimo exigido no Termo de Referência)</w:t>
            </w:r>
          </w:p>
        </w:tc>
      </w:tr>
    </w:tbl>
    <w:p w14:paraId="3A01FD11" w14:textId="77777777" w:rsidR="00F653AE" w:rsidRPr="007971CE" w:rsidRDefault="00F653AE" w:rsidP="00837FBE">
      <w:pPr>
        <w:spacing w:after="120"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1922"/>
        <w:gridCol w:w="1916"/>
        <w:gridCol w:w="1916"/>
        <w:gridCol w:w="1916"/>
        <w:gridCol w:w="1922"/>
      </w:tblGrid>
      <w:tr w:rsidR="00080CE8" w:rsidRPr="007971CE" w14:paraId="6EB0304B" w14:textId="77777777" w:rsidTr="007E5EB6">
        <w:trPr>
          <w:trHeight w:val="293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476E549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QUADRO TÉCNICO – PSICÓLOGO</w:t>
            </w:r>
          </w:p>
        </w:tc>
      </w:tr>
      <w:tr w:rsidR="00080CE8" w:rsidRPr="007971CE" w14:paraId="57F0C440" w14:textId="77777777" w:rsidTr="007E5EB6">
        <w:trPr>
          <w:trHeight w:val="293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7839AEB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PERÍODO DA MANHÃ</w:t>
            </w:r>
          </w:p>
        </w:tc>
      </w:tr>
      <w:tr w:rsidR="00080CE8" w:rsidRPr="007971CE" w14:paraId="07E7C457" w14:textId="77777777" w:rsidTr="007E5EB6">
        <w:trPr>
          <w:trHeight w:val="339"/>
        </w:trPr>
        <w:tc>
          <w:tcPr>
            <w:tcW w:w="1641" w:type="pct"/>
            <w:shd w:val="clear" w:color="auto" w:fill="E7E6E6"/>
            <w:vAlign w:val="center"/>
          </w:tcPr>
          <w:p w14:paraId="4AA5AB62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73" w:type="pct"/>
            <w:shd w:val="clear" w:color="auto" w:fill="E7E6E6"/>
            <w:vAlign w:val="center"/>
          </w:tcPr>
          <w:p w14:paraId="50ACAA2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71" w:type="pct"/>
            <w:shd w:val="clear" w:color="auto" w:fill="E7E6E6"/>
            <w:vAlign w:val="center"/>
          </w:tcPr>
          <w:p w14:paraId="0B08E5C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71" w:type="pct"/>
            <w:shd w:val="clear" w:color="auto" w:fill="E7E6E6"/>
            <w:vAlign w:val="center"/>
          </w:tcPr>
          <w:p w14:paraId="6F62BE1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71" w:type="pct"/>
            <w:shd w:val="clear" w:color="auto" w:fill="E7E6E6"/>
            <w:vAlign w:val="center"/>
          </w:tcPr>
          <w:p w14:paraId="3A23027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673" w:type="pct"/>
            <w:shd w:val="clear" w:color="auto" w:fill="E7E6E6"/>
            <w:vAlign w:val="center"/>
          </w:tcPr>
          <w:p w14:paraId="6C22A38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</w:tr>
      <w:tr w:rsidR="00080CE8" w:rsidRPr="007971CE" w14:paraId="5ECDB35C" w14:textId="77777777" w:rsidTr="007E5EB6">
        <w:tc>
          <w:tcPr>
            <w:tcW w:w="1641" w:type="pct"/>
            <w:shd w:val="clear" w:color="auto" w:fill="auto"/>
            <w:vAlign w:val="center"/>
          </w:tcPr>
          <w:p w14:paraId="6163F8D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(Manter ordem cronológica dos horários e inserir horário de almoço/intervalo)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34F76DA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2A8F5BF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58C8EE1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2F63123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06BEBFB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(Descrição de serviços técnicos.)</w:t>
            </w:r>
          </w:p>
        </w:tc>
      </w:tr>
      <w:tr w:rsidR="00080CE8" w:rsidRPr="007971CE" w14:paraId="1B8A4CB9" w14:textId="77777777" w:rsidTr="007E5EB6">
        <w:tc>
          <w:tcPr>
            <w:tcW w:w="1641" w:type="pct"/>
            <w:shd w:val="clear" w:color="auto" w:fill="auto"/>
            <w:vAlign w:val="center"/>
          </w:tcPr>
          <w:p w14:paraId="1466AF2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259759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D01955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0CC441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75CF37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3F4A5D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28555446" w14:textId="77777777" w:rsidTr="007E5EB6">
        <w:tc>
          <w:tcPr>
            <w:tcW w:w="1641" w:type="pct"/>
            <w:shd w:val="clear" w:color="auto" w:fill="auto"/>
            <w:vAlign w:val="center"/>
          </w:tcPr>
          <w:p w14:paraId="23AE0A1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6C690C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AAD6D3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A4312E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A37CA9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9637A3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1CEBC08B" w14:textId="77777777" w:rsidTr="007E5EB6">
        <w:tc>
          <w:tcPr>
            <w:tcW w:w="1641" w:type="pct"/>
            <w:shd w:val="clear" w:color="auto" w:fill="auto"/>
            <w:vAlign w:val="center"/>
          </w:tcPr>
          <w:p w14:paraId="6C8EBA4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A8DF0A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255A74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B00527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668BE9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B65013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45706C01" w14:textId="77777777" w:rsidTr="007E5EB6">
        <w:tc>
          <w:tcPr>
            <w:tcW w:w="1641" w:type="pct"/>
            <w:shd w:val="clear" w:color="auto" w:fill="auto"/>
            <w:vAlign w:val="center"/>
          </w:tcPr>
          <w:p w14:paraId="1B46653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6A4FAB0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23235B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B445A9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85539C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895C9E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2065727F" w14:textId="77777777" w:rsidTr="007E5EB6">
        <w:tc>
          <w:tcPr>
            <w:tcW w:w="1641" w:type="pct"/>
            <w:shd w:val="clear" w:color="auto" w:fill="auto"/>
            <w:vAlign w:val="center"/>
          </w:tcPr>
          <w:p w14:paraId="04EC333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475781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98C92D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0E9705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6884CB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5F4EE4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0F8F8A84" w14:textId="77777777" w:rsidTr="007E5EB6"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6EE62E6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PERÍODO DA TARDE</w:t>
            </w:r>
          </w:p>
        </w:tc>
      </w:tr>
      <w:tr w:rsidR="00080CE8" w:rsidRPr="007971CE" w14:paraId="62940DB0" w14:textId="77777777" w:rsidTr="007E5EB6"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10C1985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6DFDDF6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3F713DAD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7657F10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26C6C24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32182018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</w:tr>
      <w:tr w:rsidR="00080CE8" w:rsidRPr="007971CE" w14:paraId="4154F799" w14:textId="77777777" w:rsidTr="007E5EB6">
        <w:tc>
          <w:tcPr>
            <w:tcW w:w="1641" w:type="pct"/>
            <w:shd w:val="clear" w:color="auto" w:fill="auto"/>
            <w:vAlign w:val="center"/>
          </w:tcPr>
          <w:p w14:paraId="64DDF20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19ACF4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B0DF33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1384F7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84D2A7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3633E2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4EF546AF" w14:textId="77777777" w:rsidTr="007E5EB6">
        <w:tc>
          <w:tcPr>
            <w:tcW w:w="1641" w:type="pct"/>
            <w:shd w:val="clear" w:color="auto" w:fill="auto"/>
            <w:vAlign w:val="center"/>
          </w:tcPr>
          <w:p w14:paraId="73AB8BB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71BAAD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B76FA4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E6BC09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6C8626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0740BC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0AF5C14D" w14:textId="77777777" w:rsidTr="007E5EB6">
        <w:tc>
          <w:tcPr>
            <w:tcW w:w="1641" w:type="pct"/>
            <w:shd w:val="clear" w:color="auto" w:fill="auto"/>
            <w:vAlign w:val="center"/>
          </w:tcPr>
          <w:p w14:paraId="32A57C8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1A7B99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A87883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C81357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3EDED4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9B39F5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1688D359" w14:textId="77777777" w:rsidTr="007E5EB6">
        <w:tc>
          <w:tcPr>
            <w:tcW w:w="1641" w:type="pct"/>
            <w:shd w:val="clear" w:color="auto" w:fill="auto"/>
            <w:vAlign w:val="center"/>
          </w:tcPr>
          <w:p w14:paraId="11056CE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82EDFA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946394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60FE9B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B86605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D2B708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134E2A33" w14:textId="77777777" w:rsidTr="007E5EB6">
        <w:tc>
          <w:tcPr>
            <w:tcW w:w="1641" w:type="pct"/>
            <w:shd w:val="clear" w:color="auto" w:fill="auto"/>
            <w:vAlign w:val="center"/>
          </w:tcPr>
          <w:p w14:paraId="1A20AAD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245D13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B781B2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9B6577F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347831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97E09E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2CBEE90F" w14:textId="77777777" w:rsidTr="007E5EB6"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38B5AD1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PERÍODO DA NOITE</w:t>
            </w:r>
          </w:p>
        </w:tc>
      </w:tr>
      <w:tr w:rsidR="00080CE8" w:rsidRPr="007971CE" w14:paraId="2E59C764" w14:textId="77777777" w:rsidTr="007E5EB6"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32FFAEC7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Horário</w:t>
            </w: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15E0E954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Segunda-feira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7063F79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Terça-feira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461EE913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Quarta-feira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2AE049CE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Quinta-feira</w:t>
            </w: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797C3DBF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Sexta-feira</w:t>
            </w:r>
          </w:p>
        </w:tc>
      </w:tr>
      <w:tr w:rsidR="00080CE8" w:rsidRPr="007971CE" w14:paraId="20CE2C2E" w14:textId="77777777" w:rsidTr="007E5EB6">
        <w:tc>
          <w:tcPr>
            <w:tcW w:w="1641" w:type="pct"/>
            <w:shd w:val="clear" w:color="auto" w:fill="auto"/>
            <w:vAlign w:val="center"/>
          </w:tcPr>
          <w:p w14:paraId="45431CA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AAFC80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49A853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6F4AD4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3A835A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471F8F6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6D6F6098" w14:textId="77777777" w:rsidTr="007E5EB6">
        <w:tc>
          <w:tcPr>
            <w:tcW w:w="1641" w:type="pct"/>
            <w:shd w:val="clear" w:color="auto" w:fill="auto"/>
            <w:vAlign w:val="center"/>
          </w:tcPr>
          <w:p w14:paraId="2081A38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86C0C9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42C2225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C26DA1B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98A108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0A8F94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02921212" w14:textId="77777777" w:rsidTr="007E5EB6">
        <w:tc>
          <w:tcPr>
            <w:tcW w:w="1641" w:type="pct"/>
            <w:shd w:val="clear" w:color="auto" w:fill="auto"/>
            <w:vAlign w:val="center"/>
          </w:tcPr>
          <w:p w14:paraId="64D99E94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BA586C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830798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6B305D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CF3BBC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6D76D339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E135D0B" w14:textId="77777777" w:rsidTr="007E5EB6">
        <w:tc>
          <w:tcPr>
            <w:tcW w:w="1641" w:type="pct"/>
            <w:shd w:val="clear" w:color="auto" w:fill="auto"/>
            <w:vAlign w:val="center"/>
          </w:tcPr>
          <w:p w14:paraId="38CBE06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06DB60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BED01C3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E6959CE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AA6E92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004B269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582ABCD4" w14:textId="77777777" w:rsidTr="007E5EB6">
        <w:tc>
          <w:tcPr>
            <w:tcW w:w="1641" w:type="pct"/>
            <w:shd w:val="clear" w:color="auto" w:fill="auto"/>
            <w:vAlign w:val="center"/>
          </w:tcPr>
          <w:p w14:paraId="27E55D1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53036E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45B6508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E3CD98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7F722BF7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5A0DA2C8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49259D6E" w14:textId="77777777" w:rsidTr="007E5EB6">
        <w:tc>
          <w:tcPr>
            <w:tcW w:w="1641" w:type="pct"/>
            <w:shd w:val="clear" w:color="auto" w:fill="auto"/>
            <w:vAlign w:val="center"/>
          </w:tcPr>
          <w:p w14:paraId="7A9AF99D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666EBC1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56F1E5C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2EC81B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6384E12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19180286" w14:textId="77777777" w:rsidR="00080CE8" w:rsidRPr="007971CE" w:rsidRDefault="00080CE8" w:rsidP="007E5EB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80CE8" w:rsidRPr="007971CE" w14:paraId="237DD271" w14:textId="77777777" w:rsidTr="007E5EB6"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43155B21" w14:textId="77777777" w:rsidR="00080CE8" w:rsidRPr="007971CE" w:rsidRDefault="00080CE8" w:rsidP="007E5E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TOTAL DE HORAS DIÁRIAS TRABALHADAS</w:t>
            </w: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2555D67C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69121030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7503E3AA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14:paraId="3141F5FB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14:paraId="4A867686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80CE8" w:rsidRPr="007971CE" w14:paraId="2195E238" w14:textId="77777777" w:rsidTr="007E5EB6"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2CFEF1C6" w14:textId="77777777" w:rsidR="00080CE8" w:rsidRPr="007971CE" w:rsidRDefault="00080CE8" w:rsidP="007E5E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sz w:val="20"/>
                <w:szCs w:val="20"/>
              </w:rPr>
              <w:t>TOTAL SEMANAL DE HORAS TRABALHADAS</w:t>
            </w:r>
          </w:p>
        </w:tc>
        <w:tc>
          <w:tcPr>
            <w:tcW w:w="3359" w:type="pct"/>
            <w:gridSpan w:val="5"/>
            <w:shd w:val="clear" w:color="auto" w:fill="D9D9D9" w:themeFill="background1" w:themeFillShade="D9"/>
            <w:vAlign w:val="center"/>
          </w:tcPr>
          <w:p w14:paraId="4B8DFFA9" w14:textId="77777777" w:rsidR="00080CE8" w:rsidRPr="007971CE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(Não deve ser menor que o mínimo exigido no Termo de Referência)</w:t>
            </w:r>
          </w:p>
        </w:tc>
      </w:tr>
    </w:tbl>
    <w:p w14:paraId="71C24CCA" w14:textId="77777777" w:rsidR="00F653AE" w:rsidRPr="007971CE" w:rsidRDefault="00F653AE" w:rsidP="00837FBE">
      <w:pPr>
        <w:spacing w:after="120"/>
        <w:jc w:val="both"/>
        <w:rPr>
          <w:rFonts w:ascii="Calibri" w:hAnsi="Calibri"/>
          <w:sz w:val="20"/>
          <w:szCs w:val="20"/>
        </w:rPr>
      </w:pPr>
    </w:p>
    <w:p w14:paraId="4332E66D" w14:textId="252CF382" w:rsidR="003E0143" w:rsidRPr="007971CE" w:rsidRDefault="003162A8" w:rsidP="00D93CF3">
      <w:pPr>
        <w:numPr>
          <w:ilvl w:val="0"/>
          <w:numId w:val="1"/>
        </w:numPr>
        <w:spacing w:after="120"/>
        <w:jc w:val="both"/>
        <w:rPr>
          <w:rFonts w:ascii="Calibri" w:hAnsi="Calibri"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PERIODICIDADES DAS AÇÕES</w:t>
      </w:r>
      <w:r w:rsidR="00E92BA2" w:rsidRPr="007971CE">
        <w:rPr>
          <w:rFonts w:ascii="Calibri" w:hAnsi="Calibri"/>
          <w:b/>
          <w:sz w:val="20"/>
          <w:szCs w:val="20"/>
        </w:rPr>
        <w:t xml:space="preserve">/ATIVIDADES </w:t>
      </w:r>
      <w:r w:rsidR="00834423" w:rsidRPr="007971CE">
        <w:rPr>
          <w:rFonts w:ascii="Calibri" w:hAnsi="Calibri"/>
          <w:b/>
          <w:sz w:val="20"/>
          <w:szCs w:val="20"/>
        </w:rPr>
        <w:t>PARA O ALCANCE DAS METAS</w:t>
      </w:r>
      <w:r w:rsidRPr="007971CE">
        <w:rPr>
          <w:rFonts w:ascii="Calibri" w:hAnsi="Calibri"/>
          <w:b/>
          <w:sz w:val="20"/>
          <w:szCs w:val="20"/>
        </w:rPr>
        <w:t xml:space="preserve"> </w:t>
      </w:r>
    </w:p>
    <w:p w14:paraId="12BEB0B4" w14:textId="5905E840" w:rsidR="006B2270" w:rsidRPr="007971CE" w:rsidRDefault="00062E05" w:rsidP="00FD7506">
      <w:pPr>
        <w:numPr>
          <w:ilvl w:val="1"/>
          <w:numId w:val="1"/>
        </w:numPr>
        <w:spacing w:after="120"/>
        <w:ind w:left="851"/>
        <w:jc w:val="both"/>
        <w:rPr>
          <w:rFonts w:ascii="Calibri" w:hAnsi="Calibri"/>
          <w:sz w:val="20"/>
          <w:szCs w:val="20"/>
        </w:rPr>
      </w:pPr>
      <w:r w:rsidRPr="007971CE">
        <w:rPr>
          <w:rFonts w:asciiTheme="minorHAnsi" w:hAnsiTheme="minorHAnsi"/>
          <w:b/>
          <w:sz w:val="20"/>
          <w:szCs w:val="20"/>
        </w:rPr>
        <w:t>QUADRO DE PRAZOS E METAS DAS FASES DO DESENVOLVIMENTO DO SERVIÇO</w:t>
      </w:r>
    </w:p>
    <w:p w14:paraId="58195AF8" w14:textId="77777777" w:rsidR="00B05FFE" w:rsidRPr="007971CE" w:rsidRDefault="00B05FFE" w:rsidP="00080CE8">
      <w:pPr>
        <w:spacing w:after="120"/>
        <w:jc w:val="both"/>
        <w:rPr>
          <w:rFonts w:ascii="Calibri" w:hAnsi="Calibri"/>
          <w:sz w:val="20"/>
          <w:szCs w:val="20"/>
        </w:rPr>
      </w:pPr>
    </w:p>
    <w:tbl>
      <w:tblPr>
        <w:tblpPr w:leftFromText="141" w:rightFromText="141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3"/>
        <w:gridCol w:w="37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268"/>
        <w:gridCol w:w="1986"/>
        <w:gridCol w:w="1664"/>
      </w:tblGrid>
      <w:tr w:rsidR="00080CE8" w:rsidRPr="007971CE" w14:paraId="4F69041A" w14:textId="77777777" w:rsidTr="007E5EB6">
        <w:trPr>
          <w:trHeight w:val="258"/>
          <w:tblHeader/>
        </w:trPr>
        <w:tc>
          <w:tcPr>
            <w:tcW w:w="13993" w:type="dxa"/>
            <w:gridSpan w:val="16"/>
            <w:shd w:val="clear" w:color="auto" w:fill="E7E6E6"/>
            <w:vAlign w:val="center"/>
          </w:tcPr>
          <w:p w14:paraId="6BA90D1D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QUADRO DE PERIODICIDADES DAS ETAPAS DO DESENVOLVIMENTO DO SERVIÇO</w:t>
            </w:r>
          </w:p>
        </w:tc>
      </w:tr>
      <w:tr w:rsidR="00080CE8" w:rsidRPr="007971CE" w14:paraId="6655FA7F" w14:textId="77777777" w:rsidTr="007E5EB6">
        <w:trPr>
          <w:trHeight w:val="258"/>
          <w:tblHeader/>
        </w:trPr>
        <w:tc>
          <w:tcPr>
            <w:tcW w:w="3023" w:type="dxa"/>
            <w:vMerge w:val="restart"/>
            <w:shd w:val="clear" w:color="auto" w:fill="E7E6E6"/>
            <w:vAlign w:val="center"/>
          </w:tcPr>
          <w:p w14:paraId="0ACF28F3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ETAPAS /MESES</w:t>
            </w:r>
          </w:p>
        </w:tc>
        <w:tc>
          <w:tcPr>
            <w:tcW w:w="5052" w:type="dxa"/>
            <w:gridSpan w:val="12"/>
            <w:shd w:val="clear" w:color="auto" w:fill="E7E6E6"/>
            <w:vAlign w:val="center"/>
          </w:tcPr>
          <w:p w14:paraId="48629B0A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Execução das ações e atividades previstas</w:t>
            </w:r>
          </w:p>
        </w:tc>
        <w:tc>
          <w:tcPr>
            <w:tcW w:w="2268" w:type="dxa"/>
            <w:vMerge w:val="restart"/>
            <w:shd w:val="clear" w:color="auto" w:fill="E7E6E6"/>
            <w:vAlign w:val="center"/>
          </w:tcPr>
          <w:p w14:paraId="09E2A148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Metas</w:t>
            </w:r>
          </w:p>
        </w:tc>
        <w:tc>
          <w:tcPr>
            <w:tcW w:w="1986" w:type="dxa"/>
            <w:vMerge w:val="restart"/>
            <w:shd w:val="clear" w:color="auto" w:fill="E7E6E6"/>
            <w:vAlign w:val="center"/>
          </w:tcPr>
          <w:p w14:paraId="5652080B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Prazos</w:t>
            </w:r>
          </w:p>
        </w:tc>
        <w:tc>
          <w:tcPr>
            <w:tcW w:w="1664" w:type="dxa"/>
            <w:vMerge w:val="restart"/>
            <w:shd w:val="clear" w:color="auto" w:fill="E7E6E6"/>
            <w:vAlign w:val="center"/>
          </w:tcPr>
          <w:p w14:paraId="240B7360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Responsáveis da Avaliação periódica</w:t>
            </w:r>
          </w:p>
        </w:tc>
      </w:tr>
      <w:tr w:rsidR="00080CE8" w:rsidRPr="007971CE" w14:paraId="1E5397B4" w14:textId="77777777" w:rsidTr="007E5EB6">
        <w:trPr>
          <w:trHeight w:val="258"/>
          <w:tblHeader/>
        </w:trPr>
        <w:tc>
          <w:tcPr>
            <w:tcW w:w="3023" w:type="dxa"/>
            <w:vMerge/>
            <w:shd w:val="clear" w:color="auto" w:fill="E7E6E6"/>
            <w:vAlign w:val="center"/>
          </w:tcPr>
          <w:p w14:paraId="0B77C510" w14:textId="77777777" w:rsidR="00080CE8" w:rsidRPr="007971CE" w:rsidRDefault="00080CE8" w:rsidP="007E5E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74" w:type="dxa"/>
            <w:shd w:val="clear" w:color="auto" w:fill="E7E6E6"/>
            <w:vAlign w:val="center"/>
          </w:tcPr>
          <w:p w14:paraId="0CCFB202" w14:textId="77777777" w:rsidR="00080CE8" w:rsidRPr="007971CE" w:rsidRDefault="00080CE8" w:rsidP="007E5EB6">
            <w:pPr>
              <w:spacing w:before="80" w:after="80"/>
              <w:ind w:left="-126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01</w:t>
            </w:r>
          </w:p>
        </w:tc>
        <w:tc>
          <w:tcPr>
            <w:tcW w:w="426" w:type="dxa"/>
            <w:shd w:val="clear" w:color="auto" w:fill="E7E6E6"/>
            <w:vAlign w:val="center"/>
          </w:tcPr>
          <w:p w14:paraId="16ECBD3D" w14:textId="77777777" w:rsidR="00080CE8" w:rsidRPr="007971CE" w:rsidRDefault="00080CE8" w:rsidP="007E5EB6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02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13247DB7" w14:textId="77777777" w:rsidR="00080CE8" w:rsidRPr="007971CE" w:rsidRDefault="00080CE8" w:rsidP="007E5EB6">
            <w:pPr>
              <w:ind w:left="-108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03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79F7A3ED" w14:textId="77777777" w:rsidR="00080CE8" w:rsidRPr="007971CE" w:rsidRDefault="00080CE8" w:rsidP="007E5EB6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04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2C58C21F" w14:textId="77777777" w:rsidR="00080CE8" w:rsidRPr="007971CE" w:rsidRDefault="00080CE8" w:rsidP="007E5EB6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05</w:t>
            </w:r>
          </w:p>
        </w:tc>
        <w:tc>
          <w:tcPr>
            <w:tcW w:w="426" w:type="dxa"/>
            <w:shd w:val="clear" w:color="auto" w:fill="E7E6E6"/>
            <w:vAlign w:val="center"/>
          </w:tcPr>
          <w:p w14:paraId="641BDF06" w14:textId="77777777" w:rsidR="00080CE8" w:rsidRPr="007971CE" w:rsidRDefault="00080CE8" w:rsidP="007E5EB6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06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1C47D920" w14:textId="77777777" w:rsidR="00080CE8" w:rsidRPr="007971CE" w:rsidRDefault="00080CE8" w:rsidP="007E5EB6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07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0B616257" w14:textId="77777777" w:rsidR="00080CE8" w:rsidRPr="007971CE" w:rsidRDefault="00080CE8" w:rsidP="007E5EB6">
            <w:pPr>
              <w:ind w:left="-108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08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3206628C" w14:textId="77777777" w:rsidR="00080CE8" w:rsidRPr="007971CE" w:rsidRDefault="00080CE8" w:rsidP="007E5EB6">
            <w:pPr>
              <w:ind w:left="-125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09</w:t>
            </w:r>
          </w:p>
        </w:tc>
        <w:tc>
          <w:tcPr>
            <w:tcW w:w="426" w:type="dxa"/>
            <w:shd w:val="clear" w:color="auto" w:fill="E7E6E6"/>
            <w:vAlign w:val="center"/>
          </w:tcPr>
          <w:p w14:paraId="39FF5E84" w14:textId="77777777" w:rsidR="00080CE8" w:rsidRPr="007971CE" w:rsidRDefault="00080CE8" w:rsidP="007E5EB6">
            <w:pPr>
              <w:ind w:left="-125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10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14D9B6A3" w14:textId="77777777" w:rsidR="00080CE8" w:rsidRPr="007971CE" w:rsidRDefault="00080CE8" w:rsidP="007E5EB6">
            <w:pPr>
              <w:ind w:left="-125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 11</w:t>
            </w:r>
          </w:p>
        </w:tc>
        <w:tc>
          <w:tcPr>
            <w:tcW w:w="425" w:type="dxa"/>
            <w:shd w:val="clear" w:color="auto" w:fill="E7E6E6"/>
            <w:vAlign w:val="center"/>
          </w:tcPr>
          <w:p w14:paraId="7F404608" w14:textId="77777777" w:rsidR="00080CE8" w:rsidRPr="007971CE" w:rsidRDefault="00080CE8" w:rsidP="007E5EB6">
            <w:pPr>
              <w:ind w:left="-125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Mês</w:t>
            </w:r>
          </w:p>
          <w:p w14:paraId="5FCB914C" w14:textId="77777777" w:rsidR="00080CE8" w:rsidRPr="007971CE" w:rsidRDefault="00080CE8" w:rsidP="007E5EB6">
            <w:pPr>
              <w:ind w:left="-125" w:right="-108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12</w:t>
            </w:r>
          </w:p>
        </w:tc>
        <w:tc>
          <w:tcPr>
            <w:tcW w:w="2268" w:type="dxa"/>
            <w:vMerge/>
            <w:shd w:val="clear" w:color="auto" w:fill="E7E6E6"/>
            <w:vAlign w:val="center"/>
          </w:tcPr>
          <w:p w14:paraId="1F91FC22" w14:textId="77777777" w:rsidR="00080CE8" w:rsidRPr="007971CE" w:rsidRDefault="00080CE8" w:rsidP="007E5E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E7E6E6"/>
            <w:vAlign w:val="center"/>
          </w:tcPr>
          <w:p w14:paraId="3E8270EE" w14:textId="77777777" w:rsidR="00080CE8" w:rsidRPr="007971CE" w:rsidRDefault="00080CE8" w:rsidP="007E5E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664" w:type="dxa"/>
            <w:vMerge/>
            <w:shd w:val="clear" w:color="auto" w:fill="E7E6E6"/>
            <w:vAlign w:val="center"/>
          </w:tcPr>
          <w:p w14:paraId="2D33265D" w14:textId="77777777" w:rsidR="00080CE8" w:rsidRPr="007971CE" w:rsidRDefault="00080CE8" w:rsidP="007E5E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</w:p>
        </w:tc>
      </w:tr>
      <w:tr w:rsidR="00080CE8" w:rsidRPr="007971CE" w14:paraId="7D8C11EE" w14:textId="77777777" w:rsidTr="007E5EB6">
        <w:trPr>
          <w:trHeight w:val="907"/>
        </w:trPr>
        <w:tc>
          <w:tcPr>
            <w:tcW w:w="3023" w:type="dxa"/>
            <w:shd w:val="clear" w:color="auto" w:fill="auto"/>
            <w:vAlign w:val="center"/>
          </w:tcPr>
          <w:p w14:paraId="07EF86AC" w14:textId="77777777" w:rsidR="00080CE8" w:rsidRPr="007971CE" w:rsidRDefault="00080CE8" w:rsidP="00080CE8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 w:after="120"/>
              <w:ind w:left="171" w:hanging="218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SEGURANÇA DE ACOLHIDA</w:t>
            </w:r>
          </w:p>
        </w:tc>
        <w:tc>
          <w:tcPr>
            <w:tcW w:w="374" w:type="dxa"/>
            <w:shd w:val="clear" w:color="auto" w:fill="auto"/>
            <w:vAlign w:val="center"/>
          </w:tcPr>
          <w:p w14:paraId="0B0E2365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87081EE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F354FB1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3F1709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639706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DA5AA74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78905D9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EB22A47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0CB478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6742ECA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233FB5D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F3EDB8D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97995F9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986" w:type="dxa"/>
            <w:vAlign w:val="center"/>
          </w:tcPr>
          <w:p w14:paraId="287B6513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20E147CC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(Preencher)</w:t>
            </w:r>
          </w:p>
        </w:tc>
      </w:tr>
      <w:tr w:rsidR="00080CE8" w:rsidRPr="007971CE" w14:paraId="14426F07" w14:textId="77777777" w:rsidTr="007E5EB6">
        <w:trPr>
          <w:trHeight w:val="144"/>
        </w:trPr>
        <w:tc>
          <w:tcPr>
            <w:tcW w:w="3023" w:type="dxa"/>
            <w:shd w:val="clear" w:color="auto" w:fill="auto"/>
            <w:vAlign w:val="center"/>
          </w:tcPr>
          <w:p w14:paraId="0198D9D7" w14:textId="19CEE3C3" w:rsidR="00080CE8" w:rsidRPr="007971CE" w:rsidRDefault="00110267" w:rsidP="00080CE8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 w:after="120"/>
              <w:ind w:left="171" w:hanging="218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110267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DESENVOLVIMENTO E VIVÊNCIA</w:t>
            </w:r>
          </w:p>
        </w:tc>
        <w:tc>
          <w:tcPr>
            <w:tcW w:w="374" w:type="dxa"/>
            <w:shd w:val="clear" w:color="auto" w:fill="auto"/>
            <w:vAlign w:val="center"/>
          </w:tcPr>
          <w:p w14:paraId="5FE9C2AD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5DE622F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F696343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11F866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17352F1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041EB59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BEEA2A7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CE2BB1A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130DDDE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ABC4638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3DEB180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14C6F91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C60CF04" w14:textId="77777777" w:rsidR="00080CE8" w:rsidRPr="007971CE" w:rsidRDefault="00080CE8" w:rsidP="007E5E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986" w:type="dxa"/>
            <w:vAlign w:val="center"/>
          </w:tcPr>
          <w:p w14:paraId="78F28EE9" w14:textId="77777777" w:rsidR="00080CE8" w:rsidRPr="007971CE" w:rsidRDefault="00080CE8" w:rsidP="007E5E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0C618545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(Preencher)</w:t>
            </w:r>
          </w:p>
        </w:tc>
      </w:tr>
      <w:tr w:rsidR="00080CE8" w:rsidRPr="007971CE" w14:paraId="496761F6" w14:textId="77777777" w:rsidTr="007E5EB6">
        <w:trPr>
          <w:trHeight w:val="144"/>
        </w:trPr>
        <w:tc>
          <w:tcPr>
            <w:tcW w:w="3023" w:type="dxa"/>
            <w:shd w:val="clear" w:color="auto" w:fill="auto"/>
            <w:vAlign w:val="center"/>
          </w:tcPr>
          <w:p w14:paraId="53AA138B" w14:textId="03BF9C2C" w:rsidR="00080CE8" w:rsidRPr="007971CE" w:rsidRDefault="00110267" w:rsidP="00080CE8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120" w:after="120"/>
              <w:ind w:left="171" w:hanging="218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110267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DESLIGAMENTO</w:t>
            </w:r>
          </w:p>
        </w:tc>
        <w:tc>
          <w:tcPr>
            <w:tcW w:w="374" w:type="dxa"/>
            <w:shd w:val="clear" w:color="auto" w:fill="auto"/>
            <w:vAlign w:val="center"/>
          </w:tcPr>
          <w:p w14:paraId="3EBC9795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4101208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790B41E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55ABC5C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F910FA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20D34D1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FB00248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E543B27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06E2D72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DD24602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6D47B2A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085DC31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A5D06CA" w14:textId="77777777" w:rsidR="00080CE8" w:rsidRPr="007971CE" w:rsidRDefault="00080CE8" w:rsidP="007E5E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986" w:type="dxa"/>
            <w:vAlign w:val="center"/>
          </w:tcPr>
          <w:p w14:paraId="7DDA35B1" w14:textId="77777777" w:rsidR="00080CE8" w:rsidRPr="007971CE" w:rsidRDefault="00080CE8" w:rsidP="007E5E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374ABDFD" w14:textId="77777777" w:rsidR="00080CE8" w:rsidRPr="007971CE" w:rsidRDefault="00080CE8" w:rsidP="007E5EB6">
            <w:pPr>
              <w:spacing w:before="80" w:after="80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(Preencher)</w:t>
            </w:r>
          </w:p>
        </w:tc>
      </w:tr>
    </w:tbl>
    <w:p w14:paraId="0D32A9CE" w14:textId="77777777" w:rsidR="00080CE8" w:rsidRPr="007971CE" w:rsidRDefault="00080CE8" w:rsidP="00080CE8">
      <w:pPr>
        <w:spacing w:after="120"/>
        <w:jc w:val="both"/>
        <w:rPr>
          <w:rFonts w:ascii="Calibri" w:hAnsi="Calibri"/>
          <w:i/>
          <w:iCs/>
          <w:color w:val="FF0000"/>
          <w:sz w:val="20"/>
          <w:szCs w:val="20"/>
        </w:rPr>
      </w:pPr>
    </w:p>
    <w:p w14:paraId="5FC3B4A8" w14:textId="0A84D962" w:rsidR="006B2270" w:rsidRPr="007971CE" w:rsidRDefault="00080CE8" w:rsidP="00B15BBB">
      <w:pPr>
        <w:pStyle w:val="PargrafodaLista"/>
        <w:spacing w:after="120"/>
        <w:ind w:left="851"/>
        <w:jc w:val="both"/>
        <w:rPr>
          <w:rFonts w:ascii="Calibri" w:hAnsi="Calibri"/>
          <w:b/>
          <w:i/>
          <w:iCs/>
          <w:color w:val="FF0000"/>
          <w:sz w:val="20"/>
          <w:szCs w:val="20"/>
        </w:rPr>
      </w:pPr>
      <w:r w:rsidRPr="007971CE">
        <w:rPr>
          <w:rFonts w:ascii="Calibri" w:hAnsi="Calibri"/>
          <w:b/>
          <w:i/>
          <w:iCs/>
          <w:color w:val="FF0000"/>
          <w:sz w:val="20"/>
          <w:szCs w:val="20"/>
        </w:rPr>
        <w:t xml:space="preserve">Assinalar com X os meses de execução das etapas conforme exemplo. </w:t>
      </w:r>
      <w:r w:rsidR="00FC1032" w:rsidRPr="007971CE">
        <w:rPr>
          <w:rFonts w:ascii="Calibri" w:hAnsi="Calibri"/>
          <w:b/>
          <w:i/>
          <w:iCs/>
          <w:color w:val="FF0000"/>
          <w:sz w:val="20"/>
          <w:szCs w:val="20"/>
        </w:rPr>
        <w:t xml:space="preserve"> </w:t>
      </w:r>
    </w:p>
    <w:p w14:paraId="71F685B1" w14:textId="1E60FA21" w:rsidR="00FC1032" w:rsidRPr="007971CE" w:rsidRDefault="00FC1032" w:rsidP="00FC1032">
      <w:pPr>
        <w:spacing w:after="120"/>
        <w:ind w:left="273"/>
        <w:jc w:val="both"/>
        <w:rPr>
          <w:rFonts w:ascii="Calibri" w:hAnsi="Calibri"/>
          <w:b/>
          <w:sz w:val="20"/>
          <w:szCs w:val="20"/>
        </w:rPr>
        <w:sectPr w:rsidR="00FC1032" w:rsidRPr="007971CE" w:rsidSect="00524065">
          <w:headerReference w:type="default" r:id="rId12"/>
          <w:pgSz w:w="16838" w:h="11906" w:orient="landscape"/>
          <w:pgMar w:top="1701" w:right="1134" w:bottom="1134" w:left="1418" w:header="567" w:footer="411" w:gutter="0"/>
          <w:cols w:space="708"/>
          <w:docGrid w:linePitch="360"/>
        </w:sectPr>
      </w:pPr>
    </w:p>
    <w:p w14:paraId="1973D063" w14:textId="7E38811A" w:rsidR="00FF74BC" w:rsidRPr="007971CE" w:rsidRDefault="00FF74BC" w:rsidP="00D93CF3">
      <w:pPr>
        <w:numPr>
          <w:ilvl w:val="0"/>
          <w:numId w:val="1"/>
        </w:numPr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lastRenderedPageBreak/>
        <w:t>CAPACITAÇÕES</w:t>
      </w:r>
      <w:r w:rsidR="006C0607" w:rsidRPr="007971CE">
        <w:rPr>
          <w:rFonts w:ascii="Calibri" w:hAnsi="Calibri"/>
          <w:b/>
          <w:sz w:val="20"/>
          <w:szCs w:val="20"/>
        </w:rPr>
        <w:t xml:space="preserve"> DOS PROFISSIONAIS CONTRATADOS PARA A EXECUÇÃO DO SERVIÇO</w:t>
      </w:r>
    </w:p>
    <w:p w14:paraId="708C8055" w14:textId="77777777" w:rsidR="005C6E89" w:rsidRPr="007971CE" w:rsidRDefault="00FF74BC" w:rsidP="003E2C7F">
      <w:pPr>
        <w:numPr>
          <w:ilvl w:val="1"/>
          <w:numId w:val="1"/>
        </w:numPr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Capacitação</w:t>
      </w:r>
      <w:r w:rsidRPr="007971CE">
        <w:rPr>
          <w:rFonts w:asciiTheme="minorHAnsi" w:hAnsiTheme="minorHAnsi" w:cs="Arial"/>
          <w:b/>
          <w:bCs/>
          <w:sz w:val="20"/>
          <w:szCs w:val="20"/>
        </w:rPr>
        <w:t xml:space="preserve"> Introdutória</w:t>
      </w:r>
    </w:p>
    <w:p w14:paraId="47CE75DB" w14:textId="32D355BA" w:rsidR="00FF4264" w:rsidRPr="007971CE" w:rsidRDefault="00D53C70" w:rsidP="005C6E89">
      <w:pPr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 xml:space="preserve">(Descrever </w:t>
      </w:r>
      <w:r w:rsidR="006D690A" w:rsidRPr="007971CE">
        <w:rPr>
          <w:rFonts w:ascii="Calibri" w:hAnsi="Calibri"/>
          <w:i/>
          <w:color w:val="FF0000"/>
          <w:sz w:val="20"/>
          <w:szCs w:val="20"/>
        </w:rPr>
        <w:t xml:space="preserve">como ocorrerá a capacitação introdutória, </w:t>
      </w:r>
      <w:r w:rsidR="00362861" w:rsidRPr="007971CE">
        <w:rPr>
          <w:rFonts w:ascii="Calibri" w:hAnsi="Calibri"/>
          <w:i/>
          <w:color w:val="FF0000"/>
          <w:sz w:val="20"/>
          <w:szCs w:val="20"/>
        </w:rPr>
        <w:t>no momento da</w:t>
      </w:r>
      <w:r w:rsidR="006D690A" w:rsidRPr="007971CE">
        <w:rPr>
          <w:rFonts w:ascii="Calibri" w:hAnsi="Calibri"/>
          <w:i/>
          <w:color w:val="FF0000"/>
          <w:sz w:val="20"/>
          <w:szCs w:val="20"/>
        </w:rPr>
        <w:t xml:space="preserve"> contratação dos profissionais) </w:t>
      </w:r>
    </w:p>
    <w:p w14:paraId="1B176AA1" w14:textId="77777777" w:rsidR="005C6E89" w:rsidRPr="007971CE" w:rsidRDefault="00FF74BC" w:rsidP="00D53C70">
      <w:pPr>
        <w:numPr>
          <w:ilvl w:val="1"/>
          <w:numId w:val="1"/>
        </w:numPr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Capacitação</w:t>
      </w:r>
      <w:r w:rsidRPr="007971CE">
        <w:rPr>
          <w:rFonts w:asciiTheme="minorHAnsi" w:hAnsiTheme="minorHAnsi" w:cs="Arial"/>
          <w:b/>
          <w:bCs/>
          <w:sz w:val="20"/>
          <w:szCs w:val="20"/>
        </w:rPr>
        <w:t xml:space="preserve"> Prática</w:t>
      </w:r>
    </w:p>
    <w:p w14:paraId="5C985F51" w14:textId="79E9D82F" w:rsidR="00FF4264" w:rsidRPr="007971CE" w:rsidRDefault="00D53C70" w:rsidP="005C6E89">
      <w:pPr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 xml:space="preserve">(Descrever </w:t>
      </w:r>
      <w:r w:rsidR="006D690A" w:rsidRPr="007971CE">
        <w:rPr>
          <w:rFonts w:ascii="Calibri" w:hAnsi="Calibri"/>
          <w:i/>
          <w:color w:val="FF0000"/>
          <w:sz w:val="20"/>
          <w:szCs w:val="20"/>
        </w:rPr>
        <w:t>como ocorrerá a capacitação prática dos profissionais que executarão os serviços)</w:t>
      </w:r>
    </w:p>
    <w:p w14:paraId="62CFC840" w14:textId="77777777" w:rsidR="005C6E89" w:rsidRPr="007971CE" w:rsidRDefault="00FF74BC" w:rsidP="00D53C70">
      <w:pPr>
        <w:numPr>
          <w:ilvl w:val="1"/>
          <w:numId w:val="1"/>
        </w:numPr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Formação</w:t>
      </w:r>
      <w:r w:rsidRPr="007971CE">
        <w:rPr>
          <w:rFonts w:asciiTheme="minorHAnsi" w:hAnsiTheme="minorHAnsi" w:cs="Arial"/>
          <w:b/>
          <w:bCs/>
          <w:sz w:val="20"/>
          <w:szCs w:val="20"/>
        </w:rPr>
        <w:t xml:space="preserve"> Continuada</w:t>
      </w:r>
      <w:r w:rsidR="006D690A" w:rsidRPr="007971CE">
        <w:rPr>
          <w:rFonts w:asciiTheme="minorHAnsi" w:hAnsiTheme="minorHAnsi" w:cs="Arial"/>
          <w:b/>
          <w:bCs/>
          <w:sz w:val="20"/>
          <w:szCs w:val="20"/>
        </w:rPr>
        <w:t xml:space="preserve"> – Capacitação Constante dos Profissionais Contratados </w:t>
      </w:r>
    </w:p>
    <w:p w14:paraId="3EA07E4B" w14:textId="6326CE93" w:rsidR="00FF74BC" w:rsidRPr="007971CE" w:rsidRDefault="00D53C70" w:rsidP="005C6E89">
      <w:pPr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 xml:space="preserve">(Descrever </w:t>
      </w:r>
      <w:r w:rsidR="006D690A" w:rsidRPr="007971CE">
        <w:rPr>
          <w:rFonts w:ascii="Calibri" w:hAnsi="Calibri"/>
          <w:i/>
          <w:color w:val="FF0000"/>
          <w:sz w:val="20"/>
          <w:szCs w:val="20"/>
        </w:rPr>
        <w:t>como ocorrerá a Formação Continuada dos Profissionais Contratados)</w:t>
      </w:r>
    </w:p>
    <w:p w14:paraId="315D4580" w14:textId="77777777" w:rsidR="00C6685D" w:rsidRPr="007971CE" w:rsidRDefault="00C6685D" w:rsidP="00FF74BC">
      <w:pPr>
        <w:pStyle w:val="PargrafodaLista"/>
        <w:spacing w:after="120"/>
        <w:ind w:left="360"/>
        <w:jc w:val="both"/>
        <w:rPr>
          <w:rFonts w:ascii="Calibri" w:hAnsi="Calibri"/>
          <w:b/>
          <w:sz w:val="20"/>
          <w:szCs w:val="20"/>
        </w:rPr>
      </w:pPr>
    </w:p>
    <w:p w14:paraId="72CE30C5" w14:textId="77777777" w:rsidR="005C6E89" w:rsidRPr="007971CE" w:rsidRDefault="00CF1BBD" w:rsidP="00D14846">
      <w:pPr>
        <w:numPr>
          <w:ilvl w:val="0"/>
          <w:numId w:val="1"/>
        </w:numPr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MONITORAMENTO E AVALIAÇÃO</w:t>
      </w:r>
      <w:r w:rsidR="00D14846" w:rsidRPr="007971CE">
        <w:rPr>
          <w:rFonts w:ascii="Calibri" w:hAnsi="Calibri"/>
          <w:b/>
          <w:sz w:val="20"/>
          <w:szCs w:val="20"/>
        </w:rPr>
        <w:t xml:space="preserve"> DO SERVIÇO</w:t>
      </w:r>
      <w:r w:rsidRPr="007971CE">
        <w:rPr>
          <w:rFonts w:ascii="Calibri" w:hAnsi="Calibri"/>
          <w:b/>
          <w:sz w:val="20"/>
          <w:szCs w:val="20"/>
        </w:rPr>
        <w:t xml:space="preserve"> </w:t>
      </w:r>
    </w:p>
    <w:p w14:paraId="50388EDB" w14:textId="2CD7EDE5" w:rsidR="00FC1032" w:rsidRPr="007971CE" w:rsidRDefault="00D14846" w:rsidP="005C6E89">
      <w:pPr>
        <w:spacing w:after="120"/>
        <w:ind w:left="36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 xml:space="preserve">(Descrever sobre o monitoramento e as avaliações realizadas pela OSC quanto a execução do serviço, as formas de avaliações e sua periodicidade) </w:t>
      </w:r>
    </w:p>
    <w:p w14:paraId="24CD39FB" w14:textId="77777777" w:rsidR="00D14846" w:rsidRPr="007971CE" w:rsidRDefault="00D14846" w:rsidP="00D14846">
      <w:pPr>
        <w:spacing w:after="120"/>
        <w:jc w:val="both"/>
        <w:rPr>
          <w:rFonts w:ascii="Calibri" w:hAnsi="Calibri"/>
          <w:b/>
          <w:sz w:val="20"/>
          <w:szCs w:val="20"/>
        </w:rPr>
      </w:pPr>
    </w:p>
    <w:p w14:paraId="7953FBB1" w14:textId="77777777" w:rsidR="005C6E89" w:rsidRPr="007971CE" w:rsidRDefault="00362861" w:rsidP="005C6E89">
      <w:pPr>
        <w:numPr>
          <w:ilvl w:val="1"/>
          <w:numId w:val="1"/>
        </w:numPr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="Arial"/>
          <w:b/>
          <w:sz w:val="20"/>
          <w:szCs w:val="20"/>
        </w:rPr>
        <w:t>METAS DE DESENVOLVIMENTO DO SERVIÇO</w:t>
      </w:r>
    </w:p>
    <w:p w14:paraId="682440C8" w14:textId="096C025E" w:rsidR="00864163" w:rsidRPr="007971CE" w:rsidRDefault="00864163" w:rsidP="005C6E89">
      <w:pPr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Periodicidade das avaliações e monitoramentos realizados pela OSC:</w:t>
      </w:r>
      <w:r w:rsidRPr="007971CE">
        <w:rPr>
          <w:rFonts w:ascii="Calibri" w:hAnsi="Calibri"/>
          <w:sz w:val="20"/>
          <w:szCs w:val="20"/>
        </w:rPr>
        <w:t xml:space="preserve"> </w:t>
      </w:r>
      <w:r w:rsidR="00964E83">
        <w:rPr>
          <w:rFonts w:ascii="Calibri" w:hAnsi="Calibri"/>
          <w:color w:val="FF0000"/>
          <w:sz w:val="20"/>
          <w:szCs w:val="20"/>
        </w:rPr>
        <w:t xml:space="preserve">preencher </w:t>
      </w:r>
    </w:p>
    <w:p w14:paraId="51D62EAB" w14:textId="77777777" w:rsidR="00864163" w:rsidRPr="007971CE" w:rsidRDefault="00864163" w:rsidP="00864163">
      <w:pPr>
        <w:spacing w:after="120"/>
        <w:ind w:left="709"/>
        <w:jc w:val="both"/>
        <w:rPr>
          <w:rFonts w:ascii="Calibri" w:hAnsi="Calibri"/>
          <w:b/>
          <w:sz w:val="20"/>
          <w:szCs w:val="20"/>
        </w:rPr>
      </w:pPr>
    </w:p>
    <w:p w14:paraId="3F5CFD75" w14:textId="77777777" w:rsidR="005C6E89" w:rsidRPr="007971CE" w:rsidRDefault="00362861" w:rsidP="005C6E89">
      <w:pPr>
        <w:numPr>
          <w:ilvl w:val="1"/>
          <w:numId w:val="1"/>
        </w:numPr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PESQUISA</w:t>
      </w:r>
      <w:r w:rsidRPr="007971CE">
        <w:rPr>
          <w:rFonts w:ascii="Calibri" w:hAnsi="Calibri"/>
          <w:b/>
          <w:sz w:val="20"/>
          <w:szCs w:val="20"/>
        </w:rPr>
        <w:t xml:space="preserve"> DE SATISFAÇÃO COM OS ACOLHIDOS</w:t>
      </w:r>
    </w:p>
    <w:p w14:paraId="61BD5C7A" w14:textId="34F53E1F" w:rsidR="00864163" w:rsidRPr="007971CE" w:rsidRDefault="00864163" w:rsidP="005C6E89">
      <w:pPr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Periodicidade das Pesquisa de Satisf</w:t>
      </w:r>
      <w:r w:rsidR="00D14846" w:rsidRPr="007971CE">
        <w:rPr>
          <w:rFonts w:ascii="Calibri" w:hAnsi="Calibri"/>
          <w:b/>
          <w:sz w:val="20"/>
          <w:szCs w:val="20"/>
        </w:rPr>
        <w:t>ação realizadas pela OSC com os acolhidos</w:t>
      </w:r>
      <w:r w:rsidRPr="007971CE">
        <w:rPr>
          <w:rFonts w:ascii="Calibri" w:hAnsi="Calibri"/>
          <w:b/>
          <w:sz w:val="20"/>
          <w:szCs w:val="20"/>
        </w:rPr>
        <w:t xml:space="preserve">: </w:t>
      </w:r>
      <w:r w:rsidR="00D6535A" w:rsidRPr="007971CE">
        <w:rPr>
          <w:rFonts w:ascii="Calibri" w:hAnsi="Calibri"/>
          <w:bCs/>
          <w:sz w:val="20"/>
          <w:szCs w:val="20"/>
        </w:rPr>
        <w:t xml:space="preserve">Quadrimestralmente </w:t>
      </w:r>
    </w:p>
    <w:p w14:paraId="38919C52" w14:textId="77777777" w:rsidR="00FF74BC" w:rsidRPr="007971CE" w:rsidRDefault="00FF74BC" w:rsidP="00864163">
      <w:pPr>
        <w:pStyle w:val="PargrafodaLista"/>
        <w:spacing w:after="120"/>
        <w:ind w:left="567"/>
        <w:jc w:val="both"/>
        <w:rPr>
          <w:rFonts w:ascii="Calibri" w:hAnsi="Calibri"/>
          <w:b/>
          <w:sz w:val="20"/>
          <w:szCs w:val="20"/>
        </w:rPr>
      </w:pPr>
    </w:p>
    <w:p w14:paraId="272FCE4B" w14:textId="77777777" w:rsidR="005C6E89" w:rsidRPr="007971CE" w:rsidRDefault="00362861" w:rsidP="005C6E89">
      <w:pPr>
        <w:numPr>
          <w:ilvl w:val="1"/>
          <w:numId w:val="1"/>
        </w:numPr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PESQUISA</w:t>
      </w:r>
      <w:r w:rsidRPr="007971CE">
        <w:rPr>
          <w:rFonts w:ascii="Calibri" w:hAnsi="Calibri"/>
          <w:b/>
          <w:sz w:val="20"/>
          <w:szCs w:val="20"/>
        </w:rPr>
        <w:t xml:space="preserve"> DE SATISFAÇÃO COM OS COLABORADORES </w:t>
      </w:r>
      <w:r w:rsidRPr="007971CE">
        <w:rPr>
          <w:rFonts w:ascii="Calibri" w:hAnsi="Calibri"/>
          <w:sz w:val="20"/>
          <w:szCs w:val="20"/>
        </w:rPr>
        <w:t>(FUNCIONÁRIOS)</w:t>
      </w:r>
    </w:p>
    <w:p w14:paraId="7DA49D66" w14:textId="193D83C0" w:rsidR="00FF74BC" w:rsidRPr="007971CE" w:rsidRDefault="00FF74BC" w:rsidP="005C6E89">
      <w:pPr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 xml:space="preserve">Periodicidade das Pesquisa de Satisfação realizadas pela OSC com os </w:t>
      </w:r>
      <w:r w:rsidR="00961531" w:rsidRPr="007971CE">
        <w:rPr>
          <w:rFonts w:ascii="Calibri" w:hAnsi="Calibri"/>
          <w:b/>
          <w:sz w:val="20"/>
          <w:szCs w:val="20"/>
        </w:rPr>
        <w:t>colaboradores</w:t>
      </w:r>
      <w:r w:rsidRPr="007971CE">
        <w:rPr>
          <w:rFonts w:ascii="Calibri" w:hAnsi="Calibri"/>
          <w:b/>
          <w:sz w:val="20"/>
          <w:szCs w:val="20"/>
        </w:rPr>
        <w:t xml:space="preserve">: </w:t>
      </w:r>
      <w:r w:rsidR="00964E83">
        <w:rPr>
          <w:rFonts w:ascii="Calibri" w:hAnsi="Calibri"/>
          <w:bCs/>
          <w:color w:val="FF0000"/>
          <w:sz w:val="20"/>
          <w:szCs w:val="20"/>
        </w:rPr>
        <w:t xml:space="preserve">preencher </w:t>
      </w:r>
    </w:p>
    <w:p w14:paraId="2F3740BA" w14:textId="77777777" w:rsidR="00FF74BC" w:rsidRPr="007971CE" w:rsidRDefault="00FF74BC" w:rsidP="00864163">
      <w:pPr>
        <w:pStyle w:val="PargrafodaLista"/>
        <w:spacing w:after="120"/>
        <w:ind w:left="567"/>
        <w:jc w:val="both"/>
        <w:rPr>
          <w:rFonts w:ascii="Calibri" w:hAnsi="Calibri"/>
          <w:b/>
          <w:sz w:val="20"/>
          <w:szCs w:val="20"/>
        </w:rPr>
      </w:pPr>
    </w:p>
    <w:p w14:paraId="1EDB5986" w14:textId="77777777" w:rsidR="005C6E89" w:rsidRPr="007971CE" w:rsidRDefault="00864163" w:rsidP="005C6E89">
      <w:pPr>
        <w:numPr>
          <w:ilvl w:val="1"/>
          <w:numId w:val="1"/>
        </w:numPr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Índice de</w:t>
      </w:r>
      <w:r w:rsidRPr="007971CE">
        <w:rPr>
          <w:rFonts w:ascii="Calibri" w:hAnsi="Calibri"/>
          <w:b/>
          <w:sz w:val="20"/>
          <w:szCs w:val="20"/>
        </w:rPr>
        <w:t xml:space="preserve"> </w:t>
      </w:r>
      <w:r w:rsidR="00362861" w:rsidRPr="007971CE">
        <w:rPr>
          <w:rFonts w:ascii="Calibri" w:hAnsi="Calibri"/>
          <w:b/>
          <w:sz w:val="20"/>
          <w:szCs w:val="20"/>
        </w:rPr>
        <w:t>S</w:t>
      </w:r>
      <w:r w:rsidRPr="007971CE">
        <w:rPr>
          <w:rFonts w:ascii="Calibri" w:hAnsi="Calibri"/>
          <w:b/>
          <w:sz w:val="20"/>
          <w:szCs w:val="20"/>
        </w:rPr>
        <w:t>atisfação</w:t>
      </w:r>
      <w:r w:rsidR="00362861" w:rsidRPr="007971CE">
        <w:rPr>
          <w:rFonts w:ascii="Calibri" w:hAnsi="Calibri"/>
          <w:b/>
          <w:sz w:val="20"/>
          <w:szCs w:val="20"/>
        </w:rPr>
        <w:t xml:space="preserve"> Previsto no Termo de Referência</w:t>
      </w:r>
      <w:r w:rsidRPr="007971CE">
        <w:rPr>
          <w:rFonts w:ascii="Calibri" w:hAnsi="Calibri"/>
          <w:sz w:val="20"/>
          <w:szCs w:val="20"/>
        </w:rPr>
        <w:t xml:space="preserve">: </w:t>
      </w:r>
    </w:p>
    <w:p w14:paraId="49708155" w14:textId="3FD796BD" w:rsidR="00864163" w:rsidRPr="007971CE" w:rsidRDefault="005C6E89" w:rsidP="005C6E89">
      <w:pPr>
        <w:spacing w:after="120"/>
        <w:ind w:left="419"/>
        <w:jc w:val="both"/>
        <w:rPr>
          <w:rFonts w:ascii="Calibri" w:hAnsi="Calibri"/>
          <w:sz w:val="20"/>
          <w:szCs w:val="20"/>
        </w:rPr>
      </w:pPr>
      <w:r w:rsidRPr="007971CE">
        <w:rPr>
          <w:rFonts w:ascii="Calibri" w:hAnsi="Calibri"/>
          <w:sz w:val="20"/>
          <w:szCs w:val="20"/>
        </w:rPr>
        <w:t>A</w:t>
      </w:r>
      <w:r w:rsidR="00864163" w:rsidRPr="007971CE">
        <w:rPr>
          <w:rFonts w:ascii="Calibri" w:hAnsi="Calibri"/>
          <w:sz w:val="20"/>
          <w:szCs w:val="20"/>
        </w:rPr>
        <w:t xml:space="preserve">té </w:t>
      </w:r>
      <w:r w:rsidR="00001B87">
        <w:rPr>
          <w:rFonts w:ascii="Calibri" w:hAnsi="Calibri"/>
          <w:sz w:val="20"/>
          <w:szCs w:val="20"/>
        </w:rPr>
        <w:t>4</w:t>
      </w:r>
      <w:r w:rsidR="00601783" w:rsidRPr="007971CE">
        <w:rPr>
          <w:rFonts w:ascii="Calibri" w:hAnsi="Calibri"/>
          <w:sz w:val="20"/>
          <w:szCs w:val="20"/>
        </w:rPr>
        <w:t>9</w:t>
      </w:r>
      <w:r w:rsidR="00864163" w:rsidRPr="007971CE">
        <w:rPr>
          <w:rFonts w:ascii="Calibri" w:hAnsi="Calibri"/>
          <w:sz w:val="20"/>
          <w:szCs w:val="20"/>
        </w:rPr>
        <w:t>% será “Insatisfatório”</w:t>
      </w:r>
      <w:r w:rsidR="00362861" w:rsidRPr="007971CE">
        <w:rPr>
          <w:rFonts w:ascii="Calibri" w:hAnsi="Calibri"/>
          <w:sz w:val="20"/>
          <w:szCs w:val="20"/>
        </w:rPr>
        <w:t>; d</w:t>
      </w:r>
      <w:r w:rsidR="00864163" w:rsidRPr="007971CE">
        <w:rPr>
          <w:rFonts w:ascii="Calibri" w:hAnsi="Calibri"/>
          <w:sz w:val="20"/>
          <w:szCs w:val="20"/>
        </w:rPr>
        <w:t xml:space="preserve">e </w:t>
      </w:r>
      <w:r w:rsidR="00001B87">
        <w:rPr>
          <w:rFonts w:ascii="Calibri" w:hAnsi="Calibri"/>
          <w:sz w:val="20"/>
          <w:szCs w:val="20"/>
        </w:rPr>
        <w:t>50</w:t>
      </w:r>
      <w:r w:rsidR="00864163" w:rsidRPr="007971CE">
        <w:rPr>
          <w:rFonts w:ascii="Calibri" w:hAnsi="Calibri"/>
          <w:sz w:val="20"/>
          <w:szCs w:val="20"/>
        </w:rPr>
        <w:t xml:space="preserve">% a </w:t>
      </w:r>
      <w:r w:rsidR="00001B87">
        <w:rPr>
          <w:rFonts w:ascii="Calibri" w:hAnsi="Calibri"/>
          <w:sz w:val="20"/>
          <w:szCs w:val="20"/>
        </w:rPr>
        <w:t>7</w:t>
      </w:r>
      <w:r w:rsidR="00864163" w:rsidRPr="007971CE">
        <w:rPr>
          <w:rFonts w:ascii="Calibri" w:hAnsi="Calibri"/>
          <w:sz w:val="20"/>
          <w:szCs w:val="20"/>
        </w:rPr>
        <w:t>9% será “</w:t>
      </w:r>
      <w:r w:rsidR="00080CE8" w:rsidRPr="007971CE">
        <w:rPr>
          <w:rFonts w:ascii="Calibri" w:hAnsi="Calibri"/>
          <w:sz w:val="20"/>
          <w:szCs w:val="20"/>
        </w:rPr>
        <w:t xml:space="preserve">Parcialmente </w:t>
      </w:r>
      <w:r w:rsidR="00864163" w:rsidRPr="007971CE">
        <w:rPr>
          <w:rFonts w:ascii="Calibri" w:hAnsi="Calibri"/>
          <w:sz w:val="20"/>
          <w:szCs w:val="20"/>
        </w:rPr>
        <w:t>Satisfatório”</w:t>
      </w:r>
      <w:r w:rsidR="00362861" w:rsidRPr="007971CE">
        <w:rPr>
          <w:rFonts w:ascii="Calibri" w:hAnsi="Calibri"/>
          <w:sz w:val="20"/>
          <w:szCs w:val="20"/>
        </w:rPr>
        <w:t>; d</w:t>
      </w:r>
      <w:r w:rsidR="00864163" w:rsidRPr="007971CE">
        <w:rPr>
          <w:rFonts w:ascii="Calibri" w:hAnsi="Calibri"/>
          <w:sz w:val="20"/>
          <w:szCs w:val="20"/>
        </w:rPr>
        <w:t xml:space="preserve">e </w:t>
      </w:r>
      <w:r w:rsidR="00001B87">
        <w:rPr>
          <w:rFonts w:ascii="Calibri" w:hAnsi="Calibri"/>
          <w:sz w:val="20"/>
          <w:szCs w:val="20"/>
        </w:rPr>
        <w:t>8</w:t>
      </w:r>
      <w:r w:rsidR="00864163" w:rsidRPr="007971CE">
        <w:rPr>
          <w:rFonts w:ascii="Calibri" w:hAnsi="Calibri"/>
          <w:sz w:val="20"/>
          <w:szCs w:val="20"/>
        </w:rPr>
        <w:t>0% a 100% será “Satisfatório”</w:t>
      </w:r>
      <w:r w:rsidR="00362861" w:rsidRPr="007971CE">
        <w:rPr>
          <w:rFonts w:ascii="Calibri" w:hAnsi="Calibri"/>
          <w:sz w:val="20"/>
          <w:szCs w:val="20"/>
        </w:rPr>
        <w:t>.</w:t>
      </w:r>
      <w:r w:rsidR="00864163" w:rsidRPr="007971CE">
        <w:rPr>
          <w:rFonts w:ascii="Calibri" w:hAnsi="Calibri"/>
          <w:sz w:val="20"/>
          <w:szCs w:val="20"/>
        </w:rPr>
        <w:t xml:space="preserve">       </w:t>
      </w:r>
    </w:p>
    <w:p w14:paraId="5253A6B3" w14:textId="77777777" w:rsidR="00080CE8" w:rsidRPr="007971CE" w:rsidRDefault="00080CE8" w:rsidP="005C6E89">
      <w:pPr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</w:p>
    <w:p w14:paraId="7FBD80BA" w14:textId="77777777" w:rsidR="005C6E89" w:rsidRPr="007971CE" w:rsidRDefault="00876992" w:rsidP="005C6E89">
      <w:pPr>
        <w:numPr>
          <w:ilvl w:val="1"/>
          <w:numId w:val="1"/>
        </w:numPr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Transparência</w:t>
      </w:r>
      <w:r w:rsidR="000D54E4" w:rsidRPr="007971CE">
        <w:rPr>
          <w:rFonts w:ascii="Calibri" w:hAnsi="Calibri"/>
          <w:b/>
          <w:bCs/>
          <w:sz w:val="20"/>
          <w:szCs w:val="20"/>
        </w:rPr>
        <w:t>/Site da OSC</w:t>
      </w:r>
      <w:r w:rsidRPr="007971CE">
        <w:rPr>
          <w:rFonts w:ascii="Calibri" w:hAnsi="Calibri"/>
          <w:b/>
          <w:bCs/>
          <w:sz w:val="20"/>
          <w:szCs w:val="20"/>
        </w:rPr>
        <w:t xml:space="preserve"> </w:t>
      </w:r>
      <w:bookmarkStart w:id="10" w:name="_Hlk143869850"/>
    </w:p>
    <w:p w14:paraId="3C8C8A81" w14:textId="11DDD214" w:rsidR="005C6E89" w:rsidRDefault="002D67B9" w:rsidP="003F76EC">
      <w:pPr>
        <w:spacing w:after="120"/>
        <w:ind w:left="419"/>
        <w:jc w:val="both"/>
        <w:rPr>
          <w:rFonts w:ascii="Calibri" w:hAnsi="Calibri"/>
          <w:b/>
          <w:bCs/>
          <w:color w:val="000000" w:themeColor="text1"/>
          <w:sz w:val="20"/>
          <w:szCs w:val="20"/>
        </w:rPr>
      </w:pPr>
      <w:r w:rsidRPr="007971CE">
        <w:rPr>
          <w:rFonts w:ascii="Calibri" w:hAnsi="Calibri"/>
          <w:iCs/>
          <w:color w:val="000000" w:themeColor="text1"/>
          <w:sz w:val="20"/>
          <w:szCs w:val="20"/>
        </w:rPr>
        <w:t>Conforme COMUNICADO SDG 016/2018</w:t>
      </w:r>
      <w:r w:rsidR="0025210B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de 18 de abril de 2018 </w:t>
      </w:r>
      <w:r w:rsidR="00593642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e 09/2019</w:t>
      </w:r>
      <w:r w:rsidR="0025210B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de 14 de março de 2019</w:t>
      </w:r>
      <w:r w:rsidR="00593642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</w:t>
      </w:r>
      <w:r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do Tribunal de Contas do Estado de São Paulo </w:t>
      </w:r>
      <w:r w:rsidR="00DD3F7D" w:rsidRPr="007971CE">
        <w:rPr>
          <w:rFonts w:ascii="Calibri" w:hAnsi="Calibri"/>
          <w:iCs/>
          <w:color w:val="000000" w:themeColor="text1"/>
          <w:sz w:val="20"/>
          <w:szCs w:val="20"/>
        </w:rPr>
        <w:t>e INSTRUÇÕES N° 01/202</w:t>
      </w:r>
      <w:r w:rsidR="0066293A">
        <w:rPr>
          <w:rFonts w:ascii="Calibri" w:hAnsi="Calibri"/>
          <w:iCs/>
          <w:color w:val="000000" w:themeColor="text1"/>
          <w:sz w:val="20"/>
          <w:szCs w:val="20"/>
        </w:rPr>
        <w:t>4</w:t>
      </w:r>
      <w:r w:rsidR="00DD3F7D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a</w:t>
      </w:r>
      <w:r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OSC </w:t>
      </w:r>
      <w:bookmarkStart w:id="11" w:name="_Hlk143871768"/>
      <w:r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deverá </w:t>
      </w:r>
      <w:bookmarkEnd w:id="11"/>
      <w:r w:rsidR="005D51B6" w:rsidRPr="007971CE">
        <w:rPr>
          <w:rFonts w:ascii="Calibri" w:hAnsi="Calibri"/>
          <w:iCs/>
          <w:color w:val="000000" w:themeColor="text1"/>
          <w:sz w:val="20"/>
          <w:szCs w:val="20"/>
        </w:rPr>
        <w:t>cumprir com o dispositivo legal relativo a transparências de seus atos, na divulgação por via eletrônica de todas as informações sobre suas atividades e resultados, dentre outros o Estatuto Social Atualizado; Ata de Eleição da Diretoria; Relação Nominal dos Dirigentes; - Comprovante de Endereço;</w:t>
      </w:r>
      <w:r w:rsidR="000D54E4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Auto de Vistoria do Corpo de Bombeiros (AVCB);</w:t>
      </w:r>
      <w:bookmarkEnd w:id="10"/>
      <w:r w:rsidR="000D54E4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</w:t>
      </w:r>
      <w:r w:rsidR="005D51B6" w:rsidRPr="007971CE">
        <w:rPr>
          <w:rFonts w:ascii="Calibri" w:hAnsi="Calibri"/>
          <w:iCs/>
          <w:color w:val="000000" w:themeColor="text1"/>
          <w:sz w:val="20"/>
          <w:szCs w:val="20"/>
        </w:rPr>
        <w:t>Alvará de Funcionamento;</w:t>
      </w:r>
      <w:r w:rsidR="000D54E4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</w:t>
      </w:r>
      <w:r w:rsidR="005D51B6" w:rsidRPr="007971CE">
        <w:rPr>
          <w:rFonts w:ascii="Calibri" w:hAnsi="Calibri"/>
          <w:iCs/>
          <w:color w:val="000000" w:themeColor="text1"/>
          <w:sz w:val="20"/>
          <w:szCs w:val="20"/>
        </w:rPr>
        <w:t>Alvará Sanitário;</w:t>
      </w:r>
      <w:r w:rsidR="000D54E4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</w:t>
      </w:r>
      <w:r w:rsidR="00593642" w:rsidRPr="007971CE">
        <w:rPr>
          <w:rFonts w:ascii="Calibri" w:hAnsi="Calibri"/>
          <w:iCs/>
          <w:color w:val="000000" w:themeColor="text1"/>
          <w:sz w:val="20"/>
          <w:szCs w:val="20"/>
        </w:rPr>
        <w:t>Quadro de Pessoal</w:t>
      </w:r>
      <w:r w:rsidR="00485054" w:rsidRPr="007971CE">
        <w:rPr>
          <w:rFonts w:ascii="Calibri" w:hAnsi="Calibri"/>
          <w:iCs/>
          <w:color w:val="000000" w:themeColor="text1"/>
          <w:sz w:val="20"/>
          <w:szCs w:val="20"/>
        </w:rPr>
        <w:t>/</w:t>
      </w:r>
      <w:r w:rsidR="00593642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Correspondente Folha de Pagamento; </w:t>
      </w:r>
      <w:r w:rsidR="005D51B6" w:rsidRPr="007971CE">
        <w:rPr>
          <w:rFonts w:ascii="Calibri" w:hAnsi="Calibri"/>
          <w:iCs/>
          <w:color w:val="000000" w:themeColor="text1"/>
          <w:sz w:val="20"/>
          <w:szCs w:val="20"/>
        </w:rPr>
        <w:t>Cartão CNPJ;</w:t>
      </w:r>
      <w:r w:rsidR="000D54E4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</w:t>
      </w:r>
      <w:r w:rsidR="005D51B6" w:rsidRPr="007971CE">
        <w:rPr>
          <w:rFonts w:ascii="Calibri" w:hAnsi="Calibri"/>
          <w:iCs/>
          <w:color w:val="000000" w:themeColor="text1"/>
          <w:sz w:val="20"/>
          <w:szCs w:val="20"/>
        </w:rPr>
        <w:t>CND Conjunta Débitos Federais;</w:t>
      </w:r>
      <w:r w:rsidR="000D54E4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</w:t>
      </w:r>
      <w:r w:rsidR="005D51B6" w:rsidRPr="007971CE">
        <w:rPr>
          <w:rFonts w:ascii="Calibri" w:hAnsi="Calibri"/>
          <w:iCs/>
          <w:color w:val="000000" w:themeColor="text1"/>
          <w:sz w:val="20"/>
          <w:szCs w:val="20"/>
        </w:rPr>
        <w:t>CND Estadual - Procuradoria da Dívida Ativa;</w:t>
      </w:r>
      <w:r w:rsidR="000D54E4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</w:t>
      </w:r>
      <w:r w:rsidR="005D51B6" w:rsidRPr="007971CE">
        <w:rPr>
          <w:rFonts w:ascii="Calibri" w:hAnsi="Calibri"/>
          <w:iCs/>
          <w:color w:val="000000" w:themeColor="text1"/>
          <w:sz w:val="20"/>
          <w:szCs w:val="20"/>
        </w:rPr>
        <w:t>CND Estadual - Secretaria da Fazenda;</w:t>
      </w:r>
      <w:r w:rsidR="000D54E4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</w:t>
      </w:r>
      <w:r w:rsidR="005D51B6" w:rsidRPr="007971CE">
        <w:rPr>
          <w:rFonts w:ascii="Calibri" w:hAnsi="Calibri"/>
          <w:iCs/>
          <w:color w:val="000000" w:themeColor="text1"/>
          <w:sz w:val="20"/>
          <w:szCs w:val="20"/>
        </w:rPr>
        <w:t>CND FGTS;</w:t>
      </w:r>
      <w:r w:rsidR="000D54E4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</w:t>
      </w:r>
      <w:r w:rsidR="005D51B6" w:rsidRPr="007971CE">
        <w:rPr>
          <w:rFonts w:ascii="Calibri" w:hAnsi="Calibri"/>
          <w:iCs/>
          <w:color w:val="000000" w:themeColor="text1"/>
          <w:sz w:val="20"/>
          <w:szCs w:val="20"/>
        </w:rPr>
        <w:t>CND Justiça do Trabalho</w:t>
      </w:r>
      <w:r w:rsidR="000D54E4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; </w:t>
      </w:r>
      <w:r w:rsidR="005D51B6" w:rsidRPr="007971CE">
        <w:rPr>
          <w:rFonts w:ascii="Calibri" w:hAnsi="Calibri"/>
          <w:iCs/>
          <w:color w:val="000000" w:themeColor="text1"/>
          <w:sz w:val="20"/>
          <w:szCs w:val="20"/>
        </w:rPr>
        <w:t>CND Municipal</w:t>
      </w:r>
      <w:r w:rsidR="000D54E4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. </w:t>
      </w:r>
    </w:p>
    <w:p w14:paraId="13E800B4" w14:textId="77777777" w:rsidR="003F76EC" w:rsidRPr="003F76EC" w:rsidRDefault="003F76EC" w:rsidP="003F76EC">
      <w:pPr>
        <w:spacing w:after="120"/>
        <w:ind w:left="419"/>
        <w:jc w:val="both"/>
        <w:rPr>
          <w:rFonts w:ascii="Calibri" w:hAnsi="Calibri"/>
          <w:b/>
          <w:bCs/>
          <w:color w:val="000000" w:themeColor="text1"/>
          <w:sz w:val="20"/>
          <w:szCs w:val="20"/>
        </w:rPr>
      </w:pPr>
    </w:p>
    <w:p w14:paraId="56C84F87" w14:textId="77777777" w:rsidR="00E23B0C" w:rsidRPr="007971CE" w:rsidRDefault="001D3E7D" w:rsidP="00D93CF3">
      <w:pPr>
        <w:numPr>
          <w:ilvl w:val="0"/>
          <w:numId w:val="1"/>
        </w:numPr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RECURSOS PARA EXECUÇÃO DO SERVIÇO</w:t>
      </w:r>
    </w:p>
    <w:p w14:paraId="257E642A" w14:textId="12E4B82F" w:rsidR="005C6E89" w:rsidRPr="007971CE" w:rsidRDefault="00C80517" w:rsidP="005C6E89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IMÓ</w:t>
      </w:r>
      <w:r w:rsidR="00E23B0C" w:rsidRPr="007971CE">
        <w:rPr>
          <w:rFonts w:ascii="Calibri" w:hAnsi="Calibri"/>
          <w:b/>
          <w:sz w:val="20"/>
          <w:szCs w:val="20"/>
        </w:rPr>
        <w:t>VEL</w:t>
      </w:r>
      <w:r w:rsidR="00BC341A" w:rsidRPr="007971CE">
        <w:rPr>
          <w:rFonts w:ascii="Calibri" w:hAnsi="Calibri"/>
          <w:b/>
          <w:sz w:val="20"/>
          <w:szCs w:val="20"/>
        </w:rPr>
        <w:t xml:space="preserve"> DE</w:t>
      </w:r>
      <w:r w:rsidR="00E23B0C" w:rsidRPr="007971CE">
        <w:rPr>
          <w:rFonts w:ascii="Calibri" w:hAnsi="Calibri"/>
          <w:b/>
          <w:sz w:val="20"/>
          <w:szCs w:val="20"/>
        </w:rPr>
        <w:t xml:space="preserve"> </w:t>
      </w:r>
      <w:r w:rsidR="00384204" w:rsidRPr="007971CE">
        <w:rPr>
          <w:rFonts w:ascii="Calibri" w:hAnsi="Calibri" w:cs="Arial"/>
          <w:b/>
          <w:sz w:val="20"/>
          <w:szCs w:val="20"/>
        </w:rPr>
        <w:t>FUNCIONAMENTO</w:t>
      </w:r>
    </w:p>
    <w:p w14:paraId="08AF7698" w14:textId="77777777" w:rsidR="005C6E89" w:rsidRPr="007971CE" w:rsidRDefault="00384204" w:rsidP="009231F9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 w:cs="Arial"/>
          <w:b/>
          <w:sz w:val="20"/>
          <w:szCs w:val="20"/>
        </w:rPr>
        <w:t>Situação do Imóvel</w:t>
      </w:r>
    </w:p>
    <w:p w14:paraId="1825F651" w14:textId="631104F7" w:rsidR="00384204" w:rsidRDefault="00384204" w:rsidP="005C6E89">
      <w:pPr>
        <w:tabs>
          <w:tab w:val="left" w:pos="993"/>
          <w:tab w:val="left" w:pos="1560"/>
        </w:tabs>
        <w:spacing w:after="120"/>
        <w:ind w:left="914"/>
        <w:jc w:val="both"/>
        <w:rPr>
          <w:rFonts w:ascii="Calibri" w:hAnsi="Calibri" w:cs="Arial"/>
          <w:i/>
          <w:color w:val="FF0000"/>
          <w:sz w:val="20"/>
          <w:szCs w:val="20"/>
        </w:rPr>
      </w:pPr>
      <w:r w:rsidRPr="007971CE">
        <w:rPr>
          <w:rFonts w:ascii="Calibri" w:hAnsi="Calibri" w:cs="Arial"/>
          <w:i/>
          <w:color w:val="FF0000"/>
          <w:sz w:val="20"/>
          <w:szCs w:val="20"/>
        </w:rPr>
        <w:t>(</w:t>
      </w:r>
      <w:r w:rsidR="000127B0" w:rsidRPr="007971CE">
        <w:rPr>
          <w:rFonts w:ascii="Calibri" w:hAnsi="Calibri" w:cs="Arial"/>
          <w:i/>
          <w:color w:val="FF0000"/>
          <w:sz w:val="20"/>
          <w:szCs w:val="20"/>
        </w:rPr>
        <w:t>Identificar se o imóvel de funcionamento do serviço está situado dentro do território municipal exigido no termo de referência e informar qual a situação do imóvel de funcionamento do serviço, se é alugado ou próprio</w:t>
      </w:r>
      <w:r w:rsidRPr="007971CE">
        <w:rPr>
          <w:rFonts w:ascii="Calibri" w:hAnsi="Calibri" w:cs="Arial"/>
          <w:i/>
          <w:color w:val="FF0000"/>
          <w:sz w:val="20"/>
          <w:szCs w:val="20"/>
        </w:rPr>
        <w:t>)</w:t>
      </w:r>
    </w:p>
    <w:p w14:paraId="3E15438B" w14:textId="77777777" w:rsidR="00E64CE6" w:rsidRDefault="00E64CE6" w:rsidP="005C6E89">
      <w:pPr>
        <w:tabs>
          <w:tab w:val="left" w:pos="993"/>
          <w:tab w:val="left" w:pos="1560"/>
        </w:tabs>
        <w:spacing w:after="120"/>
        <w:ind w:left="914"/>
        <w:jc w:val="both"/>
        <w:rPr>
          <w:rFonts w:ascii="Calibri" w:hAnsi="Calibri" w:cs="Arial"/>
          <w:i/>
          <w:color w:val="FF0000"/>
          <w:sz w:val="20"/>
          <w:szCs w:val="20"/>
        </w:rPr>
      </w:pPr>
    </w:p>
    <w:p w14:paraId="328DD7C4" w14:textId="77777777" w:rsidR="005C6E89" w:rsidRPr="007971CE" w:rsidRDefault="00384204" w:rsidP="009231F9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 w:cs="Arial"/>
          <w:b/>
          <w:sz w:val="20"/>
          <w:szCs w:val="20"/>
        </w:rPr>
        <w:lastRenderedPageBreak/>
        <w:t>Espaço Físico</w:t>
      </w:r>
    </w:p>
    <w:p w14:paraId="2BBE1890" w14:textId="1235BC84" w:rsidR="00C80517" w:rsidRPr="007971CE" w:rsidRDefault="00384204" w:rsidP="005C6E89">
      <w:pPr>
        <w:tabs>
          <w:tab w:val="left" w:pos="993"/>
          <w:tab w:val="left" w:pos="1560"/>
        </w:tabs>
        <w:spacing w:after="120"/>
        <w:ind w:left="914"/>
        <w:jc w:val="both"/>
        <w:rPr>
          <w:rFonts w:ascii="Calibri" w:hAnsi="Calibri" w:cs="Arial"/>
          <w:i/>
          <w:color w:val="FF0000"/>
          <w:sz w:val="20"/>
          <w:szCs w:val="20"/>
        </w:rPr>
      </w:pPr>
      <w:r w:rsidRPr="007971CE">
        <w:rPr>
          <w:rFonts w:ascii="Calibri" w:hAnsi="Calibri" w:cs="Arial"/>
          <w:i/>
          <w:color w:val="FF0000"/>
          <w:sz w:val="20"/>
          <w:szCs w:val="20"/>
        </w:rPr>
        <w:t>(</w:t>
      </w:r>
      <w:r w:rsidR="000127B0" w:rsidRPr="007971CE">
        <w:rPr>
          <w:rFonts w:ascii="Calibri" w:hAnsi="Calibri" w:cs="Arial"/>
          <w:i/>
          <w:color w:val="FF0000"/>
          <w:sz w:val="20"/>
          <w:szCs w:val="20"/>
        </w:rPr>
        <w:t>Descrição do espaço físico do imóvel – sujeito a visita técnica</w:t>
      </w:r>
      <w:r w:rsidRPr="007971CE">
        <w:rPr>
          <w:rFonts w:ascii="Calibri" w:hAnsi="Calibri" w:cs="Arial"/>
          <w:i/>
          <w:color w:val="FF0000"/>
          <w:sz w:val="20"/>
          <w:szCs w:val="20"/>
        </w:rPr>
        <w:t xml:space="preserve">) </w:t>
      </w:r>
      <w:r w:rsidR="008B5681" w:rsidRPr="007971CE">
        <w:rPr>
          <w:rFonts w:ascii="Calibri" w:hAnsi="Calibri" w:cs="Arial"/>
          <w:i/>
          <w:color w:val="FF0000"/>
          <w:sz w:val="20"/>
          <w:szCs w:val="20"/>
        </w:rPr>
        <w:t xml:space="preserve"> </w:t>
      </w:r>
    </w:p>
    <w:p w14:paraId="60DAD9B2" w14:textId="77777777" w:rsidR="00B93407" w:rsidRPr="007971CE" w:rsidRDefault="00B93407" w:rsidP="00354789">
      <w:pPr>
        <w:tabs>
          <w:tab w:val="left" w:pos="993"/>
          <w:tab w:val="left" w:pos="1560"/>
        </w:tabs>
        <w:spacing w:after="120"/>
        <w:ind w:left="914"/>
        <w:jc w:val="both"/>
        <w:rPr>
          <w:rFonts w:ascii="Calibri" w:hAnsi="Calibri" w:cs="Arial"/>
          <w:i/>
          <w:color w:val="FF0000"/>
          <w:sz w:val="20"/>
          <w:szCs w:val="20"/>
        </w:rPr>
      </w:pPr>
      <w:r w:rsidRPr="007971CE">
        <w:rPr>
          <w:rFonts w:ascii="Calibri" w:hAnsi="Calibri" w:cs="Arial"/>
          <w:i/>
          <w:color w:val="FF0000"/>
          <w:sz w:val="20"/>
          <w:szCs w:val="20"/>
        </w:rPr>
        <w:t xml:space="preserve">-01 (uma) cozinha; </w:t>
      </w:r>
    </w:p>
    <w:p w14:paraId="46DE7DAC" w14:textId="77777777" w:rsidR="00B93407" w:rsidRPr="007971CE" w:rsidRDefault="00B93407" w:rsidP="00354789">
      <w:pPr>
        <w:tabs>
          <w:tab w:val="left" w:pos="993"/>
          <w:tab w:val="left" w:pos="1560"/>
        </w:tabs>
        <w:spacing w:after="120"/>
        <w:ind w:left="914"/>
        <w:jc w:val="both"/>
        <w:rPr>
          <w:rFonts w:ascii="Calibri" w:hAnsi="Calibri" w:cs="Arial"/>
          <w:i/>
          <w:color w:val="FF0000"/>
          <w:sz w:val="20"/>
          <w:szCs w:val="20"/>
        </w:rPr>
      </w:pPr>
      <w:r w:rsidRPr="007971CE">
        <w:rPr>
          <w:rFonts w:ascii="Calibri" w:hAnsi="Calibri" w:cs="Arial"/>
          <w:i/>
          <w:color w:val="FF0000"/>
          <w:sz w:val="20"/>
          <w:szCs w:val="20"/>
        </w:rPr>
        <w:t>-00 (</w:t>
      </w:r>
      <w:proofErr w:type="gramStart"/>
      <w:r w:rsidRPr="007971CE">
        <w:rPr>
          <w:rFonts w:ascii="Calibri" w:hAnsi="Calibri" w:cs="Arial"/>
          <w:i/>
          <w:color w:val="FF0000"/>
          <w:sz w:val="20"/>
          <w:szCs w:val="20"/>
        </w:rPr>
        <w:t>.....</w:t>
      </w:r>
      <w:proofErr w:type="gramEnd"/>
      <w:r w:rsidRPr="007971CE">
        <w:rPr>
          <w:rFonts w:ascii="Calibri" w:hAnsi="Calibri" w:cs="Arial"/>
          <w:i/>
          <w:color w:val="FF0000"/>
          <w:sz w:val="20"/>
          <w:szCs w:val="20"/>
        </w:rPr>
        <w:t>) ...............................;</w:t>
      </w:r>
    </w:p>
    <w:p w14:paraId="2838367E" w14:textId="77777777" w:rsidR="00E23B0C" w:rsidRPr="007971CE" w:rsidRDefault="00E23B0C" w:rsidP="005C6E89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RECURSOS</w:t>
      </w:r>
      <w:r w:rsidRPr="007971CE">
        <w:rPr>
          <w:rFonts w:ascii="Calibri" w:hAnsi="Calibri"/>
          <w:b/>
          <w:sz w:val="20"/>
          <w:szCs w:val="20"/>
        </w:rPr>
        <w:t xml:space="preserve"> </w:t>
      </w:r>
      <w:r w:rsidR="00B870EC" w:rsidRPr="007971CE">
        <w:rPr>
          <w:rFonts w:ascii="Calibri" w:hAnsi="Calibri"/>
          <w:b/>
          <w:sz w:val="20"/>
          <w:szCs w:val="20"/>
        </w:rPr>
        <w:t>PERMANENTES</w:t>
      </w:r>
    </w:p>
    <w:p w14:paraId="348449BA" w14:textId="77777777" w:rsidR="005C6E89" w:rsidRPr="007971CE" w:rsidRDefault="008516A0" w:rsidP="005C6E89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 w:cs="Arial"/>
          <w:b/>
          <w:sz w:val="20"/>
          <w:szCs w:val="20"/>
        </w:rPr>
        <w:t>Recursos</w:t>
      </w:r>
      <w:r w:rsidRPr="007971CE">
        <w:rPr>
          <w:rFonts w:ascii="Calibri" w:hAnsi="Calibri"/>
          <w:b/>
          <w:sz w:val="20"/>
          <w:szCs w:val="20"/>
        </w:rPr>
        <w:t xml:space="preserve"> Permanentes Próprios da OSC </w:t>
      </w:r>
    </w:p>
    <w:p w14:paraId="0640324F" w14:textId="79162EDE" w:rsidR="00E23B0C" w:rsidRPr="007971CE" w:rsidRDefault="00E23B0C" w:rsidP="005C6E89">
      <w:pPr>
        <w:tabs>
          <w:tab w:val="left" w:pos="993"/>
          <w:tab w:val="left" w:pos="1560"/>
        </w:tabs>
        <w:spacing w:after="120"/>
        <w:ind w:left="914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>(</w:t>
      </w:r>
      <w:r w:rsidR="000127B0" w:rsidRPr="007971CE">
        <w:rPr>
          <w:rFonts w:ascii="Calibri" w:hAnsi="Calibri"/>
          <w:i/>
          <w:color w:val="FF0000"/>
          <w:sz w:val="20"/>
          <w:szCs w:val="20"/>
        </w:rPr>
        <w:t>Descrição dos equipamentos e mobiliários próprio</w:t>
      </w:r>
      <w:r w:rsidR="005A0CC4" w:rsidRPr="007971CE">
        <w:rPr>
          <w:rFonts w:ascii="Calibri" w:hAnsi="Calibri"/>
          <w:i/>
          <w:color w:val="FF0000"/>
          <w:sz w:val="20"/>
          <w:szCs w:val="20"/>
        </w:rPr>
        <w:t>s</w:t>
      </w:r>
      <w:r w:rsidR="000127B0" w:rsidRPr="007971CE">
        <w:rPr>
          <w:rFonts w:ascii="Calibri" w:hAnsi="Calibri"/>
          <w:i/>
          <w:color w:val="FF0000"/>
          <w:sz w:val="20"/>
          <w:szCs w:val="20"/>
        </w:rPr>
        <w:t xml:space="preserve"> da OSC utilizados para a execução do serviço</w:t>
      </w:r>
      <w:r w:rsidRPr="007971CE">
        <w:rPr>
          <w:rFonts w:ascii="Calibri" w:hAnsi="Calibri"/>
          <w:i/>
          <w:color w:val="FF0000"/>
          <w:sz w:val="20"/>
          <w:szCs w:val="20"/>
        </w:rPr>
        <w:t>)</w:t>
      </w:r>
      <w:r w:rsidRPr="007971CE">
        <w:rPr>
          <w:rFonts w:ascii="Calibri" w:hAnsi="Calibri"/>
          <w:sz w:val="20"/>
          <w:szCs w:val="20"/>
        </w:rPr>
        <w:t xml:space="preserve"> </w:t>
      </w:r>
    </w:p>
    <w:tbl>
      <w:tblPr>
        <w:tblW w:w="478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1"/>
        <w:gridCol w:w="4545"/>
        <w:gridCol w:w="1177"/>
      </w:tblGrid>
      <w:tr w:rsidR="00D126E8" w:rsidRPr="007971CE" w14:paraId="7C2AD603" w14:textId="77777777" w:rsidTr="000908ED">
        <w:trPr>
          <w:trHeight w:val="564"/>
          <w:jc w:val="right"/>
        </w:trPr>
        <w:tc>
          <w:tcPr>
            <w:tcW w:w="1797" w:type="pct"/>
            <w:shd w:val="clear" w:color="000000" w:fill="D9D9D9"/>
            <w:vAlign w:val="center"/>
            <w:hideMark/>
          </w:tcPr>
          <w:p w14:paraId="72CAAC4C" w14:textId="77777777" w:rsidR="00D126E8" w:rsidRPr="007971CE" w:rsidRDefault="00D126E8" w:rsidP="00D126E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DESCRIÇÃO DOS EQUIPAMENTOS/ MOBILIÁRIOS/ ELETRÔNICOS /MATERIAIS PERMANENTES</w:t>
            </w:r>
          </w:p>
        </w:tc>
        <w:tc>
          <w:tcPr>
            <w:tcW w:w="2544" w:type="pct"/>
            <w:shd w:val="clear" w:color="000000" w:fill="D9D9D9"/>
            <w:vAlign w:val="center"/>
            <w:hideMark/>
          </w:tcPr>
          <w:p w14:paraId="6440E1FC" w14:textId="77777777" w:rsidR="00D126E8" w:rsidRPr="007971CE" w:rsidRDefault="00D126E8" w:rsidP="00D126E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DECRIÇÃO</w:t>
            </w:r>
          </w:p>
        </w:tc>
        <w:tc>
          <w:tcPr>
            <w:tcW w:w="659" w:type="pct"/>
            <w:shd w:val="clear" w:color="000000" w:fill="D9D9D9"/>
            <w:vAlign w:val="center"/>
            <w:hideMark/>
          </w:tcPr>
          <w:p w14:paraId="282A5C7C" w14:textId="77777777" w:rsidR="00D126E8" w:rsidRPr="007971CE" w:rsidRDefault="00D126E8" w:rsidP="00D126E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 xml:space="preserve">QTDE. </w:t>
            </w:r>
          </w:p>
        </w:tc>
      </w:tr>
      <w:tr w:rsidR="00D126E8" w:rsidRPr="007971CE" w14:paraId="12B211EE" w14:textId="77777777" w:rsidTr="000908ED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1261308C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Móveis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35901D49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74C05CB9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26E8" w:rsidRPr="007971CE" w14:paraId="1263ACB0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5466A084" w14:textId="77777777" w:rsidR="00D126E8" w:rsidRPr="007971CE" w:rsidRDefault="00D126E8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0028C59E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3731F3D3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26E8" w:rsidRPr="007971CE" w14:paraId="3E1853E1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14E4A54C" w14:textId="77777777" w:rsidR="00D126E8" w:rsidRPr="007971CE" w:rsidRDefault="00D126E8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22A6016B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5591312C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26E8" w:rsidRPr="007971CE" w14:paraId="65D2E4A5" w14:textId="77777777" w:rsidTr="000908ED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4656B1FC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Equipamentos de informática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06F6E2D2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486856B3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26E8" w:rsidRPr="007971CE" w14:paraId="129F8C51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669A830D" w14:textId="77777777" w:rsidR="00D126E8" w:rsidRPr="007971CE" w:rsidRDefault="00D126E8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50A28641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0605411C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26E8" w:rsidRPr="007971CE" w14:paraId="10EB48D4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0DD6BB4C" w14:textId="77777777" w:rsidR="00D126E8" w:rsidRPr="007971CE" w:rsidRDefault="00D126E8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01DC0B1C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71A2E2FF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26E8" w:rsidRPr="007971CE" w14:paraId="7EEE4931" w14:textId="77777777" w:rsidTr="000908ED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2D559EB2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Eletrodomésticos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48B5D68D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02F4A86F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26E8" w:rsidRPr="007971CE" w14:paraId="20760006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167AD6B7" w14:textId="77777777" w:rsidR="00D126E8" w:rsidRPr="007971CE" w:rsidRDefault="00D126E8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018BE2E8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E8C8923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26E8" w:rsidRPr="007971CE" w14:paraId="3DA9DECB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69EBB261" w14:textId="77777777" w:rsidR="00D126E8" w:rsidRPr="007971CE" w:rsidRDefault="00D126E8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12272907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035DB9B4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26E8" w:rsidRPr="007971CE" w14:paraId="3CE388D0" w14:textId="77777777" w:rsidTr="000908ED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38D4F8A0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Equipamentos de proteção e segurança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5D52D4A9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4DB53C9F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26E8" w:rsidRPr="007971CE" w14:paraId="0DC26132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0004605E" w14:textId="77777777" w:rsidR="00D126E8" w:rsidRPr="007971CE" w:rsidRDefault="00D126E8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42F1B098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4D1084C5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126E8" w:rsidRPr="007971CE" w14:paraId="3026EA5F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751776A7" w14:textId="77777777" w:rsidR="00D126E8" w:rsidRPr="007971CE" w:rsidRDefault="00D126E8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202FED6A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9B3C203" w14:textId="77777777" w:rsidR="00D126E8" w:rsidRPr="007971CE" w:rsidRDefault="00D126E8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24EC3AB5" w14:textId="77777777" w:rsidR="00D126E8" w:rsidRPr="007971CE" w:rsidRDefault="00D126E8" w:rsidP="00386826">
      <w:pPr>
        <w:spacing w:after="120"/>
        <w:ind w:left="131"/>
        <w:jc w:val="both"/>
        <w:rPr>
          <w:rFonts w:ascii="Calibri" w:hAnsi="Calibri"/>
          <w:sz w:val="20"/>
          <w:szCs w:val="20"/>
        </w:rPr>
      </w:pPr>
    </w:p>
    <w:p w14:paraId="7BD49A70" w14:textId="369F519C" w:rsidR="00B578C1" w:rsidRDefault="00B578C1" w:rsidP="005C6E89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Recursos Permanentes Adquiridos com Recursos Públicos de Parcerias</w:t>
      </w:r>
    </w:p>
    <w:p w14:paraId="2F872357" w14:textId="694803C6" w:rsidR="00B578C1" w:rsidRPr="00B578C1" w:rsidRDefault="00B578C1" w:rsidP="00B578C1">
      <w:pPr>
        <w:tabs>
          <w:tab w:val="left" w:pos="993"/>
          <w:tab w:val="left" w:pos="1560"/>
        </w:tabs>
        <w:spacing w:after="120"/>
        <w:ind w:left="914"/>
        <w:jc w:val="both"/>
        <w:rPr>
          <w:rFonts w:ascii="Calibri" w:hAnsi="Calibri"/>
          <w:i/>
          <w:color w:val="FF0000"/>
          <w:sz w:val="20"/>
          <w:szCs w:val="20"/>
        </w:rPr>
      </w:pPr>
      <w:r w:rsidRPr="00B578C1">
        <w:rPr>
          <w:rFonts w:ascii="Calibri" w:hAnsi="Calibri"/>
          <w:i/>
          <w:color w:val="FF0000"/>
          <w:sz w:val="20"/>
          <w:szCs w:val="20"/>
        </w:rPr>
        <w:t xml:space="preserve">(Descrição dos equipamentos e mobiliários da OSC </w:t>
      </w:r>
      <w:r>
        <w:rPr>
          <w:rFonts w:ascii="Calibri" w:hAnsi="Calibri"/>
          <w:i/>
          <w:color w:val="FF0000"/>
          <w:sz w:val="20"/>
          <w:szCs w:val="20"/>
        </w:rPr>
        <w:t xml:space="preserve">adquiridos com recursos públicos de parcerias e </w:t>
      </w:r>
      <w:r w:rsidRPr="00B578C1">
        <w:rPr>
          <w:rFonts w:ascii="Calibri" w:hAnsi="Calibri"/>
          <w:i/>
          <w:color w:val="FF0000"/>
          <w:sz w:val="20"/>
          <w:szCs w:val="20"/>
        </w:rPr>
        <w:t xml:space="preserve">utilizados para a execução do serviço) </w:t>
      </w:r>
    </w:p>
    <w:tbl>
      <w:tblPr>
        <w:tblW w:w="478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1"/>
        <w:gridCol w:w="4545"/>
        <w:gridCol w:w="1177"/>
      </w:tblGrid>
      <w:tr w:rsidR="00E17F3E" w:rsidRPr="007971CE" w14:paraId="0B3AA69E" w14:textId="77777777" w:rsidTr="008A5DEA">
        <w:trPr>
          <w:trHeight w:val="564"/>
          <w:jc w:val="right"/>
        </w:trPr>
        <w:tc>
          <w:tcPr>
            <w:tcW w:w="1797" w:type="pct"/>
            <w:shd w:val="clear" w:color="000000" w:fill="D9D9D9"/>
            <w:vAlign w:val="center"/>
            <w:hideMark/>
          </w:tcPr>
          <w:p w14:paraId="53E6D0DB" w14:textId="77777777" w:rsidR="00E17F3E" w:rsidRPr="007971CE" w:rsidRDefault="00E17F3E" w:rsidP="008A5DE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DESCRIÇÃO DOS EQUIPAMENTOS/ MOBILIÁRIOS/ ELETRÔNICOS /MATERIAIS PERMANENTES</w:t>
            </w:r>
          </w:p>
        </w:tc>
        <w:tc>
          <w:tcPr>
            <w:tcW w:w="2544" w:type="pct"/>
            <w:shd w:val="clear" w:color="000000" w:fill="D9D9D9"/>
            <w:vAlign w:val="center"/>
            <w:hideMark/>
          </w:tcPr>
          <w:p w14:paraId="58E75240" w14:textId="77777777" w:rsidR="00E17F3E" w:rsidRPr="007971CE" w:rsidRDefault="00E17F3E" w:rsidP="008A5DE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DECRIÇÃO</w:t>
            </w:r>
          </w:p>
        </w:tc>
        <w:tc>
          <w:tcPr>
            <w:tcW w:w="659" w:type="pct"/>
            <w:shd w:val="clear" w:color="000000" w:fill="D9D9D9"/>
            <w:vAlign w:val="center"/>
            <w:hideMark/>
          </w:tcPr>
          <w:p w14:paraId="3D4B4248" w14:textId="77777777" w:rsidR="00E17F3E" w:rsidRPr="007971CE" w:rsidRDefault="00E17F3E" w:rsidP="008A5DE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 xml:space="preserve">QTDE. </w:t>
            </w:r>
          </w:p>
        </w:tc>
      </w:tr>
      <w:tr w:rsidR="00E17F3E" w:rsidRPr="007971CE" w14:paraId="0261A452" w14:textId="77777777" w:rsidTr="008A5DEA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6416A26F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Móveis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53626E84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023690E7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17F3E" w:rsidRPr="007971CE" w14:paraId="6B287054" w14:textId="77777777" w:rsidTr="008A5DEA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76E98C52" w14:textId="77777777" w:rsidR="00E17F3E" w:rsidRPr="007971CE" w:rsidRDefault="00E17F3E" w:rsidP="008A5DEA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78B90EE8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E7DCCD8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17F3E" w:rsidRPr="007971CE" w14:paraId="101A4A4C" w14:textId="77777777" w:rsidTr="008A5DEA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096A3C15" w14:textId="77777777" w:rsidR="00E17F3E" w:rsidRPr="007971CE" w:rsidRDefault="00E17F3E" w:rsidP="008A5DEA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4B8FA4F4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0B80EBD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17F3E" w:rsidRPr="007971CE" w14:paraId="17DD9793" w14:textId="77777777" w:rsidTr="008A5DEA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5BA0ECB8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Equipamentos de informática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47A64801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51251D30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17F3E" w:rsidRPr="007971CE" w14:paraId="3AE7F1E6" w14:textId="77777777" w:rsidTr="008A5DEA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2B0CB3C7" w14:textId="77777777" w:rsidR="00E17F3E" w:rsidRPr="007971CE" w:rsidRDefault="00E17F3E" w:rsidP="008A5DEA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215996D0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04FB61EA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17F3E" w:rsidRPr="007971CE" w14:paraId="3B2A4C0D" w14:textId="77777777" w:rsidTr="008A5DEA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6F37DE9E" w14:textId="77777777" w:rsidR="00E17F3E" w:rsidRPr="007971CE" w:rsidRDefault="00E17F3E" w:rsidP="008A5DEA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4D6439FA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1910F8ED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17F3E" w:rsidRPr="007971CE" w14:paraId="403BE05E" w14:textId="77777777" w:rsidTr="008A5DEA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60B47227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Eletrodomésticos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058C1D6F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B51E7F0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17F3E" w:rsidRPr="007971CE" w14:paraId="54D7A760" w14:textId="77777777" w:rsidTr="008A5DEA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541B4B7E" w14:textId="77777777" w:rsidR="00E17F3E" w:rsidRPr="007971CE" w:rsidRDefault="00E17F3E" w:rsidP="008A5DEA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362BF658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4F965214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17F3E" w:rsidRPr="007971CE" w14:paraId="19B60898" w14:textId="77777777" w:rsidTr="008A5DEA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703CED1B" w14:textId="77777777" w:rsidR="00E17F3E" w:rsidRPr="007971CE" w:rsidRDefault="00E17F3E" w:rsidP="008A5DEA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6C611FD7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50F5ED5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17F3E" w:rsidRPr="007971CE" w14:paraId="38C987EF" w14:textId="77777777" w:rsidTr="008A5DEA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77746251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Equipamentos de proteção e segurança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46ECB8FC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02816342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17F3E" w:rsidRPr="007971CE" w14:paraId="7B7A12BB" w14:textId="77777777" w:rsidTr="008A5DEA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2670B511" w14:textId="77777777" w:rsidR="00E17F3E" w:rsidRPr="007971CE" w:rsidRDefault="00E17F3E" w:rsidP="008A5DEA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4CDF2477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2786DA86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17F3E" w:rsidRPr="007971CE" w14:paraId="7630662A" w14:textId="77777777" w:rsidTr="008A5DEA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152D77CA" w14:textId="77777777" w:rsidR="00E17F3E" w:rsidRPr="007971CE" w:rsidRDefault="00E17F3E" w:rsidP="008A5DEA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0C592A92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53C2E0A1" w14:textId="77777777" w:rsidR="00E17F3E" w:rsidRPr="007971CE" w:rsidRDefault="00E17F3E" w:rsidP="008A5DEA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572F7D4D" w14:textId="77777777" w:rsidR="00E17F3E" w:rsidRDefault="00E17F3E" w:rsidP="00E17F3E">
      <w:pPr>
        <w:tabs>
          <w:tab w:val="left" w:pos="993"/>
          <w:tab w:val="left" w:pos="1560"/>
        </w:tabs>
        <w:spacing w:after="120"/>
        <w:jc w:val="both"/>
        <w:rPr>
          <w:rFonts w:ascii="Calibri" w:hAnsi="Calibri"/>
          <w:b/>
          <w:sz w:val="20"/>
          <w:szCs w:val="20"/>
        </w:rPr>
      </w:pPr>
    </w:p>
    <w:p w14:paraId="1A6F4A1B" w14:textId="77777777" w:rsidR="00E64CE6" w:rsidRDefault="00E64CE6" w:rsidP="00E17F3E">
      <w:pPr>
        <w:tabs>
          <w:tab w:val="left" w:pos="993"/>
          <w:tab w:val="left" w:pos="1560"/>
        </w:tabs>
        <w:spacing w:after="120"/>
        <w:jc w:val="both"/>
        <w:rPr>
          <w:rFonts w:ascii="Calibri" w:hAnsi="Calibri"/>
          <w:b/>
          <w:sz w:val="20"/>
          <w:szCs w:val="20"/>
        </w:rPr>
      </w:pPr>
    </w:p>
    <w:p w14:paraId="10925C47" w14:textId="77777777" w:rsidR="00E64CE6" w:rsidRDefault="00E64CE6" w:rsidP="00E17F3E">
      <w:pPr>
        <w:tabs>
          <w:tab w:val="left" w:pos="993"/>
          <w:tab w:val="left" w:pos="1560"/>
        </w:tabs>
        <w:spacing w:after="120"/>
        <w:jc w:val="both"/>
        <w:rPr>
          <w:rFonts w:ascii="Calibri" w:hAnsi="Calibri"/>
          <w:b/>
          <w:sz w:val="20"/>
          <w:szCs w:val="20"/>
        </w:rPr>
      </w:pPr>
    </w:p>
    <w:p w14:paraId="67A42429" w14:textId="2635BF03" w:rsidR="005C6E89" w:rsidRPr="007971CE" w:rsidRDefault="00386826" w:rsidP="005C6E89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lastRenderedPageBreak/>
        <w:t xml:space="preserve">Aquisição de Recursos Permanentes para a Execução do Serviço </w:t>
      </w:r>
    </w:p>
    <w:p w14:paraId="01FA02CB" w14:textId="1185A7B5" w:rsidR="00FB6EA5" w:rsidRPr="007971CE" w:rsidRDefault="00FB6EA5" w:rsidP="005C6E89">
      <w:pPr>
        <w:tabs>
          <w:tab w:val="left" w:pos="993"/>
          <w:tab w:val="left" w:pos="1560"/>
        </w:tabs>
        <w:spacing w:after="120"/>
        <w:ind w:left="914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>(</w:t>
      </w:r>
      <w:r w:rsidR="000127B0" w:rsidRPr="007971CE">
        <w:rPr>
          <w:rFonts w:ascii="Calibri" w:hAnsi="Calibri"/>
          <w:i/>
          <w:color w:val="FF0000"/>
          <w:sz w:val="20"/>
          <w:szCs w:val="20"/>
        </w:rPr>
        <w:t xml:space="preserve">Descrição dos equipamentos e mobiliários que serão adquiridos com recursos financeiros da </w:t>
      </w:r>
      <w:proofErr w:type="gramStart"/>
      <w:r w:rsidR="000127B0" w:rsidRPr="007971CE">
        <w:rPr>
          <w:rFonts w:ascii="Calibri" w:hAnsi="Calibri"/>
          <w:i/>
          <w:color w:val="FF0000"/>
          <w:sz w:val="20"/>
          <w:szCs w:val="20"/>
        </w:rPr>
        <w:t xml:space="preserve">parceria </w:t>
      </w:r>
      <w:r w:rsidR="00225152">
        <w:rPr>
          <w:rFonts w:ascii="Calibri" w:hAnsi="Calibri"/>
          <w:i/>
          <w:color w:val="FF0000"/>
          <w:sz w:val="20"/>
          <w:szCs w:val="20"/>
        </w:rPr>
        <w:t xml:space="preserve"> a</w:t>
      </w:r>
      <w:proofErr w:type="gramEnd"/>
      <w:r w:rsidR="00225152">
        <w:rPr>
          <w:rFonts w:ascii="Calibri" w:hAnsi="Calibri"/>
          <w:i/>
          <w:color w:val="FF0000"/>
          <w:sz w:val="20"/>
          <w:szCs w:val="20"/>
        </w:rPr>
        <w:t xml:space="preserve"> ser formalizada </w:t>
      </w:r>
      <w:r w:rsidR="000127B0" w:rsidRPr="007971CE">
        <w:rPr>
          <w:rFonts w:ascii="Calibri" w:hAnsi="Calibri"/>
          <w:i/>
          <w:color w:val="FF0000"/>
          <w:sz w:val="20"/>
          <w:szCs w:val="20"/>
        </w:rPr>
        <w:t>para serem utilizados para a execução do serviço</w:t>
      </w:r>
      <w:r w:rsidRPr="007971CE">
        <w:rPr>
          <w:rFonts w:ascii="Calibri" w:hAnsi="Calibri"/>
          <w:i/>
          <w:color w:val="FF0000"/>
          <w:sz w:val="20"/>
          <w:szCs w:val="20"/>
        </w:rPr>
        <w:t>)</w:t>
      </w:r>
      <w:r w:rsidRPr="007971CE">
        <w:rPr>
          <w:rFonts w:ascii="Calibri" w:hAnsi="Calibri"/>
          <w:sz w:val="20"/>
          <w:szCs w:val="20"/>
        </w:rPr>
        <w:t xml:space="preserve"> </w:t>
      </w:r>
    </w:p>
    <w:tbl>
      <w:tblPr>
        <w:tblW w:w="478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1"/>
        <w:gridCol w:w="4545"/>
        <w:gridCol w:w="1177"/>
      </w:tblGrid>
      <w:tr w:rsidR="00476215" w:rsidRPr="007971CE" w14:paraId="37925643" w14:textId="77777777" w:rsidTr="000908ED">
        <w:trPr>
          <w:trHeight w:val="564"/>
          <w:jc w:val="right"/>
        </w:trPr>
        <w:tc>
          <w:tcPr>
            <w:tcW w:w="1797" w:type="pct"/>
            <w:shd w:val="clear" w:color="000000" w:fill="D9D9D9"/>
            <w:vAlign w:val="center"/>
            <w:hideMark/>
          </w:tcPr>
          <w:p w14:paraId="7D3BD6EA" w14:textId="77777777" w:rsidR="00476215" w:rsidRPr="007971CE" w:rsidRDefault="00476215" w:rsidP="00AC66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DESCRIÇÃO DOS EQUIPAMENTOS/ MOBILIÁRIOS/ ELETRÔNICOS /MATERIAIS PERMANENTES</w:t>
            </w:r>
          </w:p>
        </w:tc>
        <w:tc>
          <w:tcPr>
            <w:tcW w:w="2544" w:type="pct"/>
            <w:shd w:val="clear" w:color="000000" w:fill="D9D9D9"/>
            <w:vAlign w:val="center"/>
            <w:hideMark/>
          </w:tcPr>
          <w:p w14:paraId="7BB0D1D4" w14:textId="77777777" w:rsidR="00476215" w:rsidRPr="007971CE" w:rsidRDefault="00476215" w:rsidP="00AC66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DECRIÇÃO</w:t>
            </w:r>
          </w:p>
        </w:tc>
        <w:tc>
          <w:tcPr>
            <w:tcW w:w="659" w:type="pct"/>
            <w:shd w:val="clear" w:color="000000" w:fill="D9D9D9"/>
            <w:vAlign w:val="center"/>
            <w:hideMark/>
          </w:tcPr>
          <w:p w14:paraId="496EB7EA" w14:textId="77777777" w:rsidR="00476215" w:rsidRPr="007971CE" w:rsidRDefault="00476215" w:rsidP="00AC66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 xml:space="preserve">QTDE. </w:t>
            </w:r>
          </w:p>
        </w:tc>
      </w:tr>
      <w:tr w:rsidR="00476215" w:rsidRPr="007971CE" w14:paraId="02C4C71C" w14:textId="77777777" w:rsidTr="000908ED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04042268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Móveis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2DA8AFFF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3B7496AA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76215" w:rsidRPr="007971CE" w14:paraId="4E74AC3F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52173E5C" w14:textId="77777777" w:rsidR="00476215" w:rsidRPr="007971CE" w:rsidRDefault="00476215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60C02A50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47241634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76215" w:rsidRPr="007971CE" w14:paraId="21B13E3B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6D00C12E" w14:textId="77777777" w:rsidR="00476215" w:rsidRPr="007971CE" w:rsidRDefault="00476215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50FFE8D0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04934B02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76215" w:rsidRPr="007971CE" w14:paraId="7CCBE45A" w14:textId="77777777" w:rsidTr="000908ED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27AD213F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Equipamentos de informática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37E13020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550004FB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76215" w:rsidRPr="007971CE" w14:paraId="227A22A6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3504425D" w14:textId="77777777" w:rsidR="00476215" w:rsidRPr="007971CE" w:rsidRDefault="00476215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7F72B263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E32808A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76215" w:rsidRPr="007971CE" w14:paraId="6DC1CF8C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428FFF2A" w14:textId="77777777" w:rsidR="00476215" w:rsidRPr="007971CE" w:rsidRDefault="00476215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293CC554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1B6ADD8B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76215" w:rsidRPr="007971CE" w14:paraId="1A9A86DE" w14:textId="77777777" w:rsidTr="000908ED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3F441496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Eletrodomésticos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31D69988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10CCC47C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76215" w:rsidRPr="007971CE" w14:paraId="7701FB04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3534A081" w14:textId="77777777" w:rsidR="00476215" w:rsidRPr="007971CE" w:rsidRDefault="00476215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3EFE54FF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3E0F9633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76215" w:rsidRPr="007971CE" w14:paraId="28EE04CD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2207B626" w14:textId="77777777" w:rsidR="00476215" w:rsidRPr="007971CE" w:rsidRDefault="00476215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1CE3A6A6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47CF5C9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76215" w:rsidRPr="007971CE" w14:paraId="5B5FA32E" w14:textId="77777777" w:rsidTr="000908ED">
        <w:trPr>
          <w:trHeight w:val="288"/>
          <w:jc w:val="right"/>
        </w:trPr>
        <w:tc>
          <w:tcPr>
            <w:tcW w:w="1797" w:type="pct"/>
            <w:vMerge w:val="restart"/>
            <w:shd w:val="clear" w:color="000000" w:fill="D9D9D9"/>
            <w:vAlign w:val="center"/>
            <w:hideMark/>
          </w:tcPr>
          <w:p w14:paraId="4E3AEBB6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Equipamentos de proteção e segurança</w:t>
            </w: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45718AA5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2FE0BA81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76215" w:rsidRPr="007971CE" w14:paraId="5D007623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7F03FE03" w14:textId="77777777" w:rsidR="00476215" w:rsidRPr="007971CE" w:rsidRDefault="00476215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5734C548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1E812F4E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76215" w:rsidRPr="007971CE" w14:paraId="43DB6C30" w14:textId="77777777" w:rsidTr="000908ED">
        <w:trPr>
          <w:trHeight w:val="300"/>
          <w:jc w:val="right"/>
        </w:trPr>
        <w:tc>
          <w:tcPr>
            <w:tcW w:w="1797" w:type="pct"/>
            <w:vMerge/>
            <w:vAlign w:val="center"/>
            <w:hideMark/>
          </w:tcPr>
          <w:p w14:paraId="75C0FC65" w14:textId="77777777" w:rsidR="00476215" w:rsidRPr="007971CE" w:rsidRDefault="00476215" w:rsidP="00AC6696">
            <w:pPr>
              <w:ind w:hanging="2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544" w:type="pct"/>
            <w:shd w:val="clear" w:color="auto" w:fill="auto"/>
            <w:vAlign w:val="center"/>
            <w:hideMark/>
          </w:tcPr>
          <w:p w14:paraId="079FAD2D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13C33BD7" w14:textId="77777777" w:rsidR="00476215" w:rsidRPr="007971CE" w:rsidRDefault="00476215" w:rsidP="00AC6696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0875D24F" w14:textId="77777777" w:rsidR="00BB73C0" w:rsidRPr="007971CE" w:rsidRDefault="00BB73C0" w:rsidP="00BB73C0">
      <w:pPr>
        <w:spacing w:after="120"/>
        <w:jc w:val="both"/>
        <w:rPr>
          <w:rFonts w:ascii="Calibri" w:hAnsi="Calibri"/>
          <w:iCs/>
          <w:sz w:val="20"/>
          <w:szCs w:val="20"/>
        </w:rPr>
      </w:pPr>
    </w:p>
    <w:p w14:paraId="2B11E7CF" w14:textId="77777777" w:rsidR="000127B0" w:rsidRPr="007971CE" w:rsidRDefault="000127B0" w:rsidP="000127B0">
      <w:pPr>
        <w:spacing w:after="120"/>
        <w:ind w:left="142"/>
        <w:jc w:val="both"/>
        <w:rPr>
          <w:rFonts w:ascii="Calibri" w:hAnsi="Calibri"/>
          <w:iCs/>
          <w:sz w:val="20"/>
          <w:szCs w:val="20"/>
        </w:rPr>
      </w:pPr>
      <w:r w:rsidRPr="007971CE">
        <w:rPr>
          <w:rFonts w:ascii="Calibri" w:hAnsi="Calibri"/>
          <w:iCs/>
          <w:sz w:val="20"/>
          <w:szCs w:val="20"/>
        </w:rPr>
        <w:t>Serão realizados 03 (três) orçamentos, sobre a compra do menor preço apresentado, nos casos de compra de materiais permanentes.</w:t>
      </w:r>
    </w:p>
    <w:p w14:paraId="68F6B222" w14:textId="0A8B6398" w:rsidR="000127B0" w:rsidRPr="007971CE" w:rsidRDefault="000127B0" w:rsidP="000127B0">
      <w:pPr>
        <w:spacing w:after="120"/>
        <w:ind w:left="142"/>
        <w:jc w:val="both"/>
        <w:rPr>
          <w:rFonts w:ascii="Calibri" w:hAnsi="Calibri"/>
          <w:iCs/>
          <w:sz w:val="20"/>
          <w:szCs w:val="20"/>
        </w:rPr>
      </w:pPr>
      <w:r w:rsidRPr="007971CE">
        <w:rPr>
          <w:rFonts w:ascii="Calibri" w:hAnsi="Calibri"/>
          <w:iCs/>
          <w:sz w:val="20"/>
          <w:szCs w:val="20"/>
        </w:rPr>
        <w:t>Os equipamentos e materiais permanentes adquiridos com recursos provenientes da celebração da parceria</w:t>
      </w:r>
      <w:r w:rsidR="002770F7" w:rsidRPr="007971CE">
        <w:rPr>
          <w:rFonts w:ascii="Calibri" w:hAnsi="Calibri"/>
          <w:iCs/>
          <w:sz w:val="20"/>
          <w:szCs w:val="20"/>
        </w:rPr>
        <w:t xml:space="preserve"> deverão ser </w:t>
      </w:r>
      <w:r w:rsidRPr="007971CE">
        <w:rPr>
          <w:rFonts w:ascii="Calibri" w:hAnsi="Calibri"/>
          <w:iCs/>
          <w:sz w:val="20"/>
          <w:szCs w:val="20"/>
        </w:rPr>
        <w:t>gravado</w:t>
      </w:r>
      <w:r w:rsidR="002770F7" w:rsidRPr="007971CE">
        <w:rPr>
          <w:rFonts w:ascii="Calibri" w:hAnsi="Calibri"/>
          <w:iCs/>
          <w:sz w:val="20"/>
          <w:szCs w:val="20"/>
        </w:rPr>
        <w:t>s</w:t>
      </w:r>
      <w:r w:rsidRPr="007971CE">
        <w:rPr>
          <w:rFonts w:ascii="Calibri" w:hAnsi="Calibri"/>
          <w:iCs/>
          <w:sz w:val="20"/>
          <w:szCs w:val="20"/>
        </w:rPr>
        <w:t xml:space="preserve"> com cláusula de inalienabilidade, e </w:t>
      </w:r>
      <w:r w:rsidR="002770F7" w:rsidRPr="007971CE">
        <w:rPr>
          <w:rFonts w:ascii="Calibri" w:hAnsi="Calibri"/>
          <w:iCs/>
          <w:sz w:val="20"/>
          <w:szCs w:val="20"/>
        </w:rPr>
        <w:t>a OSC</w:t>
      </w:r>
      <w:r w:rsidRPr="007971CE">
        <w:rPr>
          <w:rFonts w:ascii="Calibri" w:hAnsi="Calibri"/>
          <w:iCs/>
          <w:sz w:val="20"/>
          <w:szCs w:val="20"/>
        </w:rPr>
        <w:t xml:space="preserve"> deverá formalizar</w:t>
      </w:r>
      <w:r w:rsidR="002770F7" w:rsidRPr="007971CE">
        <w:rPr>
          <w:rFonts w:ascii="Calibri" w:hAnsi="Calibri"/>
          <w:iCs/>
          <w:sz w:val="20"/>
          <w:szCs w:val="20"/>
        </w:rPr>
        <w:t xml:space="preserve"> a relação dos bens adquiridos e emitir</w:t>
      </w:r>
      <w:r w:rsidRPr="007971CE">
        <w:rPr>
          <w:rFonts w:ascii="Calibri" w:hAnsi="Calibri"/>
          <w:iCs/>
          <w:sz w:val="20"/>
          <w:szCs w:val="20"/>
        </w:rPr>
        <w:t xml:space="preserve"> promessa de transferência da propriedade à administração pública, na hipótese de sua </w:t>
      </w:r>
      <w:r w:rsidR="0035280C" w:rsidRPr="007971CE">
        <w:rPr>
          <w:rFonts w:ascii="Calibri" w:hAnsi="Calibri"/>
          <w:iCs/>
          <w:sz w:val="20"/>
          <w:szCs w:val="20"/>
        </w:rPr>
        <w:t>extinção</w:t>
      </w:r>
      <w:r w:rsidR="0035280C" w:rsidRPr="007971CE">
        <w:rPr>
          <w:sz w:val="20"/>
          <w:szCs w:val="20"/>
        </w:rPr>
        <w:t xml:space="preserve"> </w:t>
      </w:r>
      <w:r w:rsidR="0035280C" w:rsidRPr="007971CE">
        <w:rPr>
          <w:rFonts w:ascii="Calibri" w:hAnsi="Calibri"/>
          <w:iCs/>
          <w:sz w:val="20"/>
          <w:szCs w:val="20"/>
        </w:rPr>
        <w:t>e/ou no encerramento da parceria/serviço.</w:t>
      </w:r>
    </w:p>
    <w:p w14:paraId="5B1CBC8F" w14:textId="77777777" w:rsidR="000127B0" w:rsidRPr="007971CE" w:rsidRDefault="000127B0" w:rsidP="00396FA9">
      <w:pPr>
        <w:spacing w:after="120"/>
        <w:ind w:left="1224"/>
        <w:jc w:val="both"/>
        <w:rPr>
          <w:rFonts w:ascii="Calibri" w:hAnsi="Calibri"/>
          <w:sz w:val="20"/>
          <w:szCs w:val="20"/>
        </w:rPr>
      </w:pPr>
    </w:p>
    <w:p w14:paraId="787A9D9A" w14:textId="77777777" w:rsidR="003B189C" w:rsidRPr="007971CE" w:rsidRDefault="000127B0" w:rsidP="005C6E89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MATERIAIS DE CONSUMO</w:t>
      </w:r>
    </w:p>
    <w:p w14:paraId="12FD0D1E" w14:textId="77777777" w:rsidR="000127B0" w:rsidRPr="007971CE" w:rsidRDefault="003B189C" w:rsidP="005C6E89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Materiais de Consumo para a Execução do Serviço</w:t>
      </w:r>
    </w:p>
    <w:p w14:paraId="10ECE83B" w14:textId="77777777" w:rsidR="000127B0" w:rsidRPr="007971CE" w:rsidRDefault="000127B0" w:rsidP="000127B0">
      <w:pPr>
        <w:spacing w:after="120"/>
        <w:ind w:left="851"/>
        <w:jc w:val="both"/>
        <w:rPr>
          <w:rFonts w:ascii="Calibri" w:hAnsi="Calibri"/>
          <w:sz w:val="20"/>
          <w:szCs w:val="20"/>
        </w:rPr>
      </w:pPr>
      <w:r w:rsidRPr="007971CE">
        <w:rPr>
          <w:rFonts w:ascii="Calibri" w:hAnsi="Calibri"/>
          <w:i/>
          <w:color w:val="FF0000"/>
          <w:sz w:val="20"/>
          <w:szCs w:val="20"/>
        </w:rPr>
        <w:t>(Descrição dos tipos de materiais de consumo que serão necessários para a execução do serviço)</w:t>
      </w:r>
    </w:p>
    <w:tbl>
      <w:tblPr>
        <w:tblW w:w="90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5"/>
        <w:gridCol w:w="4080"/>
        <w:gridCol w:w="1520"/>
        <w:gridCol w:w="1400"/>
      </w:tblGrid>
      <w:tr w:rsidR="000908ED" w:rsidRPr="007971CE" w14:paraId="011D91C9" w14:textId="77777777" w:rsidTr="00CE1243">
        <w:trPr>
          <w:trHeight w:val="568"/>
          <w:jc w:val="right"/>
        </w:trPr>
        <w:tc>
          <w:tcPr>
            <w:tcW w:w="9005" w:type="dxa"/>
            <w:gridSpan w:val="4"/>
            <w:shd w:val="clear" w:color="000000" w:fill="D9D9D9"/>
            <w:vAlign w:val="center"/>
          </w:tcPr>
          <w:p w14:paraId="3DC67259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MATERIAL DE CONSUMO</w:t>
            </w:r>
          </w:p>
        </w:tc>
      </w:tr>
      <w:tr w:rsidR="000908ED" w:rsidRPr="007971CE" w14:paraId="543C037D" w14:textId="77777777" w:rsidTr="00CE1243">
        <w:trPr>
          <w:trHeight w:val="1116"/>
          <w:jc w:val="right"/>
        </w:trPr>
        <w:tc>
          <w:tcPr>
            <w:tcW w:w="2005" w:type="dxa"/>
            <w:shd w:val="clear" w:color="000000" w:fill="D9D9D9"/>
            <w:vAlign w:val="center"/>
            <w:hideMark/>
          </w:tcPr>
          <w:p w14:paraId="666E6A24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TIPO DE DESPESAS</w:t>
            </w:r>
          </w:p>
        </w:tc>
        <w:tc>
          <w:tcPr>
            <w:tcW w:w="4080" w:type="dxa"/>
            <w:shd w:val="clear" w:color="000000" w:fill="D9D9D9"/>
            <w:vAlign w:val="center"/>
            <w:hideMark/>
          </w:tcPr>
          <w:p w14:paraId="34EAC1A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DECRIÇÃO</w:t>
            </w:r>
          </w:p>
        </w:tc>
        <w:tc>
          <w:tcPr>
            <w:tcW w:w="1520" w:type="dxa"/>
            <w:shd w:val="clear" w:color="000000" w:fill="D9D9D9"/>
            <w:vAlign w:val="center"/>
            <w:hideMark/>
          </w:tcPr>
          <w:p w14:paraId="2D149337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MEDIDA (Kg, Gramas, Unidades, Pacotes)</w:t>
            </w:r>
          </w:p>
        </w:tc>
        <w:tc>
          <w:tcPr>
            <w:tcW w:w="1400" w:type="dxa"/>
            <w:shd w:val="clear" w:color="000000" w:fill="D9D9D9"/>
            <w:vAlign w:val="center"/>
            <w:hideMark/>
          </w:tcPr>
          <w:p w14:paraId="09607382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QTDE. MENSAL</w:t>
            </w:r>
          </w:p>
        </w:tc>
      </w:tr>
      <w:tr w:rsidR="000908ED" w:rsidRPr="007971CE" w14:paraId="1F26B36F" w14:textId="77777777" w:rsidTr="00CE1243">
        <w:trPr>
          <w:trHeight w:val="273"/>
          <w:jc w:val="right"/>
        </w:trPr>
        <w:tc>
          <w:tcPr>
            <w:tcW w:w="2005" w:type="dxa"/>
            <w:vMerge w:val="restart"/>
            <w:shd w:val="clear" w:color="000000" w:fill="D9D9D9"/>
            <w:vAlign w:val="center"/>
          </w:tcPr>
          <w:p w14:paraId="1D5EB445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Alimentação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55367715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5834D6D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393E1E8C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0F3CE6CC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2ABE633F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64F22B05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3969556E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18FF250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5B96CD66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2E6EE4BF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6F4A358C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0CF5249D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338A4C1D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5F961E18" w14:textId="77777777" w:rsidTr="00CE1243">
        <w:trPr>
          <w:trHeight w:val="315"/>
          <w:jc w:val="right"/>
        </w:trPr>
        <w:tc>
          <w:tcPr>
            <w:tcW w:w="2005" w:type="dxa"/>
            <w:vMerge w:val="restart"/>
            <w:shd w:val="clear" w:color="000000" w:fill="D9D9D9"/>
            <w:vAlign w:val="center"/>
          </w:tcPr>
          <w:p w14:paraId="4352AC3A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Materiais de Escritório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55A615A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5F9A30D6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39507B47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3EC78B22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1D0D6D9D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2732F348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68ABE36D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2540B75F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36DFEC17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0831661B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6A26C99C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6D116187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4ED75B8C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79407B3D" w14:textId="77777777" w:rsidTr="00CE1243">
        <w:trPr>
          <w:trHeight w:val="315"/>
          <w:jc w:val="right"/>
        </w:trPr>
        <w:tc>
          <w:tcPr>
            <w:tcW w:w="2005" w:type="dxa"/>
            <w:vMerge w:val="restart"/>
            <w:shd w:val="clear" w:color="000000" w:fill="D9D9D9"/>
            <w:vAlign w:val="center"/>
          </w:tcPr>
          <w:p w14:paraId="47710D37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Materiais para Atividades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5714CF2C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545C9CCE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7FF87229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41E787E2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39C4C62D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4CF37F4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34673D02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779C4A9E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01B81337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6A54C5EF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513A640D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81D14B9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1EB0DA6C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04276BAD" w14:textId="77777777" w:rsidTr="00CE1243">
        <w:trPr>
          <w:trHeight w:val="315"/>
          <w:jc w:val="right"/>
        </w:trPr>
        <w:tc>
          <w:tcPr>
            <w:tcW w:w="2005" w:type="dxa"/>
            <w:vMerge w:val="restart"/>
            <w:shd w:val="clear" w:color="000000" w:fill="D9D9D9"/>
            <w:vAlign w:val="center"/>
          </w:tcPr>
          <w:p w14:paraId="0DC5DE61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Materiais Esportivos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7AF0E7F5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06FFA61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18941647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21BAB6E9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775A8311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66631E5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03907A94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58BB3A5C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23A6B7FA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1307DA2B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2F496F13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2F37025F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6C62C183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4F77E274" w14:textId="77777777" w:rsidTr="00CE1243">
        <w:trPr>
          <w:trHeight w:val="315"/>
          <w:jc w:val="right"/>
        </w:trPr>
        <w:tc>
          <w:tcPr>
            <w:tcW w:w="2005" w:type="dxa"/>
            <w:vMerge w:val="restart"/>
            <w:shd w:val="clear" w:color="000000" w:fill="D9D9D9"/>
            <w:vAlign w:val="center"/>
          </w:tcPr>
          <w:p w14:paraId="4DECAF30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Materiais de Expediente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0C099537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66AE0B1C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3DED30DA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3969998A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45374C04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756C010E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B715A7D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56A95689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45081D01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23341FD2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21B58937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C5DD939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47633C2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0CD7AC54" w14:textId="77777777" w:rsidTr="00CE1243">
        <w:trPr>
          <w:trHeight w:val="315"/>
          <w:jc w:val="right"/>
        </w:trPr>
        <w:tc>
          <w:tcPr>
            <w:tcW w:w="2005" w:type="dxa"/>
            <w:vMerge w:val="restart"/>
            <w:shd w:val="clear" w:color="000000" w:fill="D9D9D9"/>
            <w:vAlign w:val="center"/>
          </w:tcPr>
          <w:p w14:paraId="634D91F8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Materiais de limpeza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31E5B26F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53FB0FE9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619E3156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7821A6B0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48FABE33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565F8065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28CD82AD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6F1AF479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3D2BE7D4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3E049AF5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51B98DEE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5686D700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0DF2F84A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14E9285A" w14:textId="77777777" w:rsidTr="00CE1243">
        <w:trPr>
          <w:trHeight w:val="288"/>
          <w:jc w:val="right"/>
        </w:trPr>
        <w:tc>
          <w:tcPr>
            <w:tcW w:w="2005" w:type="dxa"/>
            <w:vMerge w:val="restart"/>
            <w:shd w:val="clear" w:color="000000" w:fill="D9D9D9"/>
            <w:vAlign w:val="center"/>
          </w:tcPr>
          <w:p w14:paraId="58698BA7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Vestuário Cama / Mesa / Banho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641F6520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23776633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369889BF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73C4D804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4FBDAE81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3ADC7257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361B4787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4F93CA4D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0B89A90A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61A00ECE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5464F0B1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3F7299CE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2A835612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11B73F71" w14:textId="77777777" w:rsidTr="00CE1243">
        <w:trPr>
          <w:trHeight w:val="288"/>
          <w:jc w:val="right"/>
        </w:trPr>
        <w:tc>
          <w:tcPr>
            <w:tcW w:w="2005" w:type="dxa"/>
            <w:vMerge w:val="restart"/>
            <w:shd w:val="clear" w:color="000000" w:fill="D9D9D9"/>
            <w:vAlign w:val="center"/>
          </w:tcPr>
          <w:p w14:paraId="3B269676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Produtos de Higiene Pessoal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5266FEB0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54458D43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0B492FB1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3F97A7E4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3E0996FC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10F21F96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33B26F65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5F684E7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3429AA3C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38109C30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7044A66A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14B12D91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6C2DCD4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6603B7B8" w14:textId="77777777" w:rsidTr="00CE1243">
        <w:trPr>
          <w:trHeight w:val="315"/>
          <w:jc w:val="right"/>
        </w:trPr>
        <w:tc>
          <w:tcPr>
            <w:tcW w:w="2005" w:type="dxa"/>
            <w:vMerge w:val="restart"/>
            <w:shd w:val="clear" w:color="000000" w:fill="D9D9D9"/>
            <w:vAlign w:val="center"/>
          </w:tcPr>
          <w:p w14:paraId="3D74A088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Materiais para manutenção predial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3E3F47FD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1CB992CC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16416671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6D849D00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37ABF04D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5A2E875F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60C39B4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5E0E8156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3C6C8800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13880443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64182A2C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0E16BDC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197BC620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36EFE1A3" w14:textId="77777777" w:rsidTr="00CE1243">
        <w:trPr>
          <w:trHeight w:val="315"/>
          <w:jc w:val="right"/>
        </w:trPr>
        <w:tc>
          <w:tcPr>
            <w:tcW w:w="2005" w:type="dxa"/>
            <w:vMerge w:val="restart"/>
            <w:shd w:val="clear" w:color="000000" w:fill="D9D9D9"/>
            <w:vAlign w:val="center"/>
          </w:tcPr>
          <w:p w14:paraId="2AAA41B1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Ex. Materiais para Manutenção de Equipamentos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60A6E709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7DFA25E6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008CDC66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7085FE8A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2BB006FB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1B08852E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30E9FFD1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1C07C10E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672CBD86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5F82E6C6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3BDC1079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0470C3EF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7519505C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4EA6EC37" w14:textId="77777777" w:rsidTr="00CE1243">
        <w:trPr>
          <w:trHeight w:val="315"/>
          <w:jc w:val="right"/>
        </w:trPr>
        <w:tc>
          <w:tcPr>
            <w:tcW w:w="2005" w:type="dxa"/>
            <w:vMerge w:val="restart"/>
            <w:shd w:val="clear" w:color="000000" w:fill="D9D9D9"/>
            <w:vAlign w:val="center"/>
          </w:tcPr>
          <w:p w14:paraId="3A6FB14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  <w:t>Utensílios de Cozinha</w:t>
            </w: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69F16E7F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6E28FFAF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35E5DEF3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59AA760D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74C0CEF2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23D0195E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016A03F1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5B25F164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  <w:tr w:rsidR="000908ED" w:rsidRPr="007971CE" w14:paraId="6A819F58" w14:textId="77777777" w:rsidTr="00CE1243">
        <w:trPr>
          <w:trHeight w:val="315"/>
          <w:jc w:val="right"/>
        </w:trPr>
        <w:tc>
          <w:tcPr>
            <w:tcW w:w="2005" w:type="dxa"/>
            <w:vMerge/>
            <w:vAlign w:val="center"/>
          </w:tcPr>
          <w:p w14:paraId="7B7FA52A" w14:textId="77777777" w:rsidR="000908ED" w:rsidRPr="007971CE" w:rsidRDefault="000908ED" w:rsidP="00AC6696">
            <w:pPr>
              <w:rPr>
                <w:rFonts w:asciiTheme="minorHAnsi" w:hAnsiTheme="minorHAnsi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4080" w:type="dxa"/>
            <w:shd w:val="clear" w:color="auto" w:fill="auto"/>
            <w:vAlign w:val="center"/>
            <w:hideMark/>
          </w:tcPr>
          <w:p w14:paraId="6AF0314B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Descrever os itens que poderão ser adquiridos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1B9FFFF6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642B41A1" w14:textId="77777777" w:rsidR="000908ED" w:rsidRPr="007971CE" w:rsidRDefault="000908ED" w:rsidP="00AC6696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 </w:t>
            </w: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</w:tr>
    </w:tbl>
    <w:p w14:paraId="7F687B7B" w14:textId="77777777" w:rsidR="000127B0" w:rsidRPr="007971CE" w:rsidRDefault="000127B0" w:rsidP="000127B0">
      <w:pPr>
        <w:spacing w:after="120"/>
        <w:ind w:left="142"/>
        <w:jc w:val="both"/>
        <w:rPr>
          <w:rFonts w:ascii="Calibri" w:hAnsi="Calibri"/>
          <w:i/>
          <w:sz w:val="20"/>
          <w:szCs w:val="20"/>
        </w:rPr>
      </w:pPr>
    </w:p>
    <w:p w14:paraId="71515474" w14:textId="50A1622E" w:rsidR="006C2D09" w:rsidRPr="007971CE" w:rsidRDefault="000D54E4" w:rsidP="000127B0">
      <w:pPr>
        <w:spacing w:after="120"/>
        <w:jc w:val="both"/>
        <w:rPr>
          <w:rFonts w:ascii="Calibri" w:hAnsi="Calibri"/>
          <w:iCs/>
          <w:color w:val="000000" w:themeColor="text1"/>
          <w:sz w:val="20"/>
          <w:szCs w:val="20"/>
        </w:rPr>
      </w:pPr>
      <w:r w:rsidRPr="007971CE">
        <w:rPr>
          <w:rFonts w:ascii="Calibri" w:hAnsi="Calibri"/>
          <w:iCs/>
          <w:color w:val="000000" w:themeColor="text1"/>
          <w:sz w:val="20"/>
          <w:szCs w:val="20"/>
        </w:rPr>
        <w:t>Conforme COMUNICADO SDG 016/2018 do Tribunal de Contas do Estado de São Paulo de 18 de abril de 2018, a OSC deverá elaborar o Regulamento de Compras</w:t>
      </w:r>
      <w:r w:rsidR="006C2D09" w:rsidRPr="007971CE">
        <w:rPr>
          <w:rFonts w:ascii="Calibri" w:hAnsi="Calibri"/>
          <w:iCs/>
          <w:color w:val="000000" w:themeColor="text1"/>
          <w:sz w:val="20"/>
          <w:szCs w:val="20"/>
        </w:rPr>
        <w:t>,</w:t>
      </w:r>
      <w:r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que deve constar a realização de 03 (três) orçamentos</w:t>
      </w:r>
      <w:r w:rsidR="00AF4F6E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</w:t>
      </w:r>
      <w:r w:rsidRPr="007971CE">
        <w:rPr>
          <w:rFonts w:ascii="Calibri" w:hAnsi="Calibri"/>
          <w:iCs/>
          <w:color w:val="000000" w:themeColor="text1"/>
          <w:sz w:val="20"/>
          <w:szCs w:val="20"/>
        </w:rPr>
        <w:t>sobre a compra no local que apresentar o menor preço</w:t>
      </w:r>
      <w:r w:rsidR="006C2D09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. </w:t>
      </w:r>
      <w:r w:rsidR="00AF4F6E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</w:t>
      </w:r>
    </w:p>
    <w:p w14:paraId="121E4FB2" w14:textId="0F99CE1B" w:rsidR="000127B0" w:rsidRDefault="00AF4F6E" w:rsidP="000127B0">
      <w:pPr>
        <w:spacing w:after="120"/>
        <w:jc w:val="both"/>
        <w:rPr>
          <w:rFonts w:ascii="Calibri" w:hAnsi="Calibri"/>
          <w:iCs/>
          <w:color w:val="000000" w:themeColor="text1"/>
          <w:sz w:val="20"/>
          <w:szCs w:val="20"/>
        </w:rPr>
      </w:pPr>
      <w:r w:rsidRPr="007971CE">
        <w:rPr>
          <w:rFonts w:ascii="Calibri" w:hAnsi="Calibri"/>
          <w:iCs/>
          <w:color w:val="000000" w:themeColor="text1"/>
          <w:sz w:val="20"/>
          <w:szCs w:val="20"/>
        </w:rPr>
        <w:t>Observa-se que no início da parceria dever</w:t>
      </w:r>
      <w:r w:rsidR="006C2D09" w:rsidRPr="007971CE">
        <w:rPr>
          <w:rFonts w:ascii="Calibri" w:hAnsi="Calibri"/>
          <w:iCs/>
          <w:color w:val="000000" w:themeColor="text1"/>
          <w:sz w:val="20"/>
          <w:szCs w:val="20"/>
        </w:rPr>
        <w:t>ão</w:t>
      </w:r>
      <w:r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ser realizado</w:t>
      </w:r>
      <w:r w:rsidR="002B283F" w:rsidRPr="007971CE">
        <w:rPr>
          <w:rFonts w:ascii="Calibri" w:hAnsi="Calibri"/>
          <w:iCs/>
          <w:color w:val="000000" w:themeColor="text1"/>
          <w:sz w:val="20"/>
          <w:szCs w:val="20"/>
        </w:rPr>
        <w:t>s</w:t>
      </w:r>
      <w:r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os</w:t>
      </w:r>
      <w:r w:rsidR="006C2D09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03 (três)</w:t>
      </w:r>
      <w:r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orçamentos para todas as compras</w:t>
      </w:r>
      <w:r w:rsidR="00182EEC" w:rsidRPr="007971CE">
        <w:rPr>
          <w:rFonts w:ascii="Calibri" w:hAnsi="Calibri"/>
          <w:iCs/>
          <w:color w:val="000000" w:themeColor="text1"/>
          <w:sz w:val="20"/>
          <w:szCs w:val="20"/>
        </w:rPr>
        <w:t>.</w:t>
      </w:r>
    </w:p>
    <w:p w14:paraId="0C3DC0BA" w14:textId="77777777" w:rsidR="00FD5BA8" w:rsidRPr="007971CE" w:rsidRDefault="00FD5BA8" w:rsidP="000127B0">
      <w:pPr>
        <w:spacing w:after="120"/>
        <w:jc w:val="both"/>
        <w:rPr>
          <w:rFonts w:ascii="Calibri" w:hAnsi="Calibri"/>
          <w:iCs/>
          <w:color w:val="000000" w:themeColor="text1"/>
          <w:sz w:val="20"/>
          <w:szCs w:val="20"/>
        </w:rPr>
      </w:pPr>
    </w:p>
    <w:p w14:paraId="2FE41DDB" w14:textId="4801DA1C" w:rsidR="008155F0" w:rsidRPr="00FD5BA8" w:rsidRDefault="003C76A4" w:rsidP="005C6E89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RE</w:t>
      </w:r>
      <w:r>
        <w:rPr>
          <w:rFonts w:ascii="Calibri" w:hAnsi="Calibri"/>
          <w:b/>
          <w:bCs/>
          <w:sz w:val="20"/>
          <w:szCs w:val="20"/>
        </w:rPr>
        <w:t>LAÇÃO DE DESPESAS RATEADAS PAGAS COM RECURSOS DA PARCERIA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3209"/>
        <w:gridCol w:w="1260"/>
        <w:gridCol w:w="1233"/>
        <w:gridCol w:w="1521"/>
      </w:tblGrid>
      <w:tr w:rsidR="00FD5BA8" w14:paraId="529BB660" w14:textId="77777777" w:rsidTr="00FD5BA8">
        <w:trPr>
          <w:trHeight w:val="286"/>
        </w:trPr>
        <w:tc>
          <w:tcPr>
            <w:tcW w:w="5000" w:type="pct"/>
            <w:gridSpan w:val="5"/>
            <w:shd w:val="clear" w:color="000000" w:fill="D4D4D4"/>
            <w:vAlign w:val="center"/>
            <w:hideMark/>
          </w:tcPr>
          <w:p w14:paraId="342034F0" w14:textId="770C5751" w:rsidR="00FD5BA8" w:rsidRDefault="00816D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Relação De Despesas Administrativas Rateadas Com Recursos Da Parceria</w:t>
            </w:r>
          </w:p>
        </w:tc>
      </w:tr>
      <w:tr w:rsidR="00FD5BA8" w14:paraId="41ACAE30" w14:textId="77777777" w:rsidTr="00FD5BA8">
        <w:trPr>
          <w:trHeight w:val="1101"/>
        </w:trPr>
        <w:tc>
          <w:tcPr>
            <w:tcW w:w="1135" w:type="pct"/>
            <w:shd w:val="clear" w:color="000000" w:fill="D9D9D9"/>
            <w:vAlign w:val="center"/>
            <w:hideMark/>
          </w:tcPr>
          <w:p w14:paraId="3AB05CE3" w14:textId="77777777" w:rsidR="00FD5BA8" w:rsidRDefault="00FD5B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TIPO DE DESPESAS</w:t>
            </w:r>
          </w:p>
        </w:tc>
        <w:tc>
          <w:tcPr>
            <w:tcW w:w="1717" w:type="pct"/>
            <w:shd w:val="clear" w:color="000000" w:fill="D9D9D9"/>
            <w:vAlign w:val="center"/>
            <w:hideMark/>
          </w:tcPr>
          <w:p w14:paraId="1AE84C68" w14:textId="2A22324E" w:rsidR="00FD5BA8" w:rsidRDefault="00816D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Decrição</w:t>
            </w:r>
            <w:proofErr w:type="spellEnd"/>
          </w:p>
        </w:tc>
        <w:tc>
          <w:tcPr>
            <w:tcW w:w="674" w:type="pct"/>
            <w:shd w:val="clear" w:color="000000" w:fill="D9D9D9"/>
            <w:vAlign w:val="center"/>
            <w:hideMark/>
          </w:tcPr>
          <w:p w14:paraId="5CC7E063" w14:textId="38E997C5" w:rsidR="00FD5BA8" w:rsidRDefault="00816D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Valor Mensal Previsto Na Parceria</w:t>
            </w:r>
          </w:p>
        </w:tc>
        <w:tc>
          <w:tcPr>
            <w:tcW w:w="660" w:type="pct"/>
            <w:shd w:val="clear" w:color="000000" w:fill="D9D9D9"/>
            <w:vAlign w:val="center"/>
            <w:hideMark/>
          </w:tcPr>
          <w:p w14:paraId="7AF80F0D" w14:textId="1118B279" w:rsidR="00FD5BA8" w:rsidRDefault="00816D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Valor Mensal Total Da Despesa</w:t>
            </w:r>
          </w:p>
        </w:tc>
        <w:tc>
          <w:tcPr>
            <w:tcW w:w="815" w:type="pct"/>
            <w:shd w:val="clear" w:color="000000" w:fill="D9D9D9"/>
            <w:vAlign w:val="center"/>
            <w:hideMark/>
          </w:tcPr>
          <w:p w14:paraId="196664CE" w14:textId="746E440C" w:rsidR="00FD5BA8" w:rsidRDefault="00816D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% Do Rateio Do Valor Pago Com Recursos Da Parceria</w:t>
            </w:r>
          </w:p>
        </w:tc>
      </w:tr>
      <w:tr w:rsidR="00FD5BA8" w14:paraId="3D94390D" w14:textId="77777777" w:rsidTr="00FD5BA8">
        <w:trPr>
          <w:trHeight w:val="286"/>
        </w:trPr>
        <w:tc>
          <w:tcPr>
            <w:tcW w:w="1135" w:type="pct"/>
            <w:vMerge w:val="restart"/>
            <w:shd w:val="clear" w:color="000000" w:fill="D9D9D9"/>
            <w:vAlign w:val="center"/>
            <w:hideMark/>
          </w:tcPr>
          <w:p w14:paraId="18A341A7" w14:textId="77777777" w:rsidR="00FD5BA8" w:rsidRDefault="00FD5BA8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Despesas com Pessoal</w:t>
            </w:r>
          </w:p>
        </w:tc>
        <w:tc>
          <w:tcPr>
            <w:tcW w:w="1717" w:type="pct"/>
            <w:shd w:val="clear" w:color="auto" w:fill="auto"/>
            <w:vAlign w:val="center"/>
          </w:tcPr>
          <w:p w14:paraId="4A1A71D1" w14:textId="12E7091B" w:rsidR="00FD5BA8" w:rsidRPr="001E1E66" w:rsidRDefault="001E1E6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FF0000"/>
                <w:sz w:val="20"/>
                <w:szCs w:val="20"/>
              </w:rPr>
              <w:t>Ex</w:t>
            </w:r>
            <w:proofErr w:type="spellEnd"/>
            <w:r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: </w:t>
            </w:r>
            <w:r w:rsidRPr="001E1E66">
              <w:rPr>
                <w:rFonts w:ascii="Calibri" w:hAnsi="Calibri" w:cs="Calibri"/>
                <w:color w:val="FF0000"/>
                <w:sz w:val="20"/>
                <w:szCs w:val="20"/>
              </w:rPr>
              <w:t>INSS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38D4A12" w14:textId="1FB78749" w:rsidR="00FD5BA8" w:rsidRPr="001E1E66" w:rsidRDefault="001E1E6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1E1E66">
              <w:rPr>
                <w:rFonts w:ascii="Calibri" w:hAnsi="Calibri" w:cs="Calibri"/>
                <w:color w:val="FF0000"/>
                <w:sz w:val="20"/>
                <w:szCs w:val="20"/>
              </w:rPr>
              <w:t>R$10.000,00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0E5F8B01" w14:textId="0F547FED" w:rsidR="00FD5BA8" w:rsidRPr="001E1E66" w:rsidRDefault="001E1E6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1E1E66">
              <w:rPr>
                <w:rFonts w:ascii="Calibri" w:hAnsi="Calibri" w:cs="Calibri"/>
                <w:color w:val="FF0000"/>
                <w:sz w:val="20"/>
                <w:szCs w:val="20"/>
              </w:rPr>
              <w:t>R$20.000,00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02645F96" w14:textId="359E58D4" w:rsidR="00FD5BA8" w:rsidRPr="001E1E66" w:rsidRDefault="001E1E6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1E1E66">
              <w:rPr>
                <w:rFonts w:ascii="Calibri" w:hAnsi="Calibri" w:cs="Calibri"/>
                <w:color w:val="FF0000"/>
                <w:sz w:val="20"/>
                <w:szCs w:val="20"/>
              </w:rPr>
              <w:t>50%</w:t>
            </w:r>
          </w:p>
        </w:tc>
      </w:tr>
      <w:tr w:rsidR="00FD5BA8" w14:paraId="20D7F431" w14:textId="77777777" w:rsidTr="00FD5BA8">
        <w:trPr>
          <w:trHeight w:val="286"/>
        </w:trPr>
        <w:tc>
          <w:tcPr>
            <w:tcW w:w="1135" w:type="pct"/>
            <w:vMerge/>
            <w:vAlign w:val="center"/>
            <w:hideMark/>
          </w:tcPr>
          <w:p w14:paraId="7A5D86BA" w14:textId="77777777" w:rsidR="00FD5BA8" w:rsidRDefault="00FD5BA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717" w:type="pct"/>
            <w:shd w:val="clear" w:color="auto" w:fill="auto"/>
            <w:vAlign w:val="center"/>
          </w:tcPr>
          <w:p w14:paraId="71069A0F" w14:textId="2F16F2C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5512178" w14:textId="5E243BCC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347DC15A" w14:textId="133B1F16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576F5B7B" w14:textId="2AD39D02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D5BA8" w14:paraId="6C192674" w14:textId="77777777" w:rsidTr="00FD5BA8">
        <w:trPr>
          <w:trHeight w:val="286"/>
        </w:trPr>
        <w:tc>
          <w:tcPr>
            <w:tcW w:w="1135" w:type="pct"/>
            <w:vMerge/>
            <w:vAlign w:val="center"/>
            <w:hideMark/>
          </w:tcPr>
          <w:p w14:paraId="17BFB31A" w14:textId="77777777" w:rsidR="00FD5BA8" w:rsidRDefault="00FD5BA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717" w:type="pct"/>
            <w:shd w:val="clear" w:color="auto" w:fill="auto"/>
            <w:vAlign w:val="center"/>
          </w:tcPr>
          <w:p w14:paraId="3046A1DF" w14:textId="1FC05B6D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0BCAF0C" w14:textId="0FC1FAD4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01941A55" w14:textId="443065E6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29C2E07C" w14:textId="1E6C84D3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D5BA8" w14:paraId="0E34D462" w14:textId="77777777" w:rsidTr="00FD5BA8">
        <w:trPr>
          <w:trHeight w:val="286"/>
        </w:trPr>
        <w:tc>
          <w:tcPr>
            <w:tcW w:w="1135" w:type="pct"/>
            <w:vMerge w:val="restart"/>
            <w:shd w:val="clear" w:color="000000" w:fill="D9D9D9"/>
            <w:vAlign w:val="center"/>
            <w:hideMark/>
          </w:tcPr>
          <w:p w14:paraId="1BE52E06" w14:textId="77777777" w:rsidR="00FD5BA8" w:rsidRDefault="00FD5BA8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Materiais de Consumo</w:t>
            </w:r>
          </w:p>
        </w:tc>
        <w:tc>
          <w:tcPr>
            <w:tcW w:w="1717" w:type="pct"/>
            <w:shd w:val="clear" w:color="auto" w:fill="auto"/>
            <w:vAlign w:val="center"/>
          </w:tcPr>
          <w:p w14:paraId="422355A6" w14:textId="2307F2F6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099A75B" w14:textId="6659EDE2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01B6370A" w14:textId="1EF98B19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466A1A1A" w14:textId="31803838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D5BA8" w14:paraId="2F3482A8" w14:textId="77777777" w:rsidTr="00FD5BA8">
        <w:trPr>
          <w:trHeight w:val="286"/>
        </w:trPr>
        <w:tc>
          <w:tcPr>
            <w:tcW w:w="1135" w:type="pct"/>
            <w:vMerge/>
            <w:vAlign w:val="center"/>
            <w:hideMark/>
          </w:tcPr>
          <w:p w14:paraId="1BC4746B" w14:textId="77777777" w:rsidR="00FD5BA8" w:rsidRDefault="00FD5BA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717" w:type="pct"/>
            <w:shd w:val="clear" w:color="auto" w:fill="auto"/>
            <w:vAlign w:val="center"/>
          </w:tcPr>
          <w:p w14:paraId="5AB2E4EB" w14:textId="4EA4E2FA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C04E01E" w14:textId="7C89D45D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0216A316" w14:textId="45E85175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397B41B5" w14:textId="03008483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D5BA8" w14:paraId="670824F9" w14:textId="77777777" w:rsidTr="00FD5BA8">
        <w:trPr>
          <w:trHeight w:val="286"/>
        </w:trPr>
        <w:tc>
          <w:tcPr>
            <w:tcW w:w="1135" w:type="pct"/>
            <w:vMerge/>
            <w:vAlign w:val="center"/>
            <w:hideMark/>
          </w:tcPr>
          <w:p w14:paraId="0C853C74" w14:textId="77777777" w:rsidR="00FD5BA8" w:rsidRDefault="00FD5BA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717" w:type="pct"/>
            <w:shd w:val="clear" w:color="auto" w:fill="auto"/>
            <w:vAlign w:val="center"/>
          </w:tcPr>
          <w:p w14:paraId="6E6CE450" w14:textId="08AB527E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27FB76A" w14:textId="46DF8983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58AC3C24" w14:textId="0FCD025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628C1ABA" w14:textId="26A47FF1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D5BA8" w14:paraId="292A3E8A" w14:textId="77777777" w:rsidTr="00FD5BA8">
        <w:trPr>
          <w:trHeight w:val="286"/>
        </w:trPr>
        <w:tc>
          <w:tcPr>
            <w:tcW w:w="1135" w:type="pct"/>
            <w:vMerge w:val="restart"/>
            <w:shd w:val="clear" w:color="000000" w:fill="D9D9D9"/>
            <w:vAlign w:val="center"/>
            <w:hideMark/>
          </w:tcPr>
          <w:p w14:paraId="3E7F4869" w14:textId="77777777" w:rsidR="00FD5BA8" w:rsidRDefault="00FD5BA8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Serviços de Terceiros Pessoa Jurídica</w:t>
            </w:r>
          </w:p>
        </w:tc>
        <w:tc>
          <w:tcPr>
            <w:tcW w:w="1717" w:type="pct"/>
            <w:shd w:val="clear" w:color="auto" w:fill="auto"/>
            <w:vAlign w:val="center"/>
          </w:tcPr>
          <w:p w14:paraId="3409C9D3" w14:textId="6D3AEA6E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69069C8" w14:textId="295CEE9E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1D371E76" w14:textId="1B3708E5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669851A2" w14:textId="2F884E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D5BA8" w14:paraId="468BB006" w14:textId="77777777" w:rsidTr="00FD5BA8">
        <w:trPr>
          <w:trHeight w:val="286"/>
        </w:trPr>
        <w:tc>
          <w:tcPr>
            <w:tcW w:w="1135" w:type="pct"/>
            <w:vMerge/>
            <w:vAlign w:val="center"/>
            <w:hideMark/>
          </w:tcPr>
          <w:p w14:paraId="54ADF83E" w14:textId="77777777" w:rsidR="00FD5BA8" w:rsidRDefault="00FD5BA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717" w:type="pct"/>
            <w:shd w:val="clear" w:color="auto" w:fill="auto"/>
            <w:vAlign w:val="center"/>
          </w:tcPr>
          <w:p w14:paraId="311940A2" w14:textId="7613D8C5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0D16616" w14:textId="67A312C4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6C462EA9" w14:textId="2894984A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5B78ECF9" w14:textId="08405F4C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D5BA8" w14:paraId="10B93039" w14:textId="77777777" w:rsidTr="00FD5BA8">
        <w:trPr>
          <w:trHeight w:val="286"/>
        </w:trPr>
        <w:tc>
          <w:tcPr>
            <w:tcW w:w="1135" w:type="pct"/>
            <w:vMerge/>
            <w:vAlign w:val="center"/>
            <w:hideMark/>
          </w:tcPr>
          <w:p w14:paraId="77ECA4DA" w14:textId="77777777" w:rsidR="00FD5BA8" w:rsidRDefault="00FD5BA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717" w:type="pct"/>
            <w:shd w:val="clear" w:color="auto" w:fill="auto"/>
            <w:vAlign w:val="center"/>
            <w:hideMark/>
          </w:tcPr>
          <w:p w14:paraId="4C7D34C2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7A5DD02A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C07C55A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512B15B0" w14:textId="726FE929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D5BA8" w14:paraId="359C249C" w14:textId="77777777" w:rsidTr="00FD5BA8">
        <w:trPr>
          <w:trHeight w:val="286"/>
        </w:trPr>
        <w:tc>
          <w:tcPr>
            <w:tcW w:w="1135" w:type="pct"/>
            <w:vMerge w:val="restart"/>
            <w:shd w:val="clear" w:color="000000" w:fill="D9D9D9"/>
            <w:vAlign w:val="center"/>
            <w:hideMark/>
          </w:tcPr>
          <w:p w14:paraId="2B7BBFCB" w14:textId="77777777" w:rsidR="00FD5BA8" w:rsidRDefault="00FD5BA8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lastRenderedPageBreak/>
              <w:t>Serviços de Terceiros Pessoa Física</w:t>
            </w:r>
          </w:p>
        </w:tc>
        <w:tc>
          <w:tcPr>
            <w:tcW w:w="1717" w:type="pct"/>
            <w:shd w:val="clear" w:color="auto" w:fill="auto"/>
            <w:vAlign w:val="center"/>
            <w:hideMark/>
          </w:tcPr>
          <w:p w14:paraId="4579AB5C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67AFAF60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9E7F69A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32EC4E09" w14:textId="4A50C3CD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D5BA8" w14:paraId="4A3E29EB" w14:textId="77777777" w:rsidTr="00FD5BA8">
        <w:trPr>
          <w:trHeight w:val="286"/>
        </w:trPr>
        <w:tc>
          <w:tcPr>
            <w:tcW w:w="1135" w:type="pct"/>
            <w:vMerge/>
            <w:vAlign w:val="center"/>
            <w:hideMark/>
          </w:tcPr>
          <w:p w14:paraId="423549DE" w14:textId="77777777" w:rsidR="00FD5BA8" w:rsidRDefault="00FD5BA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717" w:type="pct"/>
            <w:shd w:val="clear" w:color="auto" w:fill="auto"/>
            <w:vAlign w:val="center"/>
            <w:hideMark/>
          </w:tcPr>
          <w:p w14:paraId="115F9148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1A554383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40BAF96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5F5BF3C5" w14:textId="17747DB2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D5BA8" w14:paraId="3888C624" w14:textId="77777777" w:rsidTr="00FD5BA8">
        <w:trPr>
          <w:trHeight w:val="286"/>
        </w:trPr>
        <w:tc>
          <w:tcPr>
            <w:tcW w:w="1135" w:type="pct"/>
            <w:vMerge/>
            <w:vAlign w:val="center"/>
            <w:hideMark/>
          </w:tcPr>
          <w:p w14:paraId="4DDB0558" w14:textId="77777777" w:rsidR="00FD5BA8" w:rsidRDefault="00FD5BA8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717" w:type="pct"/>
            <w:shd w:val="clear" w:color="auto" w:fill="auto"/>
            <w:vAlign w:val="center"/>
            <w:hideMark/>
          </w:tcPr>
          <w:p w14:paraId="6668ED2A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625F492F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C87839C" w14:textId="77777777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75D0FB51" w14:textId="6B06D08E" w:rsidR="00FD5BA8" w:rsidRDefault="00FD5BA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24E6483F" w14:textId="77777777" w:rsidR="004A0CD1" w:rsidRPr="004A0CD1" w:rsidRDefault="004A0CD1" w:rsidP="004A0CD1">
      <w:p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</w:p>
    <w:p w14:paraId="6DEBA235" w14:textId="53595387" w:rsidR="00FD5BA8" w:rsidRDefault="00FD5BA8" w:rsidP="00FD5BA8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RECURSOS</w:t>
      </w:r>
      <w:r w:rsidRPr="007971CE">
        <w:rPr>
          <w:rFonts w:ascii="Calibri" w:hAnsi="Calibri"/>
          <w:b/>
          <w:sz w:val="20"/>
          <w:szCs w:val="20"/>
        </w:rPr>
        <w:t xml:space="preserve"> HUMANOS </w:t>
      </w:r>
    </w:p>
    <w:p w14:paraId="5D5A2B41" w14:textId="77777777" w:rsidR="000127B0" w:rsidRPr="007971CE" w:rsidRDefault="008155F0" w:rsidP="005C6E89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 xml:space="preserve">Identificação dos Profissionais Responsáveis pelo Serviço </w:t>
      </w:r>
      <w:r w:rsidRPr="007971CE">
        <w:rPr>
          <w:rFonts w:ascii="Calibri" w:hAnsi="Calibri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5"/>
        <w:gridCol w:w="684"/>
        <w:gridCol w:w="1504"/>
        <w:gridCol w:w="1163"/>
        <w:gridCol w:w="1209"/>
        <w:gridCol w:w="1678"/>
        <w:gridCol w:w="1651"/>
      </w:tblGrid>
      <w:tr w:rsidR="00905C7C" w:rsidRPr="007971CE" w14:paraId="1C098B28" w14:textId="77777777" w:rsidTr="00905C7C">
        <w:trPr>
          <w:trHeight w:val="283"/>
        </w:trPr>
        <w:tc>
          <w:tcPr>
            <w:tcW w:w="0" w:type="auto"/>
            <w:shd w:val="clear" w:color="auto" w:fill="E7E6E6"/>
            <w:vAlign w:val="center"/>
          </w:tcPr>
          <w:p w14:paraId="673A4E81" w14:textId="5AE58962" w:rsidR="002F6424" w:rsidRPr="007971CE" w:rsidRDefault="002F6424" w:rsidP="00905C7C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Cargo / Função</w:t>
            </w:r>
          </w:p>
        </w:tc>
        <w:tc>
          <w:tcPr>
            <w:tcW w:w="0" w:type="auto"/>
            <w:shd w:val="clear" w:color="auto" w:fill="E7E6E6"/>
            <w:vAlign w:val="center"/>
          </w:tcPr>
          <w:p w14:paraId="42E2884D" w14:textId="32D45602" w:rsidR="002F6424" w:rsidRPr="007971CE" w:rsidRDefault="002F6424" w:rsidP="002C245D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971CE">
              <w:rPr>
                <w:rFonts w:ascii="Calibri" w:hAnsi="Calibri"/>
                <w:b/>
                <w:sz w:val="20"/>
                <w:szCs w:val="20"/>
              </w:rPr>
              <w:t>Qtde</w:t>
            </w:r>
            <w:proofErr w:type="spellEnd"/>
            <w:r w:rsidRPr="007971CE">
              <w:rPr>
                <w:rFonts w:ascii="Calibri" w:hAnsi="Calibri"/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E7E6E6"/>
            <w:vAlign w:val="center"/>
          </w:tcPr>
          <w:p w14:paraId="0793B8DC" w14:textId="16F469AA" w:rsidR="002F6424" w:rsidRPr="007971CE" w:rsidRDefault="002F6424" w:rsidP="00905C7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Escolaridade</w:t>
            </w:r>
          </w:p>
        </w:tc>
        <w:tc>
          <w:tcPr>
            <w:tcW w:w="0" w:type="auto"/>
            <w:shd w:val="clear" w:color="auto" w:fill="E7E6E6"/>
            <w:vAlign w:val="center"/>
          </w:tcPr>
          <w:p w14:paraId="49277CF4" w14:textId="77777777" w:rsidR="002F6424" w:rsidRPr="007971CE" w:rsidRDefault="002F6424" w:rsidP="00905C7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 xml:space="preserve">Carga Horária </w:t>
            </w:r>
            <w:r w:rsidRPr="007971CE">
              <w:rPr>
                <w:rFonts w:ascii="Calibri" w:hAnsi="Calibri"/>
                <w:sz w:val="20"/>
                <w:szCs w:val="20"/>
              </w:rPr>
              <w:t>(semanal)</w:t>
            </w:r>
          </w:p>
        </w:tc>
        <w:tc>
          <w:tcPr>
            <w:tcW w:w="0" w:type="auto"/>
            <w:shd w:val="clear" w:color="auto" w:fill="E7E6E6"/>
            <w:vAlign w:val="center"/>
          </w:tcPr>
          <w:p w14:paraId="0AF17CDA" w14:textId="3986578E" w:rsidR="002F6424" w:rsidRPr="007971CE" w:rsidRDefault="002F6424" w:rsidP="00905C7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Regime Trabalhista</w:t>
            </w:r>
          </w:p>
        </w:tc>
        <w:tc>
          <w:tcPr>
            <w:tcW w:w="0" w:type="auto"/>
            <w:shd w:val="clear" w:color="auto" w:fill="E7E6E6"/>
            <w:vAlign w:val="center"/>
          </w:tcPr>
          <w:p w14:paraId="4F50A9BE" w14:textId="77569DB9" w:rsidR="002F6424" w:rsidRPr="007971CE" w:rsidRDefault="002F6424" w:rsidP="00905C7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Fonte de Recurso de Pagamento (Recurso Próprio da OSC / Recurso Público)</w:t>
            </w:r>
          </w:p>
        </w:tc>
        <w:tc>
          <w:tcPr>
            <w:tcW w:w="0" w:type="auto"/>
            <w:shd w:val="clear" w:color="auto" w:fill="E7E6E6"/>
            <w:vAlign w:val="center"/>
          </w:tcPr>
          <w:p w14:paraId="6D4F735C" w14:textId="2E676313" w:rsidR="002F6424" w:rsidRPr="007971CE" w:rsidRDefault="002F6424" w:rsidP="00905C7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 xml:space="preserve">Remuneração Individual (R$) </w:t>
            </w:r>
            <w:r w:rsidRPr="007971CE">
              <w:rPr>
                <w:rFonts w:ascii="Calibri" w:hAnsi="Calibri"/>
                <w:sz w:val="20"/>
                <w:szCs w:val="20"/>
              </w:rPr>
              <w:t>(valor bruto mensal)</w:t>
            </w:r>
          </w:p>
        </w:tc>
      </w:tr>
      <w:tr w:rsidR="00DA71B4" w:rsidRPr="007971CE" w14:paraId="0A9E558D" w14:textId="77777777" w:rsidTr="003F408E">
        <w:trPr>
          <w:trHeight w:val="283"/>
        </w:trPr>
        <w:tc>
          <w:tcPr>
            <w:tcW w:w="0" w:type="auto"/>
            <w:shd w:val="clear" w:color="auto" w:fill="auto"/>
            <w:vAlign w:val="center"/>
          </w:tcPr>
          <w:p w14:paraId="352C4563" w14:textId="615CD105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  <w:t xml:space="preserve">Coordenador </w:t>
            </w:r>
          </w:p>
        </w:tc>
        <w:tc>
          <w:tcPr>
            <w:tcW w:w="0" w:type="auto"/>
            <w:vAlign w:val="center"/>
          </w:tcPr>
          <w:p w14:paraId="7E6EC838" w14:textId="51B50F4D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0403B4" w14:textId="01206887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Nível Superior na área do SUAS.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0EF7DD" w14:textId="08C11C83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44h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47D3A5" w14:textId="20482DFD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0" w:type="auto"/>
            <w:vAlign w:val="center"/>
          </w:tcPr>
          <w:p w14:paraId="043D190F" w14:textId="4F3E0CB9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vAlign w:val="center"/>
          </w:tcPr>
          <w:p w14:paraId="378F2C2C" w14:textId="6BBAA9D2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</w:tr>
      <w:tr w:rsidR="00DA71B4" w:rsidRPr="007971CE" w14:paraId="581D48FF" w14:textId="77777777" w:rsidTr="003F408E">
        <w:trPr>
          <w:trHeight w:val="283"/>
        </w:trPr>
        <w:tc>
          <w:tcPr>
            <w:tcW w:w="0" w:type="auto"/>
            <w:shd w:val="clear" w:color="auto" w:fill="auto"/>
            <w:vAlign w:val="center"/>
          </w:tcPr>
          <w:p w14:paraId="7744B339" w14:textId="5AF3ECF6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  <w:t>Psicólogo</w:t>
            </w:r>
          </w:p>
        </w:tc>
        <w:tc>
          <w:tcPr>
            <w:tcW w:w="0" w:type="auto"/>
            <w:vAlign w:val="center"/>
          </w:tcPr>
          <w:p w14:paraId="219C89F8" w14:textId="16C791CC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65B71A" w14:textId="3EB6743C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Nível Superior e Registro Profissional Ativo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2E2947" w14:textId="12B3697F" w:rsidR="00DA71B4" w:rsidRPr="007971CE" w:rsidRDefault="00E27315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30</w:t>
            </w:r>
            <w:r w:rsidR="00DA71B4"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F2518D" w14:textId="0C190E11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0" w:type="auto"/>
            <w:vAlign w:val="center"/>
          </w:tcPr>
          <w:p w14:paraId="3C3A54D1" w14:textId="1A7AE53C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vAlign w:val="center"/>
          </w:tcPr>
          <w:p w14:paraId="5E2F5002" w14:textId="7311D698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</w:tr>
      <w:tr w:rsidR="00DA71B4" w:rsidRPr="007971CE" w14:paraId="415D68C1" w14:textId="77777777" w:rsidTr="003F408E">
        <w:trPr>
          <w:trHeight w:val="283"/>
        </w:trPr>
        <w:tc>
          <w:tcPr>
            <w:tcW w:w="0" w:type="auto"/>
            <w:shd w:val="clear" w:color="auto" w:fill="auto"/>
            <w:vAlign w:val="center"/>
          </w:tcPr>
          <w:p w14:paraId="76864A88" w14:textId="71397C79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  <w:t>Assistente Social</w:t>
            </w:r>
          </w:p>
        </w:tc>
        <w:tc>
          <w:tcPr>
            <w:tcW w:w="0" w:type="auto"/>
            <w:vAlign w:val="center"/>
          </w:tcPr>
          <w:p w14:paraId="18E632D4" w14:textId="4EAECC77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38A663" w14:textId="2B879D89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Nível Superior e Registro Profissional Ativo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5406B8" w14:textId="32EDFD07" w:rsidR="00DA71B4" w:rsidRPr="007971CE" w:rsidRDefault="00E27315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30</w:t>
            </w:r>
            <w:r w:rsidR="00DA71B4"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92AA1E" w14:textId="383D5CC5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0" w:type="auto"/>
            <w:vAlign w:val="center"/>
          </w:tcPr>
          <w:p w14:paraId="0C53FBCE" w14:textId="77B8E1F8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vAlign w:val="center"/>
          </w:tcPr>
          <w:p w14:paraId="3195229B" w14:textId="0E62886C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</w:tr>
      <w:tr w:rsidR="00DA71B4" w:rsidRPr="007971CE" w14:paraId="03337D90" w14:textId="77777777" w:rsidTr="003F408E">
        <w:trPr>
          <w:trHeight w:val="283"/>
        </w:trPr>
        <w:tc>
          <w:tcPr>
            <w:tcW w:w="0" w:type="auto"/>
            <w:shd w:val="clear" w:color="auto" w:fill="auto"/>
            <w:vAlign w:val="center"/>
          </w:tcPr>
          <w:p w14:paraId="367FD8A4" w14:textId="0D57213C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  <w:t>Cuidador Diurno</w:t>
            </w:r>
          </w:p>
        </w:tc>
        <w:tc>
          <w:tcPr>
            <w:tcW w:w="0" w:type="auto"/>
            <w:vAlign w:val="center"/>
          </w:tcPr>
          <w:p w14:paraId="61A6D4DB" w14:textId="7FD1951F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40C81F" w14:textId="5BC24F6E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Nível médio e capacitação específica;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4A430C" w14:textId="4E190C4B" w:rsidR="00DA71B4" w:rsidRPr="007971CE" w:rsidRDefault="00964E83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B11E0" w14:textId="5CF3639B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0" w:type="auto"/>
            <w:vAlign w:val="center"/>
          </w:tcPr>
          <w:p w14:paraId="31E9BB82" w14:textId="4C2C3C6C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vAlign w:val="center"/>
          </w:tcPr>
          <w:p w14:paraId="6ECB2ABD" w14:textId="4047762B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</w:tr>
      <w:tr w:rsidR="00DA71B4" w:rsidRPr="007971CE" w14:paraId="29850B78" w14:textId="77777777" w:rsidTr="004718F1">
        <w:trPr>
          <w:trHeight w:val="283"/>
        </w:trPr>
        <w:tc>
          <w:tcPr>
            <w:tcW w:w="0" w:type="auto"/>
            <w:shd w:val="clear" w:color="auto" w:fill="auto"/>
            <w:vAlign w:val="center"/>
          </w:tcPr>
          <w:p w14:paraId="34B1EC91" w14:textId="17941321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  <w:t>Cuidador Noturno</w:t>
            </w:r>
          </w:p>
        </w:tc>
        <w:tc>
          <w:tcPr>
            <w:tcW w:w="0" w:type="auto"/>
            <w:vAlign w:val="center"/>
          </w:tcPr>
          <w:p w14:paraId="28CD4427" w14:textId="528E7E37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BC5EF6" w14:textId="486E0FD8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Nível médio e capacitação específica;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93F88F" w14:textId="30FAC3E1" w:rsidR="00DA71B4" w:rsidRPr="007971CE" w:rsidRDefault="00964E83" w:rsidP="004718F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B33CB8" w14:textId="00412321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0" w:type="auto"/>
            <w:vAlign w:val="center"/>
          </w:tcPr>
          <w:p w14:paraId="782D5693" w14:textId="5816D5E5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vAlign w:val="center"/>
          </w:tcPr>
          <w:p w14:paraId="7E5F4FCB" w14:textId="108D28DD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</w:tr>
      <w:tr w:rsidR="00DA71B4" w:rsidRPr="007971CE" w14:paraId="31398069" w14:textId="77777777" w:rsidTr="004718F1">
        <w:trPr>
          <w:trHeight w:val="283"/>
        </w:trPr>
        <w:tc>
          <w:tcPr>
            <w:tcW w:w="0" w:type="auto"/>
            <w:shd w:val="clear" w:color="auto" w:fill="auto"/>
            <w:vAlign w:val="center"/>
          </w:tcPr>
          <w:p w14:paraId="338BE431" w14:textId="2F0D07CE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  <w:t>Cozinheiro</w:t>
            </w:r>
          </w:p>
        </w:tc>
        <w:tc>
          <w:tcPr>
            <w:tcW w:w="0" w:type="auto"/>
            <w:vAlign w:val="center"/>
          </w:tcPr>
          <w:p w14:paraId="18BDFB87" w14:textId="0A8DEC14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6727B5" w14:textId="4A3002AA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Nível Fundamental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6B3766" w14:textId="6A2BFD3F" w:rsidR="00DA71B4" w:rsidRPr="007971CE" w:rsidRDefault="00E27315" w:rsidP="004718F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392C6E" w14:textId="757FB8B8" w:rsidR="00DA71B4" w:rsidRPr="007971CE" w:rsidRDefault="00DA71B4" w:rsidP="00DA71B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0" w:type="auto"/>
            <w:vAlign w:val="center"/>
          </w:tcPr>
          <w:p w14:paraId="2F6A52C6" w14:textId="70446C96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vAlign w:val="center"/>
          </w:tcPr>
          <w:p w14:paraId="1CF65577" w14:textId="571CE965" w:rsidR="00DA71B4" w:rsidRPr="007971CE" w:rsidRDefault="00DA71B4" w:rsidP="003F408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</w:tr>
      <w:tr w:rsidR="004718F1" w:rsidRPr="007971CE" w14:paraId="37E0EDD8" w14:textId="77777777" w:rsidTr="004718F1">
        <w:trPr>
          <w:trHeight w:val="283"/>
        </w:trPr>
        <w:tc>
          <w:tcPr>
            <w:tcW w:w="0" w:type="auto"/>
            <w:shd w:val="clear" w:color="auto" w:fill="auto"/>
            <w:vAlign w:val="center"/>
          </w:tcPr>
          <w:p w14:paraId="7DC4BAE5" w14:textId="093A8B68" w:rsidR="004718F1" w:rsidRPr="007971CE" w:rsidRDefault="004718F1" w:rsidP="004718F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  <w:t>Serviços Gerais</w:t>
            </w:r>
          </w:p>
        </w:tc>
        <w:tc>
          <w:tcPr>
            <w:tcW w:w="0" w:type="auto"/>
            <w:vAlign w:val="center"/>
          </w:tcPr>
          <w:p w14:paraId="7F42E51D" w14:textId="2C82B9EB" w:rsidR="004718F1" w:rsidRPr="007971CE" w:rsidRDefault="004718F1" w:rsidP="004718F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5C888A" w14:textId="7304F143" w:rsidR="004718F1" w:rsidRPr="007971CE" w:rsidRDefault="004718F1" w:rsidP="004718F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Nível Fundamental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EEEB7A" w14:textId="0625C61D" w:rsidR="004718F1" w:rsidRPr="007971CE" w:rsidRDefault="004718F1" w:rsidP="004718F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81092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CC7CE3" w14:textId="53DFCFF8" w:rsidR="004718F1" w:rsidRPr="007971CE" w:rsidRDefault="004718F1" w:rsidP="004718F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0" w:type="auto"/>
            <w:vAlign w:val="center"/>
          </w:tcPr>
          <w:p w14:paraId="13DFFAF1" w14:textId="777C2957" w:rsidR="004718F1" w:rsidRPr="007971CE" w:rsidRDefault="004718F1" w:rsidP="004718F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vAlign w:val="center"/>
          </w:tcPr>
          <w:p w14:paraId="12AAA74D" w14:textId="33FAE715" w:rsidR="004718F1" w:rsidRPr="007971CE" w:rsidRDefault="004718F1" w:rsidP="004718F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</w:tr>
      <w:tr w:rsidR="004718F1" w:rsidRPr="007971CE" w14:paraId="2067B6BF" w14:textId="77777777" w:rsidTr="004718F1">
        <w:trPr>
          <w:trHeight w:val="283"/>
        </w:trPr>
        <w:tc>
          <w:tcPr>
            <w:tcW w:w="0" w:type="auto"/>
            <w:shd w:val="clear" w:color="auto" w:fill="auto"/>
            <w:vAlign w:val="center"/>
          </w:tcPr>
          <w:p w14:paraId="73A9A4D0" w14:textId="034AC2F8" w:rsidR="004718F1" w:rsidRPr="007971CE" w:rsidRDefault="004718F1" w:rsidP="004718F1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</w:pPr>
            <w:r w:rsidRPr="00E24350"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  <w:t>Motorista</w:t>
            </w:r>
          </w:p>
        </w:tc>
        <w:tc>
          <w:tcPr>
            <w:tcW w:w="0" w:type="auto"/>
            <w:vAlign w:val="center"/>
          </w:tcPr>
          <w:p w14:paraId="4E24A8FC" w14:textId="0DD69ABA" w:rsidR="004718F1" w:rsidRPr="007971CE" w:rsidRDefault="004718F1" w:rsidP="004718F1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73BB43" w14:textId="092F6F91" w:rsidR="004718F1" w:rsidRPr="007971CE" w:rsidRDefault="004718F1" w:rsidP="004718F1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Nível 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Médio e CNH “D”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E3F2E0" w14:textId="669870E2" w:rsidR="004718F1" w:rsidRPr="00B52EAA" w:rsidRDefault="004718F1" w:rsidP="004718F1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981092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946D4" w14:textId="38F76115" w:rsidR="004718F1" w:rsidRPr="007971CE" w:rsidRDefault="004718F1" w:rsidP="004718F1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0" w:type="auto"/>
            <w:vAlign w:val="center"/>
          </w:tcPr>
          <w:p w14:paraId="144F097C" w14:textId="05542D7C" w:rsidR="004718F1" w:rsidRPr="007971CE" w:rsidRDefault="004718F1" w:rsidP="004718F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vAlign w:val="center"/>
          </w:tcPr>
          <w:p w14:paraId="372BA50D" w14:textId="378AC381" w:rsidR="004718F1" w:rsidRPr="007971CE" w:rsidRDefault="004718F1" w:rsidP="004718F1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</w:tr>
      <w:tr w:rsidR="00964E83" w:rsidRPr="007971CE" w14:paraId="1EF9E66E" w14:textId="77777777" w:rsidTr="004718F1">
        <w:trPr>
          <w:trHeight w:val="283"/>
        </w:trPr>
        <w:tc>
          <w:tcPr>
            <w:tcW w:w="0" w:type="auto"/>
            <w:shd w:val="clear" w:color="auto" w:fill="auto"/>
            <w:vAlign w:val="center"/>
          </w:tcPr>
          <w:p w14:paraId="7C5C3126" w14:textId="6493D541" w:rsidR="00964E83" w:rsidRPr="007971CE" w:rsidRDefault="00964E83" w:rsidP="00964E8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  <w:t>Nutricionista</w:t>
            </w:r>
          </w:p>
        </w:tc>
        <w:tc>
          <w:tcPr>
            <w:tcW w:w="0" w:type="auto"/>
            <w:vAlign w:val="center"/>
          </w:tcPr>
          <w:p w14:paraId="77D67424" w14:textId="777C5EE9" w:rsidR="00964E83" w:rsidRPr="007971CE" w:rsidRDefault="00964E83" w:rsidP="00964E8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32744C" w14:textId="13558738" w:rsidR="00964E83" w:rsidRPr="007971CE" w:rsidRDefault="00964E83" w:rsidP="00964E8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Nível Superior e Registro Profissional Ativo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A4851E" w14:textId="69C6E4F7" w:rsidR="00964E83" w:rsidRPr="007971CE" w:rsidRDefault="00964E83" w:rsidP="004718F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10h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938CF8" w14:textId="71265750" w:rsidR="00964E83" w:rsidRPr="007971CE" w:rsidRDefault="00964E83" w:rsidP="00964E8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0" w:type="auto"/>
            <w:vAlign w:val="center"/>
          </w:tcPr>
          <w:p w14:paraId="0893BAFF" w14:textId="6236F2D7" w:rsidR="00964E83" w:rsidRPr="007971CE" w:rsidRDefault="00964E83" w:rsidP="00964E8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vAlign w:val="center"/>
          </w:tcPr>
          <w:p w14:paraId="26798541" w14:textId="34F3F389" w:rsidR="00964E83" w:rsidRPr="007971CE" w:rsidRDefault="00964E83" w:rsidP="00964E8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</w:tr>
      <w:tr w:rsidR="00354AA3" w:rsidRPr="007971CE" w14:paraId="02E1B6BA" w14:textId="77777777" w:rsidTr="004718F1">
        <w:trPr>
          <w:trHeight w:val="283"/>
        </w:trPr>
        <w:tc>
          <w:tcPr>
            <w:tcW w:w="0" w:type="auto"/>
            <w:shd w:val="clear" w:color="auto" w:fill="auto"/>
            <w:vAlign w:val="center"/>
          </w:tcPr>
          <w:p w14:paraId="78474752" w14:textId="31E8D802" w:rsidR="00354AA3" w:rsidRPr="007971CE" w:rsidRDefault="00354AA3" w:rsidP="00354AA3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  <w:t>Auxiliar Administrativo</w:t>
            </w:r>
          </w:p>
        </w:tc>
        <w:tc>
          <w:tcPr>
            <w:tcW w:w="0" w:type="auto"/>
            <w:vAlign w:val="center"/>
          </w:tcPr>
          <w:p w14:paraId="61881464" w14:textId="4C8EAC8D" w:rsidR="00354AA3" w:rsidRPr="007971CE" w:rsidRDefault="00354AA3" w:rsidP="00354AA3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83270E" w14:textId="31F72DB0" w:rsidR="00354AA3" w:rsidRPr="007971CE" w:rsidRDefault="00354AA3" w:rsidP="00354AA3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7971CE">
              <w:rPr>
                <w:rFonts w:asciiTheme="majorHAnsi" w:eastAsia="Calibri" w:hAnsiTheme="majorHAnsi" w:cstheme="majorHAnsi"/>
                <w:sz w:val="20"/>
                <w:szCs w:val="20"/>
              </w:rPr>
              <w:t>Nível médio e capacitação específica;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7E1F0D" w14:textId="16A72CB4" w:rsidR="00354AA3" w:rsidRPr="007971CE" w:rsidRDefault="004718F1" w:rsidP="004718F1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79FCD5" w14:textId="4AEB61B9" w:rsidR="00354AA3" w:rsidRPr="007971CE" w:rsidRDefault="00354AA3" w:rsidP="00354AA3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sz w:val="20"/>
                <w:szCs w:val="20"/>
              </w:rPr>
              <w:t>CLT</w:t>
            </w:r>
          </w:p>
        </w:tc>
        <w:tc>
          <w:tcPr>
            <w:tcW w:w="0" w:type="auto"/>
            <w:vAlign w:val="center"/>
          </w:tcPr>
          <w:p w14:paraId="3DE53951" w14:textId="4310C2C9" w:rsidR="00354AA3" w:rsidRPr="007971CE" w:rsidRDefault="00354AA3" w:rsidP="00354AA3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0" w:type="auto"/>
            <w:vAlign w:val="center"/>
          </w:tcPr>
          <w:p w14:paraId="1DD4AC46" w14:textId="750D64EB" w:rsidR="00354AA3" w:rsidRPr="007971CE" w:rsidRDefault="00354AA3" w:rsidP="00354AA3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</w:t>
            </w:r>
            <w:proofErr w:type="gramStart"/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$ Preencher</w:t>
            </w:r>
            <w:proofErr w:type="gramEnd"/>
          </w:p>
        </w:tc>
      </w:tr>
    </w:tbl>
    <w:p w14:paraId="6BAA2C06" w14:textId="50A2AF98" w:rsidR="00F667B8" w:rsidRPr="007971CE" w:rsidRDefault="00F667B8" w:rsidP="00905C7C">
      <w:pPr>
        <w:spacing w:after="120"/>
        <w:jc w:val="both"/>
        <w:rPr>
          <w:rFonts w:ascii="Calibri" w:hAnsi="Calibri"/>
          <w:iCs/>
          <w:sz w:val="20"/>
          <w:szCs w:val="20"/>
        </w:rPr>
      </w:pPr>
      <w:r w:rsidRPr="007971CE">
        <w:rPr>
          <w:rFonts w:ascii="Calibri" w:hAnsi="Calibri"/>
          <w:iCs/>
          <w:sz w:val="20"/>
          <w:szCs w:val="20"/>
        </w:rPr>
        <w:t>Observa-se que os horários deverão estar conforme apresentados nos itens 6.1 QUADRO DE AÇÕES/ATIVIDADES e 6.2 QUADRO DE AÇÕES DO COORDENADOR E DA EQUIPE TÉCNICA</w:t>
      </w:r>
      <w:r w:rsidR="001857EE" w:rsidRPr="007971CE">
        <w:rPr>
          <w:rFonts w:ascii="Calibri" w:hAnsi="Calibri"/>
          <w:iCs/>
          <w:sz w:val="20"/>
          <w:szCs w:val="20"/>
        </w:rPr>
        <w:t>.</w:t>
      </w:r>
    </w:p>
    <w:p w14:paraId="12457A94" w14:textId="77777777" w:rsidR="00905C7C" w:rsidRPr="007971CE" w:rsidRDefault="00905C7C" w:rsidP="00905C7C">
      <w:pPr>
        <w:spacing w:after="120"/>
        <w:jc w:val="both"/>
        <w:rPr>
          <w:rFonts w:ascii="Calibri" w:hAnsi="Calibri"/>
          <w:iCs/>
          <w:color w:val="FF0000"/>
          <w:sz w:val="20"/>
          <w:szCs w:val="20"/>
        </w:rPr>
      </w:pPr>
    </w:p>
    <w:p w14:paraId="4A742B00" w14:textId="046E5302" w:rsidR="000127B0" w:rsidRPr="007971CE" w:rsidRDefault="000112CC" w:rsidP="005C6E89">
      <w:pPr>
        <w:numPr>
          <w:ilvl w:val="3"/>
          <w:numId w:val="1"/>
        </w:numPr>
        <w:tabs>
          <w:tab w:val="left" w:pos="993"/>
          <w:tab w:val="left" w:pos="1560"/>
        </w:tabs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 xml:space="preserve">Quadro de Horários e </w:t>
      </w:r>
      <w:r w:rsidR="00370E83" w:rsidRPr="007971CE">
        <w:rPr>
          <w:rFonts w:ascii="Calibri" w:hAnsi="Calibri"/>
          <w:b/>
          <w:sz w:val="20"/>
          <w:szCs w:val="20"/>
        </w:rPr>
        <w:t xml:space="preserve">Atribuições e Competências </w:t>
      </w:r>
      <w:r w:rsidRPr="007971CE">
        <w:rPr>
          <w:rFonts w:ascii="Calibri" w:hAnsi="Calibri"/>
          <w:b/>
          <w:sz w:val="20"/>
          <w:szCs w:val="20"/>
        </w:rPr>
        <w:t>dos Profissionais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1"/>
        <w:gridCol w:w="4177"/>
        <w:gridCol w:w="3386"/>
      </w:tblGrid>
      <w:tr w:rsidR="000127B0" w:rsidRPr="007971CE" w14:paraId="0054C88B" w14:textId="77777777" w:rsidTr="00905C7C">
        <w:trPr>
          <w:trHeight w:val="283"/>
          <w:jc w:val="center"/>
        </w:trPr>
        <w:tc>
          <w:tcPr>
            <w:tcW w:w="953" w:type="pct"/>
            <w:shd w:val="clear" w:color="auto" w:fill="E7E6E6"/>
            <w:vAlign w:val="center"/>
          </w:tcPr>
          <w:p w14:paraId="65A281FA" w14:textId="77777777" w:rsidR="000127B0" w:rsidRPr="007971CE" w:rsidRDefault="000127B0" w:rsidP="00F827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 xml:space="preserve">Cargo / Função </w:t>
            </w:r>
          </w:p>
        </w:tc>
        <w:tc>
          <w:tcPr>
            <w:tcW w:w="2235" w:type="pct"/>
            <w:shd w:val="clear" w:color="auto" w:fill="E7E6E6"/>
            <w:vAlign w:val="center"/>
          </w:tcPr>
          <w:p w14:paraId="4AEF1769" w14:textId="77777777" w:rsidR="000127B0" w:rsidRPr="007971CE" w:rsidRDefault="000127B0" w:rsidP="00F8277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Dias e Horários de Trabalho</w:t>
            </w:r>
          </w:p>
          <w:p w14:paraId="26615200" w14:textId="4D042027" w:rsidR="002F6424" w:rsidRPr="007971CE" w:rsidRDefault="002F6424" w:rsidP="00F8277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>Incluindo horário de Almoço/Intervalo</w:t>
            </w:r>
          </w:p>
        </w:tc>
        <w:tc>
          <w:tcPr>
            <w:tcW w:w="1812" w:type="pct"/>
            <w:shd w:val="clear" w:color="auto" w:fill="E7E6E6"/>
            <w:vAlign w:val="center"/>
          </w:tcPr>
          <w:p w14:paraId="7E939F57" w14:textId="77777777" w:rsidR="000127B0" w:rsidRPr="007971CE" w:rsidRDefault="000127B0" w:rsidP="00F8277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b/>
                <w:sz w:val="20"/>
                <w:szCs w:val="20"/>
              </w:rPr>
              <w:t xml:space="preserve">Atribuições / Competências   </w:t>
            </w:r>
          </w:p>
        </w:tc>
      </w:tr>
      <w:tr w:rsidR="00F02BDF" w:rsidRPr="007971CE" w14:paraId="7C47604F" w14:textId="77777777" w:rsidTr="00905C7C">
        <w:trPr>
          <w:trHeight w:val="283"/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F9E1A64" w14:textId="1C017F15" w:rsidR="00F02BDF" w:rsidRPr="007971CE" w:rsidRDefault="00F02BDF" w:rsidP="00CB4C2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Coordenador</w:t>
            </w:r>
          </w:p>
        </w:tc>
        <w:tc>
          <w:tcPr>
            <w:tcW w:w="2235" w:type="pct"/>
            <w:vAlign w:val="center"/>
          </w:tcPr>
          <w:p w14:paraId="7F675A5F" w14:textId="073AB421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812" w:type="pct"/>
            <w:vAlign w:val="center"/>
          </w:tcPr>
          <w:p w14:paraId="3B02FA41" w14:textId="1D90A58B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F02BDF" w:rsidRPr="007971CE" w14:paraId="71E86F61" w14:textId="77777777" w:rsidTr="005A3BB3">
        <w:trPr>
          <w:trHeight w:val="283"/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5946A897" w14:textId="24E6D33D" w:rsidR="00F02BDF" w:rsidRPr="007971CE" w:rsidRDefault="00F02BDF" w:rsidP="00CB4C2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Psicólogo</w:t>
            </w:r>
          </w:p>
        </w:tc>
        <w:tc>
          <w:tcPr>
            <w:tcW w:w="2235" w:type="pct"/>
          </w:tcPr>
          <w:p w14:paraId="06BE864B" w14:textId="721D08B6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812" w:type="pct"/>
            <w:vAlign w:val="center"/>
          </w:tcPr>
          <w:p w14:paraId="5632B221" w14:textId="512B8316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F02BDF" w:rsidRPr="007971CE" w14:paraId="70FF52E9" w14:textId="77777777" w:rsidTr="005A3BB3">
        <w:trPr>
          <w:trHeight w:val="283"/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7D05E2CE" w14:textId="02F22E82" w:rsidR="00F02BDF" w:rsidRPr="007971CE" w:rsidRDefault="00F02BDF" w:rsidP="00CB4C2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Assistente Social</w:t>
            </w:r>
          </w:p>
        </w:tc>
        <w:tc>
          <w:tcPr>
            <w:tcW w:w="2235" w:type="pct"/>
          </w:tcPr>
          <w:p w14:paraId="65DB01BA" w14:textId="5EE42D32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812" w:type="pct"/>
            <w:vAlign w:val="center"/>
          </w:tcPr>
          <w:p w14:paraId="1DDE3761" w14:textId="0D50C8AC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F02BDF" w:rsidRPr="007971CE" w14:paraId="18D1C679" w14:textId="77777777" w:rsidTr="005A3BB3">
        <w:trPr>
          <w:trHeight w:val="283"/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6026EB97" w14:textId="079AD2BC" w:rsidR="00F02BDF" w:rsidRPr="007971CE" w:rsidRDefault="00F02BDF" w:rsidP="00CB4C2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lastRenderedPageBreak/>
              <w:t>Cuidador Diurno</w:t>
            </w:r>
          </w:p>
        </w:tc>
        <w:tc>
          <w:tcPr>
            <w:tcW w:w="2235" w:type="pct"/>
          </w:tcPr>
          <w:p w14:paraId="5028EF0C" w14:textId="003D40E7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812" w:type="pct"/>
            <w:vAlign w:val="center"/>
          </w:tcPr>
          <w:p w14:paraId="4D678E7A" w14:textId="01026BD7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F02BDF" w:rsidRPr="007971CE" w14:paraId="412AF415" w14:textId="77777777" w:rsidTr="005A3BB3">
        <w:trPr>
          <w:trHeight w:val="283"/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2844D6A7" w14:textId="7E4BDBE0" w:rsidR="00F02BDF" w:rsidRPr="007971CE" w:rsidRDefault="00F02BDF" w:rsidP="00CB4C2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Cuidador Noturno</w:t>
            </w:r>
          </w:p>
        </w:tc>
        <w:tc>
          <w:tcPr>
            <w:tcW w:w="2235" w:type="pct"/>
          </w:tcPr>
          <w:p w14:paraId="73EB7A17" w14:textId="48EF804F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812" w:type="pct"/>
            <w:vAlign w:val="center"/>
          </w:tcPr>
          <w:p w14:paraId="2BB7B1C1" w14:textId="54EFD3DF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F02BDF" w:rsidRPr="007971CE" w14:paraId="536EE33E" w14:textId="77777777" w:rsidTr="005A3BB3">
        <w:trPr>
          <w:trHeight w:val="283"/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2FA4AA0D" w14:textId="2AE70A56" w:rsidR="00F02BDF" w:rsidRPr="007971CE" w:rsidRDefault="00F02BDF" w:rsidP="00CB4C2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Cozinheiro</w:t>
            </w:r>
          </w:p>
        </w:tc>
        <w:tc>
          <w:tcPr>
            <w:tcW w:w="2235" w:type="pct"/>
          </w:tcPr>
          <w:p w14:paraId="5B1C8412" w14:textId="34EA057E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812" w:type="pct"/>
            <w:vAlign w:val="center"/>
          </w:tcPr>
          <w:p w14:paraId="70038E16" w14:textId="06F0F2C6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F02BDF" w:rsidRPr="007971CE" w14:paraId="6DCD26A2" w14:textId="77777777" w:rsidTr="005A3BB3">
        <w:trPr>
          <w:trHeight w:val="283"/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1CA381D8" w14:textId="46E4AB50" w:rsidR="00F02BDF" w:rsidRPr="007971CE" w:rsidRDefault="00F02BDF" w:rsidP="00CB4C2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Serviços Gerais</w:t>
            </w:r>
          </w:p>
        </w:tc>
        <w:tc>
          <w:tcPr>
            <w:tcW w:w="2235" w:type="pct"/>
          </w:tcPr>
          <w:p w14:paraId="47B8F756" w14:textId="34194008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812" w:type="pct"/>
            <w:vAlign w:val="center"/>
          </w:tcPr>
          <w:p w14:paraId="1DF57D1B" w14:textId="25B8405F" w:rsidR="00F02BDF" w:rsidRPr="007971CE" w:rsidRDefault="00F02BDF" w:rsidP="00F02BDF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964E83" w:rsidRPr="007971CE" w14:paraId="15311E4B" w14:textId="77777777" w:rsidTr="005A3BB3">
        <w:trPr>
          <w:trHeight w:val="283"/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744B7813" w14:textId="4C2AD691" w:rsidR="00964E83" w:rsidRPr="007971CE" w:rsidRDefault="00964E83" w:rsidP="00CB4C2B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E24350">
              <w:rPr>
                <w:rFonts w:asciiTheme="majorHAnsi" w:eastAsia="Calibri" w:hAnsiTheme="majorHAnsi" w:cstheme="majorHAnsi"/>
                <w:b/>
                <w:bCs/>
                <w:color w:val="000000"/>
                <w:sz w:val="20"/>
                <w:szCs w:val="20"/>
              </w:rPr>
              <w:t>Motorista</w:t>
            </w:r>
          </w:p>
        </w:tc>
        <w:tc>
          <w:tcPr>
            <w:tcW w:w="2235" w:type="pct"/>
          </w:tcPr>
          <w:p w14:paraId="0E4A765A" w14:textId="12BBB84B" w:rsidR="00964E83" w:rsidRPr="007971CE" w:rsidRDefault="00964E83" w:rsidP="00964E83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812" w:type="pct"/>
            <w:vAlign w:val="center"/>
          </w:tcPr>
          <w:p w14:paraId="59AB2180" w14:textId="4699C580" w:rsidR="00964E83" w:rsidRPr="007971CE" w:rsidRDefault="00964E83" w:rsidP="00964E83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964E83" w:rsidRPr="007971CE" w14:paraId="5EACB6F1" w14:textId="77777777" w:rsidTr="005A3BB3">
        <w:trPr>
          <w:trHeight w:val="283"/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7BAEE9B7" w14:textId="5406F757" w:rsidR="00964E83" w:rsidRPr="007971CE" w:rsidRDefault="00964E83" w:rsidP="00CB4C2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Nutricionista</w:t>
            </w:r>
          </w:p>
        </w:tc>
        <w:tc>
          <w:tcPr>
            <w:tcW w:w="2235" w:type="pct"/>
          </w:tcPr>
          <w:p w14:paraId="004917E8" w14:textId="50F9AEBD" w:rsidR="00964E83" w:rsidRPr="007971CE" w:rsidRDefault="00964E83" w:rsidP="00964E83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812" w:type="pct"/>
            <w:vAlign w:val="center"/>
          </w:tcPr>
          <w:p w14:paraId="0F26CDAA" w14:textId="5B6DAB67" w:rsidR="00964E83" w:rsidRPr="007971CE" w:rsidRDefault="00964E83" w:rsidP="00964E83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  <w:tr w:rsidR="00305BB7" w:rsidRPr="007971CE" w14:paraId="2F0E3587" w14:textId="77777777" w:rsidTr="005A3BB3">
        <w:trPr>
          <w:trHeight w:val="283"/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138C4679" w14:textId="1A2F16D1" w:rsidR="00305BB7" w:rsidRPr="007971CE" w:rsidRDefault="00305BB7" w:rsidP="00CB4C2B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Auxiliar Administrativo</w:t>
            </w:r>
          </w:p>
        </w:tc>
        <w:tc>
          <w:tcPr>
            <w:tcW w:w="2235" w:type="pct"/>
          </w:tcPr>
          <w:p w14:paraId="0778410A" w14:textId="5725CF25" w:rsidR="00305BB7" w:rsidRPr="007971CE" w:rsidRDefault="00305BB7" w:rsidP="00305BB7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812" w:type="pct"/>
            <w:vAlign w:val="center"/>
          </w:tcPr>
          <w:p w14:paraId="2B63CF23" w14:textId="608891E9" w:rsidR="00305BB7" w:rsidRPr="007971CE" w:rsidRDefault="00305BB7" w:rsidP="00305BB7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7971C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 Conforme Termo de Referência</w:t>
            </w:r>
          </w:p>
        </w:tc>
      </w:tr>
    </w:tbl>
    <w:p w14:paraId="0E1CAA36" w14:textId="0085FF19" w:rsidR="000127B0" w:rsidRPr="007971CE" w:rsidRDefault="005A0CC4" w:rsidP="000127B0">
      <w:pPr>
        <w:spacing w:after="120"/>
        <w:ind w:left="851"/>
        <w:jc w:val="both"/>
        <w:rPr>
          <w:rFonts w:ascii="Calibri" w:hAnsi="Calibri"/>
          <w:sz w:val="20"/>
          <w:szCs w:val="20"/>
        </w:rPr>
      </w:pPr>
      <w:r w:rsidRPr="007971CE">
        <w:rPr>
          <w:rFonts w:ascii="Calibri" w:hAnsi="Calibri"/>
          <w:sz w:val="20"/>
          <w:szCs w:val="20"/>
        </w:rPr>
        <w:tab/>
      </w:r>
    </w:p>
    <w:p w14:paraId="1FAE40C6" w14:textId="16929BAF" w:rsidR="00B23A5C" w:rsidRPr="007971CE" w:rsidRDefault="00C66391" w:rsidP="00905C7C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Processo de Seleção</w:t>
      </w:r>
      <w:r w:rsidR="002F6424" w:rsidRPr="007971CE">
        <w:rPr>
          <w:rFonts w:ascii="Calibri" w:hAnsi="Calibri"/>
          <w:b/>
          <w:sz w:val="20"/>
          <w:szCs w:val="20"/>
        </w:rPr>
        <w:t xml:space="preserve"> dos Profissionais a Serem Contratados </w:t>
      </w:r>
      <w:bookmarkStart w:id="12" w:name="_Hlk143872910"/>
      <w:r w:rsidR="001D7940" w:rsidRPr="007971CE">
        <w:rPr>
          <w:rFonts w:ascii="Calibri" w:hAnsi="Calibri"/>
          <w:b/>
          <w:sz w:val="20"/>
          <w:szCs w:val="20"/>
        </w:rPr>
        <w:t>para Execução do Serviço</w:t>
      </w:r>
    </w:p>
    <w:p w14:paraId="1BBDE3A7" w14:textId="58646CC9" w:rsidR="000127B0" w:rsidRPr="007971CE" w:rsidRDefault="00863009" w:rsidP="00B23A5C">
      <w:pPr>
        <w:tabs>
          <w:tab w:val="left" w:pos="993"/>
          <w:tab w:val="left" w:pos="1560"/>
        </w:tabs>
        <w:spacing w:after="120"/>
        <w:ind w:left="914"/>
        <w:jc w:val="both"/>
        <w:rPr>
          <w:rFonts w:ascii="Calibri" w:hAnsi="Calibri"/>
          <w:b/>
          <w:color w:val="000000" w:themeColor="text1"/>
          <w:sz w:val="20"/>
          <w:szCs w:val="20"/>
        </w:rPr>
      </w:pPr>
      <w:r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Conforme COMUNICADO SDG 016/2018 do Tribunal de Contas do Estado de São Paulo de 18 de abril de 2018, a OSC deverá elaborar o </w:t>
      </w:r>
      <w:r w:rsidR="00DD3F7D" w:rsidRPr="007971CE">
        <w:rPr>
          <w:rFonts w:ascii="Calibri" w:hAnsi="Calibri"/>
          <w:iCs/>
          <w:color w:val="000000" w:themeColor="text1"/>
          <w:sz w:val="20"/>
          <w:szCs w:val="20"/>
        </w:rPr>
        <w:t>deverá elaborar o Regulamento Próprio de Contratação de Pessoal</w:t>
      </w:r>
      <w:bookmarkEnd w:id="12"/>
      <w:r w:rsidR="00DD3F7D" w:rsidRPr="007971CE">
        <w:rPr>
          <w:rFonts w:ascii="Calibri" w:hAnsi="Calibri"/>
          <w:iCs/>
          <w:color w:val="000000" w:themeColor="text1"/>
          <w:sz w:val="20"/>
          <w:szCs w:val="20"/>
        </w:rPr>
        <w:t>, o mesmo deve obedecer a critérios impessoais e objetivos e em observância aos demais princípios do art. 37, caput da Constituição Federal</w:t>
      </w:r>
      <w:r w:rsidRPr="007971CE">
        <w:rPr>
          <w:rFonts w:ascii="Calibri" w:hAnsi="Calibri"/>
          <w:iCs/>
          <w:color w:val="000000" w:themeColor="text1"/>
          <w:sz w:val="20"/>
          <w:szCs w:val="20"/>
        </w:rPr>
        <w:t>, com logo da OSC, data de elaboração do documento, assinatura</w:t>
      </w:r>
      <w:r w:rsidR="00DD3F7D"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do Presidente e Coordenação</w:t>
      </w:r>
      <w:r w:rsidRPr="007971CE">
        <w:rPr>
          <w:rFonts w:ascii="Calibri" w:hAnsi="Calibri"/>
          <w:iCs/>
          <w:color w:val="000000" w:themeColor="text1"/>
          <w:sz w:val="20"/>
          <w:szCs w:val="20"/>
        </w:rPr>
        <w:t xml:space="preserve"> e o mesmo deverá ser inserido no site da OSC para transparência pública. </w:t>
      </w:r>
    </w:p>
    <w:p w14:paraId="4331AE69" w14:textId="77777777" w:rsidR="000127B0" w:rsidRPr="007971CE" w:rsidRDefault="000127B0" w:rsidP="000127B0">
      <w:pPr>
        <w:pStyle w:val="PargrafodaLista"/>
        <w:rPr>
          <w:rFonts w:ascii="Calibri" w:hAnsi="Calibri"/>
          <w:b/>
          <w:sz w:val="20"/>
          <w:szCs w:val="20"/>
        </w:rPr>
      </w:pPr>
    </w:p>
    <w:p w14:paraId="74A8CE87" w14:textId="77777777" w:rsidR="00A21BDC" w:rsidRPr="007971CE" w:rsidRDefault="00F53029" w:rsidP="005C6E89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 xml:space="preserve">Identificação dos Profissionais Responsáveis pelo Serviço </w:t>
      </w:r>
      <w:r w:rsidRPr="007971CE">
        <w:rPr>
          <w:rFonts w:ascii="Calibri" w:hAnsi="Calibri"/>
          <w:b/>
          <w:sz w:val="20"/>
          <w:szCs w:val="20"/>
        </w:rPr>
        <w:tab/>
      </w:r>
      <w:r w:rsidRPr="007971CE">
        <w:rPr>
          <w:rFonts w:ascii="Calibri" w:hAnsi="Calibri"/>
          <w:b/>
          <w:sz w:val="20"/>
          <w:szCs w:val="20"/>
        </w:rPr>
        <w:tab/>
      </w:r>
    </w:p>
    <w:p w14:paraId="543FA4AE" w14:textId="77777777" w:rsidR="000234A3" w:rsidRPr="007971CE" w:rsidRDefault="000127B0" w:rsidP="000234A3">
      <w:pPr>
        <w:numPr>
          <w:ilvl w:val="3"/>
          <w:numId w:val="1"/>
        </w:numPr>
        <w:tabs>
          <w:tab w:val="left" w:pos="993"/>
          <w:tab w:val="left" w:pos="1560"/>
          <w:tab w:val="left" w:pos="1985"/>
        </w:tabs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 xml:space="preserve">COORDENADOR </w:t>
      </w:r>
      <w:bookmarkStart w:id="13" w:name="_Hlk149236842"/>
    </w:p>
    <w:p w14:paraId="6468B597" w14:textId="6F5613B9" w:rsidR="005B4462" w:rsidRPr="007971CE" w:rsidRDefault="005B4462" w:rsidP="000234A3">
      <w:pPr>
        <w:tabs>
          <w:tab w:val="left" w:pos="993"/>
          <w:tab w:val="left" w:pos="1560"/>
        </w:tabs>
        <w:spacing w:after="120"/>
        <w:ind w:left="1728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 xml:space="preserve">..................................................................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ab/>
      </w:r>
    </w:p>
    <w:p w14:paraId="200B5D7D" w14:textId="77777777" w:rsidR="005B4462" w:rsidRPr="007971CE" w:rsidRDefault="005B4462" w:rsidP="000234A3">
      <w:pPr>
        <w:tabs>
          <w:tab w:val="left" w:pos="993"/>
          <w:tab w:val="left" w:pos="1560"/>
        </w:tabs>
        <w:spacing w:after="120"/>
        <w:ind w:left="172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FF0000"/>
          <w:sz w:val="20"/>
          <w:szCs w:val="20"/>
        </w:rPr>
        <w:t>Formação Profissional:..................................................</w:t>
      </w:r>
    </w:p>
    <w:p w14:paraId="6F0E5302" w14:textId="77777777" w:rsidR="005B4462" w:rsidRPr="007971CE" w:rsidRDefault="005B4462" w:rsidP="000234A3">
      <w:pPr>
        <w:tabs>
          <w:tab w:val="left" w:pos="993"/>
          <w:tab w:val="left" w:pos="1560"/>
        </w:tabs>
        <w:spacing w:after="120"/>
        <w:ind w:left="1728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Nº do Registro Profissional: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.................................... (Caso não possua mencionar “não possui”)</w:t>
      </w:r>
    </w:p>
    <w:bookmarkEnd w:id="13"/>
    <w:p w14:paraId="1B5B73CC" w14:textId="77777777" w:rsidR="000127B0" w:rsidRPr="007971CE" w:rsidRDefault="000127B0" w:rsidP="000127B0">
      <w:pPr>
        <w:spacing w:after="120"/>
        <w:ind w:left="1418"/>
        <w:jc w:val="both"/>
        <w:rPr>
          <w:rFonts w:ascii="Calibri" w:hAnsi="Calibri"/>
          <w:sz w:val="20"/>
          <w:szCs w:val="20"/>
        </w:rPr>
      </w:pPr>
    </w:p>
    <w:p w14:paraId="1E762265" w14:textId="09B3906D" w:rsidR="000127B0" w:rsidRPr="007971CE" w:rsidRDefault="002F6424" w:rsidP="000234A3">
      <w:pPr>
        <w:numPr>
          <w:ilvl w:val="3"/>
          <w:numId w:val="1"/>
        </w:numPr>
        <w:tabs>
          <w:tab w:val="left" w:pos="993"/>
          <w:tab w:val="left" w:pos="1560"/>
          <w:tab w:val="left" w:pos="1985"/>
        </w:tabs>
        <w:spacing w:after="120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EQUIPE TÉCNICA</w:t>
      </w:r>
      <w:r w:rsidR="000127B0" w:rsidRPr="007971CE">
        <w:rPr>
          <w:rFonts w:ascii="Calibri" w:hAnsi="Calibri"/>
          <w:b/>
          <w:bCs/>
          <w:sz w:val="20"/>
          <w:szCs w:val="20"/>
        </w:rPr>
        <w:t xml:space="preserve"> RESPONSÁVE</w:t>
      </w:r>
      <w:r w:rsidRPr="007971CE">
        <w:rPr>
          <w:rFonts w:ascii="Calibri" w:hAnsi="Calibri"/>
          <w:b/>
          <w:bCs/>
          <w:sz w:val="20"/>
          <w:szCs w:val="20"/>
        </w:rPr>
        <w:t>L</w:t>
      </w:r>
      <w:r w:rsidR="000127B0" w:rsidRPr="007971CE">
        <w:rPr>
          <w:rFonts w:ascii="Calibri" w:hAnsi="Calibri"/>
          <w:b/>
          <w:bCs/>
          <w:sz w:val="20"/>
          <w:szCs w:val="20"/>
        </w:rPr>
        <w:t xml:space="preserve"> PEL</w:t>
      </w:r>
      <w:r w:rsidRPr="007971CE">
        <w:rPr>
          <w:rFonts w:ascii="Calibri" w:hAnsi="Calibri"/>
          <w:b/>
          <w:bCs/>
          <w:sz w:val="20"/>
          <w:szCs w:val="20"/>
        </w:rPr>
        <w:t>A EXECUÇÃO</w:t>
      </w:r>
      <w:r w:rsidR="000127B0" w:rsidRPr="007971CE">
        <w:rPr>
          <w:rFonts w:ascii="Calibri" w:hAnsi="Calibri"/>
          <w:b/>
          <w:bCs/>
          <w:sz w:val="20"/>
          <w:szCs w:val="20"/>
        </w:rPr>
        <w:t xml:space="preserve"> SERVIÇO</w:t>
      </w:r>
    </w:p>
    <w:p w14:paraId="19DC9EFA" w14:textId="77777777" w:rsidR="005B4462" w:rsidRPr="007971CE" w:rsidRDefault="005B4462" w:rsidP="000234A3">
      <w:pPr>
        <w:tabs>
          <w:tab w:val="left" w:pos="993"/>
          <w:tab w:val="left" w:pos="1560"/>
        </w:tabs>
        <w:spacing w:after="120"/>
        <w:ind w:left="172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............................................................................</w:t>
      </w:r>
    </w:p>
    <w:p w14:paraId="3FCB9205" w14:textId="77777777" w:rsidR="005B4462" w:rsidRPr="007971CE" w:rsidRDefault="005B4462" w:rsidP="000234A3">
      <w:pPr>
        <w:tabs>
          <w:tab w:val="left" w:pos="993"/>
          <w:tab w:val="left" w:pos="1560"/>
        </w:tabs>
        <w:spacing w:after="120"/>
        <w:ind w:left="172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Cargo: Assistente Social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7FADA24E" w14:textId="77777777" w:rsidR="005B4462" w:rsidRPr="007971CE" w:rsidRDefault="005B4462" w:rsidP="000234A3">
      <w:pPr>
        <w:tabs>
          <w:tab w:val="left" w:pos="993"/>
          <w:tab w:val="left" w:pos="1560"/>
        </w:tabs>
        <w:spacing w:after="120"/>
        <w:ind w:left="172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Nº do Registro Profissional: CRESS </w:t>
      </w:r>
      <w:proofErr w:type="gramStart"/>
      <w:r w:rsidRPr="007971CE">
        <w:rPr>
          <w:rFonts w:asciiTheme="minorHAnsi" w:hAnsiTheme="minorHAnsi" w:cstheme="minorHAnsi"/>
          <w:color w:val="FF0000"/>
          <w:sz w:val="20"/>
          <w:szCs w:val="20"/>
        </w:rPr>
        <w:t>00000  0</w:t>
      </w:r>
      <w:proofErr w:type="gramEnd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°Região </w:t>
      </w:r>
    </w:p>
    <w:p w14:paraId="3430B557" w14:textId="77777777" w:rsidR="005B4462" w:rsidRPr="007971CE" w:rsidRDefault="005B4462" w:rsidP="005B4462">
      <w:pPr>
        <w:tabs>
          <w:tab w:val="left" w:pos="993"/>
          <w:tab w:val="left" w:pos="1560"/>
        </w:tabs>
        <w:spacing w:after="120"/>
        <w:ind w:left="141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0738AD3" w14:textId="77777777" w:rsidR="005B4462" w:rsidRPr="007971CE" w:rsidRDefault="005B4462" w:rsidP="000234A3">
      <w:pPr>
        <w:tabs>
          <w:tab w:val="left" w:pos="993"/>
          <w:tab w:val="left" w:pos="1560"/>
        </w:tabs>
        <w:spacing w:after="120"/>
        <w:ind w:left="1728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Nome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: .............................................................................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ab/>
      </w:r>
    </w:p>
    <w:p w14:paraId="5BA197F1" w14:textId="77777777" w:rsidR="005B4462" w:rsidRPr="007971CE" w:rsidRDefault="005B4462" w:rsidP="000234A3">
      <w:pPr>
        <w:tabs>
          <w:tab w:val="left" w:pos="993"/>
          <w:tab w:val="left" w:pos="1560"/>
        </w:tabs>
        <w:spacing w:after="120"/>
        <w:ind w:left="1728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Cargo</w:t>
      </w:r>
      <w:r w:rsidRPr="007971CE">
        <w:rPr>
          <w:rFonts w:asciiTheme="minorHAnsi" w:hAnsiTheme="minorHAnsi" w:cstheme="minorHAnsi"/>
          <w:sz w:val="20"/>
          <w:szCs w:val="20"/>
        </w:rPr>
        <w:t xml:space="preserve">: Psicóloga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ab/>
      </w:r>
    </w:p>
    <w:p w14:paraId="614EE9D7" w14:textId="77777777" w:rsidR="005B4462" w:rsidRPr="007971CE" w:rsidRDefault="005B4462" w:rsidP="000234A3">
      <w:pPr>
        <w:tabs>
          <w:tab w:val="left" w:pos="993"/>
          <w:tab w:val="left" w:pos="1560"/>
        </w:tabs>
        <w:spacing w:after="120"/>
        <w:ind w:left="1728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Nº</w:t>
      </w:r>
      <w:r w:rsidRPr="007971CE">
        <w:rPr>
          <w:rFonts w:asciiTheme="minorHAnsi" w:hAnsiTheme="minorHAnsi" w:cstheme="minorHAnsi"/>
          <w:sz w:val="20"/>
          <w:szCs w:val="20"/>
        </w:rPr>
        <w:t xml:space="preserve"> do Registro Profissional: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CRP-00/0000000</w:t>
      </w:r>
    </w:p>
    <w:p w14:paraId="23134DC3" w14:textId="77777777" w:rsidR="000127B0" w:rsidRPr="007971CE" w:rsidRDefault="000127B0" w:rsidP="00612572">
      <w:pPr>
        <w:spacing w:after="120"/>
        <w:jc w:val="both"/>
        <w:rPr>
          <w:rFonts w:ascii="Calibri" w:hAnsi="Calibri"/>
          <w:sz w:val="20"/>
          <w:szCs w:val="20"/>
        </w:rPr>
      </w:pPr>
    </w:p>
    <w:p w14:paraId="6FB54216" w14:textId="77777777" w:rsidR="00F53029" w:rsidRPr="007971CE" w:rsidRDefault="000127B0" w:rsidP="00D93CF3">
      <w:pPr>
        <w:numPr>
          <w:ilvl w:val="0"/>
          <w:numId w:val="1"/>
        </w:numPr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DO RECURSO FINANCEIRO</w:t>
      </w:r>
    </w:p>
    <w:p w14:paraId="7063191D" w14:textId="77777777" w:rsidR="00E46429" w:rsidRPr="007971CE" w:rsidRDefault="000127B0" w:rsidP="00E46429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VALOR</w:t>
      </w:r>
      <w:r w:rsidRPr="007971CE">
        <w:rPr>
          <w:rFonts w:ascii="Calibri" w:hAnsi="Calibri"/>
          <w:b/>
          <w:sz w:val="20"/>
          <w:szCs w:val="20"/>
        </w:rPr>
        <w:t xml:space="preserve"> DA PARCERIA</w:t>
      </w:r>
    </w:p>
    <w:p w14:paraId="131517CF" w14:textId="3FC78D4A" w:rsidR="00C215D9" w:rsidRPr="007971CE" w:rsidRDefault="00C64815" w:rsidP="00C215D9">
      <w:pPr>
        <w:pStyle w:val="PargrafodaLista"/>
        <w:numPr>
          <w:ilvl w:val="0"/>
          <w:numId w:val="11"/>
        </w:numPr>
        <w:tabs>
          <w:tab w:val="left" w:pos="993"/>
        </w:tabs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 xml:space="preserve">Valor Total do Recurso Público Financeiro: </w:t>
      </w:r>
      <w:r w:rsidRPr="007971CE">
        <w:rPr>
          <w:rFonts w:ascii="Calibri" w:hAnsi="Calibri"/>
          <w:iCs/>
          <w:color w:val="FF0000"/>
          <w:sz w:val="20"/>
          <w:szCs w:val="20"/>
        </w:rPr>
        <w:t>R$ 000.0</w:t>
      </w:r>
      <w:r w:rsidR="00B25A52">
        <w:rPr>
          <w:rFonts w:ascii="Calibri" w:hAnsi="Calibri"/>
          <w:iCs/>
          <w:color w:val="FF0000"/>
          <w:sz w:val="20"/>
          <w:szCs w:val="20"/>
        </w:rPr>
        <w:t>0</w:t>
      </w:r>
      <w:r w:rsidRPr="007971CE">
        <w:rPr>
          <w:rFonts w:ascii="Calibri" w:hAnsi="Calibri"/>
          <w:iCs/>
          <w:color w:val="FF0000"/>
          <w:sz w:val="20"/>
          <w:szCs w:val="20"/>
        </w:rPr>
        <w:t>0,00 (valor por extenso).</w:t>
      </w:r>
    </w:p>
    <w:p w14:paraId="08932DC8" w14:textId="77777777" w:rsidR="00C215D9" w:rsidRPr="007971CE" w:rsidRDefault="00C64815" w:rsidP="00C215D9">
      <w:pPr>
        <w:pStyle w:val="PargrafodaLista"/>
        <w:tabs>
          <w:tab w:val="left" w:pos="993"/>
        </w:tabs>
        <w:spacing w:after="120"/>
        <w:ind w:left="1139"/>
        <w:jc w:val="both"/>
        <w:rPr>
          <w:rFonts w:ascii="Calibri" w:hAnsi="Calibri"/>
          <w:bCs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 xml:space="preserve">Periodicidade do Repasse: </w:t>
      </w:r>
      <w:r w:rsidRPr="007971CE">
        <w:rPr>
          <w:rFonts w:ascii="Calibri" w:hAnsi="Calibri"/>
          <w:bCs/>
          <w:sz w:val="20"/>
          <w:szCs w:val="20"/>
        </w:rPr>
        <w:t>Mensal</w:t>
      </w:r>
    </w:p>
    <w:p w14:paraId="589C6F53" w14:textId="758BA057" w:rsidR="00C64815" w:rsidRPr="007971CE" w:rsidRDefault="00C64815" w:rsidP="00C215D9">
      <w:pPr>
        <w:pStyle w:val="PargrafodaLista"/>
        <w:tabs>
          <w:tab w:val="left" w:pos="993"/>
        </w:tabs>
        <w:spacing w:after="120"/>
        <w:ind w:left="113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 xml:space="preserve">Valores das Parcelas: </w:t>
      </w:r>
      <w:r w:rsidRPr="007971CE">
        <w:rPr>
          <w:rFonts w:ascii="Calibri" w:hAnsi="Calibri"/>
          <w:iCs/>
          <w:color w:val="FF0000"/>
          <w:sz w:val="20"/>
          <w:szCs w:val="20"/>
        </w:rPr>
        <w:t>R$ 00.000,00 (valor por extenso).</w:t>
      </w:r>
    </w:p>
    <w:p w14:paraId="37503D64" w14:textId="123637DB" w:rsidR="00C215D9" w:rsidRPr="00F2096A" w:rsidRDefault="00C64815" w:rsidP="00F2096A">
      <w:pPr>
        <w:pStyle w:val="PargrafodaLista"/>
        <w:numPr>
          <w:ilvl w:val="0"/>
          <w:numId w:val="11"/>
        </w:numPr>
        <w:tabs>
          <w:tab w:val="left" w:pos="993"/>
        </w:tabs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Contrapartida da OSC</w:t>
      </w:r>
      <w:r w:rsidR="00E26303" w:rsidRPr="007971CE">
        <w:rPr>
          <w:rFonts w:ascii="Calibri" w:hAnsi="Calibri"/>
          <w:b/>
          <w:sz w:val="20"/>
          <w:szCs w:val="20"/>
        </w:rPr>
        <w:t>: (</w:t>
      </w:r>
      <w:r w:rsidRPr="007971CE">
        <w:rPr>
          <w:rFonts w:ascii="Calibri" w:hAnsi="Calibri"/>
          <w:iCs/>
          <w:color w:val="FF0000"/>
          <w:sz w:val="20"/>
          <w:szCs w:val="20"/>
        </w:rPr>
        <w:t>se houver, caso não haja, escrever “não haverá”)</w:t>
      </w:r>
    </w:p>
    <w:p w14:paraId="524C7A2C" w14:textId="77777777" w:rsidR="00F2096A" w:rsidRPr="00F2096A" w:rsidRDefault="00F2096A" w:rsidP="00F2096A">
      <w:pPr>
        <w:tabs>
          <w:tab w:val="left" w:pos="993"/>
        </w:tabs>
        <w:spacing w:after="120"/>
        <w:ind w:left="779"/>
        <w:jc w:val="both"/>
        <w:rPr>
          <w:rFonts w:ascii="Calibri" w:hAnsi="Calibri"/>
          <w:b/>
          <w:sz w:val="20"/>
          <w:szCs w:val="20"/>
        </w:rPr>
      </w:pPr>
    </w:p>
    <w:p w14:paraId="17C6F2F0" w14:textId="77777777" w:rsidR="00E46429" w:rsidRPr="007971CE" w:rsidRDefault="000127B0" w:rsidP="00E46429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lastRenderedPageBreak/>
        <w:t>PERIODO</w:t>
      </w:r>
      <w:r w:rsidRPr="007971CE">
        <w:rPr>
          <w:rFonts w:ascii="Calibri" w:hAnsi="Calibri"/>
          <w:b/>
          <w:sz w:val="20"/>
          <w:szCs w:val="20"/>
        </w:rPr>
        <w:t xml:space="preserve"> DE VIG</w:t>
      </w:r>
      <w:r w:rsidR="002F6424" w:rsidRPr="007971CE">
        <w:rPr>
          <w:rFonts w:ascii="Calibri" w:hAnsi="Calibri"/>
          <w:b/>
          <w:sz w:val="20"/>
          <w:szCs w:val="20"/>
        </w:rPr>
        <w:t>Ê</w:t>
      </w:r>
      <w:r w:rsidRPr="007971CE">
        <w:rPr>
          <w:rFonts w:ascii="Calibri" w:hAnsi="Calibri"/>
          <w:b/>
          <w:sz w:val="20"/>
          <w:szCs w:val="20"/>
        </w:rPr>
        <w:t>NCIA DA PARCERIA</w:t>
      </w:r>
    </w:p>
    <w:p w14:paraId="502F7F69" w14:textId="4937B29D" w:rsidR="00EA3C91" w:rsidRPr="007971CE" w:rsidRDefault="000127B0" w:rsidP="00EA3C91">
      <w:pPr>
        <w:tabs>
          <w:tab w:val="left" w:pos="993"/>
        </w:tabs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sz w:val="20"/>
          <w:szCs w:val="20"/>
        </w:rPr>
        <w:t xml:space="preserve">Prazo da parceria será de 12 (doze) meses </w:t>
      </w:r>
      <w:r w:rsidR="00890118" w:rsidRPr="007971CE">
        <w:rPr>
          <w:rFonts w:ascii="Calibri" w:hAnsi="Calibri"/>
          <w:sz w:val="20"/>
          <w:szCs w:val="20"/>
        </w:rPr>
        <w:t>conforme vigência do Termo de Colaboração a ser firmado</w:t>
      </w:r>
      <w:r w:rsidRPr="007971CE">
        <w:rPr>
          <w:rFonts w:ascii="Calibri" w:hAnsi="Calibri"/>
          <w:sz w:val="20"/>
          <w:szCs w:val="20"/>
        </w:rPr>
        <w:t>, prorrogável até 60 meses.</w:t>
      </w:r>
    </w:p>
    <w:p w14:paraId="6EAED501" w14:textId="77777777" w:rsidR="00EA3C91" w:rsidRPr="007971CE" w:rsidRDefault="00EA3C91" w:rsidP="00EA3C91">
      <w:pPr>
        <w:tabs>
          <w:tab w:val="left" w:pos="993"/>
        </w:tabs>
        <w:ind w:left="419"/>
        <w:jc w:val="both"/>
        <w:rPr>
          <w:rFonts w:ascii="Calibri" w:hAnsi="Calibri"/>
          <w:b/>
          <w:sz w:val="20"/>
          <w:szCs w:val="20"/>
        </w:rPr>
      </w:pPr>
    </w:p>
    <w:p w14:paraId="1085C08D" w14:textId="342D7DB8" w:rsidR="000127B0" w:rsidRPr="007971CE" w:rsidRDefault="000127B0" w:rsidP="00004F85">
      <w:pPr>
        <w:numPr>
          <w:ilvl w:val="0"/>
          <w:numId w:val="1"/>
        </w:numPr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PLANO DE APLICAÇÃO FINANCEIRO E CRONOGRAMA DE DESEMBOLSO – ANEXO I</w:t>
      </w:r>
    </w:p>
    <w:p w14:paraId="708027C1" w14:textId="77777777" w:rsidR="00004F85" w:rsidRPr="007971CE" w:rsidRDefault="00004F85" w:rsidP="00004F85">
      <w:pPr>
        <w:jc w:val="both"/>
        <w:rPr>
          <w:rFonts w:ascii="Calibri" w:hAnsi="Calibri"/>
          <w:b/>
          <w:sz w:val="20"/>
          <w:szCs w:val="20"/>
        </w:rPr>
      </w:pPr>
    </w:p>
    <w:p w14:paraId="763899A4" w14:textId="77777777" w:rsidR="000127B0" w:rsidRPr="007971CE" w:rsidRDefault="000127B0" w:rsidP="00FD7506">
      <w:pPr>
        <w:numPr>
          <w:ilvl w:val="0"/>
          <w:numId w:val="1"/>
        </w:numPr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PRESTAÇÃO DE CONTAS</w:t>
      </w:r>
    </w:p>
    <w:p w14:paraId="746B2029" w14:textId="19C10716" w:rsidR="000127B0" w:rsidRPr="007971CE" w:rsidRDefault="000127B0" w:rsidP="000127B0">
      <w:pPr>
        <w:spacing w:after="120"/>
        <w:ind w:left="360"/>
        <w:jc w:val="both"/>
        <w:rPr>
          <w:rFonts w:ascii="Calibri" w:hAnsi="Calibri"/>
          <w:sz w:val="20"/>
          <w:szCs w:val="20"/>
        </w:rPr>
      </w:pPr>
      <w:r w:rsidRPr="007971CE">
        <w:rPr>
          <w:rFonts w:ascii="Calibri" w:hAnsi="Calibri"/>
          <w:sz w:val="20"/>
          <w:szCs w:val="20"/>
        </w:rPr>
        <w:t>Conforme exigência do Capítulo VII do Decreto Municipal nº 6.659 de 29 de dezembro de 2020</w:t>
      </w:r>
      <w:r w:rsidR="00E26303">
        <w:rPr>
          <w:rFonts w:ascii="Calibri" w:hAnsi="Calibri"/>
          <w:sz w:val="20"/>
          <w:szCs w:val="20"/>
        </w:rPr>
        <w:t xml:space="preserve"> e suas alterações</w:t>
      </w:r>
      <w:r w:rsidRPr="007971CE">
        <w:rPr>
          <w:rFonts w:ascii="Calibri" w:hAnsi="Calibri"/>
          <w:sz w:val="20"/>
          <w:szCs w:val="20"/>
        </w:rPr>
        <w:t>, das Instruções do TCE-SP nº 01/202</w:t>
      </w:r>
      <w:r w:rsidR="00817E0C">
        <w:rPr>
          <w:rFonts w:ascii="Calibri" w:hAnsi="Calibri"/>
          <w:sz w:val="20"/>
          <w:szCs w:val="20"/>
        </w:rPr>
        <w:t>4</w:t>
      </w:r>
      <w:r w:rsidRPr="007971CE">
        <w:rPr>
          <w:rFonts w:ascii="Calibri" w:hAnsi="Calibri"/>
          <w:sz w:val="20"/>
          <w:szCs w:val="20"/>
        </w:rPr>
        <w:t xml:space="preserve"> e do Edital de Chamamento Público.</w:t>
      </w:r>
    </w:p>
    <w:p w14:paraId="26A9A88E" w14:textId="6F2B1063" w:rsidR="000127B0" w:rsidRPr="007971CE" w:rsidRDefault="000127B0" w:rsidP="00E46429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PERIODICIDADE DAS DOCUMENTAÇÕES A SEREM ENTREGUES AO ÓRGÃO CONCES</w:t>
      </w:r>
      <w:r w:rsidR="00926F1B" w:rsidRPr="007971CE">
        <w:rPr>
          <w:rFonts w:ascii="Calibri" w:hAnsi="Calibri"/>
          <w:b/>
          <w:bCs/>
          <w:sz w:val="20"/>
          <w:szCs w:val="20"/>
        </w:rPr>
        <w:t>S</w:t>
      </w:r>
      <w:r w:rsidRPr="007971CE">
        <w:rPr>
          <w:rFonts w:ascii="Calibri" w:hAnsi="Calibri"/>
          <w:b/>
          <w:bCs/>
          <w:sz w:val="20"/>
          <w:szCs w:val="20"/>
        </w:rPr>
        <w:t>OR</w:t>
      </w:r>
    </w:p>
    <w:p w14:paraId="55B4200F" w14:textId="77777777" w:rsidR="000127B0" w:rsidRPr="007971CE" w:rsidRDefault="000127B0" w:rsidP="000127B0">
      <w:pPr>
        <w:numPr>
          <w:ilvl w:val="0"/>
          <w:numId w:val="2"/>
        </w:numPr>
        <w:spacing w:after="120"/>
        <w:ind w:left="993" w:hanging="2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 xml:space="preserve">Prestação de Contas Financeira </w:t>
      </w:r>
    </w:p>
    <w:p w14:paraId="7A3EBC6F" w14:textId="097EA77E" w:rsidR="000127B0" w:rsidRPr="007971CE" w:rsidRDefault="00ED2218" w:rsidP="000127B0">
      <w:pPr>
        <w:spacing w:after="120"/>
        <w:ind w:left="993"/>
        <w:jc w:val="both"/>
        <w:rPr>
          <w:rFonts w:ascii="Calibri" w:hAnsi="Calibri"/>
          <w:sz w:val="20"/>
          <w:szCs w:val="20"/>
        </w:rPr>
      </w:pPr>
      <w:r w:rsidRPr="007971CE">
        <w:rPr>
          <w:rFonts w:ascii="Calibri" w:hAnsi="Calibri"/>
          <w:sz w:val="20"/>
          <w:szCs w:val="20"/>
        </w:rPr>
        <w:t>Envio</w:t>
      </w:r>
      <w:r w:rsidR="000127B0" w:rsidRPr="007971CE">
        <w:rPr>
          <w:rFonts w:ascii="Calibri" w:hAnsi="Calibri"/>
          <w:sz w:val="20"/>
          <w:szCs w:val="20"/>
        </w:rPr>
        <w:t xml:space="preserve"> mensalmente, até o 10º dia do mês subsequente.</w:t>
      </w:r>
    </w:p>
    <w:p w14:paraId="53CFD81F" w14:textId="77777777" w:rsidR="000127B0" w:rsidRPr="007971CE" w:rsidRDefault="000127B0" w:rsidP="000127B0">
      <w:pPr>
        <w:spacing w:after="120"/>
        <w:ind w:left="708"/>
        <w:jc w:val="both"/>
        <w:rPr>
          <w:rFonts w:ascii="Calibri" w:hAnsi="Calibri"/>
          <w:b/>
          <w:sz w:val="20"/>
          <w:szCs w:val="20"/>
        </w:rPr>
      </w:pPr>
    </w:p>
    <w:p w14:paraId="649365B6" w14:textId="59CEF85B" w:rsidR="00D6535A" w:rsidRPr="007971CE" w:rsidRDefault="00D6535A" w:rsidP="000127B0">
      <w:pPr>
        <w:numPr>
          <w:ilvl w:val="0"/>
          <w:numId w:val="2"/>
        </w:numPr>
        <w:spacing w:after="120"/>
        <w:ind w:left="993" w:hanging="2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 xml:space="preserve">Relatório de Gestão Quadrimestral </w:t>
      </w:r>
    </w:p>
    <w:p w14:paraId="3E2D666E" w14:textId="60DA023C" w:rsidR="00D6535A" w:rsidRPr="007971CE" w:rsidRDefault="00ED2218" w:rsidP="00D6535A">
      <w:pPr>
        <w:spacing w:after="120"/>
        <w:ind w:left="993"/>
        <w:jc w:val="both"/>
        <w:rPr>
          <w:rFonts w:ascii="Calibri" w:hAnsi="Calibri"/>
          <w:sz w:val="20"/>
          <w:szCs w:val="20"/>
        </w:rPr>
      </w:pPr>
      <w:r w:rsidRPr="007971CE">
        <w:rPr>
          <w:rFonts w:ascii="Calibri" w:hAnsi="Calibri"/>
          <w:sz w:val="20"/>
          <w:szCs w:val="20"/>
        </w:rPr>
        <w:t>Envio</w:t>
      </w:r>
      <w:r w:rsidR="00D6535A" w:rsidRPr="007971CE">
        <w:rPr>
          <w:rFonts w:ascii="Calibri" w:hAnsi="Calibri"/>
          <w:sz w:val="20"/>
          <w:szCs w:val="20"/>
        </w:rPr>
        <w:t xml:space="preserve"> quadrimestralmente, até o 10º dia do mês subsequente ao encerramento do quadrimestre.</w:t>
      </w:r>
    </w:p>
    <w:p w14:paraId="2C7C1596" w14:textId="77777777" w:rsidR="00D6535A" w:rsidRPr="007971CE" w:rsidRDefault="00D6535A" w:rsidP="00D6535A">
      <w:pPr>
        <w:spacing w:after="120"/>
        <w:ind w:left="993"/>
        <w:jc w:val="both"/>
        <w:rPr>
          <w:rFonts w:ascii="Calibri" w:hAnsi="Calibri"/>
          <w:b/>
          <w:sz w:val="20"/>
          <w:szCs w:val="20"/>
        </w:rPr>
      </w:pPr>
    </w:p>
    <w:p w14:paraId="67A30962" w14:textId="69D7A287" w:rsidR="000127B0" w:rsidRPr="007971CE" w:rsidRDefault="000127B0" w:rsidP="000127B0">
      <w:pPr>
        <w:numPr>
          <w:ilvl w:val="0"/>
          <w:numId w:val="2"/>
        </w:numPr>
        <w:spacing w:after="120"/>
        <w:ind w:left="993" w:hanging="2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 xml:space="preserve">Relatório </w:t>
      </w:r>
      <w:r w:rsidR="00D6535A" w:rsidRPr="007971CE">
        <w:rPr>
          <w:rFonts w:ascii="Calibri" w:hAnsi="Calibri"/>
          <w:b/>
          <w:sz w:val="20"/>
          <w:szCs w:val="20"/>
        </w:rPr>
        <w:t xml:space="preserve">Anual </w:t>
      </w:r>
      <w:r w:rsidRPr="007971CE">
        <w:rPr>
          <w:rFonts w:ascii="Calibri" w:hAnsi="Calibri"/>
          <w:b/>
          <w:sz w:val="20"/>
          <w:szCs w:val="20"/>
        </w:rPr>
        <w:t>de Execução do Objeto</w:t>
      </w:r>
    </w:p>
    <w:p w14:paraId="7EB9AF9B" w14:textId="6220892B" w:rsidR="000127B0" w:rsidRPr="007971CE" w:rsidRDefault="00D6535A" w:rsidP="000127B0">
      <w:pPr>
        <w:spacing w:after="120"/>
        <w:ind w:left="285" w:firstLine="708"/>
        <w:jc w:val="both"/>
        <w:rPr>
          <w:rFonts w:ascii="Calibri" w:hAnsi="Calibri"/>
          <w:sz w:val="20"/>
          <w:szCs w:val="20"/>
        </w:rPr>
      </w:pPr>
      <w:r w:rsidRPr="007971CE">
        <w:rPr>
          <w:rFonts w:ascii="Calibri" w:hAnsi="Calibri"/>
          <w:sz w:val="20"/>
          <w:szCs w:val="20"/>
        </w:rPr>
        <w:t>Entregue até o dia 31 de janeiro do ano subsequente</w:t>
      </w:r>
      <w:r w:rsidR="00926F1B" w:rsidRPr="007971CE">
        <w:rPr>
          <w:rFonts w:ascii="Calibri" w:hAnsi="Calibri"/>
          <w:sz w:val="20"/>
          <w:szCs w:val="20"/>
        </w:rPr>
        <w:t>.</w:t>
      </w:r>
    </w:p>
    <w:p w14:paraId="0ABA1061" w14:textId="77777777" w:rsidR="00D6535A" w:rsidRPr="007971CE" w:rsidRDefault="00D6535A" w:rsidP="000127B0">
      <w:pPr>
        <w:spacing w:after="120"/>
        <w:ind w:left="285" w:firstLine="708"/>
        <w:jc w:val="both"/>
        <w:rPr>
          <w:rFonts w:ascii="Calibri" w:hAnsi="Calibri"/>
          <w:sz w:val="20"/>
          <w:szCs w:val="20"/>
        </w:rPr>
      </w:pPr>
    </w:p>
    <w:p w14:paraId="3492D0A9" w14:textId="77777777" w:rsidR="000127B0" w:rsidRPr="007971CE" w:rsidRDefault="000127B0" w:rsidP="000127B0">
      <w:pPr>
        <w:numPr>
          <w:ilvl w:val="0"/>
          <w:numId w:val="2"/>
        </w:numPr>
        <w:spacing w:after="120"/>
        <w:ind w:left="993" w:hanging="219"/>
        <w:jc w:val="both"/>
        <w:rPr>
          <w:rFonts w:ascii="Calibri" w:hAnsi="Calibri"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Prestação de Contas Anual</w:t>
      </w:r>
    </w:p>
    <w:p w14:paraId="7F5BA6E7" w14:textId="77777777" w:rsidR="000127B0" w:rsidRPr="007971CE" w:rsidRDefault="000127B0" w:rsidP="000127B0">
      <w:pPr>
        <w:spacing w:after="120"/>
        <w:ind w:left="993"/>
        <w:jc w:val="both"/>
        <w:rPr>
          <w:rFonts w:ascii="Calibri" w:hAnsi="Calibri"/>
          <w:sz w:val="20"/>
          <w:szCs w:val="20"/>
        </w:rPr>
      </w:pPr>
      <w:bookmarkStart w:id="14" w:name="_Hlk144295116"/>
      <w:r w:rsidRPr="007971CE">
        <w:rPr>
          <w:rFonts w:ascii="Calibri" w:hAnsi="Calibri"/>
          <w:sz w:val="20"/>
          <w:szCs w:val="20"/>
        </w:rPr>
        <w:t>Entregue até o dia 31 de janeiro do ano subsequente</w:t>
      </w:r>
      <w:bookmarkEnd w:id="14"/>
      <w:r w:rsidRPr="007971CE">
        <w:rPr>
          <w:rFonts w:ascii="Calibri" w:hAnsi="Calibri"/>
          <w:sz w:val="20"/>
          <w:szCs w:val="20"/>
        </w:rPr>
        <w:t>.</w:t>
      </w:r>
    </w:p>
    <w:p w14:paraId="7A1EDF01" w14:textId="77777777" w:rsidR="000127B0" w:rsidRPr="007971CE" w:rsidRDefault="000127B0" w:rsidP="000127B0">
      <w:pPr>
        <w:spacing w:after="120"/>
        <w:ind w:left="360" w:firstLine="348"/>
        <w:jc w:val="both"/>
        <w:rPr>
          <w:rFonts w:ascii="Calibri" w:hAnsi="Calibri"/>
          <w:b/>
          <w:sz w:val="20"/>
          <w:szCs w:val="20"/>
        </w:rPr>
      </w:pPr>
    </w:p>
    <w:p w14:paraId="0BCD1136" w14:textId="77777777" w:rsidR="004665C4" w:rsidRPr="007971CE" w:rsidRDefault="000127B0" w:rsidP="004665C4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 xml:space="preserve">PROFISSIONAL RESPONSÁVEL PELA PRESTAÇÃO DE CONTAS </w:t>
      </w:r>
      <w:bookmarkStart w:id="15" w:name="_Hlk149318848"/>
    </w:p>
    <w:p w14:paraId="402731C5" w14:textId="1CFF5E30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 Completo: 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 xml:space="preserve">..........                                      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Data de Nascimento: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00/00/0000</w:t>
      </w:r>
    </w:p>
    <w:p w14:paraId="3AAD1E05" w14:textId="032E41C3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RG: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(com </w:t>
      </w:r>
      <w:proofErr w:type="gramStart"/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pontos)   </w:t>
      </w:r>
      <w:proofErr w:type="gramEnd"/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                                                    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Órgão Expedidor e Estado: 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exemplo: SSP/MG </w:t>
      </w:r>
    </w:p>
    <w:p w14:paraId="1E657C49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CPF: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(com pontos) 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365DC786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Endereço Residencial Completo: Rua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</w:t>
      </w:r>
      <w:proofErr w:type="gramStart"/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.................,</w:t>
      </w:r>
      <w:proofErr w:type="spellStart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n</w:t>
      </w:r>
      <w:proofErr w:type="gramEnd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°</w:t>
      </w:r>
      <w:proofErr w:type="spellEnd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...........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– Bairro: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......................</w:t>
      </w:r>
    </w:p>
    <w:p w14:paraId="46BC32B3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Cidade: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..............................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Estado: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........................</w:t>
      </w:r>
    </w:p>
    <w:p w14:paraId="3CF1E0C2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Telefone Pessoal: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(DDD) 00000-0000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Telefone institucional: (DDD) 0000-0000</w:t>
      </w:r>
    </w:p>
    <w:p w14:paraId="26484340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E-mail Pessoal: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.......................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</w:p>
    <w:p w14:paraId="3D48C0BF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E-mail Institucional: </w:t>
      </w:r>
      <w:hyperlink r:id="rId13" w:history="1">
        <w:r w:rsidRPr="007971CE">
          <w:rPr>
            <w:rFonts w:asciiTheme="minorHAnsi" w:hAnsiTheme="minorHAnsi" w:cstheme="minorHAnsi"/>
            <w:color w:val="ED0000"/>
            <w:sz w:val="20"/>
            <w:szCs w:val="20"/>
          </w:rPr>
          <w:t>...........................................</w:t>
        </w:r>
      </w:hyperlink>
    </w:p>
    <w:bookmarkEnd w:id="15"/>
    <w:p w14:paraId="0B53DB33" w14:textId="77777777" w:rsidR="000127B0" w:rsidRPr="007971CE" w:rsidRDefault="000127B0" w:rsidP="000127B0">
      <w:pPr>
        <w:spacing w:after="120"/>
        <w:ind w:left="426"/>
        <w:jc w:val="both"/>
        <w:rPr>
          <w:rFonts w:ascii="Calibri" w:hAnsi="Calibri"/>
          <w:sz w:val="20"/>
          <w:szCs w:val="20"/>
          <w:lang w:val="pt-PT"/>
        </w:rPr>
      </w:pPr>
    </w:p>
    <w:p w14:paraId="2B0CEBCD" w14:textId="77777777" w:rsidR="000127B0" w:rsidRPr="007971CE" w:rsidRDefault="000127B0" w:rsidP="00E46429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sz w:val="20"/>
          <w:szCs w:val="20"/>
        </w:rPr>
        <w:t xml:space="preserve">TESOUREIRO DA OSC </w:t>
      </w:r>
    </w:p>
    <w:p w14:paraId="113071E5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 Completo: 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 xml:space="preserve">..........                                      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Data de Nascimento: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00/00/0000</w:t>
      </w:r>
    </w:p>
    <w:p w14:paraId="0A8E1F15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RG: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(com </w:t>
      </w:r>
      <w:proofErr w:type="gramStart"/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pontos)   </w:t>
      </w:r>
      <w:proofErr w:type="gramEnd"/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                                                    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Órgão Expedidor e Estado: 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exemplo: SSP/MG </w:t>
      </w:r>
    </w:p>
    <w:p w14:paraId="094B27A6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CPF: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(com pontos) 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233CB591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Endereço Residencial Completo: Rua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</w:t>
      </w:r>
      <w:proofErr w:type="gramStart"/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.................,</w:t>
      </w:r>
      <w:proofErr w:type="spellStart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n</w:t>
      </w:r>
      <w:proofErr w:type="gramEnd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°</w:t>
      </w:r>
      <w:proofErr w:type="spellEnd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...........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– Bairro: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......................</w:t>
      </w:r>
    </w:p>
    <w:p w14:paraId="6B0E403C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Cidade: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..............................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Estado: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........................</w:t>
      </w:r>
    </w:p>
    <w:p w14:paraId="1CC31F5B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Telefone Pessoal: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(DDD) 00000-0000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Telefone institucional: (DDD) 0000-0000</w:t>
      </w:r>
    </w:p>
    <w:p w14:paraId="0496ACB8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E-mail Pessoal: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.......................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</w:p>
    <w:p w14:paraId="236CCD56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E-mail Institucional: </w:t>
      </w:r>
      <w:hyperlink r:id="rId14" w:history="1">
        <w:r w:rsidRPr="007971CE">
          <w:rPr>
            <w:rFonts w:asciiTheme="minorHAnsi" w:hAnsiTheme="minorHAnsi" w:cstheme="minorHAnsi"/>
            <w:color w:val="ED0000"/>
            <w:sz w:val="20"/>
            <w:szCs w:val="20"/>
          </w:rPr>
          <w:t>...........................................</w:t>
        </w:r>
      </w:hyperlink>
    </w:p>
    <w:p w14:paraId="4AB3AA91" w14:textId="77777777" w:rsidR="000127B0" w:rsidRPr="007971CE" w:rsidRDefault="000127B0" w:rsidP="000127B0">
      <w:pPr>
        <w:spacing w:after="120"/>
        <w:rPr>
          <w:rFonts w:ascii="Calibri" w:hAnsi="Calibri"/>
          <w:sz w:val="20"/>
          <w:szCs w:val="20"/>
        </w:rPr>
      </w:pPr>
    </w:p>
    <w:p w14:paraId="69A3571D" w14:textId="77777777" w:rsidR="000127B0" w:rsidRPr="007971CE" w:rsidRDefault="000127B0" w:rsidP="00E46429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sz w:val="20"/>
          <w:szCs w:val="20"/>
        </w:rPr>
        <w:t xml:space="preserve">CONSELHO FISCAL </w:t>
      </w:r>
    </w:p>
    <w:p w14:paraId="5815D2C4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 Completo: 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 xml:space="preserve">..........                                      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Data de Nascimento: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00/00/0000</w:t>
      </w:r>
    </w:p>
    <w:p w14:paraId="58439B05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RG: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(com </w:t>
      </w:r>
      <w:proofErr w:type="gramStart"/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pontos)   </w:t>
      </w:r>
      <w:proofErr w:type="gramEnd"/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                                                    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Órgão Expedidor e Estado: 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exemplo: SSP/MG </w:t>
      </w:r>
    </w:p>
    <w:p w14:paraId="349EE549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CPF: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(com pontos) 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4ECEEC86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Endereço Residencial Completo: Rua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</w:t>
      </w:r>
      <w:proofErr w:type="gramStart"/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.................,</w:t>
      </w:r>
      <w:proofErr w:type="spellStart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n</w:t>
      </w:r>
      <w:proofErr w:type="gramEnd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°</w:t>
      </w:r>
      <w:proofErr w:type="spellEnd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...........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– Bairro: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......................</w:t>
      </w:r>
    </w:p>
    <w:p w14:paraId="7354A3B3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Cidade: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..............................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Estado: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........................</w:t>
      </w:r>
    </w:p>
    <w:p w14:paraId="1118EDC3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Telefone Pessoal: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(DDD) 00000-0000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Telefone institucional: (DDD) 0000-0000</w:t>
      </w:r>
    </w:p>
    <w:p w14:paraId="0465FC54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E-mail Pessoal: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.......................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</w:p>
    <w:p w14:paraId="578DD59E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E-mail Institucional: </w:t>
      </w:r>
      <w:hyperlink r:id="rId15" w:history="1">
        <w:r w:rsidRPr="007971CE">
          <w:rPr>
            <w:rFonts w:asciiTheme="minorHAnsi" w:hAnsiTheme="minorHAnsi" w:cstheme="minorHAnsi"/>
            <w:color w:val="ED0000"/>
            <w:sz w:val="20"/>
            <w:szCs w:val="20"/>
          </w:rPr>
          <w:t>...........................................</w:t>
        </w:r>
      </w:hyperlink>
    </w:p>
    <w:p w14:paraId="2A86699F" w14:textId="77777777" w:rsidR="000127B0" w:rsidRPr="007971CE" w:rsidRDefault="000127B0" w:rsidP="000127B0">
      <w:pPr>
        <w:spacing w:after="120"/>
        <w:rPr>
          <w:rFonts w:ascii="Calibri" w:hAnsi="Calibri"/>
          <w:sz w:val="20"/>
          <w:szCs w:val="20"/>
        </w:rPr>
      </w:pPr>
    </w:p>
    <w:p w14:paraId="2BDFC22B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 Completo: 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 xml:space="preserve">..........                                      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Data de Nascimento: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00/00/0000</w:t>
      </w:r>
    </w:p>
    <w:p w14:paraId="4228C59C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RG: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(com </w:t>
      </w:r>
      <w:proofErr w:type="gramStart"/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pontos)   </w:t>
      </w:r>
      <w:proofErr w:type="gramEnd"/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                                                    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Órgão Expedidor e Estado: 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exemplo: SSP/MG </w:t>
      </w:r>
    </w:p>
    <w:p w14:paraId="3131D148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CPF: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(com pontos) 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5F36884D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Endereço Residencial Completo: Rua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</w:t>
      </w:r>
      <w:proofErr w:type="gramStart"/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.................,</w:t>
      </w:r>
      <w:proofErr w:type="spellStart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n</w:t>
      </w:r>
      <w:proofErr w:type="gramEnd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°</w:t>
      </w:r>
      <w:proofErr w:type="spellEnd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...........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– Bairro: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......................</w:t>
      </w:r>
    </w:p>
    <w:p w14:paraId="4A17E74F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Cidade: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..............................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Estado: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........................</w:t>
      </w:r>
    </w:p>
    <w:p w14:paraId="1211ACC6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Telefone Pessoal: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(DDD) 00000-0000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Telefone institucional: (DDD) 0000-0000</w:t>
      </w:r>
    </w:p>
    <w:p w14:paraId="4B1DF10F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E-mail Pessoal: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.......................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</w:p>
    <w:p w14:paraId="56B5B114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E-mail Institucional: </w:t>
      </w:r>
      <w:hyperlink r:id="rId16" w:history="1">
        <w:r w:rsidRPr="007971CE">
          <w:rPr>
            <w:rFonts w:asciiTheme="minorHAnsi" w:hAnsiTheme="minorHAnsi" w:cstheme="minorHAnsi"/>
            <w:color w:val="ED0000"/>
            <w:sz w:val="20"/>
            <w:szCs w:val="20"/>
          </w:rPr>
          <w:t>...........................................</w:t>
        </w:r>
      </w:hyperlink>
    </w:p>
    <w:p w14:paraId="4FDC795A" w14:textId="77777777" w:rsidR="000127B0" w:rsidRPr="007971CE" w:rsidRDefault="000127B0" w:rsidP="000127B0">
      <w:pPr>
        <w:spacing w:after="120"/>
        <w:ind w:firstLine="708"/>
        <w:jc w:val="both"/>
        <w:rPr>
          <w:rFonts w:ascii="Calibri" w:hAnsi="Calibri"/>
          <w:sz w:val="20"/>
          <w:szCs w:val="20"/>
        </w:rPr>
      </w:pPr>
    </w:p>
    <w:p w14:paraId="135723EF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 Completo: 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 xml:space="preserve">..........                                      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Data de Nascimento: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00/00/0000</w:t>
      </w:r>
    </w:p>
    <w:p w14:paraId="110A4F3C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RG: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(com </w:t>
      </w:r>
      <w:proofErr w:type="gramStart"/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pontos)   </w:t>
      </w:r>
      <w:proofErr w:type="gramEnd"/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                                                                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Órgão Expedidor e Estado: 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exemplo: SSP/MG </w:t>
      </w:r>
    </w:p>
    <w:p w14:paraId="538E683E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CPF: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(com pontos) 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1941FC40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Endereço Residencial Completo: Rua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</w:t>
      </w:r>
      <w:proofErr w:type="gramStart"/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.................,</w:t>
      </w:r>
      <w:proofErr w:type="spellStart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n</w:t>
      </w:r>
      <w:proofErr w:type="gramEnd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°</w:t>
      </w:r>
      <w:proofErr w:type="spellEnd"/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........... 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>– Bairro: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 ......................</w:t>
      </w:r>
    </w:p>
    <w:p w14:paraId="1376E20B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Cidade: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 xml:space="preserve">..............................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Estado: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........................</w:t>
      </w:r>
    </w:p>
    <w:p w14:paraId="52CA7BB7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Telefone Pessoal: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(DDD) 00000-0000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Telefone institucional: (DDD) 0000-0000</w:t>
      </w:r>
    </w:p>
    <w:p w14:paraId="3CF8EC67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E-mail Pessoal: 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>.......................</w:t>
      </w:r>
      <w:r w:rsidRPr="007971CE">
        <w:rPr>
          <w:rFonts w:asciiTheme="minorHAnsi" w:hAnsiTheme="minorHAnsi" w:cstheme="minorHAnsi"/>
          <w:color w:val="ED0000"/>
          <w:sz w:val="20"/>
          <w:szCs w:val="20"/>
        </w:rPr>
        <w:tab/>
      </w:r>
    </w:p>
    <w:p w14:paraId="34920BDA" w14:textId="77777777" w:rsidR="004665C4" w:rsidRPr="007971CE" w:rsidRDefault="004665C4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E-mail Institucional: </w:t>
      </w:r>
      <w:hyperlink r:id="rId17" w:history="1">
        <w:r w:rsidRPr="007971CE">
          <w:rPr>
            <w:rFonts w:asciiTheme="minorHAnsi" w:hAnsiTheme="minorHAnsi" w:cstheme="minorHAnsi"/>
            <w:color w:val="ED0000"/>
            <w:sz w:val="20"/>
            <w:szCs w:val="20"/>
          </w:rPr>
          <w:t>...........................................</w:t>
        </w:r>
      </w:hyperlink>
    </w:p>
    <w:p w14:paraId="072E9E7D" w14:textId="77777777" w:rsidR="000127B0" w:rsidRPr="007971CE" w:rsidRDefault="000127B0" w:rsidP="000127B0">
      <w:pPr>
        <w:spacing w:after="120"/>
        <w:ind w:left="360"/>
        <w:rPr>
          <w:rFonts w:ascii="Calibri" w:hAnsi="Calibri"/>
          <w:sz w:val="20"/>
          <w:szCs w:val="20"/>
        </w:rPr>
      </w:pPr>
    </w:p>
    <w:p w14:paraId="2D3847EA" w14:textId="13333A30" w:rsidR="00E46429" w:rsidRPr="007971CE" w:rsidRDefault="000127B0" w:rsidP="00E46429">
      <w:pPr>
        <w:numPr>
          <w:ilvl w:val="0"/>
          <w:numId w:val="1"/>
        </w:numPr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PERIODO DE VIG</w:t>
      </w:r>
      <w:r w:rsidR="00121E92" w:rsidRPr="007971CE">
        <w:rPr>
          <w:rFonts w:ascii="Calibri" w:hAnsi="Calibri"/>
          <w:b/>
          <w:sz w:val="20"/>
          <w:szCs w:val="20"/>
        </w:rPr>
        <w:t>Ê</w:t>
      </w:r>
      <w:r w:rsidRPr="007971CE">
        <w:rPr>
          <w:rFonts w:ascii="Calibri" w:hAnsi="Calibri"/>
          <w:b/>
          <w:sz w:val="20"/>
          <w:szCs w:val="20"/>
        </w:rPr>
        <w:t>NCIA DO PLANO DE TRABALHO</w:t>
      </w:r>
    </w:p>
    <w:p w14:paraId="0F3F44E0" w14:textId="36D890D0" w:rsidR="000127B0" w:rsidRPr="007971CE" w:rsidRDefault="000127B0" w:rsidP="00E46429">
      <w:pPr>
        <w:spacing w:after="120"/>
        <w:ind w:left="36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sz w:val="20"/>
          <w:szCs w:val="20"/>
        </w:rPr>
        <w:t xml:space="preserve">Este Plano de Trabalho tem o período </w:t>
      </w:r>
      <w:r w:rsidR="00890118" w:rsidRPr="007971CE">
        <w:rPr>
          <w:rFonts w:ascii="Calibri" w:hAnsi="Calibri"/>
          <w:sz w:val="20"/>
          <w:szCs w:val="20"/>
        </w:rPr>
        <w:t>d</w:t>
      </w:r>
      <w:r w:rsidRPr="007971CE">
        <w:rPr>
          <w:rFonts w:ascii="Calibri" w:hAnsi="Calibri"/>
          <w:sz w:val="20"/>
          <w:szCs w:val="20"/>
        </w:rPr>
        <w:t xml:space="preserve">e vigência </w:t>
      </w:r>
      <w:r w:rsidR="00890118" w:rsidRPr="007971CE">
        <w:rPr>
          <w:rFonts w:ascii="Calibri" w:hAnsi="Calibri"/>
          <w:sz w:val="20"/>
          <w:szCs w:val="20"/>
        </w:rPr>
        <w:t>12 (doze) meses, conforme vigência do Termo de Colaboração a ser firmado</w:t>
      </w:r>
      <w:r w:rsidRPr="007971CE">
        <w:rPr>
          <w:rFonts w:ascii="Calibri" w:hAnsi="Calibri"/>
          <w:sz w:val="20"/>
          <w:szCs w:val="20"/>
        </w:rPr>
        <w:t>.</w:t>
      </w:r>
    </w:p>
    <w:p w14:paraId="1E29A68B" w14:textId="77777777" w:rsidR="005E417C" w:rsidRPr="007971CE" w:rsidRDefault="005E417C" w:rsidP="003F76EC">
      <w:pPr>
        <w:spacing w:after="120"/>
        <w:jc w:val="both"/>
        <w:rPr>
          <w:rFonts w:ascii="Calibri" w:hAnsi="Calibri"/>
          <w:b/>
          <w:sz w:val="20"/>
          <w:szCs w:val="20"/>
        </w:rPr>
      </w:pPr>
    </w:p>
    <w:p w14:paraId="4267BB34" w14:textId="77777777" w:rsidR="000127B0" w:rsidRPr="007971CE" w:rsidRDefault="000127B0" w:rsidP="00D93CF3">
      <w:pPr>
        <w:numPr>
          <w:ilvl w:val="0"/>
          <w:numId w:val="1"/>
        </w:numPr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ASSINATURA DOS RESPONSÁVEIS PELO PLANO DE TRABALHO E SUA EXECUÇÃO</w:t>
      </w:r>
    </w:p>
    <w:p w14:paraId="20859D66" w14:textId="77777777" w:rsidR="000127B0" w:rsidRPr="007971CE" w:rsidRDefault="000127B0" w:rsidP="000127B0">
      <w:pPr>
        <w:spacing w:after="120"/>
        <w:ind w:left="360"/>
        <w:jc w:val="both"/>
        <w:rPr>
          <w:rFonts w:ascii="Calibri" w:hAnsi="Calibri"/>
          <w:b/>
          <w:sz w:val="20"/>
          <w:szCs w:val="20"/>
        </w:rPr>
      </w:pPr>
    </w:p>
    <w:p w14:paraId="5A0E7207" w14:textId="77777777" w:rsidR="005E417C" w:rsidRPr="007971CE" w:rsidRDefault="000127B0" w:rsidP="005E417C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PRESIDENTE DA OSC</w:t>
      </w:r>
    </w:p>
    <w:p w14:paraId="0C64B2DA" w14:textId="77777777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..............................................................................</w:t>
      </w:r>
    </w:p>
    <w:p w14:paraId="5B7F9FAD" w14:textId="0FE62D4E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Data: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00/00/0000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Assinatura: </w:t>
      </w:r>
    </w:p>
    <w:p w14:paraId="1FBEAE0B" w14:textId="77777777" w:rsidR="000127B0" w:rsidRPr="007971CE" w:rsidRDefault="000127B0" w:rsidP="000127B0">
      <w:pPr>
        <w:spacing w:after="120"/>
        <w:ind w:left="426"/>
        <w:jc w:val="both"/>
        <w:rPr>
          <w:rFonts w:ascii="Calibri" w:hAnsi="Calibri"/>
          <w:sz w:val="20"/>
          <w:szCs w:val="20"/>
        </w:rPr>
      </w:pPr>
    </w:p>
    <w:p w14:paraId="7127A3ED" w14:textId="77777777" w:rsidR="000127B0" w:rsidRPr="007971CE" w:rsidRDefault="000127B0" w:rsidP="000127B0">
      <w:pPr>
        <w:spacing w:after="120"/>
        <w:ind w:left="426"/>
        <w:jc w:val="both"/>
        <w:rPr>
          <w:rFonts w:ascii="Calibri" w:hAnsi="Calibri"/>
          <w:sz w:val="20"/>
          <w:szCs w:val="20"/>
        </w:rPr>
      </w:pPr>
    </w:p>
    <w:p w14:paraId="3B1139C3" w14:textId="726D62DD" w:rsidR="00341D61" w:rsidRPr="00FA4EE7" w:rsidRDefault="000127B0" w:rsidP="00341D61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bCs/>
          <w:color w:val="000000" w:themeColor="text1"/>
          <w:sz w:val="20"/>
          <w:szCs w:val="20"/>
        </w:rPr>
      </w:pPr>
      <w:r w:rsidRPr="00FA4EE7">
        <w:rPr>
          <w:rFonts w:ascii="Calibri" w:hAnsi="Calibri"/>
          <w:b/>
          <w:bCs/>
          <w:sz w:val="20"/>
          <w:szCs w:val="20"/>
        </w:rPr>
        <w:t>COORDENADOR</w:t>
      </w:r>
      <w:r w:rsidRPr="00FA4EE7">
        <w:rPr>
          <w:rFonts w:ascii="Calibri" w:hAnsi="Calibri"/>
          <w:b/>
          <w:bCs/>
          <w:color w:val="000000" w:themeColor="text1"/>
          <w:sz w:val="20"/>
          <w:szCs w:val="20"/>
        </w:rPr>
        <w:t xml:space="preserve"> </w:t>
      </w:r>
      <w:r w:rsidR="005E417C" w:rsidRPr="00FA4EE7">
        <w:rPr>
          <w:rFonts w:ascii="Calibri" w:hAnsi="Calibri"/>
          <w:b/>
          <w:bCs/>
          <w:color w:val="ED0000"/>
          <w:sz w:val="20"/>
          <w:szCs w:val="20"/>
        </w:rPr>
        <w:t>COM FORMAÇÃO EM ........................</w:t>
      </w:r>
    </w:p>
    <w:p w14:paraId="7071C0B1" w14:textId="77777777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..............................................................................</w:t>
      </w:r>
    </w:p>
    <w:p w14:paraId="56FA406F" w14:textId="77777777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Data: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00/00/0000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Assinatura: </w:t>
      </w:r>
    </w:p>
    <w:p w14:paraId="21F04DB0" w14:textId="77777777" w:rsidR="000127B0" w:rsidRPr="007971CE" w:rsidRDefault="000127B0" w:rsidP="000127B0">
      <w:pPr>
        <w:spacing w:after="120"/>
        <w:jc w:val="both"/>
        <w:rPr>
          <w:rFonts w:ascii="Calibri" w:hAnsi="Calibri"/>
          <w:sz w:val="20"/>
          <w:szCs w:val="20"/>
        </w:rPr>
      </w:pPr>
    </w:p>
    <w:p w14:paraId="1AE11C9A" w14:textId="77777777" w:rsidR="000127B0" w:rsidRPr="007971CE" w:rsidRDefault="000127B0" w:rsidP="000127B0">
      <w:pPr>
        <w:spacing w:after="120"/>
        <w:jc w:val="both"/>
        <w:rPr>
          <w:rFonts w:ascii="Calibri" w:hAnsi="Calibri"/>
          <w:sz w:val="20"/>
          <w:szCs w:val="20"/>
        </w:rPr>
      </w:pPr>
    </w:p>
    <w:p w14:paraId="77E9BE4E" w14:textId="77777777" w:rsidR="00341D61" w:rsidRPr="007971CE" w:rsidRDefault="00A74C0D" w:rsidP="00341D61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 xml:space="preserve">EQUIPE </w:t>
      </w:r>
      <w:r w:rsidR="000127B0" w:rsidRPr="007971CE">
        <w:rPr>
          <w:rFonts w:ascii="Calibri" w:hAnsi="Calibri"/>
          <w:b/>
          <w:bCs/>
          <w:sz w:val="20"/>
          <w:szCs w:val="20"/>
        </w:rPr>
        <w:t>TÉCNIC</w:t>
      </w:r>
      <w:r w:rsidRPr="007971CE">
        <w:rPr>
          <w:rFonts w:ascii="Calibri" w:hAnsi="Calibri"/>
          <w:b/>
          <w:bCs/>
          <w:sz w:val="20"/>
          <w:szCs w:val="20"/>
        </w:rPr>
        <w:t>A</w:t>
      </w:r>
      <w:r w:rsidR="000127B0" w:rsidRPr="007971CE">
        <w:rPr>
          <w:rFonts w:ascii="Calibri" w:hAnsi="Calibri"/>
          <w:b/>
          <w:bCs/>
          <w:sz w:val="20"/>
          <w:szCs w:val="20"/>
        </w:rPr>
        <w:t xml:space="preserve"> </w:t>
      </w:r>
    </w:p>
    <w:p w14:paraId="5355B1D6" w14:textId="77777777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..............................................................................</w:t>
      </w:r>
    </w:p>
    <w:p w14:paraId="19942FE4" w14:textId="77777777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Data: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00/00/0000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Assinatura: </w:t>
      </w:r>
    </w:p>
    <w:p w14:paraId="6803CEF0" w14:textId="77777777" w:rsidR="000127B0" w:rsidRPr="007971CE" w:rsidRDefault="000127B0" w:rsidP="000127B0">
      <w:pPr>
        <w:spacing w:after="120"/>
        <w:ind w:left="360"/>
        <w:jc w:val="both"/>
        <w:rPr>
          <w:rFonts w:ascii="Calibri" w:hAnsi="Calibri"/>
          <w:sz w:val="20"/>
          <w:szCs w:val="20"/>
        </w:rPr>
      </w:pPr>
    </w:p>
    <w:p w14:paraId="4391B794" w14:textId="77777777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..............................................................................</w:t>
      </w:r>
    </w:p>
    <w:p w14:paraId="483C8E98" w14:textId="77777777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Data: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00/00/0000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Assinatura: </w:t>
      </w:r>
    </w:p>
    <w:p w14:paraId="33A18425" w14:textId="77777777" w:rsidR="00A74C0D" w:rsidRDefault="00A74C0D" w:rsidP="000127B0">
      <w:pPr>
        <w:spacing w:after="120"/>
        <w:ind w:left="360"/>
        <w:jc w:val="both"/>
        <w:rPr>
          <w:rFonts w:ascii="Calibri" w:hAnsi="Calibri"/>
          <w:sz w:val="20"/>
          <w:szCs w:val="20"/>
        </w:rPr>
      </w:pPr>
    </w:p>
    <w:p w14:paraId="7EBE51E8" w14:textId="77777777" w:rsidR="00171DB9" w:rsidRPr="007971CE" w:rsidRDefault="00171DB9" w:rsidP="000127B0">
      <w:pPr>
        <w:spacing w:after="120"/>
        <w:ind w:left="360"/>
        <w:jc w:val="both"/>
        <w:rPr>
          <w:rFonts w:ascii="Calibri" w:hAnsi="Calibri"/>
          <w:sz w:val="20"/>
          <w:szCs w:val="20"/>
        </w:rPr>
      </w:pPr>
    </w:p>
    <w:p w14:paraId="3D4969EB" w14:textId="77777777" w:rsidR="000127B0" w:rsidRPr="007971CE" w:rsidRDefault="000127B0" w:rsidP="00341D61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 xml:space="preserve">TESOUREIRO </w:t>
      </w:r>
    </w:p>
    <w:p w14:paraId="7ED80111" w14:textId="77777777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..............................................................................</w:t>
      </w:r>
    </w:p>
    <w:p w14:paraId="3FADE748" w14:textId="77777777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Data: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00/00/0000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Assinatura: </w:t>
      </w:r>
    </w:p>
    <w:p w14:paraId="7CDA21B0" w14:textId="77777777" w:rsidR="000127B0" w:rsidRPr="007971CE" w:rsidRDefault="000127B0" w:rsidP="000127B0">
      <w:pPr>
        <w:spacing w:after="120"/>
        <w:jc w:val="both"/>
        <w:rPr>
          <w:rFonts w:ascii="Calibri" w:hAnsi="Calibri"/>
          <w:sz w:val="20"/>
          <w:szCs w:val="20"/>
        </w:rPr>
      </w:pPr>
    </w:p>
    <w:p w14:paraId="00F08373" w14:textId="77777777" w:rsidR="000127B0" w:rsidRPr="007971CE" w:rsidRDefault="000127B0" w:rsidP="000127B0">
      <w:pPr>
        <w:spacing w:after="120"/>
        <w:jc w:val="both"/>
        <w:rPr>
          <w:rFonts w:ascii="Calibri" w:hAnsi="Calibri"/>
          <w:sz w:val="20"/>
          <w:szCs w:val="20"/>
        </w:rPr>
      </w:pPr>
    </w:p>
    <w:p w14:paraId="25EF8D13" w14:textId="77777777" w:rsidR="000127B0" w:rsidRPr="007971CE" w:rsidRDefault="000127B0" w:rsidP="00341D61">
      <w:pPr>
        <w:numPr>
          <w:ilvl w:val="1"/>
          <w:numId w:val="1"/>
        </w:numPr>
        <w:tabs>
          <w:tab w:val="left" w:pos="993"/>
        </w:tabs>
        <w:spacing w:after="120"/>
        <w:ind w:left="851"/>
        <w:jc w:val="both"/>
        <w:rPr>
          <w:rFonts w:ascii="Calibri" w:hAnsi="Calibri"/>
          <w:b/>
          <w:bCs/>
          <w:sz w:val="20"/>
          <w:szCs w:val="20"/>
        </w:rPr>
      </w:pPr>
      <w:r w:rsidRPr="007971CE">
        <w:rPr>
          <w:rFonts w:ascii="Calibri" w:hAnsi="Calibri"/>
          <w:b/>
          <w:bCs/>
          <w:sz w:val="20"/>
          <w:szCs w:val="20"/>
        </w:rPr>
        <w:t>PROFISSIONAL RESPONSÁVEL PELA PRESTAÇÃO DE CONTAS</w:t>
      </w:r>
    </w:p>
    <w:p w14:paraId="11EAA9B8" w14:textId="77777777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Nome: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..............................................................................</w:t>
      </w:r>
    </w:p>
    <w:p w14:paraId="727DA5D9" w14:textId="77777777" w:rsidR="005E417C" w:rsidRPr="007971CE" w:rsidRDefault="005E417C" w:rsidP="005E417C">
      <w:pPr>
        <w:tabs>
          <w:tab w:val="left" w:pos="993"/>
        </w:tabs>
        <w:spacing w:after="120"/>
        <w:ind w:left="419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Data: </w:t>
      </w:r>
      <w:r w:rsidRPr="007971CE">
        <w:rPr>
          <w:rFonts w:asciiTheme="minorHAnsi" w:hAnsiTheme="minorHAnsi" w:cstheme="minorHAnsi"/>
          <w:color w:val="FF0000"/>
          <w:sz w:val="20"/>
          <w:szCs w:val="20"/>
        </w:rPr>
        <w:t>00/00/0000</w:t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971CE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Assinatura: </w:t>
      </w:r>
    </w:p>
    <w:p w14:paraId="162A6183" w14:textId="77777777" w:rsidR="000127B0" w:rsidRPr="007971CE" w:rsidRDefault="000127B0" w:rsidP="000127B0">
      <w:pPr>
        <w:spacing w:after="120"/>
        <w:ind w:left="36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sz w:val="20"/>
          <w:szCs w:val="20"/>
        </w:rPr>
        <w:br w:type="page"/>
      </w:r>
    </w:p>
    <w:p w14:paraId="72EB8D7E" w14:textId="77777777" w:rsidR="001D3E7D" w:rsidRPr="007971CE" w:rsidRDefault="001D3E7D" w:rsidP="00D93CF3">
      <w:pPr>
        <w:numPr>
          <w:ilvl w:val="0"/>
          <w:numId w:val="1"/>
        </w:numPr>
        <w:spacing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lastRenderedPageBreak/>
        <w:t>DECL</w:t>
      </w:r>
      <w:r w:rsidR="00F95621" w:rsidRPr="007971CE">
        <w:rPr>
          <w:rFonts w:ascii="Calibri" w:hAnsi="Calibri"/>
          <w:b/>
          <w:sz w:val="20"/>
          <w:szCs w:val="20"/>
        </w:rPr>
        <w:t>A</w:t>
      </w:r>
      <w:r w:rsidRPr="007971CE">
        <w:rPr>
          <w:rFonts w:ascii="Calibri" w:hAnsi="Calibri"/>
          <w:b/>
          <w:sz w:val="20"/>
          <w:szCs w:val="20"/>
        </w:rPr>
        <w:t>RAÇÃO</w:t>
      </w:r>
      <w:r w:rsidR="00E73B3B" w:rsidRPr="007971CE">
        <w:rPr>
          <w:rFonts w:ascii="Calibri" w:hAnsi="Calibri"/>
          <w:b/>
          <w:sz w:val="20"/>
          <w:szCs w:val="20"/>
        </w:rPr>
        <w:t xml:space="preserve"> DO PROPONENTE</w:t>
      </w:r>
    </w:p>
    <w:tbl>
      <w:tblPr>
        <w:tblpPr w:leftFromText="142" w:rightFromText="142" w:vertAnchor="text" w:horzAnchor="margin" w:tblpY="17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</w:tblGrid>
      <w:tr w:rsidR="00863067" w:rsidRPr="007971CE" w14:paraId="4A8F09F2" w14:textId="77777777" w:rsidTr="00341D61">
        <w:tc>
          <w:tcPr>
            <w:tcW w:w="8755" w:type="dxa"/>
            <w:shd w:val="clear" w:color="auto" w:fill="auto"/>
            <w:vAlign w:val="center"/>
          </w:tcPr>
          <w:p w14:paraId="51A00FBC" w14:textId="77777777" w:rsidR="00863067" w:rsidRPr="007971CE" w:rsidRDefault="00863067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04888DF8" w14:textId="77777777" w:rsidR="00863067" w:rsidRPr="007971CE" w:rsidRDefault="00863067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Na qualidade de representante legal do proponente, declaro, para fins de prova junto a Prefeitura Municipal de São João de Boa Vista – SP, para os efeitos e sob as penas da lei, que inexiste qualquer débito em mora ou situação de inadimplência com o Tesouro ou Qualquer órgão ou entidade da Administração Pública, que impeça a transferência de recursos oriundos de dotações consignadas nos orçamentos deste Poder, na forma deste plano de trabalho.</w:t>
            </w:r>
          </w:p>
          <w:p w14:paraId="05BB2170" w14:textId="77777777" w:rsidR="00863067" w:rsidRPr="007971CE" w:rsidRDefault="00863067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Pede deferimento.</w:t>
            </w:r>
          </w:p>
          <w:p w14:paraId="76FE7DF5" w14:textId="77777777" w:rsidR="00863067" w:rsidRPr="007971CE" w:rsidRDefault="00863067" w:rsidP="00341D61">
            <w:pPr>
              <w:ind w:firstLine="360"/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3CB1360D" w14:textId="77777777" w:rsidR="009C363F" w:rsidRPr="007971CE" w:rsidRDefault="009C363F" w:rsidP="009C363F">
            <w:pPr>
              <w:pStyle w:val="Corpodetexto"/>
              <w:tabs>
                <w:tab w:val="left" w:pos="2530"/>
                <w:tab w:val="left" w:pos="4909"/>
                <w:tab w:val="left" w:pos="6106"/>
              </w:tabs>
              <w:spacing w:before="1"/>
              <w:jc w:val="both"/>
              <w:rPr>
                <w:rFonts w:asciiTheme="minorHAnsi" w:hAnsiTheme="minorHAnsi" w:cstheme="minorHAnsi"/>
              </w:rPr>
            </w:pPr>
            <w:r w:rsidRPr="007971CE">
              <w:rPr>
                <w:rFonts w:asciiTheme="minorHAnsi" w:hAnsiTheme="minorHAnsi" w:cstheme="minorHAnsi"/>
              </w:rPr>
              <w:t>São</w:t>
            </w:r>
            <w:r w:rsidRPr="007971CE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971CE">
              <w:rPr>
                <w:rFonts w:asciiTheme="minorHAnsi" w:hAnsiTheme="minorHAnsi" w:cstheme="minorHAnsi"/>
              </w:rPr>
              <w:t>João</w:t>
            </w:r>
            <w:r w:rsidRPr="007971CE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971CE">
              <w:rPr>
                <w:rFonts w:asciiTheme="minorHAnsi" w:hAnsiTheme="minorHAnsi" w:cstheme="minorHAnsi"/>
              </w:rPr>
              <w:t>da</w:t>
            </w:r>
            <w:r w:rsidRPr="007971CE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971CE">
              <w:rPr>
                <w:rFonts w:asciiTheme="minorHAnsi" w:hAnsiTheme="minorHAnsi" w:cstheme="minorHAnsi"/>
              </w:rPr>
              <w:t>Boa</w:t>
            </w:r>
            <w:r w:rsidRPr="007971CE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971CE">
              <w:rPr>
                <w:rFonts w:asciiTheme="minorHAnsi" w:hAnsiTheme="minorHAnsi" w:cstheme="minorHAnsi"/>
              </w:rPr>
              <w:t>Vista-SP,</w:t>
            </w:r>
            <w:r w:rsidRPr="007971CE">
              <w:rPr>
                <w:rFonts w:asciiTheme="minorHAnsi" w:hAnsiTheme="minorHAnsi" w:cstheme="minorHAnsi"/>
                <w:color w:val="FF0000"/>
                <w:u w:val="single"/>
              </w:rPr>
              <w:tab/>
            </w:r>
            <w:r w:rsidRPr="007971CE">
              <w:rPr>
                <w:rFonts w:asciiTheme="minorHAnsi" w:hAnsiTheme="minorHAnsi" w:cstheme="minorHAnsi"/>
                <w:color w:val="FF0000"/>
              </w:rPr>
              <w:t>de</w:t>
            </w:r>
            <w:r w:rsidRPr="007971CE">
              <w:rPr>
                <w:rFonts w:asciiTheme="minorHAnsi" w:hAnsiTheme="minorHAnsi" w:cstheme="minorHAnsi"/>
                <w:color w:val="FF0000"/>
                <w:u w:val="single"/>
              </w:rPr>
              <w:tab/>
            </w:r>
            <w:r w:rsidRPr="007971CE">
              <w:rPr>
                <w:rFonts w:asciiTheme="minorHAnsi" w:hAnsiTheme="minorHAnsi" w:cstheme="minorHAnsi"/>
                <w:color w:val="FF0000"/>
              </w:rPr>
              <w:t>de</w:t>
            </w:r>
            <w:r w:rsidRPr="007971CE">
              <w:rPr>
                <w:rFonts w:asciiTheme="minorHAnsi" w:hAnsiTheme="minorHAnsi" w:cstheme="minorHAnsi"/>
                <w:color w:val="FF0000"/>
                <w:spacing w:val="5"/>
              </w:rPr>
              <w:t xml:space="preserve"> </w:t>
            </w:r>
            <w:r w:rsidRPr="007971CE">
              <w:rPr>
                <w:rFonts w:asciiTheme="minorHAnsi" w:hAnsiTheme="minorHAnsi" w:cstheme="minorHAnsi"/>
                <w:color w:val="FF0000"/>
                <w:w w:val="99"/>
                <w:u w:val="single"/>
              </w:rPr>
              <w:t xml:space="preserve"> </w:t>
            </w:r>
            <w:r w:rsidRPr="007971CE">
              <w:rPr>
                <w:rFonts w:asciiTheme="minorHAnsi" w:hAnsiTheme="minorHAnsi" w:cstheme="minorHAnsi"/>
                <w:color w:val="FF0000"/>
                <w:u w:val="single"/>
              </w:rPr>
              <w:tab/>
            </w:r>
          </w:p>
          <w:p w14:paraId="6D062A00" w14:textId="77777777" w:rsidR="00863067" w:rsidRPr="007971CE" w:rsidRDefault="00863067" w:rsidP="00341D61">
            <w:pPr>
              <w:jc w:val="both"/>
              <w:rPr>
                <w:rFonts w:ascii="Calibri" w:hAnsi="Calibri"/>
                <w:sz w:val="20"/>
                <w:szCs w:val="20"/>
                <w:lang w:val="pt-PT"/>
              </w:rPr>
            </w:pPr>
          </w:p>
          <w:p w14:paraId="20863624" w14:textId="77777777" w:rsidR="00863067" w:rsidRPr="007971CE" w:rsidRDefault="00863067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57D7CB88" w14:textId="77777777" w:rsidR="00863067" w:rsidRPr="007971CE" w:rsidRDefault="00863067" w:rsidP="00341D6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 xml:space="preserve">                          _______________________________</w:t>
            </w:r>
          </w:p>
          <w:p w14:paraId="0CA8130D" w14:textId="77777777" w:rsidR="00863067" w:rsidRPr="007971CE" w:rsidRDefault="00863067" w:rsidP="00341D61">
            <w:pPr>
              <w:ind w:firstLine="360"/>
              <w:jc w:val="right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                          Proponente</w:t>
            </w:r>
          </w:p>
          <w:p w14:paraId="26EF89C1" w14:textId="447DFA91" w:rsidR="00863067" w:rsidRPr="007971CE" w:rsidRDefault="00863067" w:rsidP="00341D61">
            <w:pPr>
              <w:tabs>
                <w:tab w:val="left" w:pos="7633"/>
                <w:tab w:val="right" w:pos="8539"/>
              </w:tabs>
              <w:jc w:val="right"/>
              <w:rPr>
                <w:rFonts w:ascii="Calibri" w:hAnsi="Calibri"/>
                <w:i/>
                <w:color w:val="FF0000"/>
                <w:sz w:val="20"/>
                <w:szCs w:val="20"/>
              </w:rPr>
            </w:pPr>
            <w:r w:rsidRPr="007971CE">
              <w:rPr>
                <w:rFonts w:ascii="Calibri" w:hAnsi="Calibri"/>
                <w:i/>
                <w:color w:val="FF0000"/>
                <w:sz w:val="20"/>
                <w:szCs w:val="20"/>
              </w:rPr>
              <w:t xml:space="preserve">(nome </w:t>
            </w:r>
            <w:r w:rsidR="00AB51D3" w:rsidRPr="007971CE">
              <w:rPr>
                <w:rFonts w:ascii="Calibri" w:hAnsi="Calibri"/>
                <w:i/>
                <w:color w:val="FF0000"/>
                <w:sz w:val="20"/>
                <w:szCs w:val="20"/>
              </w:rPr>
              <w:t xml:space="preserve">completo </w:t>
            </w:r>
            <w:r w:rsidRPr="007971CE">
              <w:rPr>
                <w:rFonts w:ascii="Calibri" w:hAnsi="Calibri"/>
                <w:i/>
                <w:color w:val="FF0000"/>
                <w:sz w:val="20"/>
                <w:szCs w:val="20"/>
              </w:rPr>
              <w:t>do presidente)</w:t>
            </w:r>
          </w:p>
          <w:p w14:paraId="4E847526" w14:textId="77777777" w:rsidR="00863067" w:rsidRPr="007971CE" w:rsidRDefault="00863067" w:rsidP="00341D61">
            <w:pPr>
              <w:tabs>
                <w:tab w:val="left" w:pos="7633"/>
                <w:tab w:val="right" w:pos="8539"/>
              </w:tabs>
              <w:jc w:val="right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Presidente da OSC</w:t>
            </w:r>
          </w:p>
        </w:tc>
      </w:tr>
    </w:tbl>
    <w:p w14:paraId="543AEFE3" w14:textId="77777777" w:rsidR="00863067" w:rsidRPr="007971CE" w:rsidRDefault="00863067" w:rsidP="00396FA9">
      <w:pPr>
        <w:spacing w:after="120"/>
        <w:jc w:val="both"/>
        <w:rPr>
          <w:rFonts w:ascii="Calibri" w:hAnsi="Calibri"/>
          <w:sz w:val="20"/>
          <w:szCs w:val="20"/>
        </w:rPr>
      </w:pPr>
    </w:p>
    <w:p w14:paraId="7411AEE7" w14:textId="77777777" w:rsidR="001D3E7D" w:rsidRPr="007971CE" w:rsidRDefault="00D36A47" w:rsidP="00176ACA">
      <w:pPr>
        <w:numPr>
          <w:ilvl w:val="0"/>
          <w:numId w:val="1"/>
        </w:numPr>
        <w:spacing w:before="240" w:after="120"/>
        <w:jc w:val="both"/>
        <w:rPr>
          <w:rFonts w:ascii="Calibri" w:hAnsi="Calibri"/>
          <w:b/>
          <w:sz w:val="20"/>
          <w:szCs w:val="20"/>
        </w:rPr>
      </w:pPr>
      <w:r w:rsidRPr="007971CE">
        <w:rPr>
          <w:rFonts w:ascii="Calibri" w:hAnsi="Calibri"/>
          <w:b/>
          <w:sz w:val="20"/>
          <w:szCs w:val="20"/>
        </w:rPr>
        <w:t>A</w:t>
      </w:r>
      <w:r w:rsidR="001D3E7D" w:rsidRPr="007971CE">
        <w:rPr>
          <w:rFonts w:ascii="Calibri" w:hAnsi="Calibri"/>
          <w:b/>
          <w:sz w:val="20"/>
          <w:szCs w:val="20"/>
        </w:rPr>
        <w:t xml:space="preserve">PROVAÇÃO </w:t>
      </w:r>
      <w:r w:rsidRPr="007971CE">
        <w:rPr>
          <w:rFonts w:ascii="Calibri" w:hAnsi="Calibri"/>
          <w:b/>
          <w:sz w:val="20"/>
          <w:szCs w:val="20"/>
        </w:rPr>
        <w:t>DO</w:t>
      </w:r>
      <w:r w:rsidR="001D3E7D" w:rsidRPr="007971CE">
        <w:rPr>
          <w:rFonts w:ascii="Calibri" w:hAnsi="Calibri"/>
          <w:b/>
          <w:sz w:val="20"/>
          <w:szCs w:val="20"/>
        </w:rPr>
        <w:t xml:space="preserve"> CONCEDENTE</w:t>
      </w:r>
    </w:p>
    <w:tbl>
      <w:tblPr>
        <w:tblpPr w:leftFromText="142" w:rightFromText="142" w:vertAnchor="text" w:horzAnchor="margin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2F6424" w:rsidRPr="007971CE" w14:paraId="22EE7557" w14:textId="77777777" w:rsidTr="00341D61">
        <w:tc>
          <w:tcPr>
            <w:tcW w:w="8789" w:type="dxa"/>
            <w:shd w:val="clear" w:color="auto" w:fill="auto"/>
          </w:tcPr>
          <w:p w14:paraId="4DB5BF53" w14:textId="77777777" w:rsidR="002F6424" w:rsidRPr="007971CE" w:rsidRDefault="002F6424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5079AB58" w14:textId="77777777" w:rsidR="002F6424" w:rsidRPr="007971CE" w:rsidRDefault="002F6424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Após análise técnica e financeira deste Plano de Trabalho, o DECLARO:</w:t>
            </w:r>
          </w:p>
          <w:p w14:paraId="66AF20CA" w14:textId="77777777" w:rsidR="002F6424" w:rsidRPr="007971CE" w:rsidRDefault="002F6424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6789CCB5" w14:textId="77777777" w:rsidR="002F6424" w:rsidRPr="007971CE" w:rsidRDefault="002F6424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7971CE">
              <w:rPr>
                <w:rFonts w:ascii="Calibri" w:hAnsi="Calibri"/>
                <w:sz w:val="20"/>
                <w:szCs w:val="20"/>
              </w:rPr>
              <w:t xml:space="preserve">(  </w:t>
            </w:r>
            <w:proofErr w:type="gramEnd"/>
            <w:r w:rsidRPr="007971CE">
              <w:rPr>
                <w:rFonts w:ascii="Calibri" w:hAnsi="Calibri"/>
                <w:sz w:val="20"/>
                <w:szCs w:val="20"/>
              </w:rPr>
              <w:t xml:space="preserve"> ) APROVADO</w:t>
            </w:r>
          </w:p>
          <w:p w14:paraId="2C7F281A" w14:textId="77777777" w:rsidR="002F6424" w:rsidRPr="007971CE" w:rsidRDefault="002F6424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7971CE">
              <w:rPr>
                <w:rFonts w:ascii="Calibri" w:hAnsi="Calibri"/>
                <w:sz w:val="20"/>
                <w:szCs w:val="20"/>
              </w:rPr>
              <w:t xml:space="preserve">(  </w:t>
            </w:r>
            <w:proofErr w:type="gramEnd"/>
            <w:r w:rsidRPr="007971CE">
              <w:rPr>
                <w:rFonts w:ascii="Calibri" w:hAnsi="Calibri"/>
                <w:sz w:val="20"/>
                <w:szCs w:val="20"/>
              </w:rPr>
              <w:t xml:space="preserve"> ) REPROVADO</w:t>
            </w:r>
          </w:p>
          <w:p w14:paraId="253239F3" w14:textId="77777777" w:rsidR="002F6424" w:rsidRPr="007971CE" w:rsidRDefault="002F6424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12E5E437" w14:textId="77777777" w:rsidR="002F6424" w:rsidRPr="007971CE" w:rsidRDefault="002F6424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1870C9A8" w14:textId="160F003F" w:rsidR="002F6424" w:rsidRPr="007971CE" w:rsidRDefault="002F6424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 xml:space="preserve">São João da Boa </w:t>
            </w:r>
            <w:r w:rsidR="00EC5349" w:rsidRPr="007971CE">
              <w:rPr>
                <w:rFonts w:ascii="Calibri" w:hAnsi="Calibri"/>
                <w:sz w:val="20"/>
                <w:szCs w:val="20"/>
              </w:rPr>
              <w:t>V</w:t>
            </w:r>
            <w:r w:rsidRPr="007971CE">
              <w:rPr>
                <w:rFonts w:ascii="Calibri" w:hAnsi="Calibri"/>
                <w:sz w:val="20"/>
                <w:szCs w:val="20"/>
              </w:rPr>
              <w:t>ista</w:t>
            </w:r>
            <w:r w:rsidR="00EC5349" w:rsidRPr="007971CE">
              <w:rPr>
                <w:rFonts w:ascii="Calibri" w:hAnsi="Calibri"/>
                <w:sz w:val="20"/>
                <w:szCs w:val="20"/>
              </w:rPr>
              <w:t>-SP</w:t>
            </w:r>
            <w:r w:rsidRPr="007971CE">
              <w:rPr>
                <w:rFonts w:ascii="Calibri" w:hAnsi="Calibri"/>
                <w:sz w:val="20"/>
                <w:szCs w:val="20"/>
              </w:rPr>
              <w:t xml:space="preserve">, ______de _____________________ </w:t>
            </w:r>
            <w:proofErr w:type="spellStart"/>
            <w:r w:rsidRPr="007971CE">
              <w:rPr>
                <w:rFonts w:ascii="Calibri" w:hAnsi="Calibri"/>
                <w:sz w:val="20"/>
                <w:szCs w:val="20"/>
              </w:rPr>
              <w:t>de</w:t>
            </w:r>
            <w:proofErr w:type="spellEnd"/>
            <w:r w:rsidRPr="007971CE">
              <w:rPr>
                <w:rFonts w:ascii="Calibri" w:hAnsi="Calibri"/>
                <w:sz w:val="20"/>
                <w:szCs w:val="20"/>
              </w:rPr>
              <w:t xml:space="preserve"> _________                             </w:t>
            </w:r>
          </w:p>
          <w:p w14:paraId="39F4E3EF" w14:textId="77777777" w:rsidR="002F6424" w:rsidRPr="007971CE" w:rsidRDefault="002F6424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02D9209E" w14:textId="77777777" w:rsidR="002F6424" w:rsidRPr="007971CE" w:rsidRDefault="002F6424" w:rsidP="00341D61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5EC50A3D" w14:textId="77777777" w:rsidR="002F6424" w:rsidRPr="007971CE" w:rsidRDefault="002F6424" w:rsidP="00341D6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____________________________</w:t>
            </w:r>
          </w:p>
          <w:p w14:paraId="4826B2E2" w14:textId="77777777" w:rsidR="002F6424" w:rsidRPr="007971CE" w:rsidRDefault="002F6424" w:rsidP="00341D6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 xml:space="preserve">                                                                                                   Concedente</w:t>
            </w:r>
          </w:p>
          <w:p w14:paraId="0FA96817" w14:textId="63AF6C32" w:rsidR="002F6424" w:rsidRPr="007971CE" w:rsidRDefault="002F6424" w:rsidP="00341D6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>Carimbo de Identificação</w:t>
            </w:r>
          </w:p>
          <w:p w14:paraId="710AE19D" w14:textId="5BD6B738" w:rsidR="002F6424" w:rsidRPr="007971CE" w:rsidRDefault="00AA779C" w:rsidP="00341D61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1845BA" wp14:editId="01554823">
                      <wp:simplePos x="0" y="0"/>
                      <wp:positionH relativeFrom="column">
                        <wp:posOffset>3195320</wp:posOffset>
                      </wp:positionH>
                      <wp:positionV relativeFrom="paragraph">
                        <wp:posOffset>-15240</wp:posOffset>
                      </wp:positionV>
                      <wp:extent cx="2245995" cy="568325"/>
                      <wp:effectExtent l="8890" t="6985" r="12065" b="571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5995" cy="568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15275" id="Rectangle 4" o:spid="_x0000_s1026" style="position:absolute;margin-left:251.6pt;margin-top:-1.2pt;width:176.85pt;height:4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"/>
                  </w:pict>
                </mc:Fallback>
              </mc:AlternateContent>
            </w:r>
          </w:p>
          <w:p w14:paraId="497E4B21" w14:textId="77777777" w:rsidR="002F6424" w:rsidRPr="007971CE" w:rsidRDefault="002F6424" w:rsidP="00341D61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D151E03" w14:textId="77777777" w:rsidR="002F6424" w:rsidRPr="007971CE" w:rsidRDefault="002F6424" w:rsidP="00341D6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971CE">
              <w:rPr>
                <w:rFonts w:ascii="Calibri" w:hAnsi="Calibri"/>
                <w:sz w:val="20"/>
                <w:szCs w:val="20"/>
              </w:rPr>
              <w:t xml:space="preserve">    </w:t>
            </w:r>
          </w:p>
          <w:p w14:paraId="7E2D1794" w14:textId="77777777" w:rsidR="002F6424" w:rsidRPr="007971CE" w:rsidRDefault="002F6424" w:rsidP="00341D61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6A85DBFE" w14:textId="77777777" w:rsidR="008A03A7" w:rsidRPr="00111DF1" w:rsidRDefault="008A03A7" w:rsidP="002F6424">
      <w:pPr>
        <w:spacing w:after="120"/>
        <w:rPr>
          <w:rFonts w:ascii="Calibri" w:hAnsi="Calibri" w:cs="Arial"/>
          <w:b/>
          <w:sz w:val="22"/>
          <w:szCs w:val="22"/>
        </w:rPr>
      </w:pPr>
    </w:p>
    <w:sectPr w:rsidR="008A03A7" w:rsidRPr="00111DF1" w:rsidSect="00524065">
      <w:pgSz w:w="11906" w:h="16838"/>
      <w:pgMar w:top="1701" w:right="1134" w:bottom="1134" w:left="1418" w:header="567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179AF" w14:textId="77777777" w:rsidR="00AB7965" w:rsidRDefault="00AB7965">
      <w:r>
        <w:separator/>
      </w:r>
    </w:p>
  </w:endnote>
  <w:endnote w:type="continuationSeparator" w:id="0">
    <w:p w14:paraId="49F656BF" w14:textId="77777777" w:rsidR="00AB7965" w:rsidRDefault="00AB7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dbldwrsw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B499D" w14:textId="77777777" w:rsidR="00F45662" w:rsidRDefault="00F45662">
    <w:pPr>
      <w:pStyle w:val="Rodap"/>
      <w:jc w:val="right"/>
      <w:rPr>
        <w:sz w:val="18"/>
        <w:szCs w:val="18"/>
      </w:rPr>
    </w:pPr>
  </w:p>
  <w:p w14:paraId="5FF40B30" w14:textId="77777777" w:rsidR="00F45662" w:rsidRPr="00C82CF3" w:rsidRDefault="00F45662">
    <w:pPr>
      <w:pStyle w:val="Rodap"/>
      <w:jc w:val="right"/>
      <w:rPr>
        <w:rFonts w:asciiTheme="minorHAnsi" w:hAnsiTheme="minorHAnsi"/>
        <w:sz w:val="16"/>
        <w:szCs w:val="16"/>
      </w:rPr>
    </w:pPr>
    <w:r w:rsidRPr="00C82CF3">
      <w:rPr>
        <w:rFonts w:asciiTheme="minorHAnsi" w:hAnsiTheme="minorHAnsi"/>
        <w:sz w:val="16"/>
        <w:szCs w:val="16"/>
        <w:lang w:val="pt-BR"/>
      </w:rPr>
      <w:t xml:space="preserve">Página </w:t>
    </w:r>
    <w:r w:rsidRPr="00C82CF3">
      <w:rPr>
        <w:rFonts w:asciiTheme="minorHAnsi" w:hAnsiTheme="minorHAnsi"/>
        <w:b/>
        <w:bCs/>
        <w:sz w:val="16"/>
        <w:szCs w:val="16"/>
      </w:rPr>
      <w:fldChar w:fldCharType="begin"/>
    </w:r>
    <w:r w:rsidRPr="00C82CF3">
      <w:rPr>
        <w:rFonts w:asciiTheme="minorHAnsi" w:hAnsiTheme="minorHAnsi"/>
        <w:b/>
        <w:bCs/>
        <w:sz w:val="16"/>
        <w:szCs w:val="16"/>
      </w:rPr>
      <w:instrText>PAGE</w:instrText>
    </w:r>
    <w:r w:rsidRPr="00C82CF3">
      <w:rPr>
        <w:rFonts w:asciiTheme="minorHAnsi" w:hAnsiTheme="minorHAnsi"/>
        <w:b/>
        <w:bCs/>
        <w:sz w:val="16"/>
        <w:szCs w:val="16"/>
      </w:rPr>
      <w:fldChar w:fldCharType="separate"/>
    </w:r>
    <w:r w:rsidR="00D23A1B">
      <w:rPr>
        <w:rFonts w:asciiTheme="minorHAnsi" w:hAnsiTheme="minorHAnsi"/>
        <w:b/>
        <w:bCs/>
        <w:noProof/>
        <w:sz w:val="16"/>
        <w:szCs w:val="16"/>
      </w:rPr>
      <w:t>26</w:t>
    </w:r>
    <w:r w:rsidRPr="00C82CF3">
      <w:rPr>
        <w:rFonts w:asciiTheme="minorHAnsi" w:hAnsiTheme="minorHAnsi"/>
        <w:b/>
        <w:bCs/>
        <w:sz w:val="16"/>
        <w:szCs w:val="16"/>
      </w:rPr>
      <w:fldChar w:fldCharType="end"/>
    </w:r>
    <w:r w:rsidRPr="00C82CF3">
      <w:rPr>
        <w:rFonts w:asciiTheme="minorHAnsi" w:hAnsiTheme="minorHAnsi"/>
        <w:sz w:val="16"/>
        <w:szCs w:val="16"/>
        <w:lang w:val="pt-BR"/>
      </w:rPr>
      <w:t xml:space="preserve"> de </w:t>
    </w:r>
    <w:r w:rsidRPr="00C82CF3">
      <w:rPr>
        <w:rFonts w:asciiTheme="minorHAnsi" w:hAnsiTheme="minorHAnsi"/>
        <w:b/>
        <w:bCs/>
        <w:sz w:val="16"/>
        <w:szCs w:val="16"/>
      </w:rPr>
      <w:fldChar w:fldCharType="begin"/>
    </w:r>
    <w:r w:rsidRPr="00C82CF3">
      <w:rPr>
        <w:rFonts w:asciiTheme="minorHAnsi" w:hAnsiTheme="minorHAnsi"/>
        <w:b/>
        <w:bCs/>
        <w:sz w:val="16"/>
        <w:szCs w:val="16"/>
      </w:rPr>
      <w:instrText>NUMPAGES</w:instrText>
    </w:r>
    <w:r w:rsidRPr="00C82CF3">
      <w:rPr>
        <w:rFonts w:asciiTheme="minorHAnsi" w:hAnsiTheme="minorHAnsi"/>
        <w:b/>
        <w:bCs/>
        <w:sz w:val="16"/>
        <w:szCs w:val="16"/>
      </w:rPr>
      <w:fldChar w:fldCharType="separate"/>
    </w:r>
    <w:r w:rsidR="00D23A1B">
      <w:rPr>
        <w:rFonts w:asciiTheme="minorHAnsi" w:hAnsiTheme="minorHAnsi"/>
        <w:b/>
        <w:bCs/>
        <w:noProof/>
        <w:sz w:val="16"/>
        <w:szCs w:val="16"/>
      </w:rPr>
      <w:t>27</w:t>
    </w:r>
    <w:r w:rsidRPr="00C82CF3">
      <w:rPr>
        <w:rFonts w:asciiTheme="minorHAnsi" w:hAnsiTheme="minorHAnsi"/>
        <w:b/>
        <w:bCs/>
        <w:sz w:val="16"/>
        <w:szCs w:val="16"/>
      </w:rPr>
      <w:fldChar w:fldCharType="end"/>
    </w:r>
  </w:p>
  <w:p w14:paraId="305E2AA6" w14:textId="77777777" w:rsidR="00F45662" w:rsidRDefault="00F456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5EEBB" w14:textId="77777777" w:rsidR="00AB7965" w:rsidRDefault="00AB7965">
      <w:r>
        <w:separator/>
      </w:r>
    </w:p>
  </w:footnote>
  <w:footnote w:type="continuationSeparator" w:id="0">
    <w:p w14:paraId="340C9DD4" w14:textId="77777777" w:rsidR="00AB7965" w:rsidRDefault="00AB7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DA06B" w14:textId="77777777" w:rsidR="00A22747" w:rsidRPr="00B400FC" w:rsidRDefault="00A22747" w:rsidP="00A22747">
    <w:pPr>
      <w:pStyle w:val="Cabealho"/>
      <w:jc w:val="center"/>
      <w:rPr>
        <w:rFonts w:ascii="Arial Black" w:hAnsi="Arial Black"/>
        <w:color w:val="FF0000"/>
      </w:rPr>
    </w:pPr>
    <w:bookmarkStart w:id="4" w:name="_Hlk149228624"/>
    <w:r w:rsidRPr="00B400FC">
      <w:rPr>
        <w:rFonts w:ascii="Arial Black" w:hAnsi="Arial Black"/>
        <w:color w:val="FF0000"/>
      </w:rPr>
      <w:t>(Timbre da OSC no cabeçalho de todas as páginas)</w:t>
    </w:r>
  </w:p>
  <w:bookmarkEnd w:id="4"/>
  <w:p w14:paraId="205F47EE" w14:textId="77777777" w:rsidR="00F45662" w:rsidRPr="00A14166" w:rsidRDefault="00F45662" w:rsidP="009C21B8">
    <w:pPr>
      <w:pStyle w:val="Cabealho"/>
      <w:ind w:left="1416"/>
      <w:jc w:val="center"/>
      <w:rPr>
        <w:b/>
        <w:bCs/>
        <w:color w:val="FF0000"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071BA" w14:textId="77777777" w:rsidR="008F0352" w:rsidRPr="00B400FC" w:rsidRDefault="008F0352" w:rsidP="008F0352">
    <w:pPr>
      <w:pStyle w:val="Cabealho"/>
      <w:jc w:val="center"/>
      <w:rPr>
        <w:rFonts w:ascii="Arial Black" w:hAnsi="Arial Black"/>
        <w:color w:val="FF0000"/>
      </w:rPr>
    </w:pPr>
    <w:r w:rsidRPr="00B400FC">
      <w:rPr>
        <w:rFonts w:ascii="Arial Black" w:hAnsi="Arial Black"/>
        <w:color w:val="FF0000"/>
      </w:rPr>
      <w:t>(Timbre da OSC no cabeçalho de todas as páginas)</w:t>
    </w:r>
  </w:p>
  <w:p w14:paraId="1D573E96" w14:textId="77777777" w:rsidR="00F45662" w:rsidRPr="00A14166" w:rsidRDefault="00F45662" w:rsidP="00837FBE">
    <w:pPr>
      <w:pStyle w:val="Cabealho"/>
      <w:tabs>
        <w:tab w:val="clear" w:pos="8504"/>
        <w:tab w:val="left" w:pos="4956"/>
        <w:tab w:val="left" w:pos="5664"/>
      </w:tabs>
      <w:ind w:left="1416"/>
      <w:rPr>
        <w:b/>
        <w:bCs/>
        <w:color w:val="FF0000"/>
        <w:sz w:val="28"/>
      </w:rPr>
    </w:pPr>
    <w:r>
      <w:rPr>
        <w:b/>
        <w:bCs/>
        <w:color w:val="FF0000"/>
        <w:sz w:val="28"/>
      </w:rPr>
      <w:tab/>
    </w:r>
    <w:r>
      <w:rPr>
        <w:b/>
        <w:bCs/>
        <w:color w:val="FF0000"/>
        <w:sz w:val="28"/>
      </w:rPr>
      <w:tab/>
    </w:r>
    <w:r>
      <w:rPr>
        <w:b/>
        <w:bCs/>
        <w:color w:val="FF0000"/>
        <w:sz w:val="28"/>
      </w:rPr>
      <w:tab/>
    </w:r>
    <w:r>
      <w:rPr>
        <w:b/>
        <w:bCs/>
        <w:color w:val="FF0000"/>
        <w:sz w:val="2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A8451" w14:textId="77777777" w:rsidR="00F45662" w:rsidRPr="00442C17" w:rsidRDefault="00F45662" w:rsidP="00442C17">
    <w:pPr>
      <w:jc w:val="center"/>
      <w:rPr>
        <w:rFonts w:ascii="Arial" w:hAnsi="Arial" w:cs="Arial"/>
        <w:i/>
        <w:color w:val="FF0000"/>
        <w:sz w:val="23"/>
        <w:szCs w:val="23"/>
      </w:rPr>
    </w:pPr>
    <w:r w:rsidRPr="00442C17">
      <w:rPr>
        <w:rFonts w:ascii="Arial" w:hAnsi="Arial" w:cs="Arial"/>
        <w:i/>
        <w:color w:val="FF0000"/>
        <w:sz w:val="23"/>
        <w:szCs w:val="23"/>
      </w:rPr>
      <w:t>(timbre da entidade no cabeçalho de todas as folhas)</w:t>
    </w:r>
  </w:p>
  <w:p w14:paraId="6B42FBE7" w14:textId="77777777" w:rsidR="00F45662" w:rsidRPr="00A14166" w:rsidRDefault="00F45662" w:rsidP="00837FBE">
    <w:pPr>
      <w:pStyle w:val="Cabealho"/>
      <w:tabs>
        <w:tab w:val="clear" w:pos="8504"/>
        <w:tab w:val="left" w:pos="4956"/>
        <w:tab w:val="left" w:pos="5664"/>
      </w:tabs>
      <w:ind w:left="1416"/>
      <w:rPr>
        <w:b/>
        <w:bCs/>
        <w:color w:val="FF0000"/>
        <w:sz w:val="28"/>
      </w:rPr>
    </w:pPr>
    <w:r>
      <w:rPr>
        <w:b/>
        <w:bCs/>
        <w:color w:val="FF0000"/>
        <w:sz w:val="28"/>
      </w:rPr>
      <w:tab/>
    </w:r>
    <w:r>
      <w:rPr>
        <w:b/>
        <w:bCs/>
        <w:color w:val="FF0000"/>
        <w:sz w:val="28"/>
      </w:rPr>
      <w:tab/>
    </w:r>
    <w:r>
      <w:rPr>
        <w:b/>
        <w:bCs/>
        <w:color w:val="FF0000"/>
        <w:sz w:val="28"/>
      </w:rPr>
      <w:tab/>
    </w:r>
    <w:r>
      <w:rPr>
        <w:b/>
        <w:bCs/>
        <w:color w:val="FF0000"/>
        <w:sz w:val="28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DEBBC" w14:textId="77777777" w:rsidR="00F45662" w:rsidRPr="00442C17" w:rsidRDefault="00F45662" w:rsidP="00442C17">
    <w:pPr>
      <w:jc w:val="center"/>
      <w:rPr>
        <w:rFonts w:ascii="Arial" w:hAnsi="Arial" w:cs="Arial"/>
        <w:i/>
        <w:color w:val="FF0000"/>
        <w:sz w:val="23"/>
        <w:szCs w:val="23"/>
      </w:rPr>
    </w:pPr>
    <w:r w:rsidRPr="00442C17">
      <w:rPr>
        <w:rFonts w:ascii="Arial" w:hAnsi="Arial" w:cs="Arial"/>
        <w:i/>
        <w:color w:val="FF0000"/>
        <w:sz w:val="23"/>
        <w:szCs w:val="23"/>
      </w:rPr>
      <w:t>(timbre da entidade no cabeçalho de todas as folhas)</w:t>
    </w:r>
  </w:p>
  <w:p w14:paraId="1A598EB9" w14:textId="77777777" w:rsidR="00F45662" w:rsidRPr="00A14166" w:rsidRDefault="00F45662" w:rsidP="009C21B8">
    <w:pPr>
      <w:pStyle w:val="Cabealho"/>
      <w:ind w:left="1416"/>
      <w:jc w:val="center"/>
      <w:rPr>
        <w:b/>
        <w:bCs/>
        <w:color w:val="FF0000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163C6"/>
    <w:multiLevelType w:val="hybridMultilevel"/>
    <w:tmpl w:val="EEC0EF6A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15842038"/>
    <w:multiLevelType w:val="hybridMultilevel"/>
    <w:tmpl w:val="0E7CFB8C"/>
    <w:lvl w:ilvl="0" w:tplc="0416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6000F">
      <w:start w:val="1"/>
      <w:numFmt w:val="decimal"/>
      <w:lvlText w:val="%2."/>
      <w:lvlJc w:val="left"/>
      <w:pPr>
        <w:ind w:left="3196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18565218"/>
    <w:multiLevelType w:val="hybridMultilevel"/>
    <w:tmpl w:val="21E6DCAE"/>
    <w:lvl w:ilvl="0" w:tplc="0416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433FC"/>
    <w:multiLevelType w:val="multilevel"/>
    <w:tmpl w:val="050ABEF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dbldwrsw" w:eastAsia="dbldwrsw" w:hAnsi="dbldwrsw" w:cs="dbldwrsw"/>
        <w:vertAlign w:val="baseli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dbldwrsw" w:eastAsia="dbldwrsw" w:hAnsi="dbldwrsw" w:cs="dbldwrsw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dbldwrsw" w:eastAsia="dbldwrsw" w:hAnsi="dbldwrsw" w:cs="dbldwrsw"/>
        <w:vertAlign w:val="baseli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dbldwrsw" w:eastAsia="dbldwrsw" w:hAnsi="dbldwrsw" w:cs="dbldwrsw"/>
        <w:vertAlign w:val="baseli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dbldwrsw" w:eastAsia="dbldwrsw" w:hAnsi="dbldwrsw" w:cs="dbldwrsw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dbldwrsw" w:eastAsia="dbldwrsw" w:hAnsi="dbldwrsw" w:cs="dbldwrsw"/>
        <w:vertAlign w:val="baseli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dbldwrsw" w:eastAsia="dbldwrsw" w:hAnsi="dbldwrsw" w:cs="dbldwrsw"/>
        <w:vertAlign w:val="baseline"/>
      </w:rPr>
    </w:lvl>
  </w:abstractNum>
  <w:abstractNum w:abstractNumId="4" w15:restartNumberingAfterBreak="0">
    <w:nsid w:val="2704732F"/>
    <w:multiLevelType w:val="multilevel"/>
    <w:tmpl w:val="234C9FBC"/>
    <w:lvl w:ilvl="0">
      <w:start w:val="1"/>
      <w:numFmt w:val="decimal"/>
      <w:lvlText w:val="%1."/>
      <w:lvlJc w:val="left"/>
      <w:pPr>
        <w:ind w:left="313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64E83"/>
    <w:multiLevelType w:val="multilevel"/>
    <w:tmpl w:val="3EB05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color w:val="auto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t-PT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t-PT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t-PT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t-PT" w:eastAsia="en-US" w:bidi="ar-SA"/>
      </w:rPr>
    </w:lvl>
  </w:abstractNum>
  <w:abstractNum w:abstractNumId="6" w15:restartNumberingAfterBreak="0">
    <w:nsid w:val="5F2436C9"/>
    <w:multiLevelType w:val="hybridMultilevel"/>
    <w:tmpl w:val="0F9E756A"/>
    <w:lvl w:ilvl="0" w:tplc="0416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7" w15:restartNumberingAfterBreak="0">
    <w:nsid w:val="606B2F90"/>
    <w:multiLevelType w:val="multilevel"/>
    <w:tmpl w:val="E460C48A"/>
    <w:lvl w:ilvl="0">
      <w:start w:val="5"/>
      <w:numFmt w:val="decimal"/>
      <w:lvlText w:val="%1."/>
      <w:lvlJc w:val="left"/>
      <w:pPr>
        <w:ind w:left="366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726" w:hanging="360"/>
      </w:pPr>
      <w:rPr>
        <w:b/>
        <w:i w:val="0"/>
        <w:vertAlign w:val="baseline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b/>
        <w:color w:val="000000"/>
        <w:vertAlign w:val="baseline"/>
      </w:rPr>
    </w:lvl>
    <w:lvl w:ilvl="4">
      <w:start w:val="1"/>
      <w:numFmt w:val="decimal"/>
      <w:lvlText w:val="%1.%2.%3.%4.%5."/>
      <w:lvlJc w:val="left"/>
      <w:pPr>
        <w:ind w:left="2526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2886" w:hanging="1079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606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966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686" w:hanging="1800"/>
      </w:pPr>
      <w:rPr>
        <w:vertAlign w:val="baseline"/>
      </w:rPr>
    </w:lvl>
  </w:abstractNum>
  <w:abstractNum w:abstractNumId="8" w15:restartNumberingAfterBreak="0">
    <w:nsid w:val="63950435"/>
    <w:multiLevelType w:val="multilevel"/>
    <w:tmpl w:val="95BA9B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69441554"/>
    <w:multiLevelType w:val="multilevel"/>
    <w:tmpl w:val="75D29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74F5868"/>
    <w:multiLevelType w:val="hybridMultilevel"/>
    <w:tmpl w:val="C4766BC8"/>
    <w:lvl w:ilvl="0" w:tplc="51745B0E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num w:numId="1" w16cid:durableId="167987492">
    <w:abstractNumId w:val="9"/>
  </w:num>
  <w:num w:numId="2" w16cid:durableId="1106199029">
    <w:abstractNumId w:val="1"/>
  </w:num>
  <w:num w:numId="3" w16cid:durableId="201139972">
    <w:abstractNumId w:val="8"/>
  </w:num>
  <w:num w:numId="4" w16cid:durableId="368381241">
    <w:abstractNumId w:val="2"/>
  </w:num>
  <w:num w:numId="5" w16cid:durableId="248782672">
    <w:abstractNumId w:val="7"/>
  </w:num>
  <w:num w:numId="6" w16cid:durableId="1757821325">
    <w:abstractNumId w:val="0"/>
  </w:num>
  <w:num w:numId="7" w16cid:durableId="571039663">
    <w:abstractNumId w:val="10"/>
  </w:num>
  <w:num w:numId="8" w16cid:durableId="628053643">
    <w:abstractNumId w:val="3"/>
  </w:num>
  <w:num w:numId="9" w16cid:durableId="967392400">
    <w:abstractNumId w:val="4"/>
  </w:num>
  <w:num w:numId="10" w16cid:durableId="1105155658">
    <w:abstractNumId w:val="5"/>
  </w:num>
  <w:num w:numId="11" w16cid:durableId="131151897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FAD"/>
    <w:rsid w:val="000005B7"/>
    <w:rsid w:val="00001B87"/>
    <w:rsid w:val="00002D4A"/>
    <w:rsid w:val="0000359F"/>
    <w:rsid w:val="00004F85"/>
    <w:rsid w:val="00006690"/>
    <w:rsid w:val="00007975"/>
    <w:rsid w:val="00011266"/>
    <w:rsid w:val="000112CC"/>
    <w:rsid w:val="000113C7"/>
    <w:rsid w:val="000117E4"/>
    <w:rsid w:val="000127B0"/>
    <w:rsid w:val="00012D30"/>
    <w:rsid w:val="0001556C"/>
    <w:rsid w:val="0001766C"/>
    <w:rsid w:val="00023376"/>
    <w:rsid w:val="000234A3"/>
    <w:rsid w:val="0002448D"/>
    <w:rsid w:val="00026FBE"/>
    <w:rsid w:val="0003402C"/>
    <w:rsid w:val="00034B1D"/>
    <w:rsid w:val="0003603D"/>
    <w:rsid w:val="00040C2F"/>
    <w:rsid w:val="000425C7"/>
    <w:rsid w:val="0004481A"/>
    <w:rsid w:val="0004608F"/>
    <w:rsid w:val="00046429"/>
    <w:rsid w:val="00046FC3"/>
    <w:rsid w:val="0005171D"/>
    <w:rsid w:val="00052E51"/>
    <w:rsid w:val="00052FB2"/>
    <w:rsid w:val="000532DF"/>
    <w:rsid w:val="00053622"/>
    <w:rsid w:val="000545BD"/>
    <w:rsid w:val="00061046"/>
    <w:rsid w:val="00061CA9"/>
    <w:rsid w:val="00061D86"/>
    <w:rsid w:val="00062E05"/>
    <w:rsid w:val="00063C91"/>
    <w:rsid w:val="0006628F"/>
    <w:rsid w:val="0006773D"/>
    <w:rsid w:val="000706EB"/>
    <w:rsid w:val="00071862"/>
    <w:rsid w:val="00071AD2"/>
    <w:rsid w:val="000720A3"/>
    <w:rsid w:val="0007230B"/>
    <w:rsid w:val="00072FF4"/>
    <w:rsid w:val="00073E80"/>
    <w:rsid w:val="00074EF6"/>
    <w:rsid w:val="00075E47"/>
    <w:rsid w:val="00076A5F"/>
    <w:rsid w:val="0007727E"/>
    <w:rsid w:val="00080814"/>
    <w:rsid w:val="00080CE8"/>
    <w:rsid w:val="000825FE"/>
    <w:rsid w:val="0008409F"/>
    <w:rsid w:val="000871B7"/>
    <w:rsid w:val="000908ED"/>
    <w:rsid w:val="00092C19"/>
    <w:rsid w:val="00093892"/>
    <w:rsid w:val="0009447A"/>
    <w:rsid w:val="000949FD"/>
    <w:rsid w:val="000954B9"/>
    <w:rsid w:val="00095D81"/>
    <w:rsid w:val="00096BFF"/>
    <w:rsid w:val="000A2AC7"/>
    <w:rsid w:val="000A310E"/>
    <w:rsid w:val="000A6729"/>
    <w:rsid w:val="000B0BAB"/>
    <w:rsid w:val="000B10A2"/>
    <w:rsid w:val="000B224A"/>
    <w:rsid w:val="000B300C"/>
    <w:rsid w:val="000B30F6"/>
    <w:rsid w:val="000B420B"/>
    <w:rsid w:val="000B5831"/>
    <w:rsid w:val="000B6647"/>
    <w:rsid w:val="000C0466"/>
    <w:rsid w:val="000C1FCA"/>
    <w:rsid w:val="000C45AE"/>
    <w:rsid w:val="000C4C55"/>
    <w:rsid w:val="000C4E43"/>
    <w:rsid w:val="000C6345"/>
    <w:rsid w:val="000C6D6C"/>
    <w:rsid w:val="000C6DA6"/>
    <w:rsid w:val="000C73B7"/>
    <w:rsid w:val="000D009D"/>
    <w:rsid w:val="000D0224"/>
    <w:rsid w:val="000D0944"/>
    <w:rsid w:val="000D1B66"/>
    <w:rsid w:val="000D370D"/>
    <w:rsid w:val="000D38A1"/>
    <w:rsid w:val="000D54E4"/>
    <w:rsid w:val="000D6329"/>
    <w:rsid w:val="000D6510"/>
    <w:rsid w:val="000D6C95"/>
    <w:rsid w:val="000E16EA"/>
    <w:rsid w:val="000E1A08"/>
    <w:rsid w:val="000E2260"/>
    <w:rsid w:val="000E4092"/>
    <w:rsid w:val="000E4F0C"/>
    <w:rsid w:val="000E5E15"/>
    <w:rsid w:val="000E6760"/>
    <w:rsid w:val="000F1501"/>
    <w:rsid w:val="000F2D7E"/>
    <w:rsid w:val="000F450C"/>
    <w:rsid w:val="000F69E2"/>
    <w:rsid w:val="0010068B"/>
    <w:rsid w:val="001053D6"/>
    <w:rsid w:val="001058D7"/>
    <w:rsid w:val="00105C25"/>
    <w:rsid w:val="00110267"/>
    <w:rsid w:val="001110F3"/>
    <w:rsid w:val="00111DE9"/>
    <w:rsid w:val="00111DF1"/>
    <w:rsid w:val="001140E4"/>
    <w:rsid w:val="00114A81"/>
    <w:rsid w:val="001155DC"/>
    <w:rsid w:val="00115C26"/>
    <w:rsid w:val="00115ED9"/>
    <w:rsid w:val="00117D8F"/>
    <w:rsid w:val="001217FA"/>
    <w:rsid w:val="00121E92"/>
    <w:rsid w:val="00123EA4"/>
    <w:rsid w:val="00127E0A"/>
    <w:rsid w:val="00130605"/>
    <w:rsid w:val="001314C3"/>
    <w:rsid w:val="00131C5B"/>
    <w:rsid w:val="00131E9C"/>
    <w:rsid w:val="00133526"/>
    <w:rsid w:val="00135929"/>
    <w:rsid w:val="001361A8"/>
    <w:rsid w:val="00136384"/>
    <w:rsid w:val="00136FFC"/>
    <w:rsid w:val="00137078"/>
    <w:rsid w:val="00137ED9"/>
    <w:rsid w:val="001426AE"/>
    <w:rsid w:val="00142DDE"/>
    <w:rsid w:val="0015051A"/>
    <w:rsid w:val="00150A55"/>
    <w:rsid w:val="00153AFB"/>
    <w:rsid w:val="001576D5"/>
    <w:rsid w:val="001610BE"/>
    <w:rsid w:val="00161E87"/>
    <w:rsid w:val="00162853"/>
    <w:rsid w:val="00163A30"/>
    <w:rsid w:val="00163D7C"/>
    <w:rsid w:val="001650C0"/>
    <w:rsid w:val="001656BC"/>
    <w:rsid w:val="001673D3"/>
    <w:rsid w:val="0017105D"/>
    <w:rsid w:val="00171DB9"/>
    <w:rsid w:val="00171F40"/>
    <w:rsid w:val="0017462B"/>
    <w:rsid w:val="00174935"/>
    <w:rsid w:val="0017581B"/>
    <w:rsid w:val="00176ACA"/>
    <w:rsid w:val="001806F9"/>
    <w:rsid w:val="00180819"/>
    <w:rsid w:val="00182EEC"/>
    <w:rsid w:val="0018563F"/>
    <w:rsid w:val="001857EE"/>
    <w:rsid w:val="001870AE"/>
    <w:rsid w:val="00190FF0"/>
    <w:rsid w:val="0019125C"/>
    <w:rsid w:val="00191612"/>
    <w:rsid w:val="00191947"/>
    <w:rsid w:val="00192C3B"/>
    <w:rsid w:val="001944C0"/>
    <w:rsid w:val="001947A4"/>
    <w:rsid w:val="00194948"/>
    <w:rsid w:val="00195389"/>
    <w:rsid w:val="00195A60"/>
    <w:rsid w:val="001A0791"/>
    <w:rsid w:val="001A18D6"/>
    <w:rsid w:val="001A4CDE"/>
    <w:rsid w:val="001A5ACB"/>
    <w:rsid w:val="001A5CFC"/>
    <w:rsid w:val="001A7FF8"/>
    <w:rsid w:val="001B2573"/>
    <w:rsid w:val="001B2BD7"/>
    <w:rsid w:val="001B39A4"/>
    <w:rsid w:val="001B3B5B"/>
    <w:rsid w:val="001B4344"/>
    <w:rsid w:val="001B4401"/>
    <w:rsid w:val="001B5106"/>
    <w:rsid w:val="001B5687"/>
    <w:rsid w:val="001B77D3"/>
    <w:rsid w:val="001B7C3B"/>
    <w:rsid w:val="001C03BD"/>
    <w:rsid w:val="001C19C1"/>
    <w:rsid w:val="001C1B1B"/>
    <w:rsid w:val="001C7E49"/>
    <w:rsid w:val="001D0C54"/>
    <w:rsid w:val="001D180C"/>
    <w:rsid w:val="001D24BF"/>
    <w:rsid w:val="001D2F76"/>
    <w:rsid w:val="001D36DA"/>
    <w:rsid w:val="001D3E7D"/>
    <w:rsid w:val="001D41DA"/>
    <w:rsid w:val="001D4305"/>
    <w:rsid w:val="001D613C"/>
    <w:rsid w:val="001D6746"/>
    <w:rsid w:val="001D730A"/>
    <w:rsid w:val="001D734B"/>
    <w:rsid w:val="001D7359"/>
    <w:rsid w:val="001D7940"/>
    <w:rsid w:val="001E1769"/>
    <w:rsid w:val="001E1E66"/>
    <w:rsid w:val="001E219E"/>
    <w:rsid w:val="001E2A1F"/>
    <w:rsid w:val="001E3BC1"/>
    <w:rsid w:val="001E5BE3"/>
    <w:rsid w:val="001E6C18"/>
    <w:rsid w:val="001E796F"/>
    <w:rsid w:val="001F183C"/>
    <w:rsid w:val="001F214E"/>
    <w:rsid w:val="001F2484"/>
    <w:rsid w:val="001F33F7"/>
    <w:rsid w:val="001F42A2"/>
    <w:rsid w:val="001F4A65"/>
    <w:rsid w:val="001F6D42"/>
    <w:rsid w:val="001F6F3C"/>
    <w:rsid w:val="001F765C"/>
    <w:rsid w:val="00200EE9"/>
    <w:rsid w:val="0020113E"/>
    <w:rsid w:val="00204820"/>
    <w:rsid w:val="00205731"/>
    <w:rsid w:val="00206D04"/>
    <w:rsid w:val="00207481"/>
    <w:rsid w:val="00207E77"/>
    <w:rsid w:val="00210135"/>
    <w:rsid w:val="002129CA"/>
    <w:rsid w:val="00212FA2"/>
    <w:rsid w:val="0021342D"/>
    <w:rsid w:val="002142AE"/>
    <w:rsid w:val="00215058"/>
    <w:rsid w:val="0021546D"/>
    <w:rsid w:val="00215522"/>
    <w:rsid w:val="0021659B"/>
    <w:rsid w:val="00221A14"/>
    <w:rsid w:val="00221CD3"/>
    <w:rsid w:val="00221DAB"/>
    <w:rsid w:val="002226DA"/>
    <w:rsid w:val="00224357"/>
    <w:rsid w:val="00225152"/>
    <w:rsid w:val="00226169"/>
    <w:rsid w:val="00226716"/>
    <w:rsid w:val="00227625"/>
    <w:rsid w:val="00227BEC"/>
    <w:rsid w:val="00230F58"/>
    <w:rsid w:val="00232849"/>
    <w:rsid w:val="00232E2A"/>
    <w:rsid w:val="002332B8"/>
    <w:rsid w:val="00233883"/>
    <w:rsid w:val="0023485B"/>
    <w:rsid w:val="00236035"/>
    <w:rsid w:val="00236AED"/>
    <w:rsid w:val="00240EB0"/>
    <w:rsid w:val="00240F26"/>
    <w:rsid w:val="0024429B"/>
    <w:rsid w:val="002445F6"/>
    <w:rsid w:val="00245DE5"/>
    <w:rsid w:val="002463A1"/>
    <w:rsid w:val="002465D1"/>
    <w:rsid w:val="00246B27"/>
    <w:rsid w:val="002475E2"/>
    <w:rsid w:val="0024769C"/>
    <w:rsid w:val="00247998"/>
    <w:rsid w:val="00247C7D"/>
    <w:rsid w:val="00247D52"/>
    <w:rsid w:val="00250F17"/>
    <w:rsid w:val="0025210B"/>
    <w:rsid w:val="00252E30"/>
    <w:rsid w:val="00253888"/>
    <w:rsid w:val="00254926"/>
    <w:rsid w:val="00254CB5"/>
    <w:rsid w:val="00255DBB"/>
    <w:rsid w:val="00257A85"/>
    <w:rsid w:val="00257D83"/>
    <w:rsid w:val="00257DC1"/>
    <w:rsid w:val="00265E5C"/>
    <w:rsid w:val="002669B2"/>
    <w:rsid w:val="00266CD4"/>
    <w:rsid w:val="002700B3"/>
    <w:rsid w:val="00271389"/>
    <w:rsid w:val="00276B9E"/>
    <w:rsid w:val="00276FD2"/>
    <w:rsid w:val="002770F7"/>
    <w:rsid w:val="002811CF"/>
    <w:rsid w:val="00281F07"/>
    <w:rsid w:val="00284018"/>
    <w:rsid w:val="00285240"/>
    <w:rsid w:val="00290221"/>
    <w:rsid w:val="0029130C"/>
    <w:rsid w:val="002922F7"/>
    <w:rsid w:val="00293387"/>
    <w:rsid w:val="002944B7"/>
    <w:rsid w:val="002961D4"/>
    <w:rsid w:val="002A087C"/>
    <w:rsid w:val="002A0DBB"/>
    <w:rsid w:val="002A108B"/>
    <w:rsid w:val="002A25A5"/>
    <w:rsid w:val="002A290A"/>
    <w:rsid w:val="002A41E4"/>
    <w:rsid w:val="002A4522"/>
    <w:rsid w:val="002A4964"/>
    <w:rsid w:val="002A4ADD"/>
    <w:rsid w:val="002A7972"/>
    <w:rsid w:val="002A7E17"/>
    <w:rsid w:val="002B080F"/>
    <w:rsid w:val="002B148F"/>
    <w:rsid w:val="002B16BD"/>
    <w:rsid w:val="002B17A3"/>
    <w:rsid w:val="002B283F"/>
    <w:rsid w:val="002B35C1"/>
    <w:rsid w:val="002B39B5"/>
    <w:rsid w:val="002B4175"/>
    <w:rsid w:val="002B49DE"/>
    <w:rsid w:val="002B5338"/>
    <w:rsid w:val="002B568E"/>
    <w:rsid w:val="002B5D6C"/>
    <w:rsid w:val="002B5FA9"/>
    <w:rsid w:val="002B64F4"/>
    <w:rsid w:val="002B6C03"/>
    <w:rsid w:val="002B72DF"/>
    <w:rsid w:val="002C0D33"/>
    <w:rsid w:val="002C15ED"/>
    <w:rsid w:val="002C16C3"/>
    <w:rsid w:val="002C245D"/>
    <w:rsid w:val="002C28BE"/>
    <w:rsid w:val="002C408E"/>
    <w:rsid w:val="002C53AA"/>
    <w:rsid w:val="002C6E0F"/>
    <w:rsid w:val="002C7D98"/>
    <w:rsid w:val="002D0429"/>
    <w:rsid w:val="002D2CD5"/>
    <w:rsid w:val="002D466A"/>
    <w:rsid w:val="002D517D"/>
    <w:rsid w:val="002D559F"/>
    <w:rsid w:val="002D5AA3"/>
    <w:rsid w:val="002D6231"/>
    <w:rsid w:val="002D63FB"/>
    <w:rsid w:val="002D6483"/>
    <w:rsid w:val="002D67B9"/>
    <w:rsid w:val="002D6C98"/>
    <w:rsid w:val="002E0F0A"/>
    <w:rsid w:val="002E185B"/>
    <w:rsid w:val="002E2C38"/>
    <w:rsid w:val="002E3701"/>
    <w:rsid w:val="002E63CD"/>
    <w:rsid w:val="002F2984"/>
    <w:rsid w:val="002F2DB7"/>
    <w:rsid w:val="002F4B74"/>
    <w:rsid w:val="002F51C4"/>
    <w:rsid w:val="002F537E"/>
    <w:rsid w:val="002F5DE4"/>
    <w:rsid w:val="002F6424"/>
    <w:rsid w:val="002F7F83"/>
    <w:rsid w:val="00300A23"/>
    <w:rsid w:val="00300C0D"/>
    <w:rsid w:val="00302F3F"/>
    <w:rsid w:val="003056A1"/>
    <w:rsid w:val="00305A0E"/>
    <w:rsid w:val="00305BB7"/>
    <w:rsid w:val="00307777"/>
    <w:rsid w:val="0031088C"/>
    <w:rsid w:val="00311107"/>
    <w:rsid w:val="003128E1"/>
    <w:rsid w:val="003137E0"/>
    <w:rsid w:val="00314B1E"/>
    <w:rsid w:val="003162A8"/>
    <w:rsid w:val="003176DD"/>
    <w:rsid w:val="00317C67"/>
    <w:rsid w:val="0032205E"/>
    <w:rsid w:val="0032325D"/>
    <w:rsid w:val="0032395D"/>
    <w:rsid w:val="00324053"/>
    <w:rsid w:val="0033137B"/>
    <w:rsid w:val="003318A5"/>
    <w:rsid w:val="0033316F"/>
    <w:rsid w:val="003338AF"/>
    <w:rsid w:val="00333F7A"/>
    <w:rsid w:val="00333FCC"/>
    <w:rsid w:val="003373CE"/>
    <w:rsid w:val="00337E0C"/>
    <w:rsid w:val="00340794"/>
    <w:rsid w:val="00341D61"/>
    <w:rsid w:val="00342085"/>
    <w:rsid w:val="00346432"/>
    <w:rsid w:val="00346D49"/>
    <w:rsid w:val="00350D18"/>
    <w:rsid w:val="0035140A"/>
    <w:rsid w:val="003518B3"/>
    <w:rsid w:val="00351D76"/>
    <w:rsid w:val="0035280C"/>
    <w:rsid w:val="00353438"/>
    <w:rsid w:val="00353A8A"/>
    <w:rsid w:val="00353BB2"/>
    <w:rsid w:val="00354789"/>
    <w:rsid w:val="00354AA3"/>
    <w:rsid w:val="00355962"/>
    <w:rsid w:val="003569BB"/>
    <w:rsid w:val="00357BAF"/>
    <w:rsid w:val="003600C7"/>
    <w:rsid w:val="003611CD"/>
    <w:rsid w:val="00362861"/>
    <w:rsid w:val="003629D3"/>
    <w:rsid w:val="00363235"/>
    <w:rsid w:val="00364B56"/>
    <w:rsid w:val="00364ED9"/>
    <w:rsid w:val="0036526F"/>
    <w:rsid w:val="00365BDC"/>
    <w:rsid w:val="00367056"/>
    <w:rsid w:val="00370E83"/>
    <w:rsid w:val="00373800"/>
    <w:rsid w:val="00373909"/>
    <w:rsid w:val="003757EF"/>
    <w:rsid w:val="00380F82"/>
    <w:rsid w:val="0038146D"/>
    <w:rsid w:val="003814B3"/>
    <w:rsid w:val="00381A2D"/>
    <w:rsid w:val="003823A5"/>
    <w:rsid w:val="00382F59"/>
    <w:rsid w:val="003830EE"/>
    <w:rsid w:val="0038375A"/>
    <w:rsid w:val="00384204"/>
    <w:rsid w:val="00385D5E"/>
    <w:rsid w:val="00386826"/>
    <w:rsid w:val="00387583"/>
    <w:rsid w:val="00393FE1"/>
    <w:rsid w:val="003948E6"/>
    <w:rsid w:val="003952F2"/>
    <w:rsid w:val="00395467"/>
    <w:rsid w:val="00395EB5"/>
    <w:rsid w:val="00396FA9"/>
    <w:rsid w:val="00397C68"/>
    <w:rsid w:val="003A1E28"/>
    <w:rsid w:val="003A3499"/>
    <w:rsid w:val="003A3503"/>
    <w:rsid w:val="003A4189"/>
    <w:rsid w:val="003A4AB8"/>
    <w:rsid w:val="003A5BCB"/>
    <w:rsid w:val="003A65AE"/>
    <w:rsid w:val="003A6A09"/>
    <w:rsid w:val="003B00FF"/>
    <w:rsid w:val="003B0C63"/>
    <w:rsid w:val="003B189C"/>
    <w:rsid w:val="003B2BA9"/>
    <w:rsid w:val="003B39A2"/>
    <w:rsid w:val="003B3F2A"/>
    <w:rsid w:val="003B4A7C"/>
    <w:rsid w:val="003B531B"/>
    <w:rsid w:val="003B53BC"/>
    <w:rsid w:val="003B64FB"/>
    <w:rsid w:val="003B6831"/>
    <w:rsid w:val="003B6998"/>
    <w:rsid w:val="003C0528"/>
    <w:rsid w:val="003C20D4"/>
    <w:rsid w:val="003C262C"/>
    <w:rsid w:val="003C4392"/>
    <w:rsid w:val="003C76A4"/>
    <w:rsid w:val="003C7888"/>
    <w:rsid w:val="003D0BF8"/>
    <w:rsid w:val="003D142B"/>
    <w:rsid w:val="003D2BBB"/>
    <w:rsid w:val="003D32FB"/>
    <w:rsid w:val="003D4B8E"/>
    <w:rsid w:val="003D541B"/>
    <w:rsid w:val="003D6BF9"/>
    <w:rsid w:val="003E0143"/>
    <w:rsid w:val="003E182A"/>
    <w:rsid w:val="003E2C7F"/>
    <w:rsid w:val="003E3144"/>
    <w:rsid w:val="003E5BE2"/>
    <w:rsid w:val="003E6F0B"/>
    <w:rsid w:val="003E7299"/>
    <w:rsid w:val="003E7C9E"/>
    <w:rsid w:val="003E7ED0"/>
    <w:rsid w:val="003E7EF0"/>
    <w:rsid w:val="003F0E88"/>
    <w:rsid w:val="003F3950"/>
    <w:rsid w:val="003F399F"/>
    <w:rsid w:val="003F3D20"/>
    <w:rsid w:val="003F408E"/>
    <w:rsid w:val="003F592A"/>
    <w:rsid w:val="003F6168"/>
    <w:rsid w:val="003F6765"/>
    <w:rsid w:val="003F676F"/>
    <w:rsid w:val="003F76EC"/>
    <w:rsid w:val="003F7794"/>
    <w:rsid w:val="00400F3B"/>
    <w:rsid w:val="00401552"/>
    <w:rsid w:val="00401A0A"/>
    <w:rsid w:val="00401E40"/>
    <w:rsid w:val="004021AC"/>
    <w:rsid w:val="0040274F"/>
    <w:rsid w:val="00402C6A"/>
    <w:rsid w:val="004047C3"/>
    <w:rsid w:val="004055A3"/>
    <w:rsid w:val="004078A4"/>
    <w:rsid w:val="00410FBE"/>
    <w:rsid w:val="0041118F"/>
    <w:rsid w:val="00412C23"/>
    <w:rsid w:val="0041396B"/>
    <w:rsid w:val="004145CD"/>
    <w:rsid w:val="00414ED3"/>
    <w:rsid w:val="00415A83"/>
    <w:rsid w:val="00415C40"/>
    <w:rsid w:val="00415DCB"/>
    <w:rsid w:val="004171F7"/>
    <w:rsid w:val="0041749E"/>
    <w:rsid w:val="00417EEA"/>
    <w:rsid w:val="004217ED"/>
    <w:rsid w:val="00422323"/>
    <w:rsid w:val="00431968"/>
    <w:rsid w:val="004327BF"/>
    <w:rsid w:val="00432FAF"/>
    <w:rsid w:val="00432FBB"/>
    <w:rsid w:val="004332C9"/>
    <w:rsid w:val="004334FD"/>
    <w:rsid w:val="004337CE"/>
    <w:rsid w:val="0043470E"/>
    <w:rsid w:val="00436BAF"/>
    <w:rsid w:val="00440156"/>
    <w:rsid w:val="004406F3"/>
    <w:rsid w:val="00440DD1"/>
    <w:rsid w:val="00441825"/>
    <w:rsid w:val="00442C17"/>
    <w:rsid w:val="00443E89"/>
    <w:rsid w:val="004457F4"/>
    <w:rsid w:val="00446C89"/>
    <w:rsid w:val="00446D89"/>
    <w:rsid w:val="004473C8"/>
    <w:rsid w:val="004478EC"/>
    <w:rsid w:val="0045027E"/>
    <w:rsid w:val="00450E14"/>
    <w:rsid w:val="00452832"/>
    <w:rsid w:val="00452D03"/>
    <w:rsid w:val="00453287"/>
    <w:rsid w:val="0045564F"/>
    <w:rsid w:val="00455E84"/>
    <w:rsid w:val="00455F7C"/>
    <w:rsid w:val="004562B2"/>
    <w:rsid w:val="00457996"/>
    <w:rsid w:val="00460FFC"/>
    <w:rsid w:val="00461F94"/>
    <w:rsid w:val="00462C8D"/>
    <w:rsid w:val="00463190"/>
    <w:rsid w:val="004649E2"/>
    <w:rsid w:val="00464BBE"/>
    <w:rsid w:val="00465765"/>
    <w:rsid w:val="00465DAE"/>
    <w:rsid w:val="00466007"/>
    <w:rsid w:val="004665C4"/>
    <w:rsid w:val="00466B66"/>
    <w:rsid w:val="00467449"/>
    <w:rsid w:val="00467461"/>
    <w:rsid w:val="00470509"/>
    <w:rsid w:val="004718F1"/>
    <w:rsid w:val="00472547"/>
    <w:rsid w:val="00474BA8"/>
    <w:rsid w:val="00476215"/>
    <w:rsid w:val="00480636"/>
    <w:rsid w:val="00484959"/>
    <w:rsid w:val="00485054"/>
    <w:rsid w:val="0048737A"/>
    <w:rsid w:val="00495DA3"/>
    <w:rsid w:val="004976D2"/>
    <w:rsid w:val="004A08B4"/>
    <w:rsid w:val="004A0CD1"/>
    <w:rsid w:val="004A0CF5"/>
    <w:rsid w:val="004A1791"/>
    <w:rsid w:val="004A23EC"/>
    <w:rsid w:val="004A51BD"/>
    <w:rsid w:val="004B05CF"/>
    <w:rsid w:val="004B1CA3"/>
    <w:rsid w:val="004B2C7C"/>
    <w:rsid w:val="004B6FC0"/>
    <w:rsid w:val="004B70B3"/>
    <w:rsid w:val="004C0BBF"/>
    <w:rsid w:val="004C3FBA"/>
    <w:rsid w:val="004C506B"/>
    <w:rsid w:val="004C5358"/>
    <w:rsid w:val="004C6E21"/>
    <w:rsid w:val="004D3819"/>
    <w:rsid w:val="004D7478"/>
    <w:rsid w:val="004D76DF"/>
    <w:rsid w:val="004D7C60"/>
    <w:rsid w:val="004E0AA0"/>
    <w:rsid w:val="004E1EA7"/>
    <w:rsid w:val="004E2264"/>
    <w:rsid w:val="004E4A7C"/>
    <w:rsid w:val="004E6051"/>
    <w:rsid w:val="004F00FA"/>
    <w:rsid w:val="004F1800"/>
    <w:rsid w:val="004F2773"/>
    <w:rsid w:val="004F2E54"/>
    <w:rsid w:val="004F34D2"/>
    <w:rsid w:val="004F4500"/>
    <w:rsid w:val="004F519B"/>
    <w:rsid w:val="004F6456"/>
    <w:rsid w:val="004F64FC"/>
    <w:rsid w:val="004F7865"/>
    <w:rsid w:val="005011BF"/>
    <w:rsid w:val="0050228D"/>
    <w:rsid w:val="00503822"/>
    <w:rsid w:val="00503C7C"/>
    <w:rsid w:val="00504A62"/>
    <w:rsid w:val="0050588E"/>
    <w:rsid w:val="0051042E"/>
    <w:rsid w:val="00510723"/>
    <w:rsid w:val="005131A3"/>
    <w:rsid w:val="0051326F"/>
    <w:rsid w:val="005164C6"/>
    <w:rsid w:val="00517668"/>
    <w:rsid w:val="00520F37"/>
    <w:rsid w:val="00521611"/>
    <w:rsid w:val="005229F5"/>
    <w:rsid w:val="00522C9F"/>
    <w:rsid w:val="00523F19"/>
    <w:rsid w:val="00524065"/>
    <w:rsid w:val="00524ED8"/>
    <w:rsid w:val="00526CDE"/>
    <w:rsid w:val="00530969"/>
    <w:rsid w:val="00530AA6"/>
    <w:rsid w:val="00531911"/>
    <w:rsid w:val="00531B82"/>
    <w:rsid w:val="005325D3"/>
    <w:rsid w:val="005327D9"/>
    <w:rsid w:val="0053292B"/>
    <w:rsid w:val="00533704"/>
    <w:rsid w:val="00533CCF"/>
    <w:rsid w:val="005343A3"/>
    <w:rsid w:val="00535C31"/>
    <w:rsid w:val="00536832"/>
    <w:rsid w:val="00536ABC"/>
    <w:rsid w:val="00537F64"/>
    <w:rsid w:val="005454C5"/>
    <w:rsid w:val="005455B3"/>
    <w:rsid w:val="00545E1B"/>
    <w:rsid w:val="00546E86"/>
    <w:rsid w:val="00547770"/>
    <w:rsid w:val="00552F9E"/>
    <w:rsid w:val="0055407E"/>
    <w:rsid w:val="005542E8"/>
    <w:rsid w:val="00554439"/>
    <w:rsid w:val="00554782"/>
    <w:rsid w:val="00554C3C"/>
    <w:rsid w:val="0056058E"/>
    <w:rsid w:val="005609D3"/>
    <w:rsid w:val="00560B80"/>
    <w:rsid w:val="00570293"/>
    <w:rsid w:val="00570EEE"/>
    <w:rsid w:val="00571ACA"/>
    <w:rsid w:val="00571EDC"/>
    <w:rsid w:val="005726D1"/>
    <w:rsid w:val="00574541"/>
    <w:rsid w:val="00575387"/>
    <w:rsid w:val="0057694E"/>
    <w:rsid w:val="00577661"/>
    <w:rsid w:val="005803CB"/>
    <w:rsid w:val="00580D8E"/>
    <w:rsid w:val="00581712"/>
    <w:rsid w:val="00582020"/>
    <w:rsid w:val="00582EBD"/>
    <w:rsid w:val="005836F1"/>
    <w:rsid w:val="00585754"/>
    <w:rsid w:val="0058635F"/>
    <w:rsid w:val="00586DE8"/>
    <w:rsid w:val="00587637"/>
    <w:rsid w:val="005907EC"/>
    <w:rsid w:val="00593642"/>
    <w:rsid w:val="00594097"/>
    <w:rsid w:val="005941BA"/>
    <w:rsid w:val="005942D7"/>
    <w:rsid w:val="005968F6"/>
    <w:rsid w:val="00597AF0"/>
    <w:rsid w:val="00597DD3"/>
    <w:rsid w:val="005A0483"/>
    <w:rsid w:val="005A0551"/>
    <w:rsid w:val="005A0CC4"/>
    <w:rsid w:val="005A17E6"/>
    <w:rsid w:val="005A1D54"/>
    <w:rsid w:val="005A288C"/>
    <w:rsid w:val="005A383B"/>
    <w:rsid w:val="005A5173"/>
    <w:rsid w:val="005A6DD5"/>
    <w:rsid w:val="005A71A4"/>
    <w:rsid w:val="005B1275"/>
    <w:rsid w:val="005B2C6B"/>
    <w:rsid w:val="005B3AE4"/>
    <w:rsid w:val="005B4462"/>
    <w:rsid w:val="005B58DA"/>
    <w:rsid w:val="005B608F"/>
    <w:rsid w:val="005B7E59"/>
    <w:rsid w:val="005C10BF"/>
    <w:rsid w:val="005C63FE"/>
    <w:rsid w:val="005C6E89"/>
    <w:rsid w:val="005C7035"/>
    <w:rsid w:val="005D07DE"/>
    <w:rsid w:val="005D0DFD"/>
    <w:rsid w:val="005D3917"/>
    <w:rsid w:val="005D51B6"/>
    <w:rsid w:val="005D5EFC"/>
    <w:rsid w:val="005D6AAB"/>
    <w:rsid w:val="005E0121"/>
    <w:rsid w:val="005E044A"/>
    <w:rsid w:val="005E0FC8"/>
    <w:rsid w:val="005E1039"/>
    <w:rsid w:val="005E336D"/>
    <w:rsid w:val="005E34C0"/>
    <w:rsid w:val="005E417C"/>
    <w:rsid w:val="005E4369"/>
    <w:rsid w:val="005F1291"/>
    <w:rsid w:val="005F23A1"/>
    <w:rsid w:val="005F2936"/>
    <w:rsid w:val="005F2A13"/>
    <w:rsid w:val="005F2C1C"/>
    <w:rsid w:val="005F2FAA"/>
    <w:rsid w:val="005F4454"/>
    <w:rsid w:val="005F46DC"/>
    <w:rsid w:val="005F6CDF"/>
    <w:rsid w:val="005F76AC"/>
    <w:rsid w:val="005F7F06"/>
    <w:rsid w:val="00600439"/>
    <w:rsid w:val="006013ED"/>
    <w:rsid w:val="00601783"/>
    <w:rsid w:val="00602197"/>
    <w:rsid w:val="00603DE1"/>
    <w:rsid w:val="0060401A"/>
    <w:rsid w:val="00604E7F"/>
    <w:rsid w:val="006057EA"/>
    <w:rsid w:val="00605A52"/>
    <w:rsid w:val="00606AA7"/>
    <w:rsid w:val="00607FDF"/>
    <w:rsid w:val="00610B78"/>
    <w:rsid w:val="00611722"/>
    <w:rsid w:val="00612572"/>
    <w:rsid w:val="00612ED2"/>
    <w:rsid w:val="0061417E"/>
    <w:rsid w:val="0061510D"/>
    <w:rsid w:val="00616A50"/>
    <w:rsid w:val="006213F2"/>
    <w:rsid w:val="006241FA"/>
    <w:rsid w:val="006258D9"/>
    <w:rsid w:val="00626FAD"/>
    <w:rsid w:val="006271B9"/>
    <w:rsid w:val="0063033C"/>
    <w:rsid w:val="00631129"/>
    <w:rsid w:val="006324A3"/>
    <w:rsid w:val="00633906"/>
    <w:rsid w:val="00633DC8"/>
    <w:rsid w:val="006340C5"/>
    <w:rsid w:val="00636D45"/>
    <w:rsid w:val="00642288"/>
    <w:rsid w:val="00643A56"/>
    <w:rsid w:val="00644BDC"/>
    <w:rsid w:val="00646111"/>
    <w:rsid w:val="00646B56"/>
    <w:rsid w:val="00647BFE"/>
    <w:rsid w:val="00652F1F"/>
    <w:rsid w:val="006551E3"/>
    <w:rsid w:val="00657B80"/>
    <w:rsid w:val="006600AB"/>
    <w:rsid w:val="00660AD8"/>
    <w:rsid w:val="00661E11"/>
    <w:rsid w:val="0066293A"/>
    <w:rsid w:val="00663393"/>
    <w:rsid w:val="0066447B"/>
    <w:rsid w:val="00664BE2"/>
    <w:rsid w:val="00664FEC"/>
    <w:rsid w:val="00666024"/>
    <w:rsid w:val="006662FC"/>
    <w:rsid w:val="006666D2"/>
    <w:rsid w:val="00666AC8"/>
    <w:rsid w:val="00666C84"/>
    <w:rsid w:val="0067092D"/>
    <w:rsid w:val="006718AE"/>
    <w:rsid w:val="00672183"/>
    <w:rsid w:val="00672623"/>
    <w:rsid w:val="00672FC7"/>
    <w:rsid w:val="00673CAA"/>
    <w:rsid w:val="00675F43"/>
    <w:rsid w:val="00676959"/>
    <w:rsid w:val="00676991"/>
    <w:rsid w:val="00676F8E"/>
    <w:rsid w:val="00680170"/>
    <w:rsid w:val="0068514D"/>
    <w:rsid w:val="006879D2"/>
    <w:rsid w:val="00687D24"/>
    <w:rsid w:val="0069103C"/>
    <w:rsid w:val="00691EA8"/>
    <w:rsid w:val="00695D12"/>
    <w:rsid w:val="006979A6"/>
    <w:rsid w:val="00697DB3"/>
    <w:rsid w:val="00697DF6"/>
    <w:rsid w:val="006A1C7D"/>
    <w:rsid w:val="006A319A"/>
    <w:rsid w:val="006A3583"/>
    <w:rsid w:val="006A73D9"/>
    <w:rsid w:val="006B138E"/>
    <w:rsid w:val="006B14B8"/>
    <w:rsid w:val="006B2270"/>
    <w:rsid w:val="006B24EF"/>
    <w:rsid w:val="006B2D79"/>
    <w:rsid w:val="006B3ABB"/>
    <w:rsid w:val="006B5EF1"/>
    <w:rsid w:val="006C0607"/>
    <w:rsid w:val="006C10C0"/>
    <w:rsid w:val="006C2D09"/>
    <w:rsid w:val="006C46A3"/>
    <w:rsid w:val="006C582D"/>
    <w:rsid w:val="006C65DE"/>
    <w:rsid w:val="006C77C5"/>
    <w:rsid w:val="006D395F"/>
    <w:rsid w:val="006D457F"/>
    <w:rsid w:val="006D564E"/>
    <w:rsid w:val="006D5D50"/>
    <w:rsid w:val="006D66DA"/>
    <w:rsid w:val="006D690A"/>
    <w:rsid w:val="006D6A39"/>
    <w:rsid w:val="006D7221"/>
    <w:rsid w:val="006E0334"/>
    <w:rsid w:val="006E03AD"/>
    <w:rsid w:val="006E1B54"/>
    <w:rsid w:val="006E2FED"/>
    <w:rsid w:val="006E5AE2"/>
    <w:rsid w:val="006E5C6E"/>
    <w:rsid w:val="006E76D9"/>
    <w:rsid w:val="006F14CE"/>
    <w:rsid w:val="006F19A1"/>
    <w:rsid w:val="006F2EB2"/>
    <w:rsid w:val="006F45E8"/>
    <w:rsid w:val="00701EFD"/>
    <w:rsid w:val="00702553"/>
    <w:rsid w:val="00702FDE"/>
    <w:rsid w:val="0070413F"/>
    <w:rsid w:val="0070567A"/>
    <w:rsid w:val="00705DF1"/>
    <w:rsid w:val="00707567"/>
    <w:rsid w:val="00707972"/>
    <w:rsid w:val="00710C58"/>
    <w:rsid w:val="00710DAE"/>
    <w:rsid w:val="00712585"/>
    <w:rsid w:val="00712788"/>
    <w:rsid w:val="0071375F"/>
    <w:rsid w:val="00713D52"/>
    <w:rsid w:val="007158C1"/>
    <w:rsid w:val="00717882"/>
    <w:rsid w:val="0072114D"/>
    <w:rsid w:val="00722CEF"/>
    <w:rsid w:val="007234AE"/>
    <w:rsid w:val="00723F5F"/>
    <w:rsid w:val="007307CA"/>
    <w:rsid w:val="00730A9B"/>
    <w:rsid w:val="0073153C"/>
    <w:rsid w:val="00732CB1"/>
    <w:rsid w:val="007330DC"/>
    <w:rsid w:val="00733339"/>
    <w:rsid w:val="00734A45"/>
    <w:rsid w:val="00734B7C"/>
    <w:rsid w:val="00734D12"/>
    <w:rsid w:val="00735C8D"/>
    <w:rsid w:val="00740DA5"/>
    <w:rsid w:val="00741231"/>
    <w:rsid w:val="00743629"/>
    <w:rsid w:val="007444B1"/>
    <w:rsid w:val="0074474D"/>
    <w:rsid w:val="007454F4"/>
    <w:rsid w:val="00745957"/>
    <w:rsid w:val="007463CD"/>
    <w:rsid w:val="0074750C"/>
    <w:rsid w:val="007476B8"/>
    <w:rsid w:val="00747AED"/>
    <w:rsid w:val="00747EDE"/>
    <w:rsid w:val="007504AC"/>
    <w:rsid w:val="00751512"/>
    <w:rsid w:val="00755E94"/>
    <w:rsid w:val="007561CB"/>
    <w:rsid w:val="007601F0"/>
    <w:rsid w:val="00764842"/>
    <w:rsid w:val="00766AA2"/>
    <w:rsid w:val="00772DD1"/>
    <w:rsid w:val="00773D74"/>
    <w:rsid w:val="00774ACF"/>
    <w:rsid w:val="00782401"/>
    <w:rsid w:val="0078241A"/>
    <w:rsid w:val="007827B2"/>
    <w:rsid w:val="00783E81"/>
    <w:rsid w:val="007843B8"/>
    <w:rsid w:val="00787451"/>
    <w:rsid w:val="00792E29"/>
    <w:rsid w:val="007943BB"/>
    <w:rsid w:val="00794566"/>
    <w:rsid w:val="00795BC1"/>
    <w:rsid w:val="007971CE"/>
    <w:rsid w:val="00797CA3"/>
    <w:rsid w:val="007A00C1"/>
    <w:rsid w:val="007A3694"/>
    <w:rsid w:val="007A3E19"/>
    <w:rsid w:val="007A41D5"/>
    <w:rsid w:val="007A4681"/>
    <w:rsid w:val="007A46C5"/>
    <w:rsid w:val="007A58CA"/>
    <w:rsid w:val="007A700C"/>
    <w:rsid w:val="007A703B"/>
    <w:rsid w:val="007A7B94"/>
    <w:rsid w:val="007B00BB"/>
    <w:rsid w:val="007B186B"/>
    <w:rsid w:val="007B5BBF"/>
    <w:rsid w:val="007B7384"/>
    <w:rsid w:val="007B73EB"/>
    <w:rsid w:val="007B78DD"/>
    <w:rsid w:val="007C3E31"/>
    <w:rsid w:val="007C40B4"/>
    <w:rsid w:val="007C5890"/>
    <w:rsid w:val="007C6BCC"/>
    <w:rsid w:val="007C751E"/>
    <w:rsid w:val="007D0C7C"/>
    <w:rsid w:val="007D188B"/>
    <w:rsid w:val="007D1A76"/>
    <w:rsid w:val="007D44E4"/>
    <w:rsid w:val="007D5362"/>
    <w:rsid w:val="007D68A9"/>
    <w:rsid w:val="007E0AED"/>
    <w:rsid w:val="007E11B4"/>
    <w:rsid w:val="007E34D1"/>
    <w:rsid w:val="007E4B8C"/>
    <w:rsid w:val="007E4FE6"/>
    <w:rsid w:val="007E6932"/>
    <w:rsid w:val="007E7DCC"/>
    <w:rsid w:val="007F1F17"/>
    <w:rsid w:val="007F280E"/>
    <w:rsid w:val="007F2AF2"/>
    <w:rsid w:val="007F33E8"/>
    <w:rsid w:val="007F345B"/>
    <w:rsid w:val="007F38B0"/>
    <w:rsid w:val="007F4030"/>
    <w:rsid w:val="007F59C5"/>
    <w:rsid w:val="007F5CDA"/>
    <w:rsid w:val="007F6245"/>
    <w:rsid w:val="007F74E8"/>
    <w:rsid w:val="007F7762"/>
    <w:rsid w:val="00800F84"/>
    <w:rsid w:val="00801004"/>
    <w:rsid w:val="0080208F"/>
    <w:rsid w:val="0080386C"/>
    <w:rsid w:val="00803E7E"/>
    <w:rsid w:val="00804B83"/>
    <w:rsid w:val="00804E4F"/>
    <w:rsid w:val="00810A05"/>
    <w:rsid w:val="00813E25"/>
    <w:rsid w:val="008141D4"/>
    <w:rsid w:val="008155F0"/>
    <w:rsid w:val="00816BCC"/>
    <w:rsid w:val="00816DAF"/>
    <w:rsid w:val="00817379"/>
    <w:rsid w:val="00817E0C"/>
    <w:rsid w:val="00821DE4"/>
    <w:rsid w:val="008220AA"/>
    <w:rsid w:val="0082250B"/>
    <w:rsid w:val="00822FAC"/>
    <w:rsid w:val="00824E7E"/>
    <w:rsid w:val="0083009C"/>
    <w:rsid w:val="0083252F"/>
    <w:rsid w:val="008328C1"/>
    <w:rsid w:val="00834423"/>
    <w:rsid w:val="00835F8E"/>
    <w:rsid w:val="00836320"/>
    <w:rsid w:val="008363C7"/>
    <w:rsid w:val="00837FBE"/>
    <w:rsid w:val="0084039E"/>
    <w:rsid w:val="0084176E"/>
    <w:rsid w:val="00841B26"/>
    <w:rsid w:val="00844E8F"/>
    <w:rsid w:val="00845285"/>
    <w:rsid w:val="00845823"/>
    <w:rsid w:val="00845FA2"/>
    <w:rsid w:val="008471E2"/>
    <w:rsid w:val="00847B1A"/>
    <w:rsid w:val="00850BC0"/>
    <w:rsid w:val="008511BA"/>
    <w:rsid w:val="008516A0"/>
    <w:rsid w:val="00851996"/>
    <w:rsid w:val="00851C4A"/>
    <w:rsid w:val="00860721"/>
    <w:rsid w:val="00860DFF"/>
    <w:rsid w:val="0086148F"/>
    <w:rsid w:val="00861601"/>
    <w:rsid w:val="00863009"/>
    <w:rsid w:val="00863067"/>
    <w:rsid w:val="00864163"/>
    <w:rsid w:val="0086481B"/>
    <w:rsid w:val="00865143"/>
    <w:rsid w:val="0086556D"/>
    <w:rsid w:val="008668B1"/>
    <w:rsid w:val="00867527"/>
    <w:rsid w:val="008723AB"/>
    <w:rsid w:val="0087245F"/>
    <w:rsid w:val="00872601"/>
    <w:rsid w:val="00872867"/>
    <w:rsid w:val="00876660"/>
    <w:rsid w:val="00876992"/>
    <w:rsid w:val="008800D4"/>
    <w:rsid w:val="008812F8"/>
    <w:rsid w:val="00881B45"/>
    <w:rsid w:val="00882AEB"/>
    <w:rsid w:val="008831D9"/>
    <w:rsid w:val="008847A8"/>
    <w:rsid w:val="008865A9"/>
    <w:rsid w:val="00886D1B"/>
    <w:rsid w:val="00890118"/>
    <w:rsid w:val="00892337"/>
    <w:rsid w:val="0089420A"/>
    <w:rsid w:val="00895E15"/>
    <w:rsid w:val="008979A0"/>
    <w:rsid w:val="00897EF5"/>
    <w:rsid w:val="008A0293"/>
    <w:rsid w:val="008A03A7"/>
    <w:rsid w:val="008A17B1"/>
    <w:rsid w:val="008A24D3"/>
    <w:rsid w:val="008A3374"/>
    <w:rsid w:val="008A365B"/>
    <w:rsid w:val="008A407B"/>
    <w:rsid w:val="008A468C"/>
    <w:rsid w:val="008A515B"/>
    <w:rsid w:val="008B150D"/>
    <w:rsid w:val="008B256A"/>
    <w:rsid w:val="008B3164"/>
    <w:rsid w:val="008B3E0B"/>
    <w:rsid w:val="008B50BF"/>
    <w:rsid w:val="008B5681"/>
    <w:rsid w:val="008C0256"/>
    <w:rsid w:val="008C0C78"/>
    <w:rsid w:val="008C400B"/>
    <w:rsid w:val="008C41C4"/>
    <w:rsid w:val="008C5D50"/>
    <w:rsid w:val="008C7992"/>
    <w:rsid w:val="008C7E25"/>
    <w:rsid w:val="008D08FE"/>
    <w:rsid w:val="008D2F61"/>
    <w:rsid w:val="008D36E8"/>
    <w:rsid w:val="008D44F2"/>
    <w:rsid w:val="008D6D5D"/>
    <w:rsid w:val="008D7788"/>
    <w:rsid w:val="008D7A2B"/>
    <w:rsid w:val="008E05C4"/>
    <w:rsid w:val="008E1F06"/>
    <w:rsid w:val="008E5B40"/>
    <w:rsid w:val="008E7908"/>
    <w:rsid w:val="008F0352"/>
    <w:rsid w:val="008F13AB"/>
    <w:rsid w:val="008F2556"/>
    <w:rsid w:val="008F2D83"/>
    <w:rsid w:val="008F62DF"/>
    <w:rsid w:val="008F6B23"/>
    <w:rsid w:val="008F7753"/>
    <w:rsid w:val="00900423"/>
    <w:rsid w:val="0090143C"/>
    <w:rsid w:val="0090167B"/>
    <w:rsid w:val="0090224F"/>
    <w:rsid w:val="00902272"/>
    <w:rsid w:val="0090247D"/>
    <w:rsid w:val="009041C1"/>
    <w:rsid w:val="009046EB"/>
    <w:rsid w:val="009050A4"/>
    <w:rsid w:val="00905C7C"/>
    <w:rsid w:val="0090607D"/>
    <w:rsid w:val="00906607"/>
    <w:rsid w:val="0090679A"/>
    <w:rsid w:val="00912ECE"/>
    <w:rsid w:val="009134AF"/>
    <w:rsid w:val="009163CB"/>
    <w:rsid w:val="009176F8"/>
    <w:rsid w:val="0092019D"/>
    <w:rsid w:val="009205C9"/>
    <w:rsid w:val="009231F9"/>
    <w:rsid w:val="009237A0"/>
    <w:rsid w:val="0092384C"/>
    <w:rsid w:val="00924583"/>
    <w:rsid w:val="00926F1B"/>
    <w:rsid w:val="00930182"/>
    <w:rsid w:val="009305FB"/>
    <w:rsid w:val="00934BB3"/>
    <w:rsid w:val="009366C7"/>
    <w:rsid w:val="009424F2"/>
    <w:rsid w:val="00942504"/>
    <w:rsid w:val="00942522"/>
    <w:rsid w:val="00951A11"/>
    <w:rsid w:val="009524F9"/>
    <w:rsid w:val="0095596B"/>
    <w:rsid w:val="00956696"/>
    <w:rsid w:val="009566C2"/>
    <w:rsid w:val="00956951"/>
    <w:rsid w:val="00957D7A"/>
    <w:rsid w:val="00961531"/>
    <w:rsid w:val="009616B6"/>
    <w:rsid w:val="00962B40"/>
    <w:rsid w:val="009647C4"/>
    <w:rsid w:val="00964E83"/>
    <w:rsid w:val="00965225"/>
    <w:rsid w:val="0096539C"/>
    <w:rsid w:val="00967286"/>
    <w:rsid w:val="00972539"/>
    <w:rsid w:val="00972BD1"/>
    <w:rsid w:val="00974136"/>
    <w:rsid w:val="009755E8"/>
    <w:rsid w:val="0098144F"/>
    <w:rsid w:val="00983854"/>
    <w:rsid w:val="0098596E"/>
    <w:rsid w:val="009863F1"/>
    <w:rsid w:val="00992329"/>
    <w:rsid w:val="009936D5"/>
    <w:rsid w:val="0099386F"/>
    <w:rsid w:val="00993ADE"/>
    <w:rsid w:val="00993C40"/>
    <w:rsid w:val="00993E44"/>
    <w:rsid w:val="00995A80"/>
    <w:rsid w:val="00996774"/>
    <w:rsid w:val="009A0A13"/>
    <w:rsid w:val="009A0F82"/>
    <w:rsid w:val="009A4460"/>
    <w:rsid w:val="009A74FF"/>
    <w:rsid w:val="009A7DC8"/>
    <w:rsid w:val="009B3680"/>
    <w:rsid w:val="009B3FB6"/>
    <w:rsid w:val="009B431E"/>
    <w:rsid w:val="009B479E"/>
    <w:rsid w:val="009B694B"/>
    <w:rsid w:val="009C0213"/>
    <w:rsid w:val="009C184D"/>
    <w:rsid w:val="009C1E8D"/>
    <w:rsid w:val="009C21B8"/>
    <w:rsid w:val="009C28C7"/>
    <w:rsid w:val="009C3388"/>
    <w:rsid w:val="009C35D2"/>
    <w:rsid w:val="009C363F"/>
    <w:rsid w:val="009C42F9"/>
    <w:rsid w:val="009C56A0"/>
    <w:rsid w:val="009C7DA4"/>
    <w:rsid w:val="009D080C"/>
    <w:rsid w:val="009D13F1"/>
    <w:rsid w:val="009D32D8"/>
    <w:rsid w:val="009D5176"/>
    <w:rsid w:val="009D6937"/>
    <w:rsid w:val="009D6DED"/>
    <w:rsid w:val="009D7CE3"/>
    <w:rsid w:val="009E0D99"/>
    <w:rsid w:val="009E0FA6"/>
    <w:rsid w:val="009E6916"/>
    <w:rsid w:val="009F44AE"/>
    <w:rsid w:val="009F7405"/>
    <w:rsid w:val="00A0090B"/>
    <w:rsid w:val="00A00F3A"/>
    <w:rsid w:val="00A02F6F"/>
    <w:rsid w:val="00A05B02"/>
    <w:rsid w:val="00A05EE6"/>
    <w:rsid w:val="00A0606C"/>
    <w:rsid w:val="00A107C3"/>
    <w:rsid w:val="00A11B26"/>
    <w:rsid w:val="00A12BD2"/>
    <w:rsid w:val="00A12DCD"/>
    <w:rsid w:val="00A14166"/>
    <w:rsid w:val="00A16173"/>
    <w:rsid w:val="00A172C1"/>
    <w:rsid w:val="00A17738"/>
    <w:rsid w:val="00A21127"/>
    <w:rsid w:val="00A21BDC"/>
    <w:rsid w:val="00A22747"/>
    <w:rsid w:val="00A22830"/>
    <w:rsid w:val="00A23222"/>
    <w:rsid w:val="00A25D31"/>
    <w:rsid w:val="00A262E4"/>
    <w:rsid w:val="00A3134B"/>
    <w:rsid w:val="00A32515"/>
    <w:rsid w:val="00A35A1E"/>
    <w:rsid w:val="00A35D65"/>
    <w:rsid w:val="00A36E11"/>
    <w:rsid w:val="00A3722F"/>
    <w:rsid w:val="00A430E7"/>
    <w:rsid w:val="00A4520E"/>
    <w:rsid w:val="00A45843"/>
    <w:rsid w:val="00A45C60"/>
    <w:rsid w:val="00A45DE0"/>
    <w:rsid w:val="00A45F6F"/>
    <w:rsid w:val="00A47231"/>
    <w:rsid w:val="00A50405"/>
    <w:rsid w:val="00A50FCE"/>
    <w:rsid w:val="00A51412"/>
    <w:rsid w:val="00A5263A"/>
    <w:rsid w:val="00A536A3"/>
    <w:rsid w:val="00A575E6"/>
    <w:rsid w:val="00A57649"/>
    <w:rsid w:val="00A60350"/>
    <w:rsid w:val="00A6271A"/>
    <w:rsid w:val="00A63682"/>
    <w:rsid w:val="00A63974"/>
    <w:rsid w:val="00A64C60"/>
    <w:rsid w:val="00A6556B"/>
    <w:rsid w:val="00A65E87"/>
    <w:rsid w:val="00A714B0"/>
    <w:rsid w:val="00A72F43"/>
    <w:rsid w:val="00A73AA0"/>
    <w:rsid w:val="00A73EE0"/>
    <w:rsid w:val="00A74C0D"/>
    <w:rsid w:val="00A7655B"/>
    <w:rsid w:val="00A7691C"/>
    <w:rsid w:val="00A80DA5"/>
    <w:rsid w:val="00A815D6"/>
    <w:rsid w:val="00A81A70"/>
    <w:rsid w:val="00A843D5"/>
    <w:rsid w:val="00A871F1"/>
    <w:rsid w:val="00A87D90"/>
    <w:rsid w:val="00A90680"/>
    <w:rsid w:val="00A907E9"/>
    <w:rsid w:val="00A93058"/>
    <w:rsid w:val="00A930F7"/>
    <w:rsid w:val="00A931A6"/>
    <w:rsid w:val="00A9348B"/>
    <w:rsid w:val="00A934A4"/>
    <w:rsid w:val="00A93EB6"/>
    <w:rsid w:val="00A942D0"/>
    <w:rsid w:val="00A94C9B"/>
    <w:rsid w:val="00A965E4"/>
    <w:rsid w:val="00AA20D0"/>
    <w:rsid w:val="00AA34CD"/>
    <w:rsid w:val="00AA4242"/>
    <w:rsid w:val="00AA51E5"/>
    <w:rsid w:val="00AA68BE"/>
    <w:rsid w:val="00AA779C"/>
    <w:rsid w:val="00AB06AC"/>
    <w:rsid w:val="00AB19EF"/>
    <w:rsid w:val="00AB19F2"/>
    <w:rsid w:val="00AB27D4"/>
    <w:rsid w:val="00AB4405"/>
    <w:rsid w:val="00AB4B22"/>
    <w:rsid w:val="00AB51D3"/>
    <w:rsid w:val="00AB56AD"/>
    <w:rsid w:val="00AB706C"/>
    <w:rsid w:val="00AB7965"/>
    <w:rsid w:val="00AC209C"/>
    <w:rsid w:val="00AC38DB"/>
    <w:rsid w:val="00AC5874"/>
    <w:rsid w:val="00AC5B34"/>
    <w:rsid w:val="00AC5B50"/>
    <w:rsid w:val="00AC5EE1"/>
    <w:rsid w:val="00AC6B3F"/>
    <w:rsid w:val="00AC6D82"/>
    <w:rsid w:val="00AD2584"/>
    <w:rsid w:val="00AD316B"/>
    <w:rsid w:val="00AD7B08"/>
    <w:rsid w:val="00AD7F7B"/>
    <w:rsid w:val="00AE17A4"/>
    <w:rsid w:val="00AE238D"/>
    <w:rsid w:val="00AE361C"/>
    <w:rsid w:val="00AE48B8"/>
    <w:rsid w:val="00AE5C80"/>
    <w:rsid w:val="00AE7456"/>
    <w:rsid w:val="00AF1BEA"/>
    <w:rsid w:val="00AF3146"/>
    <w:rsid w:val="00AF36A2"/>
    <w:rsid w:val="00AF3E63"/>
    <w:rsid w:val="00AF4F6E"/>
    <w:rsid w:val="00AF7A51"/>
    <w:rsid w:val="00B018C9"/>
    <w:rsid w:val="00B0240B"/>
    <w:rsid w:val="00B027A2"/>
    <w:rsid w:val="00B032DA"/>
    <w:rsid w:val="00B05FFE"/>
    <w:rsid w:val="00B11619"/>
    <w:rsid w:val="00B1166D"/>
    <w:rsid w:val="00B12D7B"/>
    <w:rsid w:val="00B14651"/>
    <w:rsid w:val="00B14968"/>
    <w:rsid w:val="00B149E0"/>
    <w:rsid w:val="00B15095"/>
    <w:rsid w:val="00B1532A"/>
    <w:rsid w:val="00B15764"/>
    <w:rsid w:val="00B15BBB"/>
    <w:rsid w:val="00B1641B"/>
    <w:rsid w:val="00B20329"/>
    <w:rsid w:val="00B211E2"/>
    <w:rsid w:val="00B23042"/>
    <w:rsid w:val="00B23A5C"/>
    <w:rsid w:val="00B241EF"/>
    <w:rsid w:val="00B2538B"/>
    <w:rsid w:val="00B255FA"/>
    <w:rsid w:val="00B25A52"/>
    <w:rsid w:val="00B31771"/>
    <w:rsid w:val="00B3229C"/>
    <w:rsid w:val="00B34D6F"/>
    <w:rsid w:val="00B378C5"/>
    <w:rsid w:val="00B4016F"/>
    <w:rsid w:val="00B44078"/>
    <w:rsid w:val="00B44EEE"/>
    <w:rsid w:val="00B4772F"/>
    <w:rsid w:val="00B47EBB"/>
    <w:rsid w:val="00B51F38"/>
    <w:rsid w:val="00B52EAA"/>
    <w:rsid w:val="00B55305"/>
    <w:rsid w:val="00B56C84"/>
    <w:rsid w:val="00B56D7E"/>
    <w:rsid w:val="00B577BC"/>
    <w:rsid w:val="00B578C1"/>
    <w:rsid w:val="00B62493"/>
    <w:rsid w:val="00B624BC"/>
    <w:rsid w:val="00B62DC0"/>
    <w:rsid w:val="00B63107"/>
    <w:rsid w:val="00B647F2"/>
    <w:rsid w:val="00B648DC"/>
    <w:rsid w:val="00B65297"/>
    <w:rsid w:val="00B65B3A"/>
    <w:rsid w:val="00B65DD0"/>
    <w:rsid w:val="00B67B21"/>
    <w:rsid w:val="00B72D11"/>
    <w:rsid w:val="00B73094"/>
    <w:rsid w:val="00B7317A"/>
    <w:rsid w:val="00B738C6"/>
    <w:rsid w:val="00B749A3"/>
    <w:rsid w:val="00B76240"/>
    <w:rsid w:val="00B764A1"/>
    <w:rsid w:val="00B778B7"/>
    <w:rsid w:val="00B80024"/>
    <w:rsid w:val="00B81397"/>
    <w:rsid w:val="00B82984"/>
    <w:rsid w:val="00B858D6"/>
    <w:rsid w:val="00B86D77"/>
    <w:rsid w:val="00B870EC"/>
    <w:rsid w:val="00B90471"/>
    <w:rsid w:val="00B91850"/>
    <w:rsid w:val="00B93407"/>
    <w:rsid w:val="00B940DD"/>
    <w:rsid w:val="00B95BFA"/>
    <w:rsid w:val="00BA0955"/>
    <w:rsid w:val="00BA26A3"/>
    <w:rsid w:val="00BA4FEA"/>
    <w:rsid w:val="00BB09F9"/>
    <w:rsid w:val="00BB1C05"/>
    <w:rsid w:val="00BB45AD"/>
    <w:rsid w:val="00BB46B1"/>
    <w:rsid w:val="00BB4AEC"/>
    <w:rsid w:val="00BB511D"/>
    <w:rsid w:val="00BB5441"/>
    <w:rsid w:val="00BB5B59"/>
    <w:rsid w:val="00BB6A08"/>
    <w:rsid w:val="00BB71F2"/>
    <w:rsid w:val="00BB73C0"/>
    <w:rsid w:val="00BC0361"/>
    <w:rsid w:val="00BC1F91"/>
    <w:rsid w:val="00BC2819"/>
    <w:rsid w:val="00BC341A"/>
    <w:rsid w:val="00BC34B9"/>
    <w:rsid w:val="00BC58E0"/>
    <w:rsid w:val="00BC6BF0"/>
    <w:rsid w:val="00BD14DD"/>
    <w:rsid w:val="00BD29F7"/>
    <w:rsid w:val="00BD33A9"/>
    <w:rsid w:val="00BD559C"/>
    <w:rsid w:val="00BD61EA"/>
    <w:rsid w:val="00BD7C04"/>
    <w:rsid w:val="00BE24F4"/>
    <w:rsid w:val="00BE26C6"/>
    <w:rsid w:val="00BE7E05"/>
    <w:rsid w:val="00BF244D"/>
    <w:rsid w:val="00BF25E1"/>
    <w:rsid w:val="00BF4565"/>
    <w:rsid w:val="00BF466E"/>
    <w:rsid w:val="00C022EC"/>
    <w:rsid w:val="00C02364"/>
    <w:rsid w:val="00C04187"/>
    <w:rsid w:val="00C041D2"/>
    <w:rsid w:val="00C04C3C"/>
    <w:rsid w:val="00C04D17"/>
    <w:rsid w:val="00C059C8"/>
    <w:rsid w:val="00C0732C"/>
    <w:rsid w:val="00C1028E"/>
    <w:rsid w:val="00C14AE6"/>
    <w:rsid w:val="00C20EA9"/>
    <w:rsid w:val="00C2124E"/>
    <w:rsid w:val="00C215D9"/>
    <w:rsid w:val="00C243CF"/>
    <w:rsid w:val="00C25043"/>
    <w:rsid w:val="00C2533A"/>
    <w:rsid w:val="00C25421"/>
    <w:rsid w:val="00C25614"/>
    <w:rsid w:val="00C25AC6"/>
    <w:rsid w:val="00C260A4"/>
    <w:rsid w:val="00C279C6"/>
    <w:rsid w:val="00C3280E"/>
    <w:rsid w:val="00C34B49"/>
    <w:rsid w:val="00C36790"/>
    <w:rsid w:val="00C37CD2"/>
    <w:rsid w:val="00C41FE6"/>
    <w:rsid w:val="00C425D9"/>
    <w:rsid w:val="00C43878"/>
    <w:rsid w:val="00C4439B"/>
    <w:rsid w:val="00C4647D"/>
    <w:rsid w:val="00C47831"/>
    <w:rsid w:val="00C47FD9"/>
    <w:rsid w:val="00C51A9A"/>
    <w:rsid w:val="00C523EF"/>
    <w:rsid w:val="00C52719"/>
    <w:rsid w:val="00C53121"/>
    <w:rsid w:val="00C563F5"/>
    <w:rsid w:val="00C603A0"/>
    <w:rsid w:val="00C622DE"/>
    <w:rsid w:val="00C62A30"/>
    <w:rsid w:val="00C6319B"/>
    <w:rsid w:val="00C64815"/>
    <w:rsid w:val="00C64D5A"/>
    <w:rsid w:val="00C66391"/>
    <w:rsid w:val="00C6685D"/>
    <w:rsid w:val="00C668B3"/>
    <w:rsid w:val="00C708E8"/>
    <w:rsid w:val="00C70AD1"/>
    <w:rsid w:val="00C7174E"/>
    <w:rsid w:val="00C727DC"/>
    <w:rsid w:val="00C72CA1"/>
    <w:rsid w:val="00C72DD5"/>
    <w:rsid w:val="00C731CA"/>
    <w:rsid w:val="00C7504A"/>
    <w:rsid w:val="00C75CB0"/>
    <w:rsid w:val="00C77EEC"/>
    <w:rsid w:val="00C80517"/>
    <w:rsid w:val="00C80E65"/>
    <w:rsid w:val="00C81AFB"/>
    <w:rsid w:val="00C82034"/>
    <w:rsid w:val="00C82671"/>
    <w:rsid w:val="00C82CF3"/>
    <w:rsid w:val="00C83E28"/>
    <w:rsid w:val="00C83E9C"/>
    <w:rsid w:val="00C85A9F"/>
    <w:rsid w:val="00C86A86"/>
    <w:rsid w:val="00C875FD"/>
    <w:rsid w:val="00C92D85"/>
    <w:rsid w:val="00C931CE"/>
    <w:rsid w:val="00C9454C"/>
    <w:rsid w:val="00C960BF"/>
    <w:rsid w:val="00C97794"/>
    <w:rsid w:val="00CA0BFB"/>
    <w:rsid w:val="00CA266B"/>
    <w:rsid w:val="00CA51C0"/>
    <w:rsid w:val="00CA5A97"/>
    <w:rsid w:val="00CA5DA2"/>
    <w:rsid w:val="00CA6FED"/>
    <w:rsid w:val="00CB2406"/>
    <w:rsid w:val="00CB2592"/>
    <w:rsid w:val="00CB42A7"/>
    <w:rsid w:val="00CB48EA"/>
    <w:rsid w:val="00CB4C2B"/>
    <w:rsid w:val="00CB657C"/>
    <w:rsid w:val="00CC46AB"/>
    <w:rsid w:val="00CC5345"/>
    <w:rsid w:val="00CC568D"/>
    <w:rsid w:val="00CC59FF"/>
    <w:rsid w:val="00CD34A6"/>
    <w:rsid w:val="00CD3B05"/>
    <w:rsid w:val="00CD4B01"/>
    <w:rsid w:val="00CD5808"/>
    <w:rsid w:val="00CD6B2F"/>
    <w:rsid w:val="00CD6C6F"/>
    <w:rsid w:val="00CE0C31"/>
    <w:rsid w:val="00CE1243"/>
    <w:rsid w:val="00CE1AEC"/>
    <w:rsid w:val="00CE290F"/>
    <w:rsid w:val="00CE525F"/>
    <w:rsid w:val="00CE6769"/>
    <w:rsid w:val="00CF05A4"/>
    <w:rsid w:val="00CF086A"/>
    <w:rsid w:val="00CF1794"/>
    <w:rsid w:val="00CF1BBD"/>
    <w:rsid w:val="00CF4A45"/>
    <w:rsid w:val="00D00D77"/>
    <w:rsid w:val="00D0126A"/>
    <w:rsid w:val="00D0153B"/>
    <w:rsid w:val="00D04021"/>
    <w:rsid w:val="00D06200"/>
    <w:rsid w:val="00D0798A"/>
    <w:rsid w:val="00D126E8"/>
    <w:rsid w:val="00D133F9"/>
    <w:rsid w:val="00D14846"/>
    <w:rsid w:val="00D17690"/>
    <w:rsid w:val="00D1784E"/>
    <w:rsid w:val="00D23056"/>
    <w:rsid w:val="00D23A1B"/>
    <w:rsid w:val="00D25175"/>
    <w:rsid w:val="00D30E8F"/>
    <w:rsid w:val="00D312F2"/>
    <w:rsid w:val="00D3206E"/>
    <w:rsid w:val="00D32F76"/>
    <w:rsid w:val="00D3408D"/>
    <w:rsid w:val="00D35487"/>
    <w:rsid w:val="00D362B9"/>
    <w:rsid w:val="00D3652E"/>
    <w:rsid w:val="00D36A47"/>
    <w:rsid w:val="00D40301"/>
    <w:rsid w:val="00D417D9"/>
    <w:rsid w:val="00D422BE"/>
    <w:rsid w:val="00D42B1E"/>
    <w:rsid w:val="00D42DE0"/>
    <w:rsid w:val="00D44529"/>
    <w:rsid w:val="00D4455B"/>
    <w:rsid w:val="00D453AC"/>
    <w:rsid w:val="00D4597F"/>
    <w:rsid w:val="00D46A6D"/>
    <w:rsid w:val="00D4711F"/>
    <w:rsid w:val="00D520DF"/>
    <w:rsid w:val="00D530BB"/>
    <w:rsid w:val="00D53C70"/>
    <w:rsid w:val="00D53DEE"/>
    <w:rsid w:val="00D54A78"/>
    <w:rsid w:val="00D558B6"/>
    <w:rsid w:val="00D56751"/>
    <w:rsid w:val="00D573B3"/>
    <w:rsid w:val="00D575CE"/>
    <w:rsid w:val="00D60E19"/>
    <w:rsid w:val="00D6114A"/>
    <w:rsid w:val="00D61C17"/>
    <w:rsid w:val="00D61D8E"/>
    <w:rsid w:val="00D620C1"/>
    <w:rsid w:val="00D62B57"/>
    <w:rsid w:val="00D62EA1"/>
    <w:rsid w:val="00D62EFA"/>
    <w:rsid w:val="00D6535A"/>
    <w:rsid w:val="00D66E64"/>
    <w:rsid w:val="00D67224"/>
    <w:rsid w:val="00D67D05"/>
    <w:rsid w:val="00D70B86"/>
    <w:rsid w:val="00D72948"/>
    <w:rsid w:val="00D730EA"/>
    <w:rsid w:val="00D739BF"/>
    <w:rsid w:val="00D7402C"/>
    <w:rsid w:val="00D76187"/>
    <w:rsid w:val="00D7736D"/>
    <w:rsid w:val="00D77C0A"/>
    <w:rsid w:val="00D801EC"/>
    <w:rsid w:val="00D84C36"/>
    <w:rsid w:val="00D85AC1"/>
    <w:rsid w:val="00D85B55"/>
    <w:rsid w:val="00D87BF8"/>
    <w:rsid w:val="00D92035"/>
    <w:rsid w:val="00D920C8"/>
    <w:rsid w:val="00D93127"/>
    <w:rsid w:val="00D93CF3"/>
    <w:rsid w:val="00DA045E"/>
    <w:rsid w:val="00DA0BFF"/>
    <w:rsid w:val="00DA14F7"/>
    <w:rsid w:val="00DA1850"/>
    <w:rsid w:val="00DA59BB"/>
    <w:rsid w:val="00DA5B30"/>
    <w:rsid w:val="00DA5C39"/>
    <w:rsid w:val="00DA60E2"/>
    <w:rsid w:val="00DA71B4"/>
    <w:rsid w:val="00DB0B4F"/>
    <w:rsid w:val="00DB0DE2"/>
    <w:rsid w:val="00DB262F"/>
    <w:rsid w:val="00DB325B"/>
    <w:rsid w:val="00DB3333"/>
    <w:rsid w:val="00DB3B54"/>
    <w:rsid w:val="00DB3F35"/>
    <w:rsid w:val="00DB5C27"/>
    <w:rsid w:val="00DB60D7"/>
    <w:rsid w:val="00DC0E6D"/>
    <w:rsid w:val="00DC2265"/>
    <w:rsid w:val="00DC238B"/>
    <w:rsid w:val="00DC4495"/>
    <w:rsid w:val="00DC6CF3"/>
    <w:rsid w:val="00DD00E2"/>
    <w:rsid w:val="00DD2771"/>
    <w:rsid w:val="00DD2DBB"/>
    <w:rsid w:val="00DD3F7D"/>
    <w:rsid w:val="00DD44E8"/>
    <w:rsid w:val="00DD4629"/>
    <w:rsid w:val="00DD4AE1"/>
    <w:rsid w:val="00DD5412"/>
    <w:rsid w:val="00DD772E"/>
    <w:rsid w:val="00DD7ADE"/>
    <w:rsid w:val="00DE02A7"/>
    <w:rsid w:val="00DE0B8D"/>
    <w:rsid w:val="00DE164E"/>
    <w:rsid w:val="00DE4A4E"/>
    <w:rsid w:val="00DE54BD"/>
    <w:rsid w:val="00DE5D67"/>
    <w:rsid w:val="00DE7F5B"/>
    <w:rsid w:val="00DF132B"/>
    <w:rsid w:val="00DF177C"/>
    <w:rsid w:val="00DF24AA"/>
    <w:rsid w:val="00DF364D"/>
    <w:rsid w:val="00DF5FEC"/>
    <w:rsid w:val="00DF62F7"/>
    <w:rsid w:val="00DF7D2B"/>
    <w:rsid w:val="00E0026F"/>
    <w:rsid w:val="00E050F0"/>
    <w:rsid w:val="00E105BD"/>
    <w:rsid w:val="00E11A30"/>
    <w:rsid w:val="00E13615"/>
    <w:rsid w:val="00E13A6D"/>
    <w:rsid w:val="00E15D67"/>
    <w:rsid w:val="00E1637E"/>
    <w:rsid w:val="00E16B01"/>
    <w:rsid w:val="00E17F3E"/>
    <w:rsid w:val="00E205F2"/>
    <w:rsid w:val="00E20AE1"/>
    <w:rsid w:val="00E20AE8"/>
    <w:rsid w:val="00E219A4"/>
    <w:rsid w:val="00E22C2B"/>
    <w:rsid w:val="00E23B0C"/>
    <w:rsid w:val="00E23C5E"/>
    <w:rsid w:val="00E23DFA"/>
    <w:rsid w:val="00E25013"/>
    <w:rsid w:val="00E25EFB"/>
    <w:rsid w:val="00E26303"/>
    <w:rsid w:val="00E26475"/>
    <w:rsid w:val="00E2661B"/>
    <w:rsid w:val="00E27315"/>
    <w:rsid w:val="00E27B89"/>
    <w:rsid w:val="00E355F4"/>
    <w:rsid w:val="00E36E09"/>
    <w:rsid w:val="00E36FA7"/>
    <w:rsid w:val="00E400EB"/>
    <w:rsid w:val="00E4189E"/>
    <w:rsid w:val="00E43017"/>
    <w:rsid w:val="00E43FCD"/>
    <w:rsid w:val="00E442A2"/>
    <w:rsid w:val="00E44737"/>
    <w:rsid w:val="00E44C9D"/>
    <w:rsid w:val="00E45058"/>
    <w:rsid w:val="00E45F48"/>
    <w:rsid w:val="00E461B1"/>
    <w:rsid w:val="00E46429"/>
    <w:rsid w:val="00E46DEE"/>
    <w:rsid w:val="00E46E19"/>
    <w:rsid w:val="00E51B7E"/>
    <w:rsid w:val="00E54596"/>
    <w:rsid w:val="00E55180"/>
    <w:rsid w:val="00E56BFC"/>
    <w:rsid w:val="00E57B5E"/>
    <w:rsid w:val="00E611D5"/>
    <w:rsid w:val="00E6160F"/>
    <w:rsid w:val="00E64731"/>
    <w:rsid w:val="00E64CE6"/>
    <w:rsid w:val="00E674FC"/>
    <w:rsid w:val="00E67DFD"/>
    <w:rsid w:val="00E720FF"/>
    <w:rsid w:val="00E73B3B"/>
    <w:rsid w:val="00E75F2B"/>
    <w:rsid w:val="00E7775C"/>
    <w:rsid w:val="00E80359"/>
    <w:rsid w:val="00E80562"/>
    <w:rsid w:val="00E8270C"/>
    <w:rsid w:val="00E85367"/>
    <w:rsid w:val="00E87384"/>
    <w:rsid w:val="00E87D5B"/>
    <w:rsid w:val="00E92168"/>
    <w:rsid w:val="00E92BA2"/>
    <w:rsid w:val="00E93750"/>
    <w:rsid w:val="00E94C5F"/>
    <w:rsid w:val="00E958D4"/>
    <w:rsid w:val="00E96053"/>
    <w:rsid w:val="00E976C9"/>
    <w:rsid w:val="00EA0F2F"/>
    <w:rsid w:val="00EA2255"/>
    <w:rsid w:val="00EA3775"/>
    <w:rsid w:val="00EA3C91"/>
    <w:rsid w:val="00EA6115"/>
    <w:rsid w:val="00EA6A19"/>
    <w:rsid w:val="00EA7A0F"/>
    <w:rsid w:val="00EB02AC"/>
    <w:rsid w:val="00EB08CB"/>
    <w:rsid w:val="00EB0D79"/>
    <w:rsid w:val="00EB14B5"/>
    <w:rsid w:val="00EB21ED"/>
    <w:rsid w:val="00EB2587"/>
    <w:rsid w:val="00EB330A"/>
    <w:rsid w:val="00EB3ECE"/>
    <w:rsid w:val="00EB5B43"/>
    <w:rsid w:val="00EC1500"/>
    <w:rsid w:val="00EC5141"/>
    <w:rsid w:val="00EC5349"/>
    <w:rsid w:val="00ED2218"/>
    <w:rsid w:val="00ED3027"/>
    <w:rsid w:val="00ED4409"/>
    <w:rsid w:val="00ED5AA8"/>
    <w:rsid w:val="00EE044A"/>
    <w:rsid w:val="00EE179E"/>
    <w:rsid w:val="00EE495C"/>
    <w:rsid w:val="00EE5205"/>
    <w:rsid w:val="00EE6AF7"/>
    <w:rsid w:val="00EE6EFD"/>
    <w:rsid w:val="00EE7BF3"/>
    <w:rsid w:val="00EF0424"/>
    <w:rsid w:val="00EF177D"/>
    <w:rsid w:val="00EF2D62"/>
    <w:rsid w:val="00EF4F13"/>
    <w:rsid w:val="00EF6256"/>
    <w:rsid w:val="00EF666E"/>
    <w:rsid w:val="00EF7270"/>
    <w:rsid w:val="00F0223A"/>
    <w:rsid w:val="00F02BDF"/>
    <w:rsid w:val="00F02FA1"/>
    <w:rsid w:val="00F03ECF"/>
    <w:rsid w:val="00F04269"/>
    <w:rsid w:val="00F04A5D"/>
    <w:rsid w:val="00F05984"/>
    <w:rsid w:val="00F079C9"/>
    <w:rsid w:val="00F11A50"/>
    <w:rsid w:val="00F136D0"/>
    <w:rsid w:val="00F148C4"/>
    <w:rsid w:val="00F15247"/>
    <w:rsid w:val="00F1687D"/>
    <w:rsid w:val="00F17725"/>
    <w:rsid w:val="00F179AA"/>
    <w:rsid w:val="00F2096A"/>
    <w:rsid w:val="00F20CF0"/>
    <w:rsid w:val="00F21025"/>
    <w:rsid w:val="00F21277"/>
    <w:rsid w:val="00F21689"/>
    <w:rsid w:val="00F21B4A"/>
    <w:rsid w:val="00F24478"/>
    <w:rsid w:val="00F277E2"/>
    <w:rsid w:val="00F335E3"/>
    <w:rsid w:val="00F40515"/>
    <w:rsid w:val="00F41A04"/>
    <w:rsid w:val="00F42692"/>
    <w:rsid w:val="00F4456F"/>
    <w:rsid w:val="00F44FD3"/>
    <w:rsid w:val="00F45662"/>
    <w:rsid w:val="00F4761A"/>
    <w:rsid w:val="00F47FDC"/>
    <w:rsid w:val="00F5007A"/>
    <w:rsid w:val="00F50D2F"/>
    <w:rsid w:val="00F52254"/>
    <w:rsid w:val="00F528F1"/>
    <w:rsid w:val="00F53029"/>
    <w:rsid w:val="00F5524A"/>
    <w:rsid w:val="00F56DAD"/>
    <w:rsid w:val="00F57669"/>
    <w:rsid w:val="00F6024C"/>
    <w:rsid w:val="00F611FB"/>
    <w:rsid w:val="00F61AA2"/>
    <w:rsid w:val="00F61C65"/>
    <w:rsid w:val="00F62B2E"/>
    <w:rsid w:val="00F631C4"/>
    <w:rsid w:val="00F65203"/>
    <w:rsid w:val="00F653AE"/>
    <w:rsid w:val="00F667B8"/>
    <w:rsid w:val="00F70271"/>
    <w:rsid w:val="00F716E7"/>
    <w:rsid w:val="00F71FFF"/>
    <w:rsid w:val="00F72E1C"/>
    <w:rsid w:val="00F73E40"/>
    <w:rsid w:val="00F74C2A"/>
    <w:rsid w:val="00F74FAE"/>
    <w:rsid w:val="00F76BC0"/>
    <w:rsid w:val="00F76F1C"/>
    <w:rsid w:val="00F8191D"/>
    <w:rsid w:val="00F82771"/>
    <w:rsid w:val="00F82BA4"/>
    <w:rsid w:val="00F8416A"/>
    <w:rsid w:val="00F85E0D"/>
    <w:rsid w:val="00F8648A"/>
    <w:rsid w:val="00F90A2F"/>
    <w:rsid w:val="00F92E44"/>
    <w:rsid w:val="00F94D8E"/>
    <w:rsid w:val="00F955DC"/>
    <w:rsid w:val="00F95621"/>
    <w:rsid w:val="00F96E0E"/>
    <w:rsid w:val="00FA0810"/>
    <w:rsid w:val="00FA3969"/>
    <w:rsid w:val="00FA4EE7"/>
    <w:rsid w:val="00FA5006"/>
    <w:rsid w:val="00FA5FC5"/>
    <w:rsid w:val="00FA66E6"/>
    <w:rsid w:val="00FA6EAC"/>
    <w:rsid w:val="00FA7FC5"/>
    <w:rsid w:val="00FB1129"/>
    <w:rsid w:val="00FB2FA6"/>
    <w:rsid w:val="00FB3FEA"/>
    <w:rsid w:val="00FB55A6"/>
    <w:rsid w:val="00FB6EA5"/>
    <w:rsid w:val="00FB711F"/>
    <w:rsid w:val="00FC0A85"/>
    <w:rsid w:val="00FC0EFF"/>
    <w:rsid w:val="00FC0F16"/>
    <w:rsid w:val="00FC1032"/>
    <w:rsid w:val="00FC11F2"/>
    <w:rsid w:val="00FC13F3"/>
    <w:rsid w:val="00FC279C"/>
    <w:rsid w:val="00FC456D"/>
    <w:rsid w:val="00FC6295"/>
    <w:rsid w:val="00FD235C"/>
    <w:rsid w:val="00FD2D7B"/>
    <w:rsid w:val="00FD5BA8"/>
    <w:rsid w:val="00FD7506"/>
    <w:rsid w:val="00FE5E9C"/>
    <w:rsid w:val="00FE6A22"/>
    <w:rsid w:val="00FF0422"/>
    <w:rsid w:val="00FF0AB3"/>
    <w:rsid w:val="00FF0B68"/>
    <w:rsid w:val="00FF0B75"/>
    <w:rsid w:val="00FF369F"/>
    <w:rsid w:val="00FF41FB"/>
    <w:rsid w:val="00FF4264"/>
    <w:rsid w:val="00FF462C"/>
    <w:rsid w:val="00FF56BA"/>
    <w:rsid w:val="00FF6151"/>
    <w:rsid w:val="00FF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323F35"/>
  <w15:chartTrackingRefBased/>
  <w15:docId w15:val="{5A141895-5280-4E31-BEAF-4C07F418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C91"/>
    <w:rPr>
      <w:sz w:val="24"/>
      <w:szCs w:val="24"/>
    </w:rPr>
  </w:style>
  <w:style w:type="paragraph" w:styleId="Ttulo3">
    <w:name w:val="heading 3"/>
    <w:basedOn w:val="Normal"/>
    <w:link w:val="Ttulo3Char"/>
    <w:uiPriority w:val="1"/>
    <w:qFormat/>
    <w:rsid w:val="00524065"/>
    <w:pPr>
      <w:widowControl w:val="0"/>
      <w:autoSpaceDE w:val="0"/>
      <w:autoSpaceDN w:val="0"/>
      <w:ind w:left="398"/>
      <w:outlineLvl w:val="2"/>
    </w:pPr>
    <w:rPr>
      <w:rFonts w:ascii="Calibri" w:eastAsia="Calibri" w:hAnsi="Calibri" w:cs="Calibri"/>
      <w:b/>
      <w:bCs/>
      <w:sz w:val="20"/>
      <w:szCs w:val="20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9C21B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9C21B8"/>
    <w:pPr>
      <w:tabs>
        <w:tab w:val="center" w:pos="4252"/>
        <w:tab w:val="right" w:pos="8504"/>
      </w:tabs>
    </w:pPr>
    <w:rPr>
      <w:lang w:val="x-none" w:eastAsia="x-none"/>
    </w:rPr>
  </w:style>
  <w:style w:type="paragraph" w:styleId="Textodebalo">
    <w:name w:val="Balloon Text"/>
    <w:basedOn w:val="Normal"/>
    <w:semiHidden/>
    <w:rsid w:val="009C21B8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861601"/>
    <w:rPr>
      <w:color w:val="0000FF"/>
      <w:u w:val="single"/>
    </w:rPr>
  </w:style>
  <w:style w:type="character" w:styleId="Forte">
    <w:name w:val="Strong"/>
    <w:qFormat/>
    <w:rsid w:val="00467461"/>
    <w:rPr>
      <w:b/>
      <w:bCs/>
    </w:rPr>
  </w:style>
  <w:style w:type="table" w:styleId="Tabelacomgrade">
    <w:name w:val="Table Grid"/>
    <w:basedOn w:val="Tabelanormal"/>
    <w:uiPriority w:val="59"/>
    <w:rsid w:val="00B85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32FAF"/>
    <w:pPr>
      <w:ind w:left="708"/>
    </w:pPr>
  </w:style>
  <w:style w:type="character" w:customStyle="1" w:styleId="RodapChar">
    <w:name w:val="Rodapé Char"/>
    <w:link w:val="Rodap"/>
    <w:uiPriority w:val="99"/>
    <w:rsid w:val="00702553"/>
    <w:rPr>
      <w:sz w:val="24"/>
      <w:szCs w:val="24"/>
    </w:rPr>
  </w:style>
  <w:style w:type="paragraph" w:styleId="SemEspaamento">
    <w:name w:val="No Spacing"/>
    <w:uiPriority w:val="1"/>
    <w:qFormat/>
    <w:rsid w:val="00130605"/>
    <w:rPr>
      <w:rFonts w:ascii="Calibri" w:eastAsia="Calibri" w:hAnsi="Calibri"/>
      <w:sz w:val="22"/>
      <w:szCs w:val="22"/>
      <w:lang w:eastAsia="en-US"/>
    </w:rPr>
  </w:style>
  <w:style w:type="character" w:styleId="HiperlinkVisitado">
    <w:name w:val="FollowedHyperlink"/>
    <w:uiPriority w:val="99"/>
    <w:unhideWhenUsed/>
    <w:rsid w:val="008668B1"/>
    <w:rPr>
      <w:color w:val="800080"/>
      <w:u w:val="single"/>
    </w:rPr>
  </w:style>
  <w:style w:type="paragraph" w:customStyle="1" w:styleId="font5">
    <w:name w:val="font5"/>
    <w:basedOn w:val="Normal"/>
    <w:rsid w:val="008668B1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Normal"/>
    <w:rsid w:val="008668B1"/>
    <w:pP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font7">
    <w:name w:val="font7"/>
    <w:basedOn w:val="Normal"/>
    <w:rsid w:val="008668B1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Normal"/>
    <w:rsid w:val="008668B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9">
    <w:name w:val="font9"/>
    <w:basedOn w:val="Normal"/>
    <w:rsid w:val="008668B1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xl63">
    <w:name w:val="xl63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5">
    <w:name w:val="xl65"/>
    <w:basedOn w:val="Normal"/>
    <w:rsid w:val="008668B1"/>
    <w:pPr>
      <w:spacing w:before="100" w:beforeAutospacing="1" w:after="100" w:afterAutospacing="1"/>
    </w:pPr>
  </w:style>
  <w:style w:type="paragraph" w:customStyle="1" w:styleId="xl66">
    <w:name w:val="xl66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9">
    <w:name w:val="xl69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rsid w:val="008668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"/>
    <w:rsid w:val="008668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8668B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Normal"/>
    <w:rsid w:val="008668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</w:rPr>
  </w:style>
  <w:style w:type="paragraph" w:customStyle="1" w:styleId="xl78">
    <w:name w:val="xl78"/>
    <w:basedOn w:val="Normal"/>
    <w:rsid w:val="008668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9">
    <w:name w:val="xl79"/>
    <w:basedOn w:val="Normal"/>
    <w:rsid w:val="008668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</w:style>
  <w:style w:type="paragraph" w:customStyle="1" w:styleId="xl81">
    <w:name w:val="xl81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3">
    <w:name w:val="xl83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rsid w:val="008668B1"/>
    <w:pPr>
      <w:spacing w:before="100" w:beforeAutospacing="1" w:after="100" w:afterAutospacing="1"/>
      <w:jc w:val="right"/>
    </w:pPr>
    <w:rPr>
      <w:b/>
      <w:bCs/>
    </w:rPr>
  </w:style>
  <w:style w:type="paragraph" w:customStyle="1" w:styleId="xl86">
    <w:name w:val="xl86"/>
    <w:basedOn w:val="Normal"/>
    <w:rsid w:val="008668B1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Normal"/>
    <w:rsid w:val="008668B1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</w:rPr>
  </w:style>
  <w:style w:type="paragraph" w:customStyle="1" w:styleId="xl89">
    <w:name w:val="xl89"/>
    <w:basedOn w:val="Normal"/>
    <w:rsid w:val="008668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</w:rPr>
  </w:style>
  <w:style w:type="paragraph" w:customStyle="1" w:styleId="xl90">
    <w:name w:val="xl90"/>
    <w:basedOn w:val="Normal"/>
    <w:rsid w:val="008668B1"/>
    <w:pP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91">
    <w:name w:val="xl91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"/>
    <w:rsid w:val="008668B1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Normal"/>
    <w:rsid w:val="008668B1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</w:rPr>
  </w:style>
  <w:style w:type="paragraph" w:customStyle="1" w:styleId="xl95">
    <w:name w:val="xl95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Normal"/>
    <w:rsid w:val="008668B1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Normal"/>
    <w:rsid w:val="008668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98">
    <w:name w:val="xl98"/>
    <w:basedOn w:val="Normal"/>
    <w:rsid w:val="008668B1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99">
    <w:name w:val="xl99"/>
    <w:basedOn w:val="Normal"/>
    <w:rsid w:val="008668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Normal"/>
    <w:rsid w:val="008668B1"/>
    <w:pPr>
      <w:spacing w:before="100" w:beforeAutospacing="1" w:after="100" w:afterAutospacing="1"/>
      <w:textAlignment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1A0791"/>
    <w:pPr>
      <w:spacing w:before="100" w:beforeAutospacing="1" w:after="100" w:afterAutospacing="1"/>
    </w:pPr>
  </w:style>
  <w:style w:type="table" w:styleId="SimplesTabela1">
    <w:name w:val="Plain Table 1"/>
    <w:basedOn w:val="Tabelanormal"/>
    <w:uiPriority w:val="41"/>
    <w:rsid w:val="000C6DA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comgrelha1">
    <w:name w:val="Tabela com grelha1"/>
    <w:basedOn w:val="Tabelanormal"/>
    <w:next w:val="Tabelacomgrade"/>
    <w:uiPriority w:val="39"/>
    <w:rsid w:val="00115C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rsid w:val="00A22747"/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1"/>
    <w:rsid w:val="00524065"/>
    <w:rPr>
      <w:rFonts w:ascii="Calibri" w:eastAsia="Calibri" w:hAnsi="Calibri" w:cs="Calibri"/>
      <w:b/>
      <w:bCs/>
      <w:lang w:val="pt-PT" w:eastAsia="en-US"/>
    </w:rPr>
  </w:style>
  <w:style w:type="paragraph" w:styleId="Corpodetexto">
    <w:name w:val="Body Text"/>
    <w:basedOn w:val="Normal"/>
    <w:link w:val="CorpodetextoChar"/>
    <w:uiPriority w:val="1"/>
    <w:qFormat/>
    <w:rsid w:val="00524065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524065"/>
    <w:rPr>
      <w:rFonts w:ascii="Calibri" w:eastAsia="Calibri" w:hAnsi="Calibri" w:cs="Calibri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albergue.sjbv@gmail.com.b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yperlink" Target="mailto:albergue.sjbv@gmail.com.br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lbergue.sjbv@gmail.com.b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mailto:albergue.sjbv@gmail.com.br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albergue.sjbv@gmail.com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4252C-9B80-4525-B68D-3242613D7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29</Pages>
  <Words>7837</Words>
  <Characters>42326</Characters>
  <Application>Microsoft Office Word</Application>
  <DocSecurity>0</DocSecurity>
  <Lines>352</Lines>
  <Paragraphs>100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Exmo</vt:lpstr>
    </vt:vector>
  </TitlesOfParts>
  <Company/>
  <LinksUpToDate>false</LinksUpToDate>
  <CharactersWithSpaces>50063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subject/>
  <dc:creator>bernadete</dc:creator>
  <cp:keywords/>
  <cp:lastModifiedBy>WALQUIRIA FAGUNDES</cp:lastModifiedBy>
  <cp:revision>263</cp:revision>
  <cp:lastPrinted>2019-06-12T11:59:00Z</cp:lastPrinted>
  <dcterms:created xsi:type="dcterms:W3CDTF">2023-08-31T19:20:00Z</dcterms:created>
  <dcterms:modified xsi:type="dcterms:W3CDTF">2024-12-27T14:52:00Z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2023-08-23T18:52:51Z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37065646-b3ae-44e4-9b46-ba9e5570ad50</vt:lpwstr>
  </property>
  <property fmtid="{D5CDD505-2E9C-101B-9397-08002B2CF9AE}" pid="7" name="MSIP_Label_defa4170-0d19-0005-0004-bc88714345d2_ActionId">
    <vt:lpwstr>5e4f4afb-6f80-4bbf-87ad-baaca859ccab</vt:lpwstr>
  </property>
  <property fmtid="{D5CDD505-2E9C-101B-9397-08002B2CF9AE}" pid="8" name="MSIP_Label_defa4170-0d19-0005-0004-bc88714345d2_ContentBits">
    <vt:lpwstr>0</vt:lpwstr>
  </property>
</Properties>
</file>